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6CCD" w14:textId="56F382E9" w:rsidR="00F31B39" w:rsidRPr="00322ADC" w:rsidRDefault="00F31B39" w:rsidP="00C766C2">
      <w:pPr>
        <w:pStyle w:val="Titlu"/>
        <w:tabs>
          <w:tab w:val="left" w:pos="3574"/>
          <w:tab w:val="left" w:pos="4277"/>
          <w:tab w:val="left" w:pos="6386"/>
        </w:tabs>
        <w:spacing w:before="0" w:after="0" w:line="276" w:lineRule="auto"/>
        <w:ind w:right="215" w:firstLine="1134"/>
        <w:jc w:val="center"/>
        <w:rPr>
          <w:spacing w:val="16"/>
          <w:sz w:val="28"/>
          <w:szCs w:val="28"/>
          <w:lang w:val="ro-MD"/>
        </w:rPr>
      </w:pPr>
      <w:r w:rsidRPr="00322ADC">
        <w:rPr>
          <w:noProof/>
          <w:spacing w:val="16"/>
          <w:sz w:val="28"/>
          <w:szCs w:val="28"/>
          <w:lang w:val="ro-M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8BD0BB" wp14:editId="3A9F2C81">
                <wp:simplePos x="0" y="0"/>
                <wp:positionH relativeFrom="column">
                  <wp:posOffset>5242560</wp:posOffset>
                </wp:positionH>
                <wp:positionV relativeFrom="paragraph">
                  <wp:posOffset>211</wp:posOffset>
                </wp:positionV>
                <wp:extent cx="590550" cy="400050"/>
                <wp:effectExtent l="0" t="0" r="0" b="0"/>
                <wp:wrapSquare wrapText="bothSides"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893F7" w14:textId="77777777" w:rsidR="00F31B39" w:rsidRPr="00512CCC" w:rsidRDefault="00F31B39" w:rsidP="00512CCC">
                            <w:pPr>
                              <w:ind w:firstLine="0"/>
                              <w:rPr>
                                <w:i/>
                                <w:iCs/>
                                <w:sz w:val="28"/>
                                <w:szCs w:val="22"/>
                                <w:lang w:val="en-US"/>
                              </w:rPr>
                            </w:pPr>
                            <w:r w:rsidRPr="00512CCC">
                              <w:rPr>
                                <w:i/>
                                <w:iCs/>
                                <w:sz w:val="28"/>
                                <w:szCs w:val="22"/>
                                <w:lang w:val="ro-MD"/>
                              </w:rPr>
                              <w:t>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BD0BB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412.8pt;margin-top:0;width:46.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" stroked="f">
                <v:textbox>
                  <w:txbxContent>
                    <w:p w14:paraId="194893F7" w14:textId="77777777" w:rsidR="00F31B39" w:rsidRPr="00512CCC" w:rsidRDefault="00F31B39" w:rsidP="00512CCC">
                      <w:pPr>
                        <w:ind w:firstLine="0"/>
                        <w:rPr>
                          <w:i/>
                          <w:iCs/>
                          <w:sz w:val="28"/>
                          <w:szCs w:val="22"/>
                          <w:lang w:val="en-US"/>
                        </w:rPr>
                      </w:pPr>
                      <w:r w:rsidRPr="00512CCC">
                        <w:rPr>
                          <w:i/>
                          <w:iCs/>
                          <w:sz w:val="28"/>
                          <w:szCs w:val="22"/>
                          <w:lang w:val="ro-MD"/>
                        </w:rPr>
                        <w:t>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22ADC">
        <w:rPr>
          <w:noProof/>
          <w:sz w:val="28"/>
          <w:szCs w:val="28"/>
          <w:lang w:val="ro-MD"/>
        </w:rPr>
        <w:drawing>
          <wp:inline distT="0" distB="0" distL="0" distR="0" wp14:anchorId="49ADFC0E" wp14:editId="4ACE4477">
            <wp:extent cx="619770" cy="743711"/>
            <wp:effectExtent l="0" t="0" r="0" b="0"/>
            <wp:docPr id="1" name="image1.png" descr="O imagine care conține schiță, desen, clipart, Schiță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 imagine care conține schiță, desen, clipart, Schiță&#10;&#10;Conținutul generat de inteligența artificială poate fi incorect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70" cy="74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FCC5" w14:textId="77777777" w:rsidR="00F31B39" w:rsidRPr="00322ADC" w:rsidRDefault="00F31B39" w:rsidP="00C766C2">
      <w:pPr>
        <w:pStyle w:val="Titlu"/>
        <w:tabs>
          <w:tab w:val="left" w:pos="3574"/>
          <w:tab w:val="left" w:pos="4277"/>
          <w:tab w:val="left" w:pos="6386"/>
        </w:tabs>
        <w:spacing w:before="0" w:after="0" w:line="276" w:lineRule="auto"/>
        <w:ind w:right="215"/>
        <w:jc w:val="center"/>
        <w:rPr>
          <w:spacing w:val="16"/>
          <w:sz w:val="28"/>
          <w:szCs w:val="28"/>
          <w:lang w:val="ro-MD"/>
        </w:rPr>
      </w:pPr>
    </w:p>
    <w:p w14:paraId="250EEDC5" w14:textId="72204957" w:rsidR="00F31B39" w:rsidRPr="00322ADC" w:rsidRDefault="00F31B39" w:rsidP="00C766C2">
      <w:pPr>
        <w:pStyle w:val="Titlu"/>
        <w:tabs>
          <w:tab w:val="left" w:pos="3574"/>
          <w:tab w:val="left" w:pos="4277"/>
          <w:tab w:val="left" w:pos="6386"/>
        </w:tabs>
        <w:spacing w:before="0" w:after="0" w:line="276" w:lineRule="auto"/>
        <w:ind w:right="215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pacing w:val="16"/>
          <w:sz w:val="28"/>
          <w:szCs w:val="28"/>
          <w:lang w:val="ro-MD"/>
        </w:rPr>
        <w:t>GUVERNUL</w:t>
      </w:r>
      <w:r w:rsidR="00306178" w:rsidRPr="00322ADC">
        <w:rPr>
          <w:b/>
          <w:bCs/>
          <w:spacing w:val="16"/>
          <w:sz w:val="28"/>
          <w:szCs w:val="28"/>
          <w:lang w:val="ro-MD"/>
        </w:rPr>
        <w:t xml:space="preserve"> </w:t>
      </w:r>
      <w:r w:rsidRPr="00322ADC">
        <w:rPr>
          <w:b/>
          <w:bCs/>
          <w:spacing w:val="16"/>
          <w:sz w:val="28"/>
          <w:szCs w:val="28"/>
          <w:lang w:val="ro-MD"/>
        </w:rPr>
        <w:t>REPUBLICII</w:t>
      </w:r>
      <w:r w:rsidR="00306178" w:rsidRPr="00322ADC">
        <w:rPr>
          <w:b/>
          <w:bCs/>
          <w:spacing w:val="16"/>
          <w:sz w:val="28"/>
          <w:szCs w:val="28"/>
          <w:lang w:val="ro-MD"/>
        </w:rPr>
        <w:t xml:space="preserve"> </w:t>
      </w:r>
      <w:r w:rsidRPr="00322ADC">
        <w:rPr>
          <w:b/>
          <w:bCs/>
          <w:spacing w:val="15"/>
          <w:sz w:val="28"/>
          <w:szCs w:val="28"/>
          <w:lang w:val="ro-MD"/>
        </w:rPr>
        <w:t>MOLDOVA</w:t>
      </w:r>
    </w:p>
    <w:p w14:paraId="48C46AC5" w14:textId="060375E7" w:rsidR="00F31B39" w:rsidRPr="00322ADC" w:rsidRDefault="00F31B39" w:rsidP="00C766C2">
      <w:pPr>
        <w:tabs>
          <w:tab w:val="left" w:pos="3515"/>
          <w:tab w:val="left" w:pos="4277"/>
        </w:tabs>
        <w:spacing w:line="276" w:lineRule="auto"/>
        <w:ind w:right="215"/>
        <w:jc w:val="center"/>
        <w:rPr>
          <w:b/>
          <w:sz w:val="28"/>
          <w:szCs w:val="28"/>
          <w:lang w:val="ro-MD"/>
        </w:rPr>
      </w:pPr>
      <w:r w:rsidRPr="00322ADC">
        <w:rPr>
          <w:b/>
          <w:spacing w:val="26"/>
          <w:w w:val="95"/>
          <w:sz w:val="28"/>
          <w:szCs w:val="28"/>
          <w:lang w:val="ro-MD"/>
        </w:rPr>
        <w:t>HOT</w:t>
      </w:r>
      <w:r w:rsidR="00306178" w:rsidRPr="00322ADC">
        <w:rPr>
          <w:b/>
          <w:spacing w:val="-26"/>
          <w:w w:val="95"/>
          <w:sz w:val="28"/>
          <w:szCs w:val="28"/>
          <w:lang w:val="ro-MD"/>
        </w:rPr>
        <w:t xml:space="preserve"> </w:t>
      </w:r>
      <w:r w:rsidRPr="00322ADC">
        <w:rPr>
          <w:b/>
          <w:w w:val="95"/>
          <w:sz w:val="28"/>
          <w:szCs w:val="28"/>
          <w:lang w:val="ro-MD"/>
        </w:rPr>
        <w:t>Ă</w:t>
      </w:r>
      <w:r w:rsidR="00306178" w:rsidRPr="00322ADC">
        <w:rPr>
          <w:b/>
          <w:spacing w:val="-26"/>
          <w:w w:val="95"/>
          <w:sz w:val="28"/>
          <w:szCs w:val="28"/>
          <w:lang w:val="ro-MD"/>
        </w:rPr>
        <w:t xml:space="preserve"> </w:t>
      </w:r>
      <w:r w:rsidRPr="00322ADC">
        <w:rPr>
          <w:b/>
          <w:w w:val="95"/>
          <w:sz w:val="28"/>
          <w:szCs w:val="28"/>
          <w:lang w:val="ro-MD"/>
        </w:rPr>
        <w:t>R</w:t>
      </w:r>
      <w:r w:rsidR="00306178" w:rsidRPr="00322ADC">
        <w:rPr>
          <w:b/>
          <w:spacing w:val="-27"/>
          <w:w w:val="95"/>
          <w:sz w:val="28"/>
          <w:szCs w:val="28"/>
          <w:lang w:val="ro-MD"/>
        </w:rPr>
        <w:t xml:space="preserve"> </w:t>
      </w:r>
      <w:r w:rsidRPr="00322ADC">
        <w:rPr>
          <w:b/>
          <w:w w:val="95"/>
          <w:sz w:val="28"/>
          <w:szCs w:val="28"/>
          <w:lang w:val="ro-MD"/>
        </w:rPr>
        <w:t>Â</w:t>
      </w:r>
      <w:r w:rsidR="00306178" w:rsidRPr="00322ADC">
        <w:rPr>
          <w:b/>
          <w:spacing w:val="-26"/>
          <w:w w:val="95"/>
          <w:sz w:val="28"/>
          <w:szCs w:val="28"/>
          <w:lang w:val="ro-MD"/>
        </w:rPr>
        <w:t xml:space="preserve"> </w:t>
      </w:r>
      <w:r w:rsidRPr="00322ADC">
        <w:rPr>
          <w:b/>
          <w:w w:val="95"/>
          <w:sz w:val="28"/>
          <w:szCs w:val="28"/>
          <w:lang w:val="ro-MD"/>
        </w:rPr>
        <w:t>R</w:t>
      </w:r>
      <w:r w:rsidR="00306178" w:rsidRPr="00322ADC">
        <w:rPr>
          <w:b/>
          <w:spacing w:val="-27"/>
          <w:w w:val="95"/>
          <w:sz w:val="28"/>
          <w:szCs w:val="28"/>
          <w:lang w:val="ro-MD"/>
        </w:rPr>
        <w:t xml:space="preserve"> </w:t>
      </w:r>
      <w:r w:rsidRPr="00322ADC">
        <w:rPr>
          <w:b/>
          <w:w w:val="95"/>
          <w:sz w:val="28"/>
          <w:szCs w:val="28"/>
          <w:lang w:val="ro-MD"/>
        </w:rPr>
        <w:t>E</w:t>
      </w:r>
      <w:r w:rsidR="00306178" w:rsidRPr="00322ADC">
        <w:rPr>
          <w:b/>
          <w:spacing w:val="10"/>
          <w:w w:val="95"/>
          <w:sz w:val="28"/>
          <w:szCs w:val="28"/>
          <w:lang w:val="ro-MD"/>
        </w:rPr>
        <w:t xml:space="preserve"> </w:t>
      </w:r>
      <w:r w:rsidRPr="00322ADC">
        <w:rPr>
          <w:b/>
          <w:w w:val="95"/>
          <w:sz w:val="28"/>
          <w:szCs w:val="28"/>
          <w:lang w:val="ro-MD"/>
        </w:rPr>
        <w:t>nr.</w:t>
      </w:r>
    </w:p>
    <w:p w14:paraId="02957DE4" w14:textId="19019204" w:rsidR="00BB1337" w:rsidRPr="00322ADC" w:rsidRDefault="00F31B39" w:rsidP="00C766C2">
      <w:pPr>
        <w:tabs>
          <w:tab w:val="left" w:pos="3186"/>
          <w:tab w:val="left" w:pos="4277"/>
        </w:tabs>
        <w:spacing w:line="276" w:lineRule="auto"/>
        <w:ind w:right="215"/>
        <w:jc w:val="center"/>
        <w:rPr>
          <w:b/>
          <w:sz w:val="28"/>
          <w:szCs w:val="28"/>
          <w:u w:val="thick"/>
          <w:lang w:val="ro-MD"/>
        </w:rPr>
      </w:pPr>
      <w:r w:rsidRPr="00322ADC">
        <w:rPr>
          <w:b/>
          <w:sz w:val="28"/>
          <w:szCs w:val="28"/>
          <w:u w:val="thick"/>
          <w:lang w:val="ro-MD"/>
        </w:rPr>
        <w:t>din</w:t>
      </w:r>
      <w:r w:rsidRPr="00322ADC">
        <w:rPr>
          <w:b/>
          <w:sz w:val="28"/>
          <w:szCs w:val="28"/>
          <w:u w:val="thick"/>
          <w:lang w:val="ro-MD"/>
        </w:rPr>
        <w:tab/>
        <w:t>202</w:t>
      </w:r>
      <w:r w:rsidR="00D803AF" w:rsidRPr="00322ADC">
        <w:rPr>
          <w:b/>
          <w:sz w:val="28"/>
          <w:szCs w:val="28"/>
          <w:u w:val="thick"/>
          <w:lang w:val="ro-MD"/>
        </w:rPr>
        <w:t>6</w:t>
      </w:r>
    </w:p>
    <w:p w14:paraId="192E1C54" w14:textId="356E5586" w:rsidR="00BB1337" w:rsidRPr="00322ADC" w:rsidRDefault="00F31B39" w:rsidP="00382EEA">
      <w:pPr>
        <w:tabs>
          <w:tab w:val="left" w:pos="4277"/>
        </w:tabs>
        <w:spacing w:line="276" w:lineRule="auto"/>
        <w:ind w:right="215"/>
        <w:jc w:val="center"/>
        <w:rPr>
          <w:b/>
          <w:sz w:val="28"/>
          <w:szCs w:val="28"/>
          <w:lang w:val="ro-MD"/>
        </w:rPr>
      </w:pPr>
      <w:r w:rsidRPr="00322ADC">
        <w:rPr>
          <w:b/>
          <w:sz w:val="28"/>
          <w:szCs w:val="28"/>
          <w:lang w:val="ro-MD"/>
        </w:rPr>
        <w:t>Chi</w:t>
      </w:r>
      <w:r w:rsidR="004C30D2" w:rsidRPr="00322ADC">
        <w:rPr>
          <w:b/>
          <w:sz w:val="28"/>
          <w:szCs w:val="28"/>
          <w:lang w:val="ro-MD"/>
        </w:rPr>
        <w:t>ș</w:t>
      </w:r>
      <w:r w:rsidRPr="00322ADC">
        <w:rPr>
          <w:b/>
          <w:sz w:val="28"/>
          <w:szCs w:val="28"/>
          <w:lang w:val="ro-MD"/>
        </w:rPr>
        <w:t>inău</w:t>
      </w:r>
    </w:p>
    <w:p w14:paraId="601B29B3" w14:textId="77777777" w:rsidR="00382EEA" w:rsidRPr="00322ADC" w:rsidRDefault="00382EEA" w:rsidP="00382EEA">
      <w:pPr>
        <w:tabs>
          <w:tab w:val="left" w:pos="4277"/>
        </w:tabs>
        <w:spacing w:line="276" w:lineRule="auto"/>
        <w:ind w:right="215"/>
        <w:jc w:val="center"/>
        <w:rPr>
          <w:rStyle w:val="Accentuat"/>
          <w:b/>
          <w:i w:val="0"/>
          <w:iCs w:val="0"/>
          <w:sz w:val="28"/>
          <w:szCs w:val="28"/>
          <w:lang w:val="ro-MD"/>
        </w:rPr>
      </w:pPr>
    </w:p>
    <w:p w14:paraId="1D1E5D39" w14:textId="1E60363D" w:rsidR="008E2AD3" w:rsidRPr="00322ADC" w:rsidRDefault="006A39E5" w:rsidP="00382EEA">
      <w:pPr>
        <w:spacing w:line="276" w:lineRule="auto"/>
        <w:ind w:right="215" w:firstLine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pentru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AB7655" w:rsidRPr="00322ADC">
        <w:rPr>
          <w:b/>
          <w:bCs/>
          <w:sz w:val="28"/>
          <w:szCs w:val="28"/>
          <w:lang w:val="ro-MD"/>
        </w:rPr>
        <w:t>aprobarea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AB7655" w:rsidRPr="00322ADC">
        <w:rPr>
          <w:b/>
          <w:bCs/>
          <w:sz w:val="28"/>
          <w:szCs w:val="28"/>
          <w:lang w:val="ro-MD"/>
        </w:rPr>
        <w:t>Regulamentului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cu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0008C" w:rsidRPr="00322ADC">
        <w:rPr>
          <w:b/>
          <w:bCs/>
          <w:sz w:val="28"/>
          <w:szCs w:val="28"/>
          <w:lang w:val="ro-MD"/>
        </w:rPr>
        <w:t>priv</w:t>
      </w:r>
      <w:r w:rsidRPr="00322ADC">
        <w:rPr>
          <w:b/>
          <w:bCs/>
          <w:sz w:val="28"/>
          <w:szCs w:val="28"/>
          <w:lang w:val="ro-MD"/>
        </w:rPr>
        <w:t>ire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la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0008C" w:rsidRPr="00322ADC">
        <w:rPr>
          <w:b/>
          <w:bCs/>
          <w:sz w:val="28"/>
          <w:szCs w:val="28"/>
          <w:lang w:val="ro-MD"/>
        </w:rPr>
        <w:br/>
      </w:r>
      <w:r w:rsidR="00BA0021" w:rsidRPr="00322ADC">
        <w:rPr>
          <w:b/>
          <w:bCs/>
          <w:sz w:val="28"/>
          <w:szCs w:val="28"/>
          <w:lang w:val="ro-MD"/>
        </w:rPr>
        <w:t>publicitatea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613950" w:rsidRPr="00322ADC">
        <w:rPr>
          <w:b/>
          <w:bCs/>
          <w:sz w:val="28"/>
          <w:szCs w:val="28"/>
          <w:lang w:val="ro-MD"/>
        </w:rPr>
        <w:t>medicamentelor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BA0021" w:rsidRPr="00322ADC">
        <w:rPr>
          <w:b/>
          <w:bCs/>
          <w:sz w:val="28"/>
          <w:szCs w:val="28"/>
          <w:lang w:val="ro-MD"/>
        </w:rPr>
        <w:t>de uz uman</w:t>
      </w:r>
    </w:p>
    <w:p w14:paraId="1608FFAB" w14:textId="2148E99E" w:rsidR="00D52A2E" w:rsidRPr="00322ADC" w:rsidRDefault="005418DC" w:rsidP="00C766C2">
      <w:pPr>
        <w:spacing w:line="276" w:lineRule="auto"/>
        <w:ind w:right="215" w:firstLine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sz w:val="28"/>
          <w:szCs w:val="28"/>
          <w:lang w:val="ro-MD"/>
        </w:rPr>
        <w:t>------------------------------------------------------------</w:t>
      </w:r>
    </w:p>
    <w:p w14:paraId="0D43CD26" w14:textId="77777777" w:rsidR="00322ADC" w:rsidRPr="00322ADC" w:rsidRDefault="00322ADC" w:rsidP="00322ADC">
      <w:pPr>
        <w:spacing w:line="276" w:lineRule="auto"/>
        <w:ind w:right="215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 temeiul art. 157 alin. (3) lit. b)  din Legea nr. 153/2025 cu privire la medicamente (publicată în Monitorul Oficial al Republicii Moldova, 2025, nr. 372-374, art. 476), Guvernul HOTĂRĂȘTE:</w:t>
      </w:r>
    </w:p>
    <w:p w14:paraId="7D21D79C" w14:textId="77777777" w:rsidR="00322ADC" w:rsidRPr="00322ADC" w:rsidRDefault="00322ADC" w:rsidP="00322ADC">
      <w:pPr>
        <w:spacing w:line="276" w:lineRule="auto"/>
        <w:ind w:right="215"/>
        <w:rPr>
          <w:sz w:val="28"/>
          <w:szCs w:val="28"/>
          <w:lang w:val="ro-MD"/>
        </w:rPr>
      </w:pPr>
    </w:p>
    <w:p w14:paraId="16596D57" w14:textId="77777777" w:rsidR="00322ADC" w:rsidRPr="00322ADC" w:rsidRDefault="00322ADC" w:rsidP="00322ADC">
      <w:pPr>
        <w:spacing w:line="276" w:lineRule="auto"/>
        <w:ind w:right="215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Prezenta Hotărâre transpune parțial Titlul VIII „Publicitatea” și Titlul </w:t>
      </w:r>
      <w:proofErr w:type="spellStart"/>
      <w:r w:rsidRPr="00322ADC">
        <w:rPr>
          <w:sz w:val="28"/>
          <w:szCs w:val="28"/>
          <w:lang w:val="ro-MD"/>
        </w:rPr>
        <w:t>VIIIa</w:t>
      </w:r>
      <w:proofErr w:type="spellEnd"/>
      <w:r w:rsidRPr="00322ADC">
        <w:rPr>
          <w:sz w:val="28"/>
          <w:szCs w:val="28"/>
          <w:lang w:val="ro-MD"/>
        </w:rPr>
        <w:t xml:space="preserve"> „Informare și publicitate” din Directiva 2001/83/CE a Parlamentului European și a Consiliului din 6 noiembrie 2001 de instituire a unui cod comunitar cu privire la medicamentele de uz uman publicată în Jurnalul Oficial al Uniunii Europene L 311 din 28 noiembrie 2001, CELEX: 32001L0083, așa cum a fost modificată ultima dată prin Regulamentul (UE) 2023/1182 al Parlamentului European și al Consiliului din 14 iunie 2023</w:t>
      </w:r>
    </w:p>
    <w:p w14:paraId="53F8A619" w14:textId="77777777" w:rsidR="00322ADC" w:rsidRPr="00322ADC" w:rsidRDefault="00322ADC" w:rsidP="00382EEA">
      <w:pPr>
        <w:spacing w:line="276" w:lineRule="auto"/>
        <w:ind w:right="215" w:firstLine="0"/>
        <w:rPr>
          <w:b/>
          <w:bCs/>
          <w:i/>
          <w:iCs/>
          <w:sz w:val="28"/>
          <w:szCs w:val="28"/>
          <w:lang w:val="ro-MD"/>
        </w:rPr>
      </w:pPr>
    </w:p>
    <w:p w14:paraId="6B71D3F2" w14:textId="14559D2D" w:rsidR="00C72861" w:rsidRPr="00322ADC" w:rsidRDefault="00C72861" w:rsidP="00382EEA">
      <w:pPr>
        <w:pStyle w:val="Listparagraf"/>
        <w:numPr>
          <w:ilvl w:val="0"/>
          <w:numId w:val="1"/>
        </w:numPr>
        <w:ind w:left="0" w:right="215" w:firstLine="709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Regulamentul</w:t>
      </w:r>
      <w:r w:rsidR="00306178" w:rsidRPr="00322ADC">
        <w:rPr>
          <w:sz w:val="28"/>
          <w:szCs w:val="28"/>
          <w:lang w:val="ro-MD"/>
        </w:rPr>
        <w:t xml:space="preserve"> </w:t>
      </w:r>
      <w:r w:rsidR="00382EEA" w:rsidRPr="00322ADC">
        <w:rPr>
          <w:sz w:val="28"/>
          <w:szCs w:val="28"/>
          <w:lang w:val="ro-MD"/>
        </w:rPr>
        <w:t>cu privire la publicitatea medicamentelor de uz uman</w:t>
      </w:r>
      <w:r w:rsidR="005D17E0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BB52BA" w:rsidRPr="00322ADC">
        <w:rPr>
          <w:sz w:val="28"/>
          <w:szCs w:val="28"/>
          <w:lang w:val="ro-MD"/>
        </w:rPr>
        <w:t>conform</w:t>
      </w:r>
      <w:r w:rsidR="00306178" w:rsidRPr="00322ADC">
        <w:rPr>
          <w:sz w:val="28"/>
          <w:szCs w:val="28"/>
          <w:lang w:val="ro-MD"/>
        </w:rPr>
        <w:t xml:space="preserve"> </w:t>
      </w:r>
      <w:r w:rsidR="00BB52BA" w:rsidRPr="00322ADC">
        <w:rPr>
          <w:sz w:val="28"/>
          <w:szCs w:val="28"/>
          <w:lang w:val="ro-MD"/>
        </w:rPr>
        <w:t>Anexei.</w:t>
      </w:r>
    </w:p>
    <w:p w14:paraId="7BA1A0D1" w14:textId="77777777" w:rsidR="00A70EE4" w:rsidRPr="00322ADC" w:rsidRDefault="00A70EE4" w:rsidP="00382EEA">
      <w:pPr>
        <w:ind w:right="215"/>
        <w:rPr>
          <w:sz w:val="28"/>
          <w:szCs w:val="28"/>
          <w:lang w:val="ro-MD"/>
        </w:rPr>
      </w:pPr>
    </w:p>
    <w:p w14:paraId="572DA1D3" w14:textId="16F03F02" w:rsidR="00585545" w:rsidRPr="00322ADC" w:rsidRDefault="00080F1B" w:rsidP="00382EEA">
      <w:pPr>
        <w:pStyle w:val="Listparagraf"/>
        <w:numPr>
          <w:ilvl w:val="0"/>
          <w:numId w:val="1"/>
        </w:numPr>
        <w:ind w:left="0" w:right="215" w:firstLine="709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Controlul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asupra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executării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hotărâri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sarcina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Agen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Dispozitivelor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Medicale.</w:t>
      </w:r>
    </w:p>
    <w:p w14:paraId="0419FE72" w14:textId="77777777" w:rsidR="00483BF3" w:rsidRPr="00322ADC" w:rsidRDefault="00483BF3" w:rsidP="00382EEA">
      <w:pPr>
        <w:pStyle w:val="Listparagraf"/>
        <w:ind w:left="0" w:right="215"/>
        <w:rPr>
          <w:sz w:val="28"/>
          <w:szCs w:val="28"/>
          <w:lang w:val="ro-MD"/>
        </w:rPr>
      </w:pPr>
    </w:p>
    <w:p w14:paraId="282E05A6" w14:textId="2B5C0963" w:rsidR="00483BF3" w:rsidRPr="00322ADC" w:rsidRDefault="00483BF3" w:rsidP="00382EEA">
      <w:pPr>
        <w:pStyle w:val="Listparagraf"/>
        <w:numPr>
          <w:ilvl w:val="0"/>
          <w:numId w:val="1"/>
        </w:numPr>
        <w:ind w:left="0" w:right="215" w:firstLine="709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Prezenta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hotărâre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vigoare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A62AEE" w:rsidRPr="00322ADC">
        <w:rPr>
          <w:sz w:val="28"/>
          <w:szCs w:val="28"/>
          <w:lang w:val="ro-MD"/>
        </w:rPr>
        <w:t>trei luni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Monitorul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Oficial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Republicii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Moldova.</w:t>
      </w:r>
    </w:p>
    <w:p w14:paraId="4FF81CC6" w14:textId="77777777" w:rsidR="008E2AD3" w:rsidRPr="00322ADC" w:rsidRDefault="008E2AD3" w:rsidP="00382EEA">
      <w:pPr>
        <w:ind w:right="215" w:firstLine="0"/>
        <w:rPr>
          <w:sz w:val="28"/>
          <w:szCs w:val="28"/>
          <w:lang w:val="ro-MD"/>
        </w:rPr>
      </w:pPr>
    </w:p>
    <w:p w14:paraId="3FCEB5A9" w14:textId="0A0EA662" w:rsidR="00A62AEE" w:rsidRPr="00322ADC" w:rsidRDefault="00A62AEE" w:rsidP="00382EEA">
      <w:pPr>
        <w:pStyle w:val="al"/>
        <w:numPr>
          <w:ilvl w:val="0"/>
          <w:numId w:val="1"/>
        </w:numPr>
        <w:shd w:val="clear" w:color="auto" w:fill="FFFFFF"/>
        <w:tabs>
          <w:tab w:val="left" w:pos="142"/>
          <w:tab w:val="left" w:pos="1134"/>
        </w:tabs>
        <w:spacing w:before="0" w:beforeAutospacing="0" w:after="150" w:afterAutospacing="0"/>
        <w:ind w:left="0" w:firstLine="709"/>
        <w:jc w:val="both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Cererile de </w:t>
      </w:r>
      <w:r w:rsidR="00856525" w:rsidRPr="00322ADC">
        <w:rPr>
          <w:sz w:val="28"/>
          <w:szCs w:val="28"/>
          <w:lang w:val="ro-MD"/>
        </w:rPr>
        <w:t xml:space="preserve"> aprobare </w:t>
      </w:r>
      <w:r w:rsidRPr="00322ADC">
        <w:rPr>
          <w:sz w:val="28"/>
          <w:szCs w:val="28"/>
          <w:lang w:val="ro-MD"/>
        </w:rPr>
        <w:t>a materialului publicitar depuse până la data intrării în vigoare a prezentei hotărâri se examinează conform reglementărilor în vigoare la data depunerii cererii.</w:t>
      </w:r>
    </w:p>
    <w:p w14:paraId="4219EA35" w14:textId="77777777" w:rsidR="00322ADC" w:rsidRPr="00322ADC" w:rsidRDefault="00322ADC" w:rsidP="00322ADC">
      <w:pPr>
        <w:pStyle w:val="al"/>
        <w:shd w:val="clear" w:color="auto" w:fill="FFFFFF"/>
        <w:tabs>
          <w:tab w:val="left" w:pos="142"/>
          <w:tab w:val="left" w:pos="1134"/>
        </w:tabs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2498F1E1" w14:textId="77777777" w:rsidR="00322ADC" w:rsidRPr="00322ADC" w:rsidRDefault="00322ADC" w:rsidP="00322ADC">
      <w:pPr>
        <w:pStyle w:val="al"/>
        <w:shd w:val="clear" w:color="auto" w:fill="FFFFFF"/>
        <w:tabs>
          <w:tab w:val="left" w:pos="142"/>
          <w:tab w:val="left" w:pos="1134"/>
        </w:tabs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6B703974" w14:textId="6EAA1C71" w:rsidR="00A62AEE" w:rsidRPr="00322ADC" w:rsidRDefault="00A62AEE" w:rsidP="00382EEA">
      <w:pPr>
        <w:pStyle w:val="al"/>
        <w:numPr>
          <w:ilvl w:val="0"/>
          <w:numId w:val="1"/>
        </w:numPr>
        <w:shd w:val="clear" w:color="auto" w:fill="FFFFFF"/>
        <w:tabs>
          <w:tab w:val="left" w:pos="142"/>
          <w:tab w:val="left" w:pos="1134"/>
        </w:tabs>
        <w:spacing w:before="0" w:beforeAutospacing="0" w:after="150" w:afterAutospacing="0"/>
        <w:ind w:left="0" w:firstLine="709"/>
        <w:jc w:val="both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Materialele publicitare aprobate până la intrarea în vigoarea a prezentei hotărâri rămân valabile</w:t>
      </w:r>
      <w:r w:rsidRPr="00322ADC">
        <w:rPr>
          <w:sz w:val="20"/>
          <w:szCs w:val="20"/>
          <w:lang w:val="ro-MD" w:eastAsia="en-US"/>
        </w:rPr>
        <w:t xml:space="preserve"> </w:t>
      </w:r>
      <w:r w:rsidRPr="00322ADC">
        <w:rPr>
          <w:sz w:val="28"/>
          <w:szCs w:val="28"/>
          <w:lang w:val="ro-MD"/>
        </w:rPr>
        <w:t>cu condiția că nu au apărut modificări</w:t>
      </w:r>
      <w:r w:rsidR="00856525" w:rsidRPr="00322ADC">
        <w:rPr>
          <w:sz w:val="28"/>
          <w:szCs w:val="28"/>
          <w:lang w:val="ro-MD"/>
        </w:rPr>
        <w:t xml:space="preserve"> la termenii autorizațiilor de punere pe piață</w:t>
      </w:r>
      <w:r w:rsidRPr="00322ADC">
        <w:rPr>
          <w:sz w:val="28"/>
          <w:szCs w:val="28"/>
          <w:lang w:val="ro-MD"/>
        </w:rPr>
        <w:t>.</w:t>
      </w:r>
    </w:p>
    <w:p w14:paraId="7CEFC8CC" w14:textId="77777777" w:rsidR="00A62AEE" w:rsidRPr="00322ADC" w:rsidRDefault="00A62AEE" w:rsidP="00382EEA">
      <w:pPr>
        <w:pStyle w:val="Listparagraf"/>
        <w:ind w:left="0" w:right="215" w:firstLine="0"/>
        <w:rPr>
          <w:sz w:val="28"/>
          <w:szCs w:val="28"/>
          <w:lang w:val="ro-MD"/>
        </w:rPr>
      </w:pPr>
    </w:p>
    <w:p w14:paraId="5D22ACC9" w14:textId="250BDB4A" w:rsidR="00442B13" w:rsidRPr="00322ADC" w:rsidRDefault="00442B13" w:rsidP="00382EEA">
      <w:pPr>
        <w:pStyle w:val="Listparagraf"/>
        <w:numPr>
          <w:ilvl w:val="0"/>
          <w:numId w:val="1"/>
        </w:numPr>
        <w:ind w:left="0" w:firstLine="709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abrogă</w:t>
      </w:r>
      <w:r w:rsidR="00306178" w:rsidRPr="00322ADC">
        <w:rPr>
          <w:sz w:val="28"/>
          <w:szCs w:val="28"/>
          <w:lang w:val="ro-MD"/>
        </w:rPr>
        <w:t xml:space="preserve"> </w:t>
      </w:r>
      <w:r w:rsidR="000A2264" w:rsidRPr="00322ADC">
        <w:rPr>
          <w:sz w:val="28"/>
          <w:szCs w:val="28"/>
          <w:lang w:val="ro-MD"/>
        </w:rPr>
        <w:t>H</w:t>
      </w:r>
      <w:r w:rsidR="00BB1337" w:rsidRPr="00322ADC">
        <w:rPr>
          <w:sz w:val="28"/>
          <w:szCs w:val="28"/>
          <w:lang w:val="ro-MD"/>
        </w:rPr>
        <w:t>otărârea</w:t>
      </w:r>
      <w:r w:rsidR="00306178" w:rsidRPr="00322ADC">
        <w:rPr>
          <w:sz w:val="28"/>
          <w:szCs w:val="28"/>
          <w:lang w:val="ro-MD"/>
        </w:rPr>
        <w:t xml:space="preserve"> </w:t>
      </w:r>
      <w:r w:rsidR="00BB1337" w:rsidRPr="00322ADC">
        <w:rPr>
          <w:sz w:val="28"/>
          <w:szCs w:val="28"/>
          <w:lang w:val="ro-MD"/>
        </w:rPr>
        <w:t>Guvernului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BB1337" w:rsidRPr="00322ADC">
        <w:rPr>
          <w:sz w:val="28"/>
          <w:szCs w:val="28"/>
          <w:lang w:val="ro-MD"/>
        </w:rPr>
        <w:t>n</w:t>
      </w:r>
      <w:r w:rsidRPr="00322ADC">
        <w:rPr>
          <w:sz w:val="28"/>
          <w:szCs w:val="28"/>
          <w:lang w:val="ro-MD"/>
        </w:rPr>
        <w:t>r.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944</w:t>
      </w:r>
      <w:r w:rsidR="00A004F7" w:rsidRPr="00322ADC">
        <w:rPr>
          <w:sz w:val="28"/>
          <w:szCs w:val="28"/>
          <w:lang w:val="ro-MD"/>
        </w:rPr>
        <w:t>/</w:t>
      </w:r>
      <w:r w:rsidRPr="00322ADC">
        <w:rPr>
          <w:sz w:val="28"/>
          <w:szCs w:val="28"/>
          <w:lang w:val="ro-MD"/>
        </w:rPr>
        <w:t>2018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etică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medicamentelor.</w:t>
      </w:r>
    </w:p>
    <w:p w14:paraId="4652709D" w14:textId="77777777" w:rsidR="00442B13" w:rsidRPr="00322ADC" w:rsidRDefault="00442B13" w:rsidP="00C766C2">
      <w:pPr>
        <w:ind w:right="215" w:firstLine="0"/>
        <w:rPr>
          <w:sz w:val="28"/>
          <w:szCs w:val="28"/>
          <w:lang w:val="ro-MD"/>
        </w:rPr>
      </w:pPr>
    </w:p>
    <w:p w14:paraId="05A6483B" w14:textId="77777777" w:rsidR="00585545" w:rsidRPr="00322ADC" w:rsidRDefault="00585545" w:rsidP="00C766C2">
      <w:pPr>
        <w:spacing w:line="276" w:lineRule="auto"/>
        <w:ind w:right="215" w:firstLine="0"/>
        <w:rPr>
          <w:sz w:val="28"/>
          <w:szCs w:val="28"/>
          <w:lang w:val="ro-MD"/>
        </w:rPr>
      </w:pPr>
    </w:p>
    <w:p w14:paraId="4229BA27" w14:textId="1761C7CB" w:rsidR="00D52A2E" w:rsidRPr="00322ADC" w:rsidRDefault="005418DC" w:rsidP="00C766C2">
      <w:pPr>
        <w:spacing w:line="276" w:lineRule="auto"/>
        <w:ind w:right="215"/>
        <w:rPr>
          <w:sz w:val="28"/>
          <w:szCs w:val="28"/>
          <w:lang w:val="ro-MD"/>
        </w:rPr>
      </w:pPr>
      <w:r w:rsidRPr="00322ADC">
        <w:rPr>
          <w:b/>
          <w:sz w:val="28"/>
          <w:szCs w:val="28"/>
          <w:lang w:val="ro-MD" w:eastAsia="ro-RO"/>
        </w:rPr>
        <w:t>Prim-ministru</w:t>
      </w:r>
      <w:r w:rsidRPr="00322ADC">
        <w:rPr>
          <w:b/>
          <w:sz w:val="28"/>
          <w:szCs w:val="28"/>
          <w:lang w:val="ro-MD" w:eastAsia="ro-RO"/>
        </w:rPr>
        <w:tab/>
      </w:r>
      <w:r w:rsidRPr="00322ADC">
        <w:rPr>
          <w:b/>
          <w:sz w:val="28"/>
          <w:szCs w:val="28"/>
          <w:lang w:val="ro-MD" w:eastAsia="ro-RO"/>
        </w:rPr>
        <w:tab/>
      </w:r>
      <w:r w:rsidRPr="00322ADC">
        <w:rPr>
          <w:b/>
          <w:sz w:val="28"/>
          <w:szCs w:val="28"/>
          <w:lang w:val="ro-MD" w:eastAsia="ro-RO"/>
        </w:rPr>
        <w:tab/>
      </w:r>
      <w:r w:rsidRPr="00322ADC">
        <w:rPr>
          <w:b/>
          <w:sz w:val="28"/>
          <w:szCs w:val="28"/>
          <w:lang w:val="ro-MD" w:eastAsia="ro-RO"/>
        </w:rPr>
        <w:tab/>
      </w:r>
      <w:r w:rsidRPr="00322ADC">
        <w:rPr>
          <w:b/>
          <w:sz w:val="28"/>
          <w:szCs w:val="28"/>
          <w:lang w:val="ro-MD" w:eastAsia="ro-RO"/>
        </w:rPr>
        <w:tab/>
      </w:r>
      <w:r w:rsidR="00B0433E" w:rsidRPr="00322ADC">
        <w:rPr>
          <w:b/>
          <w:sz w:val="28"/>
          <w:szCs w:val="28"/>
          <w:lang w:val="ro-MD" w:eastAsia="ro-RO"/>
        </w:rPr>
        <w:t>Alexandru</w:t>
      </w:r>
      <w:r w:rsidR="00306178" w:rsidRPr="00322ADC">
        <w:rPr>
          <w:b/>
          <w:sz w:val="28"/>
          <w:szCs w:val="28"/>
          <w:lang w:val="ro-MD" w:eastAsia="ro-RO"/>
        </w:rPr>
        <w:t xml:space="preserve"> </w:t>
      </w:r>
      <w:r w:rsidR="00B0433E" w:rsidRPr="00322ADC">
        <w:rPr>
          <w:b/>
          <w:sz w:val="28"/>
          <w:szCs w:val="28"/>
          <w:lang w:val="ro-MD" w:eastAsia="ro-RO"/>
        </w:rPr>
        <w:t>MUNTEANU</w:t>
      </w:r>
    </w:p>
    <w:p w14:paraId="55D7462E" w14:textId="77777777" w:rsidR="00D52A2E" w:rsidRPr="00322ADC" w:rsidRDefault="00D52A2E" w:rsidP="00C766C2">
      <w:pPr>
        <w:spacing w:line="276" w:lineRule="auto"/>
        <w:ind w:right="215"/>
        <w:rPr>
          <w:sz w:val="28"/>
          <w:szCs w:val="28"/>
          <w:lang w:val="ro-MD"/>
        </w:rPr>
      </w:pPr>
    </w:p>
    <w:p w14:paraId="305D5972" w14:textId="31F907E7" w:rsidR="00442B13" w:rsidRPr="00322ADC" w:rsidRDefault="005418DC" w:rsidP="00C766C2">
      <w:pPr>
        <w:tabs>
          <w:tab w:val="left" w:pos="5954"/>
        </w:tabs>
        <w:spacing w:line="276" w:lineRule="auto"/>
        <w:ind w:left="709" w:right="215" w:firstLine="0"/>
        <w:jc w:val="left"/>
        <w:rPr>
          <w:sz w:val="28"/>
          <w:szCs w:val="28"/>
          <w:lang w:val="ro-MD" w:eastAsia="ro-RO"/>
        </w:rPr>
      </w:pPr>
      <w:r w:rsidRPr="00322ADC">
        <w:rPr>
          <w:sz w:val="28"/>
          <w:szCs w:val="28"/>
          <w:lang w:val="ro-MD" w:eastAsia="ro-RO"/>
        </w:rPr>
        <w:t>Contrasemnează:</w:t>
      </w:r>
    </w:p>
    <w:p w14:paraId="74054FF4" w14:textId="77777777" w:rsidR="00BB1337" w:rsidRPr="00322ADC" w:rsidRDefault="00BB1337" w:rsidP="00C766C2">
      <w:pPr>
        <w:tabs>
          <w:tab w:val="left" w:pos="5954"/>
        </w:tabs>
        <w:spacing w:line="276" w:lineRule="auto"/>
        <w:ind w:left="709" w:right="215" w:firstLine="0"/>
        <w:jc w:val="left"/>
        <w:rPr>
          <w:sz w:val="28"/>
          <w:szCs w:val="28"/>
          <w:lang w:val="ro-MD" w:eastAsia="ro-RO"/>
        </w:rPr>
      </w:pPr>
    </w:p>
    <w:p w14:paraId="27404109" w14:textId="64D3CC25" w:rsidR="00C76857" w:rsidRPr="00322ADC" w:rsidRDefault="005418DC" w:rsidP="00382EEA">
      <w:pPr>
        <w:tabs>
          <w:tab w:val="left" w:pos="5954"/>
        </w:tabs>
        <w:spacing w:line="276" w:lineRule="auto"/>
        <w:ind w:left="709" w:right="215" w:firstLine="0"/>
        <w:jc w:val="left"/>
        <w:rPr>
          <w:sz w:val="28"/>
          <w:szCs w:val="28"/>
          <w:lang w:val="ro-MD" w:eastAsia="ro-RO"/>
        </w:rPr>
      </w:pPr>
      <w:r w:rsidRPr="00322ADC">
        <w:rPr>
          <w:sz w:val="28"/>
          <w:szCs w:val="28"/>
          <w:lang w:val="ro-MD" w:eastAsia="ru-RU"/>
        </w:rPr>
        <w:t>Ministrul</w:t>
      </w:r>
      <w:r w:rsidR="00306178" w:rsidRPr="00322ADC">
        <w:rPr>
          <w:sz w:val="28"/>
          <w:szCs w:val="28"/>
          <w:lang w:val="ro-MD" w:eastAsia="ru-RU"/>
        </w:rPr>
        <w:t xml:space="preserve"> </w:t>
      </w:r>
      <w:r w:rsidRPr="00322ADC">
        <w:rPr>
          <w:sz w:val="28"/>
          <w:szCs w:val="28"/>
          <w:lang w:val="ro-MD" w:eastAsia="ru-RU"/>
        </w:rPr>
        <w:t>sănătă</w:t>
      </w:r>
      <w:r w:rsidR="004C30D2" w:rsidRPr="00322ADC">
        <w:rPr>
          <w:sz w:val="28"/>
          <w:szCs w:val="28"/>
          <w:lang w:val="ro-MD" w:eastAsia="ru-RU"/>
        </w:rPr>
        <w:t>ț</w:t>
      </w:r>
      <w:r w:rsidRPr="00322ADC">
        <w:rPr>
          <w:sz w:val="28"/>
          <w:szCs w:val="28"/>
          <w:lang w:val="ro-MD" w:eastAsia="ru-RU"/>
        </w:rPr>
        <w:t>ii</w:t>
      </w:r>
      <w:r w:rsidR="00306178" w:rsidRPr="00322ADC">
        <w:rPr>
          <w:sz w:val="28"/>
          <w:szCs w:val="28"/>
          <w:lang w:val="ro-MD" w:eastAsia="ru-RU"/>
        </w:rPr>
        <w:t xml:space="preserve">                                             </w:t>
      </w:r>
      <w:r w:rsidR="00B0433E" w:rsidRPr="00322ADC">
        <w:rPr>
          <w:sz w:val="28"/>
          <w:szCs w:val="28"/>
          <w:lang w:val="ro-MD"/>
        </w:rPr>
        <w:t>Emil</w:t>
      </w:r>
      <w:r w:rsidR="00306178" w:rsidRPr="00322ADC">
        <w:rPr>
          <w:sz w:val="28"/>
          <w:szCs w:val="28"/>
          <w:lang w:val="ro-MD"/>
        </w:rPr>
        <w:t xml:space="preserve"> </w:t>
      </w:r>
      <w:r w:rsidR="00B0433E" w:rsidRPr="00322ADC">
        <w:rPr>
          <w:sz w:val="28"/>
          <w:szCs w:val="28"/>
          <w:lang w:val="ro-MD"/>
        </w:rPr>
        <w:t>CEBAN</w:t>
      </w:r>
    </w:p>
    <w:p w14:paraId="3739109E" w14:textId="39B1FBFE" w:rsidR="00F90ECF" w:rsidRPr="00322ADC" w:rsidRDefault="00F90ECF" w:rsidP="00C766C2">
      <w:pPr>
        <w:pageBreakBefore/>
        <w:spacing w:line="276" w:lineRule="auto"/>
        <w:ind w:right="215" w:firstLine="0"/>
        <w:jc w:val="right"/>
        <w:rPr>
          <w:i/>
          <w:iCs/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lastRenderedPageBreak/>
        <w:t>Aprobat</w:t>
      </w:r>
    </w:p>
    <w:p w14:paraId="233F3BF7" w14:textId="7A738ECB" w:rsidR="00F90ECF" w:rsidRPr="00322ADC" w:rsidRDefault="00F90ECF" w:rsidP="00C766C2">
      <w:pPr>
        <w:spacing w:line="276" w:lineRule="auto"/>
        <w:ind w:right="215" w:firstLine="0"/>
        <w:jc w:val="right"/>
        <w:rPr>
          <w:i/>
          <w:iCs/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>prin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Hotărârea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Guvernului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nr.______</w:t>
      </w:r>
      <w:r w:rsidR="00A004F7" w:rsidRPr="00322ADC">
        <w:rPr>
          <w:i/>
          <w:iCs/>
          <w:sz w:val="28"/>
          <w:szCs w:val="28"/>
          <w:lang w:val="ro-MD"/>
        </w:rPr>
        <w:t xml:space="preserve">/ </w:t>
      </w:r>
      <w:r w:rsidRPr="00322ADC">
        <w:rPr>
          <w:i/>
          <w:iCs/>
          <w:sz w:val="28"/>
          <w:szCs w:val="28"/>
          <w:lang w:val="ro-MD"/>
        </w:rPr>
        <w:t>202</w:t>
      </w:r>
      <w:r w:rsidR="00527471" w:rsidRPr="00322ADC">
        <w:rPr>
          <w:i/>
          <w:iCs/>
          <w:sz w:val="28"/>
          <w:szCs w:val="28"/>
          <w:lang w:val="ro-MD"/>
        </w:rPr>
        <w:t>6</w:t>
      </w:r>
    </w:p>
    <w:p w14:paraId="7E262AAF" w14:textId="77777777" w:rsidR="00080F1B" w:rsidRPr="00322ADC" w:rsidRDefault="00080F1B" w:rsidP="00C766C2">
      <w:pPr>
        <w:spacing w:line="276" w:lineRule="auto"/>
        <w:ind w:right="215" w:firstLine="0"/>
        <w:rPr>
          <w:sz w:val="28"/>
          <w:szCs w:val="28"/>
          <w:lang w:val="ro-MD" w:eastAsia="ru-RU"/>
        </w:rPr>
      </w:pPr>
    </w:p>
    <w:p w14:paraId="06AAFB78" w14:textId="277C00B1" w:rsidR="00546085" w:rsidRPr="00322ADC" w:rsidRDefault="00546085" w:rsidP="00C766C2">
      <w:pPr>
        <w:pStyle w:val="Listparagraf"/>
        <w:spacing w:before="120" w:line="276" w:lineRule="auto"/>
        <w:ind w:left="0" w:firstLine="0"/>
        <w:contextualSpacing w:val="0"/>
        <w:jc w:val="center"/>
        <w:rPr>
          <w:rFonts w:eastAsia="Calibri"/>
          <w:b/>
          <w:bCs/>
          <w:kern w:val="2"/>
          <w:sz w:val="28"/>
          <w:szCs w:val="28"/>
          <w:lang w:val="ro-MD"/>
          <w14:ligatures w14:val="standardContextual"/>
        </w:rPr>
      </w:pPr>
      <w:r w:rsidRPr="00322ADC">
        <w:rPr>
          <w:rFonts w:eastAsia="Calibri"/>
          <w:b/>
          <w:bCs/>
          <w:kern w:val="2"/>
          <w:sz w:val="28"/>
          <w:szCs w:val="28"/>
          <w:lang w:val="ro-MD"/>
          <w14:ligatures w14:val="standardContextual"/>
        </w:rPr>
        <w:t>REGULAMENTUL</w:t>
      </w:r>
    </w:p>
    <w:p w14:paraId="0A2913C4" w14:textId="24012D1F" w:rsidR="00BB1337" w:rsidRPr="00322ADC" w:rsidRDefault="00382EEA" w:rsidP="00382EEA">
      <w:pPr>
        <w:spacing w:line="276" w:lineRule="auto"/>
        <w:ind w:right="215" w:firstLine="0"/>
        <w:jc w:val="center"/>
        <w:rPr>
          <w:b/>
          <w:bCs/>
          <w:sz w:val="28"/>
          <w:szCs w:val="28"/>
          <w:lang w:val="ro-MD"/>
        </w:rPr>
      </w:pPr>
      <w:bookmarkStart w:id="0" w:name="_Hlk201587640"/>
      <w:r w:rsidRPr="00322ADC">
        <w:rPr>
          <w:b/>
          <w:bCs/>
          <w:sz w:val="28"/>
          <w:szCs w:val="28"/>
          <w:lang w:val="ro-MD"/>
        </w:rPr>
        <w:t>cu privire la publicitatea medicamentelor de uz uman</w:t>
      </w:r>
    </w:p>
    <w:p w14:paraId="3EDB7595" w14:textId="77777777" w:rsidR="00382EEA" w:rsidRPr="00322ADC" w:rsidRDefault="00382EEA" w:rsidP="00382EEA">
      <w:pPr>
        <w:spacing w:line="276" w:lineRule="auto"/>
        <w:ind w:right="215" w:firstLine="0"/>
        <w:jc w:val="center"/>
        <w:rPr>
          <w:rFonts w:eastAsia="Calibri"/>
          <w:b/>
          <w:bCs/>
          <w:kern w:val="2"/>
          <w:sz w:val="28"/>
          <w:szCs w:val="28"/>
          <w:lang w:val="ro-MD"/>
          <w14:ligatures w14:val="standardContextual"/>
        </w:rPr>
      </w:pPr>
    </w:p>
    <w:bookmarkEnd w:id="0"/>
    <w:p w14:paraId="3A621E97" w14:textId="53E4AA58" w:rsidR="00BB1337" w:rsidRPr="00322ADC" w:rsidRDefault="00BB1337" w:rsidP="002B079F">
      <w:pPr>
        <w:spacing w:line="276" w:lineRule="auto"/>
        <w:rPr>
          <w:i/>
          <w:iCs/>
          <w:sz w:val="28"/>
          <w:szCs w:val="28"/>
          <w:lang w:val="ro-MD"/>
        </w:rPr>
      </w:pPr>
      <w:r w:rsidRPr="00322ADC">
        <w:rPr>
          <w:rFonts w:eastAsia="Calibri"/>
          <w:i/>
          <w:iCs/>
          <w:kern w:val="2"/>
          <w:sz w:val="28"/>
          <w:szCs w:val="28"/>
          <w:lang w:val="ro-MD"/>
          <w14:ligatures w14:val="standardContextual"/>
        </w:rPr>
        <w:t>Prezentul</w:t>
      </w:r>
      <w:r w:rsidR="00306178" w:rsidRPr="00322ADC">
        <w:rPr>
          <w:rFonts w:eastAsia="Calibri"/>
          <w:i/>
          <w:iCs/>
          <w:kern w:val="2"/>
          <w:sz w:val="28"/>
          <w:szCs w:val="28"/>
          <w:lang w:val="ro-MD"/>
          <w14:ligatures w14:val="standardContextual"/>
        </w:rPr>
        <w:t xml:space="preserve"> </w:t>
      </w:r>
      <w:r w:rsidRPr="00322ADC">
        <w:rPr>
          <w:rFonts w:eastAsia="Calibri"/>
          <w:i/>
          <w:iCs/>
          <w:kern w:val="2"/>
          <w:sz w:val="28"/>
          <w:szCs w:val="28"/>
          <w:lang w:val="ro-MD"/>
          <w14:ligatures w14:val="standardContextual"/>
        </w:rPr>
        <w:t>Regulament</w:t>
      </w:r>
      <w:r w:rsidR="002B079F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transpune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par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ial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titlul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VIII</w:t>
      </w:r>
      <w:r w:rsidR="00631CBC" w:rsidRPr="00322ADC">
        <w:rPr>
          <w:i/>
          <w:iCs/>
          <w:sz w:val="28"/>
          <w:szCs w:val="28"/>
          <w:lang w:val="ro-MD"/>
        </w:rPr>
        <w:t xml:space="preserve"> „</w:t>
      </w:r>
      <w:r w:rsidRPr="00322ADC">
        <w:rPr>
          <w:i/>
          <w:iCs/>
          <w:sz w:val="28"/>
          <w:szCs w:val="28"/>
          <w:lang w:val="ro-MD"/>
        </w:rPr>
        <w:t>Publicitatea</w:t>
      </w:r>
      <w:r w:rsidR="00631CBC" w:rsidRPr="00322ADC">
        <w:rPr>
          <w:i/>
          <w:iCs/>
          <w:sz w:val="28"/>
          <w:szCs w:val="28"/>
          <w:lang w:val="ro-MD"/>
        </w:rPr>
        <w:t>”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din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Directiva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2001</w:t>
      </w:r>
      <w:r w:rsidR="00A004F7" w:rsidRPr="00322ADC">
        <w:rPr>
          <w:i/>
          <w:iCs/>
          <w:sz w:val="28"/>
          <w:szCs w:val="28"/>
          <w:lang w:val="ro-MD"/>
        </w:rPr>
        <w:t xml:space="preserve">/ </w:t>
      </w:r>
      <w:r w:rsidRPr="00322ADC">
        <w:rPr>
          <w:i/>
          <w:iCs/>
          <w:sz w:val="28"/>
          <w:szCs w:val="28"/>
          <w:lang w:val="ro-MD"/>
        </w:rPr>
        <w:t>83</w:t>
      </w:r>
      <w:r w:rsidR="00A004F7" w:rsidRPr="00322ADC">
        <w:rPr>
          <w:i/>
          <w:iCs/>
          <w:sz w:val="28"/>
          <w:szCs w:val="28"/>
          <w:lang w:val="ro-MD"/>
        </w:rPr>
        <w:t xml:space="preserve">/ </w:t>
      </w:r>
      <w:r w:rsidRPr="00322ADC">
        <w:rPr>
          <w:i/>
          <w:iCs/>
          <w:sz w:val="28"/>
          <w:szCs w:val="28"/>
          <w:lang w:val="ro-MD"/>
        </w:rPr>
        <w:t>CE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Parlamentului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European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4C30D2" w:rsidRPr="00322ADC">
        <w:rPr>
          <w:i/>
          <w:iCs/>
          <w:sz w:val="28"/>
          <w:szCs w:val="28"/>
          <w:lang w:val="ro-MD"/>
        </w:rPr>
        <w:t>ș</w:t>
      </w:r>
      <w:r w:rsidRPr="00322ADC">
        <w:rPr>
          <w:i/>
          <w:iCs/>
          <w:sz w:val="28"/>
          <w:szCs w:val="28"/>
          <w:lang w:val="ro-MD"/>
        </w:rPr>
        <w:t>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Consiliului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din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6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noiembrie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2001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instituire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unui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cod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comunitar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privire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la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medicamentele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uz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uman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publicată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în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Jurnalul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Oficial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Uniunii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Europene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311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din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28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noiembrie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2001,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CELEX: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32001L0083,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</w:t>
      </w:r>
      <w:r w:rsidR="004C30D2" w:rsidRPr="00322ADC">
        <w:rPr>
          <w:i/>
          <w:iCs/>
          <w:sz w:val="28"/>
          <w:szCs w:val="28"/>
          <w:lang w:val="ro-MD"/>
        </w:rPr>
        <w:t>ș</w:t>
      </w:r>
      <w:r w:rsidRPr="00322ADC">
        <w:rPr>
          <w:i/>
          <w:iCs/>
          <w:sz w:val="28"/>
          <w:szCs w:val="28"/>
          <w:lang w:val="ro-MD"/>
        </w:rPr>
        <w:t>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cum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fost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modificată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ultima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dată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prin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Regulamentul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(UE)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2023</w:t>
      </w:r>
      <w:r w:rsidR="00A004F7" w:rsidRPr="00322ADC">
        <w:rPr>
          <w:i/>
          <w:iCs/>
          <w:sz w:val="28"/>
          <w:szCs w:val="28"/>
          <w:lang w:val="ro-MD"/>
        </w:rPr>
        <w:t xml:space="preserve">/ </w:t>
      </w:r>
      <w:r w:rsidRPr="00322ADC">
        <w:rPr>
          <w:i/>
          <w:iCs/>
          <w:sz w:val="28"/>
          <w:szCs w:val="28"/>
          <w:lang w:val="ro-MD"/>
        </w:rPr>
        <w:t>1182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Parlamentului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European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4C30D2" w:rsidRPr="00322ADC">
        <w:rPr>
          <w:i/>
          <w:iCs/>
          <w:sz w:val="28"/>
          <w:szCs w:val="28"/>
          <w:lang w:val="ro-MD"/>
        </w:rPr>
        <w:t>ș</w:t>
      </w:r>
      <w:r w:rsidRPr="00322ADC">
        <w:rPr>
          <w:i/>
          <w:iCs/>
          <w:sz w:val="28"/>
          <w:szCs w:val="28"/>
          <w:lang w:val="ro-MD"/>
        </w:rPr>
        <w:t>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Consiliului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din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14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iunie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2023</w:t>
      </w:r>
      <w:r w:rsidR="00631CBC" w:rsidRPr="00322ADC">
        <w:rPr>
          <w:i/>
          <w:iCs/>
          <w:sz w:val="28"/>
          <w:szCs w:val="28"/>
          <w:lang w:val="ro-MD"/>
        </w:rPr>
        <w:t>.</w:t>
      </w:r>
    </w:p>
    <w:p w14:paraId="2AC623E2" w14:textId="77777777" w:rsidR="00080F1B" w:rsidRPr="00322ADC" w:rsidRDefault="00080F1B" w:rsidP="00C766C2">
      <w:pPr>
        <w:spacing w:line="276" w:lineRule="auto"/>
        <w:ind w:right="215" w:firstLine="0"/>
        <w:jc w:val="center"/>
        <w:rPr>
          <w:sz w:val="28"/>
          <w:szCs w:val="28"/>
          <w:lang w:val="ro-MD" w:eastAsia="ru-RU"/>
        </w:rPr>
      </w:pPr>
    </w:p>
    <w:p w14:paraId="55E1C54E" w14:textId="4ADF36C9" w:rsidR="002A3755" w:rsidRPr="00322ADC" w:rsidRDefault="002A3755" w:rsidP="00C766C2">
      <w:pPr>
        <w:pStyle w:val="Titlu1"/>
        <w:spacing w:before="120" w:after="0" w:line="276" w:lineRule="auto"/>
        <w:ind w:right="-2" w:firstLine="0"/>
        <w:jc w:val="center"/>
        <w:rPr>
          <w:rFonts w:ascii="Times New Roman" w:hAnsi="Times New Roman"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Capitolul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I</w:t>
      </w:r>
    </w:p>
    <w:p w14:paraId="2E39A66E" w14:textId="14BA242D" w:rsidR="005F0858" w:rsidRPr="00322ADC" w:rsidRDefault="005F0858" w:rsidP="00C766C2">
      <w:pPr>
        <w:pStyle w:val="Titlu1"/>
        <w:spacing w:before="0" w:after="120" w:line="276" w:lineRule="auto"/>
        <w:ind w:right="-2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DISPOZI</w:t>
      </w:r>
      <w:r w:rsidR="004C30D2" w:rsidRPr="00322ADC">
        <w:rPr>
          <w:rFonts w:ascii="Times New Roman" w:hAnsi="Times New Roman"/>
          <w:bCs/>
          <w:szCs w:val="28"/>
          <w:lang w:val="ro-MD" w:eastAsia="ru-RU"/>
        </w:rPr>
        <w:t>Ț</w:t>
      </w:r>
      <w:r w:rsidRPr="00322ADC">
        <w:rPr>
          <w:rFonts w:ascii="Times New Roman" w:hAnsi="Times New Roman"/>
          <w:bCs/>
          <w:szCs w:val="28"/>
          <w:lang w:val="ro-MD" w:eastAsia="ru-RU"/>
        </w:rPr>
        <w:t>II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GENERALE</w:t>
      </w:r>
    </w:p>
    <w:p w14:paraId="321DF2DB" w14:textId="56E59C1F" w:rsidR="00A70E02" w:rsidRPr="00322ADC" w:rsidRDefault="005423BB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Regulamentul</w:t>
      </w:r>
      <w:r w:rsidR="00306178" w:rsidRPr="00322ADC">
        <w:rPr>
          <w:sz w:val="28"/>
          <w:szCs w:val="28"/>
          <w:lang w:val="ro-MD"/>
        </w:rPr>
        <w:t xml:space="preserve"> </w:t>
      </w:r>
      <w:r w:rsidR="00676844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676844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676844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856525" w:rsidRPr="00322ADC">
        <w:rPr>
          <w:sz w:val="28"/>
          <w:szCs w:val="28"/>
          <w:lang w:val="ro-MD"/>
        </w:rPr>
        <w:t xml:space="preserve"> 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uman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continuare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–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Regulament)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stabile</w:t>
      </w:r>
      <w:r w:rsidR="004C30D2" w:rsidRPr="00322ADC">
        <w:rPr>
          <w:sz w:val="28"/>
          <w:szCs w:val="28"/>
          <w:lang w:val="ro-MD"/>
        </w:rPr>
        <w:t>ș</w:t>
      </w:r>
      <w:r w:rsidR="008349A4" w:rsidRPr="00322ADC">
        <w:rPr>
          <w:sz w:val="28"/>
          <w:szCs w:val="28"/>
          <w:lang w:val="ro-MD"/>
        </w:rPr>
        <w:t>te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normele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reglementează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="008349A4"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promovare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etică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8349A4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8349A4" w:rsidRPr="00322ADC">
        <w:rPr>
          <w:sz w:val="28"/>
          <w:szCs w:val="28"/>
          <w:lang w:val="ro-MD"/>
        </w:rPr>
        <w:t>responsabilă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uman,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vederea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protec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856525" w:rsidRPr="00322ADC">
        <w:rPr>
          <w:sz w:val="28"/>
          <w:szCs w:val="28"/>
          <w:lang w:val="ro-MD"/>
        </w:rPr>
        <w:t xml:space="preserve">în </w:t>
      </w:r>
      <w:r w:rsidRPr="00322ADC">
        <w:rPr>
          <w:sz w:val="28"/>
          <w:szCs w:val="28"/>
          <w:lang w:val="ro-MD"/>
        </w:rPr>
        <w:t>sigur</w:t>
      </w:r>
      <w:r w:rsidR="00856525" w:rsidRPr="00322ADC">
        <w:rPr>
          <w:sz w:val="28"/>
          <w:szCs w:val="28"/>
          <w:lang w:val="ro-MD"/>
        </w:rPr>
        <w:t>anță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acestora</w:t>
      </w:r>
      <w:r w:rsidR="006B3E95" w:rsidRPr="00322ADC">
        <w:rPr>
          <w:sz w:val="28"/>
          <w:szCs w:val="28"/>
          <w:lang w:val="ro-MD"/>
        </w:rPr>
        <w:t>.</w:t>
      </w:r>
    </w:p>
    <w:p w14:paraId="30D7A9E4" w14:textId="75E2B4FA" w:rsidR="00AE0294" w:rsidRPr="00322ADC" w:rsidRDefault="00AE029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sensul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aplică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defini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iuni:</w:t>
      </w:r>
    </w:p>
    <w:p w14:paraId="1CC9567C" w14:textId="77777777" w:rsidR="00FE6A91" w:rsidRPr="00322ADC" w:rsidRDefault="00FE6A91" w:rsidP="00FE6A91">
      <w:pPr>
        <w:pStyle w:val="Listparagraf"/>
        <w:tabs>
          <w:tab w:val="left" w:pos="142"/>
          <w:tab w:val="left" w:pos="1064"/>
        </w:tabs>
        <w:spacing w:before="120" w:line="276" w:lineRule="auto"/>
        <w:ind w:left="567" w:firstLine="0"/>
        <w:contextualSpacing w:val="0"/>
        <w:rPr>
          <w:sz w:val="28"/>
          <w:szCs w:val="28"/>
          <w:lang w:val="ro-MD"/>
        </w:rPr>
      </w:pPr>
    </w:p>
    <w:p w14:paraId="075DFF34" w14:textId="467B34F9" w:rsidR="00FE6A91" w:rsidRPr="00322ADC" w:rsidRDefault="00FE6A91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 </w:t>
      </w:r>
      <w:r w:rsidR="00856525" w:rsidRPr="00322ADC">
        <w:rPr>
          <w:i/>
          <w:iCs/>
          <w:sz w:val="28"/>
          <w:szCs w:val="28"/>
          <w:lang w:val="ro-MD"/>
        </w:rPr>
        <w:t xml:space="preserve">eveniment </w:t>
      </w:r>
      <w:r w:rsidRPr="00322ADC">
        <w:rPr>
          <w:i/>
          <w:iCs/>
          <w:sz w:val="28"/>
          <w:szCs w:val="28"/>
          <w:lang w:val="ro-MD"/>
        </w:rPr>
        <w:t>de promovare a medicamentelor de uz uman</w:t>
      </w:r>
      <w:r w:rsidRPr="00322ADC">
        <w:rPr>
          <w:sz w:val="28"/>
          <w:szCs w:val="28"/>
          <w:lang w:val="ro-MD"/>
        </w:rPr>
        <w:t xml:space="preserve"> – orice reuniune, întâlnire sau acțiune organizată de către deținătorul autorizației de punere pe piață (în continuare – DAPP)  ori de reprezentantul acestuia</w:t>
      </w:r>
      <w:r w:rsidR="00856525" w:rsidRPr="00322ADC">
        <w:rPr>
          <w:sz w:val="28"/>
          <w:szCs w:val="28"/>
          <w:lang w:val="ro-MD"/>
        </w:rPr>
        <w:t xml:space="preserve"> sau în numele acestuia</w:t>
      </w:r>
      <w:r w:rsidRPr="00322ADC">
        <w:rPr>
          <w:sz w:val="28"/>
          <w:szCs w:val="28"/>
          <w:lang w:val="ro-MD"/>
        </w:rPr>
        <w:t>, adresată profesioniștilor din domeniul sănătății, având ca scop promovarea medicamentelor de uz uman și care nu constituie o manifestare științifico-practică desfășurată în cadrul activităților de educație medicală continuă</w:t>
      </w:r>
      <w:r w:rsidR="00FA5D7D">
        <w:rPr>
          <w:sz w:val="28"/>
          <w:szCs w:val="28"/>
          <w:lang w:val="ro-MD"/>
        </w:rPr>
        <w:t>;</w:t>
      </w:r>
    </w:p>
    <w:p w14:paraId="69BFAC32" w14:textId="600B179F" w:rsidR="001F1424" w:rsidRPr="00322ADC" w:rsidRDefault="001F1424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manifestare științifico-practică – </w:t>
      </w:r>
      <w:r w:rsidR="00382EEA" w:rsidRPr="00322ADC">
        <w:rPr>
          <w:sz w:val="28"/>
          <w:szCs w:val="28"/>
          <w:lang w:val="ro-MD"/>
        </w:rPr>
        <w:t xml:space="preserve">reuniune planificată desfășurată în cadrul activităților de educație medicală continuă, destinată profesioniștilor din domeniul sănătății, </w:t>
      </w:r>
      <w:r w:rsidR="00FE6A91" w:rsidRPr="00322ADC">
        <w:rPr>
          <w:sz w:val="28"/>
          <w:szCs w:val="28"/>
          <w:lang w:val="ro-MD"/>
        </w:rPr>
        <w:t xml:space="preserve">care este </w:t>
      </w:r>
      <w:r w:rsidR="00382EEA" w:rsidRPr="00322ADC">
        <w:rPr>
          <w:sz w:val="28"/>
          <w:szCs w:val="28"/>
          <w:lang w:val="ro-MD"/>
        </w:rPr>
        <w:t xml:space="preserve">organizată </w:t>
      </w:r>
      <w:r w:rsidR="00B00D37" w:rsidRPr="00322ADC">
        <w:rPr>
          <w:sz w:val="28"/>
          <w:szCs w:val="28"/>
          <w:lang w:val="ro-MD"/>
        </w:rPr>
        <w:t>de entități profesionale (asociații, societăți) medicale, farmaceutice și stomatologice</w:t>
      </w:r>
      <w:r w:rsidR="00FA5D7D">
        <w:rPr>
          <w:sz w:val="28"/>
          <w:szCs w:val="28"/>
          <w:lang w:val="ro-MD"/>
        </w:rPr>
        <w:t>, ale căror evenimente sunt aprobate</w:t>
      </w:r>
      <w:r w:rsidR="00B00D37" w:rsidRPr="00322ADC">
        <w:rPr>
          <w:sz w:val="28"/>
          <w:szCs w:val="28"/>
          <w:lang w:val="ro-MD"/>
        </w:rPr>
        <w:t xml:space="preserve"> </w:t>
      </w:r>
      <w:r w:rsidR="00FA5D7D">
        <w:rPr>
          <w:sz w:val="28"/>
          <w:szCs w:val="28"/>
          <w:lang w:val="ro-MD"/>
        </w:rPr>
        <w:t>prin</w:t>
      </w:r>
      <w:r w:rsidR="00B00D37" w:rsidRPr="00322ADC">
        <w:rPr>
          <w:sz w:val="28"/>
          <w:szCs w:val="28"/>
          <w:lang w:val="ro-MD"/>
        </w:rPr>
        <w:t xml:space="preserve"> ordinul Minist</w:t>
      </w:r>
      <w:r w:rsidR="00382EEA" w:rsidRPr="00322ADC">
        <w:rPr>
          <w:sz w:val="28"/>
          <w:szCs w:val="28"/>
          <w:lang w:val="ro-MD"/>
        </w:rPr>
        <w:t>rului</w:t>
      </w:r>
      <w:r w:rsidR="00B00D37" w:rsidRPr="00322ADC">
        <w:rPr>
          <w:sz w:val="28"/>
          <w:szCs w:val="28"/>
          <w:lang w:val="ro-MD"/>
        </w:rPr>
        <w:t xml:space="preserve"> Sănătății</w:t>
      </w:r>
      <w:r w:rsidR="00382EEA" w:rsidRPr="00322ADC">
        <w:rPr>
          <w:sz w:val="28"/>
          <w:szCs w:val="28"/>
          <w:lang w:val="ro-MD"/>
        </w:rPr>
        <w:t>,</w:t>
      </w:r>
      <w:r w:rsidR="00B00D37" w:rsidRPr="00322ADC">
        <w:rPr>
          <w:bCs/>
          <w:sz w:val="24"/>
          <w:szCs w:val="24"/>
          <w:lang w:val="ro-MD" w:eastAsia="ru-RU"/>
        </w:rPr>
        <w:t xml:space="preserve"> </w:t>
      </w:r>
      <w:r w:rsidR="00A004F7" w:rsidRPr="00322ADC">
        <w:rPr>
          <w:sz w:val="28"/>
          <w:szCs w:val="28"/>
          <w:lang w:val="ro-MD"/>
        </w:rPr>
        <w:t>și/sau</w:t>
      </w:r>
      <w:r w:rsidRPr="00322ADC">
        <w:rPr>
          <w:sz w:val="28"/>
          <w:szCs w:val="28"/>
          <w:lang w:val="ro-MD"/>
        </w:rPr>
        <w:t xml:space="preserve"> sponsorizată de către  companiile farmaceutice</w:t>
      </w:r>
      <w:r w:rsidR="00FE6A91" w:rsidRPr="00322ADC">
        <w:rPr>
          <w:sz w:val="28"/>
          <w:szCs w:val="28"/>
          <w:lang w:val="ro-MD"/>
        </w:rPr>
        <w:t xml:space="preserve">, inclusiv </w:t>
      </w:r>
      <w:r w:rsidR="00382EEA" w:rsidRPr="00322ADC">
        <w:rPr>
          <w:sz w:val="28"/>
          <w:szCs w:val="28"/>
          <w:lang w:val="ro-MD"/>
        </w:rPr>
        <w:t xml:space="preserve">congrese, conferințe științifice și științifico-practice, simpozioane, sesiuni științifice, mese rotunde, colocvii, școli de vară sau de iarnă, ateliere de lucru, formare sau instruire, cursuri și seminare de instruire, master-class-uri, </w:t>
      </w:r>
      <w:proofErr w:type="spellStart"/>
      <w:r w:rsidR="00382EEA" w:rsidRPr="00322ADC">
        <w:rPr>
          <w:sz w:val="28"/>
          <w:szCs w:val="28"/>
          <w:lang w:val="ro-MD"/>
        </w:rPr>
        <w:t>webinare</w:t>
      </w:r>
      <w:proofErr w:type="spellEnd"/>
      <w:r w:rsidR="00382EEA" w:rsidRPr="00322ADC">
        <w:rPr>
          <w:sz w:val="28"/>
          <w:szCs w:val="28"/>
          <w:lang w:val="ro-MD"/>
        </w:rPr>
        <w:t xml:space="preserve">, workshop-uri </w:t>
      </w:r>
      <w:r w:rsidR="00FE6A91" w:rsidRPr="00322ADC">
        <w:rPr>
          <w:sz w:val="28"/>
          <w:szCs w:val="28"/>
          <w:lang w:val="ro-MD"/>
        </w:rPr>
        <w:t>care au</w:t>
      </w:r>
      <w:r w:rsidR="00382EEA" w:rsidRPr="00322ADC">
        <w:rPr>
          <w:sz w:val="28"/>
          <w:szCs w:val="28"/>
          <w:lang w:val="ro-MD"/>
        </w:rPr>
        <w:t xml:space="preserve"> caracter științific și/sau profesional</w:t>
      </w:r>
      <w:r w:rsidRPr="00322ADC">
        <w:rPr>
          <w:sz w:val="28"/>
          <w:szCs w:val="28"/>
          <w:lang w:val="ro-MD"/>
        </w:rPr>
        <w:t>;</w:t>
      </w:r>
    </w:p>
    <w:p w14:paraId="4D4F1862" w14:textId="6E674E1A" w:rsidR="00BA0021" w:rsidRPr="00322ADC" w:rsidRDefault="00BA0021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lastRenderedPageBreak/>
        <w:t>material publicitar </w:t>
      </w:r>
      <w:r w:rsidRPr="00322ADC">
        <w:rPr>
          <w:sz w:val="28"/>
          <w:szCs w:val="28"/>
          <w:lang w:val="ro-MD"/>
        </w:rPr>
        <w:t>– orice mijloc utilizat cu scopul de a promova prescrierea, distribuirea, eliberarea, comercializarea sau consumul medicamentelor.</w:t>
      </w:r>
    </w:p>
    <w:p w14:paraId="793DECA7" w14:textId="6EF04697" w:rsidR="001F1424" w:rsidRPr="00322ADC" w:rsidRDefault="00BA0021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material educațional </w:t>
      </w:r>
      <w:r w:rsidRPr="00322ADC">
        <w:rPr>
          <w:sz w:val="28"/>
          <w:szCs w:val="28"/>
          <w:lang w:val="ro-MD"/>
        </w:rPr>
        <w:t>- material adresat publicului larg și/sau profesioniștilor din domeniul sănătății, care are ca obiectiv informarea publicului-țintă, suplimentar rezumatului caracteristi</w:t>
      </w:r>
      <w:r w:rsidR="00877077" w:rsidRPr="00322ADC">
        <w:rPr>
          <w:sz w:val="28"/>
          <w:szCs w:val="28"/>
          <w:lang w:val="ro-MD"/>
        </w:rPr>
        <w:t>c</w:t>
      </w:r>
      <w:r w:rsidRPr="00322ADC">
        <w:rPr>
          <w:sz w:val="28"/>
          <w:szCs w:val="28"/>
          <w:lang w:val="ro-MD"/>
        </w:rPr>
        <w:t xml:space="preserve">ilor produsului (în continuare - RCP) și/sau prospectului </w:t>
      </w:r>
      <w:r w:rsidR="00877077" w:rsidRPr="00322ADC">
        <w:rPr>
          <w:sz w:val="28"/>
          <w:szCs w:val="28"/>
          <w:lang w:val="ro-MD"/>
        </w:rPr>
        <w:t xml:space="preserve">pentru pacient/utilizator </w:t>
      </w:r>
      <w:r w:rsidRPr="00322ADC">
        <w:rPr>
          <w:sz w:val="28"/>
          <w:szCs w:val="28"/>
          <w:lang w:val="ro-MD"/>
        </w:rPr>
        <w:t>(în continuare - PP), asupra unei patologii sau a unui medicament, utilizat în scopuri științifice/educaționale, materialele din campaniile de conștientizare și care nu încurajează prescrierea, distribuirea, vânzarea, administrarea, recomandarea sau utilizarea medicamentului; programele de creștere a aderenței la tratament sunt încadrate ca materiale educaționale;</w:t>
      </w:r>
      <w:r w:rsidRPr="00322ADC">
        <w:rPr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 xml:space="preserve">Nu constituie materiale </w:t>
      </w:r>
      <w:r w:rsidR="003A0924" w:rsidRPr="00322ADC">
        <w:rPr>
          <w:sz w:val="28"/>
          <w:szCs w:val="28"/>
          <w:lang w:val="ro-MD"/>
        </w:rPr>
        <w:t>educaționale</w:t>
      </w:r>
      <w:r w:rsidRPr="00322ADC">
        <w:rPr>
          <w:sz w:val="28"/>
          <w:szCs w:val="28"/>
          <w:lang w:val="ro-MD"/>
        </w:rPr>
        <w:t>, în sensul prezentului Regulament, acele materiale care sunt parte a acţiunilor consolidate de management al riscului</w:t>
      </w:r>
      <w:r w:rsidR="001F1424" w:rsidRPr="00322ADC">
        <w:rPr>
          <w:sz w:val="28"/>
          <w:szCs w:val="28"/>
          <w:lang w:val="ro-MD"/>
        </w:rPr>
        <w:t>;</w:t>
      </w:r>
    </w:p>
    <w:p w14:paraId="57ACB17C" w14:textId="77777777" w:rsidR="001F1424" w:rsidRPr="00322ADC" w:rsidRDefault="001F1424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mostră </w:t>
      </w:r>
      <w:r w:rsidRPr="00322ADC">
        <w:rPr>
          <w:sz w:val="28"/>
          <w:szCs w:val="28"/>
          <w:lang w:val="ro-MD"/>
        </w:rPr>
        <w:t>–</w:t>
      </w:r>
      <w:r w:rsidRPr="00322ADC">
        <w:rPr>
          <w:sz w:val="28"/>
          <w:szCs w:val="28"/>
          <w:shd w:val="clear" w:color="auto" w:fill="FFFFFF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cantitate limitată de medicament furnizată gratuit profesioniștilor din domeniul sănătății, astfel încât acestea să se poată familiariza cu produsul și să dobândească experiență cu el;</w:t>
      </w:r>
    </w:p>
    <w:p w14:paraId="07EC1A34" w14:textId="24DD7AA6" w:rsidR="001F1424" w:rsidRPr="00322ADC" w:rsidRDefault="00BA0021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profesioniști din domeniul sănătății </w:t>
      </w:r>
      <w:r w:rsidR="00655F45" w:rsidRPr="00655F45">
        <w:rPr>
          <w:sz w:val="28"/>
          <w:szCs w:val="28"/>
        </w:rPr>
        <w:t>– orice persoană care deține o calificare recunoscută oficial și certificare profesională, autorizată să exercite, în condițiile legii, activități medicale, stomatologice, farmaceutice, de îngrijire sau de sănătate publică, prevenție, diagnostic, tratament sau recuperare a sănătății pentru îmbunătățirea calității vieții pacienților;</w:t>
      </w:r>
    </w:p>
    <w:p w14:paraId="07B5FCCF" w14:textId="6D378537" w:rsidR="001F1424" w:rsidRPr="00322ADC" w:rsidRDefault="001F1424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promovare – </w:t>
      </w:r>
      <w:r w:rsidRPr="00322ADC">
        <w:rPr>
          <w:sz w:val="28"/>
          <w:szCs w:val="28"/>
          <w:lang w:val="ro-MD"/>
        </w:rPr>
        <w:t xml:space="preserve">orice activitate organizată, desfășurată sau sponsorizată de către </w:t>
      </w:r>
      <w:r w:rsidR="00877077" w:rsidRPr="00322ADC">
        <w:rPr>
          <w:sz w:val="28"/>
          <w:szCs w:val="28"/>
          <w:lang w:val="ro-MD"/>
        </w:rPr>
        <w:t xml:space="preserve">DAPP/reprezentantul acestuia </w:t>
      </w:r>
      <w:r w:rsidRPr="00322ADC">
        <w:rPr>
          <w:sz w:val="28"/>
          <w:szCs w:val="28"/>
          <w:lang w:val="ro-MD"/>
        </w:rPr>
        <w:t>care încurajează prescrierea, distribuirea, eliberarea, recomandarea sau utilizarea de medicamente</w:t>
      </w:r>
      <w:r w:rsidRPr="00322ADC">
        <w:rPr>
          <w:i/>
          <w:iCs/>
          <w:sz w:val="28"/>
          <w:szCs w:val="28"/>
          <w:lang w:val="ro-MD"/>
        </w:rPr>
        <w:t>;</w:t>
      </w:r>
    </w:p>
    <w:p w14:paraId="6BB0425A" w14:textId="22310F54" w:rsidR="001F1424" w:rsidRPr="00322ADC" w:rsidRDefault="00BA0021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>publicitate comparativă</w:t>
      </w:r>
      <w:r w:rsidRPr="00322ADC">
        <w:rPr>
          <w:sz w:val="28"/>
          <w:szCs w:val="28"/>
          <w:lang w:val="ro-MD"/>
        </w:rPr>
        <w:t> – publicitatea care identifică în mod explicit sau implicit un concurent al comerciantului ori unul sau mai multe produse oferite de un concurent</w:t>
      </w:r>
      <w:r w:rsidR="001F1424" w:rsidRPr="00322ADC">
        <w:rPr>
          <w:sz w:val="28"/>
          <w:szCs w:val="28"/>
          <w:lang w:val="ro-MD"/>
        </w:rPr>
        <w:t>;</w:t>
      </w:r>
    </w:p>
    <w:p w14:paraId="497A5F2C" w14:textId="0081FF95" w:rsidR="001F1424" w:rsidRPr="00322ADC" w:rsidRDefault="00BA0021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publicitate </w:t>
      </w:r>
      <w:r w:rsidR="00E644FB" w:rsidRPr="00322ADC">
        <w:rPr>
          <w:i/>
          <w:iCs/>
          <w:sz w:val="28"/>
          <w:szCs w:val="28"/>
          <w:lang w:val="ro-MD"/>
        </w:rPr>
        <w:t>înșelătoare</w:t>
      </w:r>
      <w:r w:rsidRPr="00322ADC">
        <w:rPr>
          <w:sz w:val="28"/>
          <w:szCs w:val="28"/>
          <w:lang w:val="ro-MD"/>
        </w:rPr>
        <w:t xml:space="preserve"> – publicitatea care, în orice mod, inclusiv prin modul de prezentare, induce ori poate induce în eroare consumatorul de publicitate şi care, datorită caracterului </w:t>
      </w:r>
      <w:r w:rsidR="00E644FB" w:rsidRPr="00322ADC">
        <w:rPr>
          <w:sz w:val="28"/>
          <w:szCs w:val="28"/>
          <w:lang w:val="ro-MD"/>
        </w:rPr>
        <w:t>înșelător</w:t>
      </w:r>
      <w:r w:rsidRPr="00322ADC">
        <w:rPr>
          <w:sz w:val="28"/>
          <w:szCs w:val="28"/>
          <w:lang w:val="ro-MD"/>
        </w:rPr>
        <w:t>, poate afecta comportamentul economic al consumatorului de publicitate sau care, din acest motiv, prejudiciază ori poate prejudicia un concurent al comerciantului</w:t>
      </w:r>
      <w:r w:rsidR="001F1424" w:rsidRPr="00322ADC">
        <w:rPr>
          <w:sz w:val="28"/>
          <w:szCs w:val="28"/>
          <w:lang w:val="ro-MD"/>
        </w:rPr>
        <w:t>;</w:t>
      </w:r>
    </w:p>
    <w:p w14:paraId="44222327" w14:textId="6B65AF75" w:rsidR="00BA0021" w:rsidRPr="00322ADC" w:rsidRDefault="00BA0021" w:rsidP="00BA0021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>publicitate subliminală</w:t>
      </w:r>
      <w:r w:rsidRPr="00322ADC">
        <w:rPr>
          <w:sz w:val="28"/>
          <w:szCs w:val="28"/>
          <w:lang w:val="ro-MD"/>
        </w:rPr>
        <w:t xml:space="preserve"> – publicitatea în care sunt utilizați stimuli prea slabi pentru a fi </w:t>
      </w:r>
      <w:r w:rsidR="00E644FB" w:rsidRPr="00322ADC">
        <w:rPr>
          <w:sz w:val="28"/>
          <w:szCs w:val="28"/>
          <w:lang w:val="ro-MD"/>
        </w:rPr>
        <w:t>percepuți</w:t>
      </w:r>
      <w:r w:rsidRPr="00322ADC">
        <w:rPr>
          <w:sz w:val="28"/>
          <w:szCs w:val="28"/>
          <w:lang w:val="ro-MD"/>
        </w:rPr>
        <w:t xml:space="preserve"> în mod </w:t>
      </w:r>
      <w:r w:rsidR="00E644FB" w:rsidRPr="00322ADC">
        <w:rPr>
          <w:sz w:val="28"/>
          <w:szCs w:val="28"/>
          <w:lang w:val="ro-MD"/>
        </w:rPr>
        <w:t>conștient</w:t>
      </w:r>
      <w:r w:rsidRPr="00322ADC">
        <w:rPr>
          <w:sz w:val="28"/>
          <w:szCs w:val="28"/>
          <w:lang w:val="ro-MD"/>
        </w:rPr>
        <w:t xml:space="preserve">, dar care pot </w:t>
      </w:r>
      <w:r w:rsidR="00E644FB" w:rsidRPr="00322ADC">
        <w:rPr>
          <w:sz w:val="28"/>
          <w:szCs w:val="28"/>
          <w:lang w:val="ro-MD"/>
        </w:rPr>
        <w:t>influenta</w:t>
      </w:r>
      <w:r w:rsidRPr="00322ADC">
        <w:rPr>
          <w:sz w:val="28"/>
          <w:szCs w:val="28"/>
          <w:lang w:val="ro-MD"/>
        </w:rPr>
        <w:t xml:space="preserve"> comportamentul consumatorului de publicitate;</w:t>
      </w:r>
    </w:p>
    <w:p w14:paraId="76A1E490" w14:textId="77777777" w:rsidR="001F1424" w:rsidRPr="00322ADC" w:rsidRDefault="001F1424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publicitate pentru medicamente </w:t>
      </w:r>
      <w:r w:rsidRPr="00322ADC">
        <w:rPr>
          <w:sz w:val="28"/>
          <w:szCs w:val="28"/>
          <w:lang w:val="ro-MD"/>
        </w:rPr>
        <w:t>– orice mod de informare prin contact direct, activități de prospectare sau de stimulare destinate să promoveze prescrierea, eliberarea, vânzarea sau consumul de medicamente;</w:t>
      </w:r>
    </w:p>
    <w:p w14:paraId="4D852440" w14:textId="3AB74929" w:rsidR="00BA0021" w:rsidRPr="00322ADC" w:rsidRDefault="00BA0021" w:rsidP="00BA0021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lastRenderedPageBreak/>
        <w:t xml:space="preserve">publicitate de tip </w:t>
      </w:r>
      <w:proofErr w:type="spellStart"/>
      <w:r w:rsidRPr="00322ADC">
        <w:rPr>
          <w:i/>
          <w:iCs/>
          <w:sz w:val="28"/>
          <w:szCs w:val="28"/>
          <w:lang w:val="ro-MD"/>
        </w:rPr>
        <w:t>reminder</w:t>
      </w:r>
      <w:proofErr w:type="spellEnd"/>
      <w:r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– publicitate prescurtată difuzată pe același canal de comunicare și în cadrul aceleiași campanii în care este prezentat materialul publicitar integral, al cărei scop este exclusiv menținerea medicamentului în atenția publicului;</w:t>
      </w:r>
    </w:p>
    <w:p w14:paraId="5B7ACB57" w14:textId="05FE7B8E" w:rsidR="001F1424" w:rsidRPr="00322ADC" w:rsidRDefault="001F1424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>reprezentant medical –</w:t>
      </w:r>
      <w:r w:rsidRPr="00322ADC">
        <w:rPr>
          <w:sz w:val="28"/>
          <w:szCs w:val="28"/>
          <w:lang w:val="ro-MD"/>
        </w:rPr>
        <w:t xml:space="preserve"> persoană angajată sau contractată de </w:t>
      </w:r>
      <w:r w:rsidR="00877077" w:rsidRPr="00322ADC">
        <w:rPr>
          <w:sz w:val="28"/>
          <w:szCs w:val="28"/>
          <w:lang w:val="ro-MD"/>
        </w:rPr>
        <w:t>către DAPP sau în numele acestuia</w:t>
      </w:r>
      <w:r w:rsidRPr="00322ADC">
        <w:rPr>
          <w:sz w:val="28"/>
          <w:szCs w:val="28"/>
          <w:lang w:val="ro-MD"/>
        </w:rPr>
        <w:t xml:space="preserve"> care face vizite profesioniștilor din domeniul sănătății în scopul desfășurării unor activități de informare </w:t>
      </w:r>
      <w:r w:rsidR="00A004F7" w:rsidRPr="00322ADC">
        <w:rPr>
          <w:sz w:val="28"/>
          <w:szCs w:val="28"/>
          <w:lang w:val="ro-MD"/>
        </w:rPr>
        <w:t>și/sau</w:t>
      </w:r>
      <w:r w:rsidRPr="00322ADC">
        <w:rPr>
          <w:sz w:val="28"/>
          <w:szCs w:val="28"/>
          <w:lang w:val="ro-MD"/>
        </w:rPr>
        <w:t xml:space="preserve"> promovare a  medicamentelor;</w:t>
      </w:r>
    </w:p>
    <w:p w14:paraId="10D7BF98" w14:textId="23AAB46D" w:rsidR="001F1424" w:rsidRPr="00322ADC" w:rsidRDefault="00BA0021" w:rsidP="00C766C2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>reprezentant al deținătorului autorizației de punere pe piață privind publicitatea</w:t>
      </w:r>
      <w:r w:rsidR="001F1424" w:rsidRPr="00322ADC">
        <w:rPr>
          <w:i/>
          <w:iCs/>
          <w:sz w:val="28"/>
          <w:szCs w:val="28"/>
          <w:lang w:val="ro-MD"/>
        </w:rPr>
        <w:t xml:space="preserve"> – </w:t>
      </w:r>
      <w:r w:rsidR="001F1424" w:rsidRPr="00322ADC">
        <w:rPr>
          <w:sz w:val="28"/>
          <w:szCs w:val="28"/>
          <w:lang w:val="ro-MD"/>
        </w:rPr>
        <w:t>persoană fizică sau juridică împuternicită de către DAPP să îl reprezinte în relație cu Agenția Medicamentului și Dispozitivelor Medicale (în continuare – AMDM) privind publicitatea și care poartă responsabilitatea respectării prevederilor actelor normative în domeniu.</w:t>
      </w:r>
    </w:p>
    <w:p w14:paraId="6D275C64" w14:textId="0ED6B1B5" w:rsidR="00BA0021" w:rsidRPr="00322ADC" w:rsidRDefault="00BA0021" w:rsidP="00BA0021">
      <w:pPr>
        <w:pStyle w:val="Listparagraf"/>
        <w:numPr>
          <w:ilvl w:val="1"/>
          <w:numId w:val="19"/>
        </w:numPr>
        <w:tabs>
          <w:tab w:val="left" w:pos="142"/>
          <w:tab w:val="left" w:pos="426"/>
          <w:tab w:val="left" w:pos="1204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i/>
          <w:iCs/>
          <w:sz w:val="28"/>
          <w:szCs w:val="28"/>
          <w:lang w:val="ro-MD"/>
        </w:rPr>
        <w:t xml:space="preserve">obiecte promoționale – </w:t>
      </w:r>
      <w:r w:rsidRPr="00322ADC">
        <w:rPr>
          <w:sz w:val="28"/>
          <w:szCs w:val="28"/>
          <w:lang w:val="ro-MD"/>
        </w:rPr>
        <w:t xml:space="preserve">reprezintă bunuri, materiale informative sau alte articole cu sau fără valoare comercială semnificativă, oferite profesioniștilor din domeniul sănătății sau publicului larg de către </w:t>
      </w:r>
      <w:r w:rsidR="00877077" w:rsidRPr="00322ADC">
        <w:rPr>
          <w:sz w:val="28"/>
          <w:szCs w:val="28"/>
          <w:lang w:val="ro-MD"/>
        </w:rPr>
        <w:t xml:space="preserve">DAPP/reprezentantul acestuia </w:t>
      </w:r>
      <w:r w:rsidRPr="00322ADC">
        <w:rPr>
          <w:sz w:val="28"/>
          <w:szCs w:val="28"/>
          <w:lang w:val="ro-MD"/>
        </w:rPr>
        <w:t>în contextul activităților de publicitate a medicamentelor.</w:t>
      </w:r>
    </w:p>
    <w:p w14:paraId="67BD886B" w14:textId="77777777" w:rsidR="00BA0021" w:rsidRPr="00322ADC" w:rsidRDefault="00BA0021" w:rsidP="00BA0021">
      <w:pPr>
        <w:tabs>
          <w:tab w:val="left" w:pos="142"/>
          <w:tab w:val="left" w:pos="426"/>
          <w:tab w:val="left" w:pos="1204"/>
        </w:tabs>
        <w:spacing w:line="276" w:lineRule="auto"/>
        <w:ind w:firstLine="0"/>
        <w:rPr>
          <w:sz w:val="28"/>
          <w:szCs w:val="28"/>
          <w:lang w:val="ro-MD"/>
        </w:rPr>
      </w:pPr>
    </w:p>
    <w:p w14:paraId="19550BAE" w14:textId="0BD6FD8F" w:rsidR="003A0605" w:rsidRPr="00322ADC" w:rsidRDefault="00205B83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aplică</w:t>
      </w:r>
      <w:r w:rsidR="003A0605" w:rsidRPr="00322ADC">
        <w:rPr>
          <w:sz w:val="28"/>
          <w:szCs w:val="28"/>
          <w:lang w:val="ro-MD"/>
        </w:rPr>
        <w:t>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607D48C" w14:textId="43F07244" w:rsidR="003A0605" w:rsidRPr="00322ADC" w:rsidRDefault="003A0605" w:rsidP="00C766C2">
      <w:pPr>
        <w:pStyle w:val="Listparagraf"/>
        <w:tabs>
          <w:tab w:val="left" w:pos="142"/>
          <w:tab w:val="left" w:pos="1134"/>
        </w:tabs>
        <w:spacing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3.1.</w:t>
      </w:r>
      <w:r w:rsidR="00306178" w:rsidRPr="00322ADC">
        <w:rPr>
          <w:sz w:val="28"/>
          <w:szCs w:val="28"/>
          <w:lang w:val="ro-MD"/>
        </w:rPr>
        <w:t xml:space="preserve"> </w:t>
      </w:r>
      <w:r w:rsidR="00877077" w:rsidRPr="00322ADC">
        <w:rPr>
          <w:sz w:val="28"/>
          <w:szCs w:val="28"/>
          <w:lang w:val="ro-MD"/>
        </w:rPr>
        <w:t>DAPP, reprezen</w:t>
      </w:r>
      <w:r w:rsidR="007F141B" w:rsidRPr="00322ADC">
        <w:rPr>
          <w:sz w:val="28"/>
          <w:szCs w:val="28"/>
          <w:lang w:val="ro-MD"/>
        </w:rPr>
        <w:t xml:space="preserve">tanților </w:t>
      </w:r>
      <w:r w:rsidR="003A0924">
        <w:rPr>
          <w:sz w:val="28"/>
          <w:szCs w:val="28"/>
          <w:lang w:val="ro-MD"/>
        </w:rPr>
        <w:t>acestuia 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1A4D7F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sucursalelor</w:t>
      </w:r>
      <w:r w:rsidR="007F141B" w:rsidRPr="00322ADC">
        <w:rPr>
          <w:sz w:val="28"/>
          <w:szCs w:val="28"/>
          <w:lang w:val="ro-MD"/>
        </w:rPr>
        <w:t xml:space="preserve"> cu care există o relație contractuală în vederea desfășurării activităților de publicitate</w:t>
      </w:r>
      <w:r w:rsidR="000A2264" w:rsidRPr="00322ADC">
        <w:rPr>
          <w:sz w:val="28"/>
          <w:szCs w:val="28"/>
          <w:lang w:val="ro-MD"/>
        </w:rPr>
        <w:t>;</w:t>
      </w:r>
    </w:p>
    <w:p w14:paraId="606008CD" w14:textId="086890BD" w:rsidR="003A0605" w:rsidRPr="00322ADC" w:rsidRDefault="003A0605" w:rsidP="00C766C2">
      <w:pPr>
        <w:pStyle w:val="Listparagraf"/>
        <w:tabs>
          <w:tab w:val="left" w:pos="142"/>
          <w:tab w:val="left" w:pos="1134"/>
        </w:tabs>
        <w:spacing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3.2.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juridice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străine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="00205B83" w:rsidRPr="00322ADC">
        <w:rPr>
          <w:sz w:val="28"/>
          <w:szCs w:val="28"/>
          <w:lang w:val="ro-MD"/>
        </w:rPr>
        <w:t>oară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activitate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teritoriul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Republicii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Moldova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sucursală,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agen</w:t>
      </w:r>
      <w:r w:rsidR="004C30D2" w:rsidRPr="00322ADC">
        <w:rPr>
          <w:sz w:val="28"/>
          <w:szCs w:val="28"/>
          <w:lang w:val="ro-MD"/>
        </w:rPr>
        <w:t>ț</w:t>
      </w:r>
      <w:r w:rsidR="00205B83" w:rsidRPr="00322ADC">
        <w:rPr>
          <w:sz w:val="28"/>
          <w:szCs w:val="28"/>
          <w:lang w:val="ro-MD"/>
        </w:rPr>
        <w:t>ie,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="00205B83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altă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entitate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personalitate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205B83" w:rsidRPr="00322ADC">
        <w:rPr>
          <w:sz w:val="28"/>
          <w:szCs w:val="28"/>
          <w:lang w:val="ro-MD"/>
        </w:rPr>
        <w:t>juridică</w:t>
      </w:r>
      <w:r w:rsidR="000A2264" w:rsidRPr="00322ADC">
        <w:rPr>
          <w:sz w:val="28"/>
          <w:szCs w:val="28"/>
          <w:lang w:val="ro-MD"/>
        </w:rPr>
        <w:t>;</w:t>
      </w:r>
    </w:p>
    <w:p w14:paraId="614D190B" w14:textId="0A3842C6" w:rsidR="005423BB" w:rsidRPr="00322ADC" w:rsidRDefault="005423BB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Regulamentul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profesionale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urate,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furniza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încuraja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procurarea,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distribuirea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A004F7" w:rsidRPr="00322ADC">
        <w:rPr>
          <w:sz w:val="28"/>
          <w:szCs w:val="28"/>
          <w:lang w:val="ro-MD"/>
        </w:rPr>
        <w:t>și/sau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6F3B1A19" w14:textId="7E7F02F2" w:rsidR="00CE0D25" w:rsidRPr="00322ADC" w:rsidRDefault="00574D41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modalită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114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alin.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(1)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E82047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aplică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alin.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(2)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aceluia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articol.</w:t>
      </w:r>
      <w:r w:rsidR="00306178" w:rsidRPr="00322ADC">
        <w:rPr>
          <w:sz w:val="24"/>
          <w:szCs w:val="24"/>
          <w:highlight w:val="darkGray"/>
          <w:lang w:val="ro-MD"/>
        </w:rPr>
        <w:t xml:space="preserve"> </w:t>
      </w:r>
    </w:p>
    <w:p w14:paraId="0C391FCE" w14:textId="2F2CC252" w:rsidR="00A70E02" w:rsidRPr="00322ADC" w:rsidRDefault="005423BB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evalu</w:t>
      </w:r>
      <w:r w:rsidR="00FA5D7D">
        <w:rPr>
          <w:sz w:val="28"/>
          <w:szCs w:val="28"/>
          <w:lang w:val="ro-MD"/>
        </w:rPr>
        <w:t>ează</w:t>
      </w:r>
      <w:r w:rsidR="007F141B" w:rsidRPr="00322ADC">
        <w:rPr>
          <w:sz w:val="28"/>
          <w:szCs w:val="28"/>
          <w:lang w:val="ro-MD"/>
        </w:rPr>
        <w:t xml:space="preserve"> și aprob</w:t>
      </w:r>
      <w:r w:rsidR="00FA5D7D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</w:t>
      </w:r>
      <w:r w:rsidR="00FA5D7D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7F141B" w:rsidRPr="00322ADC">
        <w:rPr>
          <w:sz w:val="28"/>
          <w:szCs w:val="28"/>
          <w:lang w:val="ro-MD"/>
        </w:rPr>
        <w:t>monitori</w:t>
      </w:r>
      <w:r w:rsidR="00FA5D7D">
        <w:rPr>
          <w:sz w:val="28"/>
          <w:szCs w:val="28"/>
          <w:lang w:val="ro-MD"/>
        </w:rPr>
        <w:t>zează</w:t>
      </w:r>
      <w:r w:rsidR="007F141B" w:rsidRPr="00322ADC">
        <w:rPr>
          <w:sz w:val="28"/>
          <w:szCs w:val="28"/>
          <w:lang w:val="ro-MD"/>
        </w:rPr>
        <w:t xml:space="preserve"> </w:t>
      </w:r>
      <w:r w:rsidR="00FA5D7D">
        <w:rPr>
          <w:sz w:val="28"/>
          <w:szCs w:val="28"/>
          <w:lang w:val="ro-MD"/>
        </w:rPr>
        <w:t>pu</w:t>
      </w:r>
      <w:r w:rsidRPr="00322ADC">
        <w:rPr>
          <w:sz w:val="28"/>
          <w:szCs w:val="28"/>
          <w:lang w:val="ro-MD"/>
        </w:rPr>
        <w:t>blicitate</w:t>
      </w:r>
      <w:r w:rsidR="00FA5D7D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uman,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exercitarea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controlului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stat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asupra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prevederilor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legale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referitoare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promovarea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uman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conform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prevederil</w:t>
      </w:r>
      <w:r w:rsidR="00FA5D7D">
        <w:rPr>
          <w:sz w:val="28"/>
          <w:szCs w:val="28"/>
          <w:lang w:val="ro-MD"/>
        </w:rPr>
        <w:t xml:space="preserve">or </w:t>
      </w:r>
      <w:r w:rsidR="00932C74" w:rsidRPr="00322ADC">
        <w:rPr>
          <w:sz w:val="28"/>
          <w:szCs w:val="28"/>
          <w:lang w:val="ro-MD"/>
        </w:rPr>
        <w:t>Legii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nr.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932C74" w:rsidRPr="00322ADC">
        <w:rPr>
          <w:sz w:val="28"/>
          <w:szCs w:val="28"/>
          <w:lang w:val="ro-MD"/>
        </w:rPr>
        <w:t>medicamente</w:t>
      </w:r>
      <w:r w:rsidR="000C45B2" w:rsidRPr="00322ADC">
        <w:rPr>
          <w:sz w:val="28"/>
          <w:szCs w:val="28"/>
          <w:lang w:val="ro-MD"/>
        </w:rPr>
        <w:t>.</w:t>
      </w:r>
    </w:p>
    <w:p w14:paraId="0EE8A98A" w14:textId="3E08915B" w:rsidR="00574D41" w:rsidRPr="00322ADC" w:rsidRDefault="00581FF7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Materialele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7F141B" w:rsidRPr="00322ADC">
        <w:rPr>
          <w:sz w:val="28"/>
          <w:szCs w:val="28"/>
          <w:lang w:val="ro-MD"/>
        </w:rPr>
        <w:t xml:space="preserve"> aprobate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inscrip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ionat</w:t>
      </w:r>
      <w:r w:rsidR="002B01A6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codul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37523"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aprobării</w:t>
      </w:r>
      <w:r w:rsidR="007F141B" w:rsidRPr="00322ADC">
        <w:rPr>
          <w:sz w:val="28"/>
          <w:szCs w:val="28"/>
          <w:lang w:val="ro-MD"/>
        </w:rPr>
        <w:t xml:space="preserve"> acestuia</w:t>
      </w:r>
      <w:r w:rsidRPr="00322ADC">
        <w:rPr>
          <w:sz w:val="28"/>
          <w:szCs w:val="28"/>
          <w:lang w:val="ro-MD"/>
        </w:rPr>
        <w:t>.</w:t>
      </w:r>
    </w:p>
    <w:p w14:paraId="41286EED" w14:textId="57293AF2" w:rsidR="003660D3" w:rsidRPr="00322ADC" w:rsidRDefault="00A77EB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Principalele</w:t>
      </w:r>
      <w:r w:rsidR="00306178" w:rsidRPr="00322ADC">
        <w:rPr>
          <w:sz w:val="28"/>
          <w:szCs w:val="28"/>
          <w:lang w:val="ro-MD"/>
        </w:rPr>
        <w:t xml:space="preserve"> </w:t>
      </w:r>
      <w:r w:rsidR="00D81218" w:rsidRPr="00322ADC">
        <w:rPr>
          <w:sz w:val="28"/>
          <w:szCs w:val="28"/>
          <w:lang w:val="ro-MD"/>
        </w:rPr>
        <w:t>tipuri</w:t>
      </w:r>
      <w:r w:rsidR="00306178" w:rsidRPr="00322ADC">
        <w:rPr>
          <w:sz w:val="28"/>
          <w:szCs w:val="28"/>
          <w:lang w:val="ro-MD"/>
        </w:rPr>
        <w:t xml:space="preserve"> </w:t>
      </w:r>
      <w:r w:rsidR="00D81218" w:rsidRPr="00322ADC">
        <w:rPr>
          <w:sz w:val="28"/>
          <w:szCs w:val="28"/>
          <w:lang w:val="ro-MD"/>
        </w:rPr>
        <w:t>(</w:t>
      </w:r>
      <w:r w:rsidRPr="00322ADC">
        <w:rPr>
          <w:sz w:val="28"/>
          <w:szCs w:val="28"/>
          <w:lang w:val="ro-MD"/>
        </w:rPr>
        <w:t>forme</w:t>
      </w:r>
      <w:r w:rsidR="00D81218" w:rsidRPr="00322ADC">
        <w:rPr>
          <w:sz w:val="28"/>
          <w:szCs w:val="28"/>
          <w:lang w:val="ro-MD"/>
        </w:rPr>
        <w:t>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AC6EDA"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="00D81218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a</w:t>
      </w:r>
      <w:r w:rsidR="00D81218" w:rsidRPr="00322ADC">
        <w:rPr>
          <w:sz w:val="28"/>
          <w:szCs w:val="28"/>
          <w:lang w:val="ro-MD"/>
        </w:rPr>
        <w:t>nexa</w:t>
      </w:r>
      <w:r w:rsidR="00695D9E" w:rsidRPr="00322ADC">
        <w:rPr>
          <w:sz w:val="28"/>
          <w:szCs w:val="28"/>
          <w:lang w:val="ro-MD"/>
        </w:rPr>
        <w:t xml:space="preserve"> nr. 1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AC6EDA" w:rsidRPr="00322ADC">
        <w:rPr>
          <w:sz w:val="28"/>
          <w:szCs w:val="28"/>
          <w:lang w:val="ro-MD"/>
        </w:rPr>
        <w:t>includ</w:t>
      </w:r>
      <w:r w:rsidR="008540E4" w:rsidRPr="00322ADC">
        <w:rPr>
          <w:sz w:val="28"/>
          <w:szCs w:val="28"/>
          <w:lang w:val="ro-MD"/>
        </w:rPr>
        <w:t>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55575B0F" w14:textId="71DA34C3" w:rsidR="00F8693F" w:rsidRPr="00322ADC" w:rsidRDefault="00306178" w:rsidP="00C766C2">
      <w:pPr>
        <w:pStyle w:val="Listparagraf"/>
        <w:numPr>
          <w:ilvl w:val="1"/>
          <w:numId w:val="5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B1125E" w:rsidRPr="00322ADC">
        <w:rPr>
          <w:sz w:val="28"/>
          <w:szCs w:val="28"/>
          <w:lang w:val="ro-MD"/>
        </w:rPr>
        <w:t>m</w:t>
      </w:r>
      <w:r w:rsidR="008540E4" w:rsidRPr="00322ADC">
        <w:rPr>
          <w:sz w:val="28"/>
          <w:szCs w:val="28"/>
          <w:lang w:val="ro-MD"/>
        </w:rPr>
        <w:t>ateriale</w:t>
      </w:r>
      <w:r w:rsidRPr="00322ADC">
        <w:rPr>
          <w:sz w:val="28"/>
          <w:szCs w:val="28"/>
          <w:lang w:val="ro-MD"/>
        </w:rPr>
        <w:t xml:space="preserve"> </w:t>
      </w:r>
      <w:r w:rsidR="008540E4" w:rsidRPr="00322ADC">
        <w:rPr>
          <w:sz w:val="28"/>
          <w:szCs w:val="28"/>
          <w:lang w:val="ro-MD"/>
        </w:rPr>
        <w:t>tipărite:</w:t>
      </w:r>
      <w:r w:rsidRPr="00322ADC">
        <w:rPr>
          <w:sz w:val="28"/>
          <w:szCs w:val="28"/>
          <w:lang w:val="ro-MD"/>
        </w:rPr>
        <w:t xml:space="preserve"> </w:t>
      </w:r>
    </w:p>
    <w:p w14:paraId="68399B7E" w14:textId="7E781019" w:rsidR="00BA3571" w:rsidRPr="00322ADC" w:rsidRDefault="008540E4" w:rsidP="002B01A6">
      <w:pPr>
        <w:pStyle w:val="Listparagraf"/>
        <w:numPr>
          <w:ilvl w:val="2"/>
          <w:numId w:val="5"/>
        </w:numPr>
        <w:tabs>
          <w:tab w:val="left" w:pos="1276"/>
          <w:tab w:val="left" w:pos="175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materiale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</w:t>
      </w:r>
      <w:r w:rsidR="00306178"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tilor</w:t>
      </w:r>
      <w:r w:rsidR="002B01A6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="00E71F7D"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="00E71F7D" w:rsidRPr="00322ADC">
        <w:rPr>
          <w:sz w:val="28"/>
          <w:szCs w:val="28"/>
          <w:lang w:val="ro-MD"/>
        </w:rPr>
        <w:t>ii.</w:t>
      </w:r>
    </w:p>
    <w:p w14:paraId="7D047E9B" w14:textId="3A2AAB4B" w:rsidR="00BA3571" w:rsidRPr="00322ADC" w:rsidRDefault="008540E4" w:rsidP="002B01A6">
      <w:pPr>
        <w:pStyle w:val="Listparagraf"/>
        <w:numPr>
          <w:ilvl w:val="2"/>
          <w:numId w:val="5"/>
        </w:numPr>
        <w:tabs>
          <w:tab w:val="left" w:pos="1276"/>
          <w:tab w:val="left" w:pos="175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materiale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larg;</w:t>
      </w:r>
    </w:p>
    <w:p w14:paraId="4D9B4E24" w14:textId="64D224DB" w:rsidR="00BA3571" w:rsidRPr="00322ADC" w:rsidRDefault="008540E4" w:rsidP="002B01A6">
      <w:pPr>
        <w:pStyle w:val="Listparagraf"/>
        <w:numPr>
          <w:ilvl w:val="2"/>
          <w:numId w:val="5"/>
        </w:numPr>
        <w:tabs>
          <w:tab w:val="left" w:pos="1276"/>
          <w:tab w:val="left" w:pos="175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materiale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educa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pacien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A004F7" w:rsidRPr="00322ADC">
        <w:rPr>
          <w:sz w:val="28"/>
          <w:szCs w:val="28"/>
          <w:lang w:val="ro-MD"/>
        </w:rPr>
        <w:t xml:space="preserve">/ </w:t>
      </w:r>
      <w:r w:rsidRPr="00322ADC">
        <w:rPr>
          <w:sz w:val="28"/>
          <w:szCs w:val="28"/>
          <w:lang w:val="ro-MD"/>
        </w:rPr>
        <w:t>asocia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BB1337" w:rsidRPr="00322ADC">
        <w:rPr>
          <w:sz w:val="28"/>
          <w:szCs w:val="28"/>
          <w:lang w:val="ro-MD"/>
        </w:rPr>
        <w:t>acestora</w:t>
      </w:r>
      <w:r w:rsidR="00695D9E" w:rsidRPr="00322ADC">
        <w:rPr>
          <w:sz w:val="28"/>
          <w:szCs w:val="28"/>
          <w:lang w:val="ro-MD"/>
        </w:rPr>
        <w:t>;</w:t>
      </w:r>
    </w:p>
    <w:p w14:paraId="502DF674" w14:textId="0AFCDF72" w:rsidR="00BA3571" w:rsidRPr="00322ADC" w:rsidRDefault="00BB1337" w:rsidP="00C766C2">
      <w:pPr>
        <w:pStyle w:val="Listparagraf"/>
        <w:numPr>
          <w:ilvl w:val="2"/>
          <w:numId w:val="5"/>
        </w:numPr>
        <w:tabs>
          <w:tab w:val="left" w:pos="1701"/>
          <w:tab w:val="left" w:pos="1750"/>
        </w:tabs>
        <w:spacing w:line="276" w:lineRule="auto"/>
        <w:ind w:left="1276" w:right="-2" w:hanging="709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</w:t>
      </w:r>
      <w:r w:rsidR="008540E4" w:rsidRPr="00322ADC">
        <w:rPr>
          <w:sz w:val="28"/>
          <w:szCs w:val="28"/>
          <w:lang w:val="ro-MD"/>
        </w:rPr>
        <w:t>fi</w:t>
      </w:r>
      <w:r w:rsidR="004C30D2" w:rsidRPr="00322ADC">
        <w:rPr>
          <w:sz w:val="28"/>
          <w:szCs w:val="28"/>
          <w:lang w:val="ro-MD"/>
        </w:rPr>
        <w:t>ș</w:t>
      </w:r>
      <w:r w:rsidR="008540E4" w:rsidRPr="00322ADC">
        <w:rPr>
          <w:sz w:val="28"/>
          <w:szCs w:val="28"/>
          <w:lang w:val="ro-MD"/>
        </w:rPr>
        <w:t>e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8540E4" w:rsidRPr="00322ADC">
        <w:rPr>
          <w:sz w:val="28"/>
          <w:szCs w:val="28"/>
          <w:lang w:val="ro-MD"/>
        </w:rPr>
        <w:t>postere,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invita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695D9E" w:rsidRPr="00322ADC">
        <w:rPr>
          <w:sz w:val="28"/>
          <w:szCs w:val="28"/>
          <w:lang w:val="ro-MD"/>
        </w:rPr>
        <w:t>;</w:t>
      </w:r>
    </w:p>
    <w:p w14:paraId="5FC135BA" w14:textId="74D9C1D3" w:rsidR="00BA3571" w:rsidRPr="00322ADC" w:rsidRDefault="008540E4" w:rsidP="00C766C2">
      <w:pPr>
        <w:pStyle w:val="Listparagraf"/>
        <w:numPr>
          <w:ilvl w:val="2"/>
          <w:numId w:val="5"/>
        </w:numPr>
        <w:tabs>
          <w:tab w:val="left" w:pos="1701"/>
          <w:tab w:val="left" w:pos="1750"/>
        </w:tabs>
        <w:spacing w:line="276" w:lineRule="auto"/>
        <w:ind w:left="1276" w:right="-2" w:hanging="709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materiale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45CCE" w:rsidRPr="00322ADC">
        <w:rPr>
          <w:sz w:val="28"/>
          <w:szCs w:val="28"/>
          <w:lang w:val="ro-MD"/>
        </w:rPr>
        <w:t>tip</w:t>
      </w:r>
      <w:r w:rsidR="00306178" w:rsidRPr="00322ADC">
        <w:rPr>
          <w:sz w:val="28"/>
          <w:szCs w:val="28"/>
          <w:lang w:val="ro-MD"/>
        </w:rPr>
        <w:t xml:space="preserve"> </w:t>
      </w:r>
      <w:proofErr w:type="spellStart"/>
      <w:r w:rsidR="00545CCE" w:rsidRPr="00322ADC">
        <w:rPr>
          <w:sz w:val="28"/>
          <w:szCs w:val="28"/>
          <w:lang w:val="ro-MD"/>
        </w:rPr>
        <w:t>reminder</w:t>
      </w:r>
      <w:proofErr w:type="spellEnd"/>
      <w:r w:rsidR="004F2A74" w:rsidRPr="00322ADC">
        <w:rPr>
          <w:sz w:val="28"/>
          <w:szCs w:val="28"/>
          <w:lang w:val="ro-MD"/>
        </w:rPr>
        <w:t>.</w:t>
      </w:r>
    </w:p>
    <w:p w14:paraId="209E3AE5" w14:textId="0B9FD7CC" w:rsidR="00BA3571" w:rsidRPr="00322ADC" w:rsidRDefault="00306178" w:rsidP="00C766C2">
      <w:pPr>
        <w:pStyle w:val="Listparagraf"/>
        <w:numPr>
          <w:ilvl w:val="1"/>
          <w:numId w:val="5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B1125E" w:rsidRPr="00322ADC">
        <w:rPr>
          <w:sz w:val="28"/>
          <w:szCs w:val="28"/>
          <w:lang w:val="ro-MD"/>
        </w:rPr>
        <w:t>p</w:t>
      </w:r>
      <w:r w:rsidR="008540E4" w:rsidRPr="00322ADC">
        <w:rPr>
          <w:sz w:val="28"/>
          <w:szCs w:val="28"/>
          <w:lang w:val="ro-MD"/>
        </w:rPr>
        <w:t>ublicitatea</w:t>
      </w:r>
      <w:r w:rsidRPr="00322ADC">
        <w:rPr>
          <w:sz w:val="28"/>
          <w:szCs w:val="28"/>
          <w:lang w:val="ro-MD"/>
        </w:rPr>
        <w:t xml:space="preserve"> </w:t>
      </w:r>
      <w:r w:rsidR="008540E4" w:rsidRPr="00322ADC">
        <w:rPr>
          <w:sz w:val="28"/>
          <w:szCs w:val="28"/>
          <w:lang w:val="ro-MD"/>
        </w:rPr>
        <w:t>din</w:t>
      </w:r>
      <w:r w:rsidRPr="00322ADC">
        <w:rPr>
          <w:sz w:val="28"/>
          <w:szCs w:val="28"/>
          <w:lang w:val="ro-MD"/>
        </w:rPr>
        <w:t xml:space="preserve"> </w:t>
      </w:r>
      <w:r w:rsidR="008540E4" w:rsidRPr="00322ADC">
        <w:rPr>
          <w:sz w:val="28"/>
          <w:szCs w:val="28"/>
          <w:lang w:val="ro-MD"/>
        </w:rPr>
        <w:t>domeniul</w:t>
      </w:r>
      <w:r w:rsidRPr="00322ADC">
        <w:rPr>
          <w:sz w:val="28"/>
          <w:szCs w:val="28"/>
          <w:lang w:val="ro-MD"/>
        </w:rPr>
        <w:t xml:space="preserve"> </w:t>
      </w:r>
      <w:r w:rsidR="008540E4" w:rsidRPr="00322ADC">
        <w:rPr>
          <w:sz w:val="28"/>
          <w:szCs w:val="28"/>
          <w:lang w:val="ro-MD"/>
        </w:rPr>
        <w:t>audiovi</w:t>
      </w:r>
      <w:r w:rsidR="001F69A6" w:rsidRPr="00322ADC">
        <w:rPr>
          <w:sz w:val="28"/>
          <w:szCs w:val="28"/>
          <w:lang w:val="ro-MD"/>
        </w:rPr>
        <w:t>z</w:t>
      </w:r>
      <w:r w:rsidR="008540E4" w:rsidRPr="00322ADC">
        <w:rPr>
          <w:sz w:val="28"/>
          <w:szCs w:val="28"/>
          <w:lang w:val="ro-MD"/>
        </w:rPr>
        <w:t>ual</w:t>
      </w:r>
      <w:r w:rsidRPr="00322ADC">
        <w:rPr>
          <w:sz w:val="28"/>
          <w:szCs w:val="28"/>
          <w:lang w:val="ro-MD"/>
        </w:rPr>
        <w:t xml:space="preserve"> </w:t>
      </w:r>
      <w:r w:rsidR="008540E4" w:rsidRPr="00322ADC">
        <w:rPr>
          <w:sz w:val="28"/>
          <w:szCs w:val="28"/>
          <w:lang w:val="ro-MD"/>
        </w:rPr>
        <w:t>(radio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4F2A74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8540E4" w:rsidRPr="00322ADC">
        <w:rPr>
          <w:sz w:val="28"/>
          <w:szCs w:val="28"/>
          <w:lang w:val="ro-MD"/>
        </w:rPr>
        <w:t>televiziune)</w:t>
      </w:r>
      <w:r w:rsidR="004F2A74" w:rsidRPr="00322ADC">
        <w:rPr>
          <w:sz w:val="28"/>
          <w:szCs w:val="28"/>
          <w:lang w:val="ro-MD"/>
        </w:rPr>
        <w:t>;</w:t>
      </w:r>
    </w:p>
    <w:p w14:paraId="2B58D484" w14:textId="673DF21A" w:rsidR="00BA3571" w:rsidRPr="00322ADC" w:rsidRDefault="00306178" w:rsidP="00C766C2">
      <w:pPr>
        <w:pStyle w:val="Listparagraf"/>
        <w:numPr>
          <w:ilvl w:val="1"/>
          <w:numId w:val="5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B1125E" w:rsidRPr="00322ADC">
        <w:rPr>
          <w:sz w:val="28"/>
          <w:szCs w:val="28"/>
          <w:lang w:val="ro-MD"/>
        </w:rPr>
        <w:t>p</w:t>
      </w:r>
      <w:r w:rsidR="004F2A74" w:rsidRPr="00322ADC">
        <w:rPr>
          <w:sz w:val="28"/>
          <w:szCs w:val="28"/>
          <w:lang w:val="ro-MD"/>
        </w:rPr>
        <w:t>anouri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publicitare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orice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altă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formă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publicitate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exterioară,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precum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4F2A74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orice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formă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publicitate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realizată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prin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alte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canale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comunicare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decât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farmacii,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cabinete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medicale,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servicii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audiovizuale,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presă</w:t>
      </w:r>
      <w:r w:rsidRPr="00322ADC">
        <w:rPr>
          <w:sz w:val="28"/>
          <w:szCs w:val="28"/>
          <w:lang w:val="ro-MD"/>
        </w:rPr>
        <w:t xml:space="preserve"> </w:t>
      </w:r>
      <w:r w:rsidR="004F2A74" w:rsidRPr="00322ADC">
        <w:rPr>
          <w:sz w:val="28"/>
          <w:szCs w:val="28"/>
          <w:lang w:val="ro-MD"/>
        </w:rPr>
        <w:t>scrisă;</w:t>
      </w:r>
    </w:p>
    <w:p w14:paraId="4E0435B0" w14:textId="257D87E8" w:rsidR="00BA3571" w:rsidRPr="00322ADC" w:rsidRDefault="00306178" w:rsidP="00C766C2">
      <w:pPr>
        <w:pStyle w:val="Listparagraf"/>
        <w:numPr>
          <w:ilvl w:val="1"/>
          <w:numId w:val="5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p</w:t>
      </w:r>
      <w:r w:rsidR="00497A47" w:rsidRPr="00322ADC">
        <w:rPr>
          <w:sz w:val="28"/>
          <w:szCs w:val="28"/>
          <w:lang w:val="ro-MD"/>
        </w:rPr>
        <w:t>ublicitatea</w:t>
      </w:r>
      <w:r w:rsidRPr="00322ADC">
        <w:rPr>
          <w:sz w:val="28"/>
          <w:szCs w:val="28"/>
          <w:lang w:val="ro-MD"/>
        </w:rPr>
        <w:t xml:space="preserve"> </w:t>
      </w:r>
      <w:r w:rsidR="008E2AD3" w:rsidRPr="00322ADC">
        <w:rPr>
          <w:sz w:val="28"/>
          <w:szCs w:val="28"/>
          <w:lang w:val="ro-MD"/>
        </w:rPr>
        <w:t>online</w:t>
      </w:r>
      <w:r w:rsidR="00497A47" w:rsidRPr="00322ADC">
        <w:rPr>
          <w:sz w:val="28"/>
          <w:szCs w:val="28"/>
          <w:lang w:val="ro-MD"/>
        </w:rPr>
        <w:t>;</w:t>
      </w:r>
    </w:p>
    <w:p w14:paraId="2BB4A9D0" w14:textId="6EF1057E" w:rsidR="00BA3571" w:rsidRPr="00322ADC" w:rsidRDefault="00306178" w:rsidP="00C766C2">
      <w:pPr>
        <w:pStyle w:val="Listparagraf"/>
        <w:numPr>
          <w:ilvl w:val="1"/>
          <w:numId w:val="5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o</w:t>
      </w:r>
      <w:r w:rsidR="00497A47" w:rsidRPr="00322ADC">
        <w:rPr>
          <w:sz w:val="28"/>
          <w:szCs w:val="28"/>
          <w:lang w:val="ro-MD"/>
        </w:rPr>
        <w:t>ferirea</w:t>
      </w:r>
      <w:r w:rsidRPr="00322ADC">
        <w:rPr>
          <w:sz w:val="28"/>
          <w:szCs w:val="28"/>
          <w:lang w:val="ro-MD"/>
        </w:rPr>
        <w:t xml:space="preserve"> </w:t>
      </w:r>
      <w:r w:rsidR="00497A47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497A47" w:rsidRPr="00322ADC">
        <w:rPr>
          <w:sz w:val="28"/>
          <w:szCs w:val="28"/>
          <w:lang w:val="ro-MD"/>
        </w:rPr>
        <w:t>mostre;</w:t>
      </w:r>
    </w:p>
    <w:p w14:paraId="680302CE" w14:textId="482650C5" w:rsidR="00D81218" w:rsidRPr="00322ADC" w:rsidRDefault="00306178" w:rsidP="00C766C2">
      <w:pPr>
        <w:pStyle w:val="Listparagraf"/>
        <w:numPr>
          <w:ilvl w:val="1"/>
          <w:numId w:val="5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o</w:t>
      </w:r>
      <w:r w:rsidR="00497A47" w:rsidRPr="00322ADC">
        <w:rPr>
          <w:sz w:val="28"/>
          <w:szCs w:val="28"/>
          <w:lang w:val="ro-MD"/>
        </w:rPr>
        <w:t>biecte</w:t>
      </w:r>
      <w:r w:rsidRPr="00322ADC">
        <w:rPr>
          <w:sz w:val="28"/>
          <w:szCs w:val="28"/>
          <w:lang w:val="ro-MD"/>
        </w:rPr>
        <w:t xml:space="preserve"> </w:t>
      </w:r>
      <w:r w:rsidR="00497A47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497A47" w:rsidRPr="00322ADC">
        <w:rPr>
          <w:sz w:val="28"/>
          <w:szCs w:val="28"/>
          <w:lang w:val="ro-MD"/>
        </w:rPr>
        <w:t>ionale.</w:t>
      </w:r>
    </w:p>
    <w:p w14:paraId="2DA83EB7" w14:textId="60145D4B" w:rsidR="00A24B25" w:rsidRPr="00322ADC" w:rsidRDefault="005E71C3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Promovarea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uman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îndepline</w:t>
      </w:r>
      <w:r w:rsidR="004C30D2" w:rsidRPr="00322ADC">
        <w:rPr>
          <w:sz w:val="28"/>
          <w:szCs w:val="28"/>
          <w:lang w:val="ro-MD"/>
        </w:rPr>
        <w:t>ș</w:t>
      </w:r>
      <w:r w:rsidR="0037703A" w:rsidRPr="00322ADC">
        <w:rPr>
          <w:sz w:val="28"/>
          <w:szCs w:val="28"/>
          <w:lang w:val="ro-MD"/>
        </w:rPr>
        <w:t>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23E7885" w14:textId="6F974146" w:rsidR="00394213" w:rsidRPr="00322ADC" w:rsidRDefault="00B1125E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exactă,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actualizată,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echilibrată,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echitabilă,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obiectivă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69461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suficient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completă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da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posibilitate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celor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cărora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le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adresată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î</w:t>
      </w:r>
      <w:r w:rsidR="004C30D2" w:rsidRPr="00322ADC">
        <w:rPr>
          <w:sz w:val="28"/>
          <w:szCs w:val="28"/>
          <w:lang w:val="ro-MD"/>
        </w:rPr>
        <w:t>ș</w:t>
      </w:r>
      <w:r w:rsidR="0069461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formeze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propria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opinie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eficacitatea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terapeutică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694615" w:rsidRPr="00322ADC">
        <w:rPr>
          <w:sz w:val="28"/>
          <w:szCs w:val="28"/>
          <w:lang w:val="ro-MD"/>
        </w:rPr>
        <w:t>cauză;</w:t>
      </w:r>
    </w:p>
    <w:p w14:paraId="728ECCD9" w14:textId="219A3799" w:rsidR="00394213" w:rsidRPr="00322ADC" w:rsidRDefault="00B14CDA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baze</w:t>
      </w:r>
      <w:r w:rsidR="00B1125E" w:rsidRPr="00322ADC">
        <w:rPr>
          <w:sz w:val="28"/>
          <w:szCs w:val="28"/>
          <w:lang w:val="ro-MD"/>
        </w:rPr>
        <w:t>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evaluarea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actualizată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tuturor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dovezilor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relevante,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reflecte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fidel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dovezi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indicarea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clară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elor.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trimiteri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cercetări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preclinice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</w:t>
      </w:r>
      <w:r w:rsidRPr="00322ADC">
        <w:rPr>
          <w:i/>
          <w:iCs/>
          <w:sz w:val="28"/>
          <w:szCs w:val="28"/>
          <w:lang w:val="ro-MD"/>
        </w:rPr>
        <w:t>in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proofErr w:type="spellStart"/>
      <w:r w:rsidRPr="00322ADC">
        <w:rPr>
          <w:i/>
          <w:iCs/>
          <w:sz w:val="28"/>
          <w:szCs w:val="28"/>
          <w:lang w:val="ro-MD"/>
        </w:rPr>
        <w:t>vivo</w:t>
      </w:r>
      <w:proofErr w:type="spellEnd"/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i/>
          <w:iCs/>
          <w:sz w:val="28"/>
          <w:szCs w:val="28"/>
          <w:lang w:val="ro-MD"/>
        </w:rPr>
        <w:t>in vitro</w:t>
      </w:r>
      <w:r w:rsidRPr="00322ADC">
        <w:rPr>
          <w:sz w:val="28"/>
          <w:szCs w:val="28"/>
          <w:lang w:val="ro-MD"/>
        </w:rPr>
        <w:t>),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fapt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expres,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clar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vizibil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evita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interpretare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eronată</w:t>
      </w:r>
      <w:r w:rsidR="00694615" w:rsidRPr="00322ADC">
        <w:rPr>
          <w:sz w:val="28"/>
          <w:szCs w:val="28"/>
          <w:lang w:val="ro-MD"/>
        </w:rPr>
        <w:t>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B1F99A4" w14:textId="69BD1A4F" w:rsidR="00394213" w:rsidRPr="00322ADC" w:rsidRDefault="00694615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încuraje</w:t>
      </w:r>
      <w:r w:rsidR="007F141B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>z</w:t>
      </w:r>
      <w:r w:rsidR="007F141B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</w:t>
      </w:r>
      <w:r w:rsidR="00DD539D" w:rsidRPr="00322ADC">
        <w:rPr>
          <w:sz w:val="28"/>
          <w:szCs w:val="28"/>
          <w:lang w:val="ro-MD"/>
        </w:rPr>
        <w:t>;</w:t>
      </w:r>
    </w:p>
    <w:p w14:paraId="5BC77D87" w14:textId="451473C4" w:rsidR="00394213" w:rsidRPr="00322ADC" w:rsidRDefault="00694615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încurajează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017163" w:rsidRPr="00322ADC">
        <w:rPr>
          <w:sz w:val="28"/>
          <w:szCs w:val="28"/>
          <w:lang w:val="ro-MD"/>
        </w:rPr>
        <w:t>automedica</w:t>
      </w:r>
      <w:r w:rsidR="004C30D2" w:rsidRPr="00322ADC">
        <w:rPr>
          <w:sz w:val="28"/>
          <w:szCs w:val="28"/>
          <w:lang w:val="ro-MD"/>
        </w:rPr>
        <w:t>ț</w:t>
      </w:r>
      <w:r w:rsidR="00017163"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="00695D9E" w:rsidRPr="00322ADC">
        <w:rPr>
          <w:sz w:val="28"/>
          <w:szCs w:val="28"/>
          <w:lang w:val="ro-MD"/>
        </w:rPr>
        <w:t xml:space="preserve">necontrolată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nera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medicamentului;</w:t>
      </w:r>
    </w:p>
    <w:p w14:paraId="7F8DF3D4" w14:textId="4FD886B1" w:rsidR="00394213" w:rsidRPr="00322ADC" w:rsidRDefault="00F4685F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B1125E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elătoare,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subliminală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susceptibilă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induce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eroare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distorsionare,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exagerare,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omisiune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selectivă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694615" w:rsidRPr="00322ADC">
        <w:rPr>
          <w:sz w:val="28"/>
          <w:szCs w:val="28"/>
          <w:lang w:val="ro-MD"/>
        </w:rPr>
        <w:t>;</w:t>
      </w:r>
    </w:p>
    <w:p w14:paraId="68C90230" w14:textId="59160FA7" w:rsidR="00394213" w:rsidRPr="00322ADC" w:rsidRDefault="00306178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nu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atribuie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medicamentului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substan</w:t>
      </w:r>
      <w:r w:rsidR="004C30D2" w:rsidRPr="00322ADC">
        <w:rPr>
          <w:sz w:val="28"/>
          <w:szCs w:val="28"/>
          <w:lang w:val="ro-MD"/>
        </w:rPr>
        <w:t>ț</w:t>
      </w:r>
      <w:r w:rsidR="00F4685F" w:rsidRPr="00322ADC">
        <w:rPr>
          <w:sz w:val="28"/>
          <w:szCs w:val="28"/>
          <w:lang w:val="ro-MD"/>
        </w:rPr>
        <w:t>ei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active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proprietă</w:t>
      </w:r>
      <w:r w:rsidR="004C30D2" w:rsidRPr="00322ADC">
        <w:rPr>
          <w:sz w:val="28"/>
          <w:szCs w:val="28"/>
          <w:lang w:val="ro-MD"/>
        </w:rPr>
        <w:t>ț</w:t>
      </w:r>
      <w:r w:rsidR="00F4685F" w:rsidRPr="00322ADC">
        <w:rPr>
          <w:sz w:val="28"/>
          <w:szCs w:val="28"/>
          <w:lang w:val="ro-MD"/>
        </w:rPr>
        <w:t>i,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calită</w:t>
      </w:r>
      <w:r w:rsidR="004C30D2" w:rsidRPr="00322ADC">
        <w:rPr>
          <w:sz w:val="28"/>
          <w:szCs w:val="28"/>
          <w:lang w:val="ro-MD"/>
        </w:rPr>
        <w:t>ț</w:t>
      </w:r>
      <w:r w:rsidR="00F4685F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efecte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nu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sunt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sus</w:t>
      </w:r>
      <w:r w:rsidR="004C30D2" w:rsidRPr="00322ADC">
        <w:rPr>
          <w:sz w:val="28"/>
          <w:szCs w:val="28"/>
          <w:lang w:val="ro-MD"/>
        </w:rPr>
        <w:t>ț</w:t>
      </w:r>
      <w:r w:rsidR="00F4685F" w:rsidRPr="00322ADC">
        <w:rPr>
          <w:sz w:val="28"/>
          <w:szCs w:val="28"/>
          <w:lang w:val="ro-MD"/>
        </w:rPr>
        <w:t>inute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prin</w:t>
      </w:r>
      <w:r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dovezi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F4685F"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="00F4685F" w:rsidRPr="00322ADC">
        <w:rPr>
          <w:sz w:val="28"/>
          <w:szCs w:val="28"/>
          <w:lang w:val="ro-MD"/>
        </w:rPr>
        <w:t>ifice;</w:t>
      </w:r>
    </w:p>
    <w:p w14:paraId="7CDC939A" w14:textId="4274CB49" w:rsidR="00F4685F" w:rsidRPr="00322ADC" w:rsidRDefault="00F4685F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B1125E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elemente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discriminatorii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criterii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rasă,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sex,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limbă,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origine,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apartenen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etnică,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criterii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similare;</w:t>
      </w:r>
    </w:p>
    <w:p w14:paraId="0885F0AE" w14:textId="47CD4BB8" w:rsidR="002047FE" w:rsidRPr="00322ADC" w:rsidRDefault="00B14CDA" w:rsidP="00C766C2">
      <w:pPr>
        <w:pStyle w:val="Listparagraf"/>
        <w:numPr>
          <w:ilvl w:val="1"/>
          <w:numId w:val="20"/>
        </w:numPr>
        <w:tabs>
          <w:tab w:val="left" w:pos="142"/>
          <w:tab w:val="left" w:pos="1162"/>
        </w:tabs>
        <w:spacing w:line="276" w:lineRule="auto"/>
        <w:ind w:left="0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respect</w:t>
      </w:r>
      <w:r w:rsidR="00B1125E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demnitatea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umană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morala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aduc</w:t>
      </w:r>
      <w:r w:rsidR="003A0924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atingere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imaginii,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onoarei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vie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0A2264" w:rsidRPr="00322ADC">
        <w:rPr>
          <w:sz w:val="28"/>
          <w:szCs w:val="28"/>
          <w:lang w:val="ro-MD"/>
        </w:rPr>
        <w:t>.</w:t>
      </w:r>
    </w:p>
    <w:p w14:paraId="54CF550F" w14:textId="612F84EC" w:rsidR="002047FE" w:rsidRPr="00322ADC" w:rsidRDefault="002047FE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Niciun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promove</w:t>
      </w:r>
      <w:r w:rsidR="0037703A" w:rsidRPr="00322ADC">
        <w:rPr>
          <w:sz w:val="28"/>
          <w:szCs w:val="28"/>
          <w:lang w:val="ro-MD"/>
        </w:rPr>
        <w:t>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afara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terapeutice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autorizate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="00695D9E" w:rsidRPr="00322ADC">
        <w:rPr>
          <w:sz w:val="28"/>
          <w:szCs w:val="28"/>
          <w:lang w:val="ro-MD"/>
        </w:rPr>
        <w:t xml:space="preserve">în </w:t>
      </w:r>
      <w:r w:rsidRPr="00322ADC">
        <w:rPr>
          <w:sz w:val="28"/>
          <w:szCs w:val="28"/>
          <w:lang w:val="ro-MD"/>
        </w:rPr>
        <w:t>RCP</w:t>
      </w:r>
      <w:r w:rsidR="005B28FD" w:rsidRPr="00322ADC">
        <w:rPr>
          <w:sz w:val="28"/>
          <w:szCs w:val="28"/>
          <w:lang w:val="ro-MD"/>
        </w:rPr>
        <w:t xml:space="preserve"> și/sau PP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sugerarea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categorii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pacien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există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aprobată.</w:t>
      </w:r>
    </w:p>
    <w:p w14:paraId="420277EE" w14:textId="45B76350" w:rsidR="002047FE" w:rsidRPr="00322ADC" w:rsidRDefault="002047FE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sus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inută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exagerări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extrapolări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nefundamentate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ific.</w:t>
      </w:r>
    </w:p>
    <w:p w14:paraId="03725247" w14:textId="006C3F10" w:rsidR="002047FE" w:rsidRPr="00322ADC" w:rsidRDefault="002047FE" w:rsidP="00C766C2">
      <w:pPr>
        <w:pStyle w:val="Titlu1"/>
        <w:spacing w:before="120" w:after="0" w:line="276" w:lineRule="auto"/>
        <w:ind w:right="-2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Capitolul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II</w:t>
      </w:r>
    </w:p>
    <w:p w14:paraId="53CB1940" w14:textId="28980EFA" w:rsidR="002047FE" w:rsidRPr="00322ADC" w:rsidRDefault="00AC6EDA" w:rsidP="00C766C2">
      <w:pPr>
        <w:pStyle w:val="Titlu1"/>
        <w:spacing w:before="0" w:after="120" w:line="276" w:lineRule="auto"/>
        <w:ind w:right="-2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PUBLICITATEA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ÎN</w:t>
      </w:r>
      <w:r w:rsidR="004C30D2" w:rsidRPr="00322ADC">
        <w:rPr>
          <w:rFonts w:ascii="Times New Roman" w:hAnsi="Times New Roman"/>
          <w:bCs/>
          <w:szCs w:val="28"/>
          <w:lang w:val="ro-MD" w:eastAsia="ru-RU"/>
        </w:rPr>
        <w:t>Ș</w:t>
      </w:r>
      <w:r w:rsidRPr="00322ADC">
        <w:rPr>
          <w:rFonts w:ascii="Times New Roman" w:hAnsi="Times New Roman"/>
          <w:bCs/>
          <w:szCs w:val="28"/>
          <w:lang w:val="ro-MD" w:eastAsia="ru-RU"/>
        </w:rPr>
        <w:t>ELĂTOARE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="004C30D2" w:rsidRPr="00322ADC">
        <w:rPr>
          <w:rFonts w:ascii="Times New Roman" w:hAnsi="Times New Roman"/>
          <w:bCs/>
          <w:szCs w:val="28"/>
          <w:lang w:val="ro-MD" w:eastAsia="ru-RU"/>
        </w:rPr>
        <w:t>Ș</w:t>
      </w:r>
      <w:r w:rsidRPr="00322ADC">
        <w:rPr>
          <w:rFonts w:ascii="Times New Roman" w:hAnsi="Times New Roman"/>
          <w:bCs/>
          <w:szCs w:val="28"/>
          <w:lang w:val="ro-MD" w:eastAsia="ru-RU"/>
        </w:rPr>
        <w:t>I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PUBLICITATEA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COMPARATIVĂ</w:t>
      </w:r>
    </w:p>
    <w:p w14:paraId="0DAD8C41" w14:textId="0393E649" w:rsidR="00427516" w:rsidRPr="00322ADC" w:rsidRDefault="00427516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determin</w:t>
      </w:r>
      <w:r w:rsidR="003A0605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>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elător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considerare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toate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caracteristicile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acesteia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special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elemente</w:t>
      </w:r>
      <w:r w:rsidRPr="00322ADC">
        <w:rPr>
          <w:sz w:val="28"/>
          <w:szCs w:val="28"/>
          <w:lang w:val="ro-MD"/>
        </w:rPr>
        <w:t>:</w:t>
      </w:r>
    </w:p>
    <w:p w14:paraId="757931D4" w14:textId="0AAD3CEC" w:rsidR="00427516" w:rsidRPr="00322ADC" w:rsidRDefault="00F4685F" w:rsidP="00C766C2">
      <w:pPr>
        <w:pStyle w:val="Listparagraf"/>
        <w:numPr>
          <w:ilvl w:val="1"/>
          <w:numId w:val="17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caracteristicile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natura,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compozi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terapeutice,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efectele,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rezultatele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teptate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rezonabil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acestuia</w:t>
      </w:r>
      <w:r w:rsidR="00427516" w:rsidRPr="00322ADC">
        <w:rPr>
          <w:sz w:val="28"/>
          <w:szCs w:val="28"/>
          <w:lang w:val="ro-MD"/>
        </w:rPr>
        <w:t>;</w:t>
      </w:r>
    </w:p>
    <w:p w14:paraId="36073682" w14:textId="7E59019B" w:rsidR="00427516" w:rsidRPr="00322ADC" w:rsidRDefault="0012488F" w:rsidP="00C766C2">
      <w:pPr>
        <w:pStyle w:val="Listparagraf"/>
        <w:numPr>
          <w:ilvl w:val="1"/>
          <w:numId w:val="17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</w:t>
      </w:r>
      <w:r w:rsidR="00F4685F" w:rsidRPr="00322ADC">
        <w:rPr>
          <w:sz w:val="28"/>
          <w:szCs w:val="28"/>
          <w:lang w:val="ro-MD"/>
        </w:rPr>
        <w:t>miterea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unor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F4685F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esen</w:t>
      </w:r>
      <w:r w:rsidR="004C30D2" w:rsidRPr="00322ADC">
        <w:rPr>
          <w:sz w:val="28"/>
          <w:szCs w:val="28"/>
          <w:lang w:val="ro-MD"/>
        </w:rPr>
        <w:t>ț</w:t>
      </w:r>
      <w:r w:rsidR="00F4685F" w:rsidRPr="00322ADC">
        <w:rPr>
          <w:sz w:val="28"/>
          <w:szCs w:val="28"/>
          <w:lang w:val="ro-MD"/>
        </w:rPr>
        <w:t>iale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identificarea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scopul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induce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eroare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persoanele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cărora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le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F4685F"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publicitatea;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1370729B" w14:textId="2772C889" w:rsidR="00427516" w:rsidRPr="00322ADC" w:rsidRDefault="00306178" w:rsidP="00C766C2">
      <w:pPr>
        <w:pStyle w:val="Listparagraf"/>
        <w:numPr>
          <w:ilvl w:val="1"/>
          <w:numId w:val="17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427516" w:rsidRPr="00322ADC">
        <w:rPr>
          <w:sz w:val="28"/>
          <w:szCs w:val="28"/>
          <w:lang w:val="ro-MD"/>
        </w:rPr>
        <w:t>ii</w:t>
      </w:r>
      <w:r w:rsidRPr="00322ADC">
        <w:rPr>
          <w:sz w:val="28"/>
          <w:szCs w:val="28"/>
          <w:lang w:val="ro-MD"/>
        </w:rPr>
        <w:t xml:space="preserve"> </w:t>
      </w:r>
      <w:r w:rsidR="00881EEC" w:rsidRPr="00322ADC">
        <w:rPr>
          <w:sz w:val="28"/>
          <w:szCs w:val="28"/>
          <w:lang w:val="ro-MD"/>
        </w:rPr>
        <w:t>care,</w:t>
      </w:r>
      <w:r w:rsidRPr="00322ADC">
        <w:rPr>
          <w:sz w:val="28"/>
          <w:szCs w:val="28"/>
          <w:lang w:val="ro-MD"/>
        </w:rPr>
        <w:t xml:space="preserve"> </w:t>
      </w:r>
      <w:r w:rsidR="00881EEC" w:rsidRPr="00322ADC">
        <w:rPr>
          <w:sz w:val="28"/>
          <w:szCs w:val="28"/>
          <w:lang w:val="ro-MD"/>
        </w:rPr>
        <w:t>de</w:t>
      </w:r>
      <w:r w:rsidR="004C30D2" w:rsidRPr="00322ADC">
        <w:rPr>
          <w:sz w:val="28"/>
          <w:szCs w:val="28"/>
          <w:lang w:val="ro-MD"/>
        </w:rPr>
        <w:t>ș</w:t>
      </w:r>
      <w:r w:rsidR="00881EEC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881EEC" w:rsidRPr="00322ADC">
        <w:rPr>
          <w:sz w:val="28"/>
          <w:szCs w:val="28"/>
          <w:lang w:val="ro-MD"/>
        </w:rPr>
        <w:t>sunt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prezentate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cu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acurate</w:t>
      </w:r>
      <w:r w:rsidR="004C30D2" w:rsidRPr="00322ADC">
        <w:rPr>
          <w:sz w:val="28"/>
          <w:szCs w:val="28"/>
          <w:lang w:val="ro-MD"/>
        </w:rPr>
        <w:t>ț</w:t>
      </w:r>
      <w:r w:rsidR="00427516" w:rsidRPr="00322ADC">
        <w:rPr>
          <w:sz w:val="28"/>
          <w:szCs w:val="28"/>
          <w:lang w:val="ro-MD"/>
        </w:rPr>
        <w:t>e,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pot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induce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eroare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prin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impresia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generală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creată</w:t>
      </w:r>
      <w:r w:rsidR="0037703A" w:rsidRPr="00322ADC">
        <w:rPr>
          <w:sz w:val="28"/>
          <w:szCs w:val="28"/>
          <w:lang w:val="ro-MD"/>
        </w:rPr>
        <w:t>,</w:t>
      </w:r>
      <w:r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sugerând</w:t>
      </w:r>
      <w:r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o</w:t>
      </w:r>
      <w:r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utilizare</w:t>
      </w:r>
      <w:r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contrară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="00427516" w:rsidRPr="00322ADC">
        <w:rPr>
          <w:sz w:val="28"/>
          <w:szCs w:val="28"/>
          <w:lang w:val="ro-MD"/>
        </w:rPr>
        <w:t>iilor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terapeutice.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această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categorie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se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includ</w:t>
      </w:r>
      <w:r w:rsidR="00881EEC" w:rsidRPr="00322ADC">
        <w:rPr>
          <w:sz w:val="28"/>
          <w:szCs w:val="28"/>
          <w:lang w:val="ro-MD"/>
        </w:rPr>
        <w:t>,</w:t>
      </w:r>
      <w:r w:rsidRPr="00322ADC">
        <w:rPr>
          <w:sz w:val="28"/>
          <w:szCs w:val="28"/>
          <w:lang w:val="ro-MD"/>
        </w:rPr>
        <w:t xml:space="preserve"> </w:t>
      </w:r>
      <w:r w:rsidR="00881EEC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881EEC" w:rsidRPr="00322ADC">
        <w:rPr>
          <w:sz w:val="28"/>
          <w:szCs w:val="28"/>
          <w:lang w:val="ro-MD"/>
        </w:rPr>
        <w:t>exemplu,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un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material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publicitar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prezintă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imagini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referitoare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la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conducerea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autovehiculelor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cazul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medicamentul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prezentat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poate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să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afecteze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capacitatea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conduce</w:t>
      </w:r>
      <w:r w:rsidRPr="00322ADC">
        <w:rPr>
          <w:sz w:val="28"/>
          <w:szCs w:val="28"/>
          <w:lang w:val="ro-MD"/>
        </w:rPr>
        <w:t xml:space="preserve"> </w:t>
      </w:r>
      <w:r w:rsidR="00427516" w:rsidRPr="00322ADC">
        <w:rPr>
          <w:sz w:val="28"/>
          <w:szCs w:val="28"/>
          <w:lang w:val="ro-MD"/>
        </w:rPr>
        <w:t>autovehicule.</w:t>
      </w:r>
    </w:p>
    <w:p w14:paraId="2B0EABFE" w14:textId="59C6F60D" w:rsidR="00AC3052" w:rsidRPr="00322ADC" w:rsidRDefault="008550F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comparativă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interzisă.</w:t>
      </w:r>
    </w:p>
    <w:p w14:paraId="6CE8FB06" w14:textId="488CE1A9" w:rsidR="00AC3052" w:rsidRPr="00322ADC" w:rsidRDefault="00D86E66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comparativă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cumulativ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ii:</w:t>
      </w:r>
    </w:p>
    <w:p w14:paraId="32C26700" w14:textId="42125862" w:rsidR="00D86E66" w:rsidRPr="00322ADC" w:rsidRDefault="00306178" w:rsidP="00C766C2">
      <w:pPr>
        <w:pStyle w:val="Listparagraf"/>
        <w:numPr>
          <w:ilvl w:val="1"/>
          <w:numId w:val="21"/>
        </w:numPr>
        <w:tabs>
          <w:tab w:val="left" w:pos="142"/>
          <w:tab w:val="left" w:pos="993"/>
        </w:tabs>
        <w:spacing w:line="276" w:lineRule="auto"/>
        <w:ind w:left="0" w:right="-2" w:firstLine="426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nu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este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în</w:t>
      </w:r>
      <w:r w:rsidR="004C30D2" w:rsidRPr="00322ADC">
        <w:rPr>
          <w:sz w:val="28"/>
          <w:szCs w:val="28"/>
          <w:lang w:val="ro-MD"/>
        </w:rPr>
        <w:t>ș</w:t>
      </w:r>
      <w:r w:rsidR="00D86E66" w:rsidRPr="00322ADC">
        <w:rPr>
          <w:sz w:val="28"/>
          <w:szCs w:val="28"/>
          <w:lang w:val="ro-MD"/>
        </w:rPr>
        <w:t>elătoare,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sensul</w:t>
      </w:r>
      <w:r w:rsidRPr="00322ADC">
        <w:rPr>
          <w:sz w:val="28"/>
          <w:szCs w:val="28"/>
          <w:lang w:val="ro-MD"/>
        </w:rPr>
        <w:t xml:space="preserve"> </w:t>
      </w:r>
      <w:r w:rsidR="002B1582" w:rsidRPr="00322ADC">
        <w:rPr>
          <w:sz w:val="28"/>
          <w:szCs w:val="28"/>
          <w:lang w:val="ro-MD"/>
        </w:rPr>
        <w:t>pct.</w:t>
      </w:r>
      <w:r w:rsidRPr="00322ADC">
        <w:rPr>
          <w:sz w:val="28"/>
          <w:szCs w:val="28"/>
          <w:lang w:val="ro-MD"/>
        </w:rPr>
        <w:t xml:space="preserve"> </w:t>
      </w:r>
      <w:r w:rsidR="002B1582" w:rsidRPr="00322ADC">
        <w:rPr>
          <w:sz w:val="28"/>
          <w:szCs w:val="28"/>
          <w:lang w:val="ro-MD"/>
        </w:rPr>
        <w:t>1</w:t>
      </w:r>
      <w:r w:rsidR="00C16EA4">
        <w:rPr>
          <w:sz w:val="28"/>
          <w:szCs w:val="28"/>
          <w:lang w:val="ro-MD"/>
        </w:rPr>
        <w:t>3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din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prezentul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capitol;</w:t>
      </w:r>
    </w:p>
    <w:p w14:paraId="66F63600" w14:textId="03D8D40A" w:rsidR="00D86E66" w:rsidRPr="00322ADC" w:rsidRDefault="00D86E66" w:rsidP="00C766C2">
      <w:pPr>
        <w:pStyle w:val="Listparagraf"/>
        <w:numPr>
          <w:ilvl w:val="1"/>
          <w:numId w:val="21"/>
        </w:numPr>
        <w:tabs>
          <w:tab w:val="left" w:pos="142"/>
          <w:tab w:val="left" w:pos="993"/>
        </w:tabs>
        <w:spacing w:line="276" w:lineRule="auto"/>
        <w:ind w:left="0" w:right="-2" w:firstLine="426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comercială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0A2264" w:rsidRPr="00322ADC">
        <w:rPr>
          <w:sz w:val="28"/>
          <w:szCs w:val="28"/>
          <w:lang w:val="ro-MD"/>
        </w:rPr>
        <w:t>concurent,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ionale;</w:t>
      </w:r>
    </w:p>
    <w:p w14:paraId="0E829763" w14:textId="03F5065A" w:rsidR="00D86E66" w:rsidRPr="00322ADC" w:rsidRDefault="00306178" w:rsidP="00C766C2">
      <w:pPr>
        <w:pStyle w:val="Listparagraf"/>
        <w:numPr>
          <w:ilvl w:val="1"/>
          <w:numId w:val="21"/>
        </w:numPr>
        <w:tabs>
          <w:tab w:val="left" w:pos="142"/>
          <w:tab w:val="left" w:pos="993"/>
        </w:tabs>
        <w:spacing w:line="276" w:lineRule="auto"/>
        <w:ind w:left="0" w:right="-2" w:firstLine="426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compară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medicamente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acelea</w:t>
      </w:r>
      <w:r w:rsidR="004C30D2" w:rsidRPr="00322ADC">
        <w:rPr>
          <w:sz w:val="28"/>
          <w:szCs w:val="28"/>
          <w:lang w:val="ro-MD"/>
        </w:rPr>
        <w:t>ș</w:t>
      </w:r>
      <w:r w:rsidR="00D86E66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="00D86E66" w:rsidRPr="00322ADC">
        <w:rPr>
          <w:sz w:val="28"/>
          <w:szCs w:val="28"/>
          <w:lang w:val="ro-MD"/>
        </w:rPr>
        <w:t>ii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terapeutice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D86E66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aceea</w:t>
      </w:r>
      <w:r w:rsidR="004C30D2" w:rsidRPr="00322ADC">
        <w:rPr>
          <w:sz w:val="28"/>
          <w:szCs w:val="28"/>
          <w:lang w:val="ro-MD"/>
        </w:rPr>
        <w:t>ș</w:t>
      </w:r>
      <w:r w:rsidR="00D86E66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formă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farmaceutică;</w:t>
      </w:r>
    </w:p>
    <w:p w14:paraId="42F66E55" w14:textId="65C469DE" w:rsidR="00D86E66" w:rsidRPr="00322ADC" w:rsidRDefault="005B28FD" w:rsidP="00C766C2">
      <w:pPr>
        <w:pStyle w:val="Listparagraf"/>
        <w:numPr>
          <w:ilvl w:val="1"/>
          <w:numId w:val="21"/>
        </w:numPr>
        <w:tabs>
          <w:tab w:val="left" w:pos="142"/>
          <w:tab w:val="left" w:pos="993"/>
        </w:tabs>
        <w:spacing w:line="276" w:lineRule="auto"/>
        <w:ind w:left="0" w:right="-2" w:firstLine="426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bazează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caracteristici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esen</w:t>
      </w:r>
      <w:r w:rsidR="004C30D2" w:rsidRPr="00322ADC">
        <w:rPr>
          <w:sz w:val="28"/>
          <w:szCs w:val="28"/>
          <w:lang w:val="ro-MD"/>
        </w:rPr>
        <w:t>ț</w:t>
      </w:r>
      <w:r w:rsidR="00D86E66" w:rsidRPr="00322ADC">
        <w:rPr>
          <w:sz w:val="28"/>
          <w:szCs w:val="28"/>
          <w:lang w:val="ro-MD"/>
        </w:rPr>
        <w:t>iale,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relevante,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verificabile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D86E66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reprezentative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comparate;</w:t>
      </w:r>
    </w:p>
    <w:p w14:paraId="02F383A8" w14:textId="03E0D6DD" w:rsidR="00D86E66" w:rsidRPr="00322ADC" w:rsidRDefault="00306178" w:rsidP="00C766C2">
      <w:pPr>
        <w:pStyle w:val="Listparagraf"/>
        <w:numPr>
          <w:ilvl w:val="1"/>
          <w:numId w:val="21"/>
        </w:numPr>
        <w:tabs>
          <w:tab w:val="left" w:pos="142"/>
          <w:tab w:val="left" w:pos="993"/>
        </w:tabs>
        <w:spacing w:line="276" w:lineRule="auto"/>
        <w:ind w:left="0" w:right="-2" w:firstLine="426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nu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creează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confuzie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între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cel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face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publicitate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D86E66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un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concurent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ori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între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denumirile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comune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="00D86E66" w:rsidRPr="00322ADC">
        <w:rPr>
          <w:sz w:val="28"/>
          <w:szCs w:val="28"/>
          <w:lang w:val="ro-MD"/>
        </w:rPr>
        <w:t>ionale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alte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semne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distinctive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ale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acestora;</w:t>
      </w:r>
    </w:p>
    <w:p w14:paraId="530E702A" w14:textId="0B3A6DF9" w:rsidR="00D86E66" w:rsidRPr="00322ADC" w:rsidRDefault="00306178" w:rsidP="00C766C2">
      <w:pPr>
        <w:pStyle w:val="Listparagraf"/>
        <w:numPr>
          <w:ilvl w:val="1"/>
          <w:numId w:val="21"/>
        </w:numPr>
        <w:tabs>
          <w:tab w:val="left" w:pos="142"/>
          <w:tab w:val="left" w:pos="993"/>
        </w:tabs>
        <w:spacing w:line="276" w:lineRule="auto"/>
        <w:ind w:left="0" w:right="-2" w:firstLine="426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nu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discreditează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denigrează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marca,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denumirea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comună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="00D86E66" w:rsidRPr="00322ADC">
        <w:rPr>
          <w:sz w:val="28"/>
          <w:szCs w:val="28"/>
          <w:lang w:val="ro-MD"/>
        </w:rPr>
        <w:t>ională,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semnele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distinctive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ori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activitatea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unui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concurent;</w:t>
      </w:r>
    </w:p>
    <w:p w14:paraId="41627ED8" w14:textId="75B6B0F2" w:rsidR="008550F5" w:rsidRPr="00322ADC" w:rsidRDefault="00306178" w:rsidP="00C766C2">
      <w:pPr>
        <w:pStyle w:val="Listparagraf"/>
        <w:numPr>
          <w:ilvl w:val="1"/>
          <w:numId w:val="21"/>
        </w:numPr>
        <w:tabs>
          <w:tab w:val="left" w:pos="142"/>
          <w:tab w:val="left" w:pos="993"/>
        </w:tabs>
        <w:spacing w:line="276" w:lineRule="auto"/>
        <w:ind w:left="0" w:right="-2" w:firstLine="426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nu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profită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mod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nejustificat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renumele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unei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mărci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comerciale,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denumirea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comună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="00D86E66" w:rsidRPr="00322ADC">
        <w:rPr>
          <w:sz w:val="28"/>
          <w:szCs w:val="28"/>
          <w:lang w:val="ro-MD"/>
        </w:rPr>
        <w:t>ională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alte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semne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distinctive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ale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unui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concurent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D86E66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lastRenderedPageBreak/>
        <w:t>este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sus</w:t>
      </w:r>
      <w:r w:rsidR="004C30D2" w:rsidRPr="00322ADC">
        <w:rPr>
          <w:sz w:val="28"/>
          <w:szCs w:val="28"/>
          <w:lang w:val="ro-MD"/>
        </w:rPr>
        <w:t>ț</w:t>
      </w:r>
      <w:r w:rsidR="00D86E66" w:rsidRPr="00322ADC">
        <w:rPr>
          <w:sz w:val="28"/>
          <w:szCs w:val="28"/>
          <w:lang w:val="ro-MD"/>
        </w:rPr>
        <w:t>inută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dovezi</w:t>
      </w:r>
      <w:r w:rsidRPr="00322ADC">
        <w:rPr>
          <w:sz w:val="28"/>
          <w:szCs w:val="28"/>
          <w:lang w:val="ro-MD"/>
        </w:rPr>
        <w:t xml:space="preserve"> </w:t>
      </w:r>
      <w:r w:rsidR="00D86E66" w:rsidRPr="00322ADC">
        <w:rPr>
          <w:sz w:val="28"/>
          <w:szCs w:val="28"/>
          <w:lang w:val="ro-MD"/>
        </w:rPr>
        <w:t>verificabile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orice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alte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caracteristici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ale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unui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concurent,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fără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avea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dovezi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sprijinul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celor</w:t>
      </w:r>
      <w:r w:rsidRPr="00322ADC">
        <w:rPr>
          <w:sz w:val="28"/>
          <w:szCs w:val="28"/>
          <w:lang w:val="ro-MD"/>
        </w:rPr>
        <w:t xml:space="preserve"> </w:t>
      </w:r>
      <w:r w:rsidR="008550F5" w:rsidRPr="00322ADC">
        <w:rPr>
          <w:sz w:val="28"/>
          <w:szCs w:val="28"/>
          <w:lang w:val="ro-MD"/>
        </w:rPr>
        <w:t>afirmate.</w:t>
      </w:r>
    </w:p>
    <w:p w14:paraId="69570FD7" w14:textId="17E50BB0" w:rsidR="007A4B81" w:rsidRPr="00322ADC" w:rsidRDefault="007A4B81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folosirea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cărora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alături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comerciale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similar</w:t>
      </w:r>
      <w:r w:rsidR="003A0605" w:rsidRPr="00322ADC">
        <w:rPr>
          <w:sz w:val="28"/>
          <w:szCs w:val="28"/>
          <w:lang w:val="ro-MD"/>
        </w:rPr>
        <w:t>e</w:t>
      </w:r>
      <w:r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DE4DC31" w14:textId="56883901" w:rsidR="007A4B81" w:rsidRPr="00322ADC" w:rsidRDefault="007A4B81" w:rsidP="00C766C2">
      <w:pPr>
        <w:pStyle w:val="Titlu1"/>
        <w:spacing w:before="120" w:after="0" w:line="276" w:lineRule="auto"/>
        <w:ind w:right="-2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Capitolul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I</w:t>
      </w:r>
      <w:r w:rsidR="004F38CF" w:rsidRPr="00322ADC">
        <w:rPr>
          <w:rFonts w:ascii="Times New Roman" w:hAnsi="Times New Roman"/>
          <w:bCs/>
          <w:szCs w:val="28"/>
          <w:lang w:val="ro-MD" w:eastAsia="ru-RU"/>
        </w:rPr>
        <w:t>II</w:t>
      </w:r>
    </w:p>
    <w:p w14:paraId="4FE04906" w14:textId="1632B4CA" w:rsidR="007A4B81" w:rsidRPr="00322ADC" w:rsidRDefault="00AC6EDA" w:rsidP="00C766C2">
      <w:pPr>
        <w:pStyle w:val="Titlu1"/>
        <w:spacing w:before="0" w:after="120" w:line="276" w:lineRule="auto"/>
        <w:ind w:right="-2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PUBLICITATEA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DESTINATĂ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PUBLICULUI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LARG</w:t>
      </w:r>
    </w:p>
    <w:p w14:paraId="6A5E4385" w14:textId="16E9F9C8" w:rsidR="007A4B81" w:rsidRPr="00322ADC" w:rsidRDefault="007A4B81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1</w:t>
      </w:r>
    </w:p>
    <w:p w14:paraId="1426CF31" w14:textId="06B12E1E" w:rsidR="007A4B81" w:rsidRPr="00322ADC" w:rsidRDefault="007A4B81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Cerin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generale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fa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publicitatea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destinată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publicului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larg</w:t>
      </w:r>
    </w:p>
    <w:p w14:paraId="63954CAA" w14:textId="45A20810" w:rsidR="00F47FCB" w:rsidRPr="00322ADC" w:rsidRDefault="00A551DD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="00374ADC"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="00374ADC" w:rsidRPr="00322ADC">
        <w:rPr>
          <w:sz w:val="28"/>
          <w:szCs w:val="28"/>
          <w:lang w:val="ro-MD"/>
        </w:rPr>
        <w:t>prescrip</w:t>
      </w:r>
      <w:r w:rsidR="004C30D2" w:rsidRPr="00322ADC">
        <w:rPr>
          <w:sz w:val="28"/>
          <w:szCs w:val="28"/>
          <w:lang w:val="ro-MD"/>
        </w:rPr>
        <w:t>ț</w:t>
      </w:r>
      <w:r w:rsidR="00374ADC"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374ADC" w:rsidRPr="00322ADC">
        <w:rPr>
          <w:sz w:val="28"/>
          <w:szCs w:val="28"/>
          <w:lang w:val="ro-MD"/>
        </w:rPr>
        <w:t>medicală</w:t>
      </w:r>
      <w:r w:rsidR="00306178" w:rsidRPr="00322ADC">
        <w:rPr>
          <w:sz w:val="28"/>
          <w:szCs w:val="28"/>
          <w:lang w:val="ro-MD"/>
        </w:rPr>
        <w:t xml:space="preserve"> </w:t>
      </w:r>
      <w:r w:rsidR="00374ADC" w:rsidRPr="00322ADC">
        <w:rPr>
          <w:sz w:val="28"/>
          <w:szCs w:val="28"/>
          <w:lang w:val="ro-MD"/>
        </w:rPr>
        <w:t>(</w:t>
      </w:r>
      <w:r w:rsidR="005B0674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5B0674" w:rsidRPr="00322ADC">
        <w:rPr>
          <w:sz w:val="28"/>
          <w:szCs w:val="28"/>
          <w:lang w:val="ro-MD"/>
        </w:rPr>
        <w:t>continuare</w:t>
      </w:r>
      <w:r w:rsidR="00306178" w:rsidRPr="00322ADC">
        <w:rPr>
          <w:sz w:val="28"/>
          <w:szCs w:val="28"/>
          <w:lang w:val="ro-MD"/>
        </w:rPr>
        <w:t xml:space="preserve"> </w:t>
      </w:r>
      <w:r w:rsidR="00695D9E" w:rsidRPr="00322ADC">
        <w:rPr>
          <w:sz w:val="28"/>
          <w:szCs w:val="28"/>
          <w:lang w:val="ro-MD"/>
        </w:rPr>
        <w:t>–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OTC</w:t>
      </w:r>
      <w:r w:rsidR="00374ADC" w:rsidRPr="00322ADC">
        <w:rPr>
          <w:sz w:val="28"/>
          <w:szCs w:val="28"/>
          <w:lang w:val="ro-MD"/>
        </w:rPr>
        <w:t>)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D31336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poate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difuzată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intermediul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re</w:t>
      </w:r>
      <w:r w:rsidR="004C30D2" w:rsidRPr="00322ADC">
        <w:rPr>
          <w:sz w:val="28"/>
          <w:szCs w:val="28"/>
          <w:lang w:val="ro-MD"/>
        </w:rPr>
        <w:t>ț</w:t>
      </w:r>
      <w:r w:rsidR="00F47FCB" w:rsidRPr="00322ADC">
        <w:rPr>
          <w:sz w:val="28"/>
          <w:szCs w:val="28"/>
          <w:lang w:val="ro-MD"/>
        </w:rPr>
        <w:t>elelor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socializare,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aplica</w:t>
      </w:r>
      <w:r w:rsidR="004C30D2" w:rsidRPr="00322ADC">
        <w:rPr>
          <w:sz w:val="28"/>
          <w:szCs w:val="28"/>
          <w:lang w:val="ro-MD"/>
        </w:rPr>
        <w:t>ț</w:t>
      </w:r>
      <w:r w:rsidR="00F47FCB"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mobile,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platformelor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online,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paginilor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web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altor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aplica</w:t>
      </w:r>
      <w:r w:rsidR="004C30D2" w:rsidRPr="00322ADC">
        <w:rPr>
          <w:sz w:val="28"/>
          <w:szCs w:val="28"/>
          <w:lang w:val="ro-MD"/>
        </w:rPr>
        <w:t>ț</w:t>
      </w:r>
      <w:r w:rsidR="00F47FCB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digitale,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respectarea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cerin</w:t>
      </w:r>
      <w:r w:rsidR="004C30D2" w:rsidRPr="00322ADC">
        <w:rPr>
          <w:sz w:val="28"/>
          <w:szCs w:val="28"/>
          <w:lang w:val="ro-MD"/>
        </w:rPr>
        <w:t>ț</w:t>
      </w:r>
      <w:r w:rsidR="00F47FCB" w:rsidRPr="00322ADC">
        <w:rPr>
          <w:sz w:val="28"/>
          <w:szCs w:val="28"/>
          <w:lang w:val="ro-MD"/>
        </w:rPr>
        <w:t>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prezentului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Regulament.</w:t>
      </w:r>
    </w:p>
    <w:p w14:paraId="10978949" w14:textId="3E12112C" w:rsidR="00F47FCB" w:rsidRPr="00322ADC" w:rsidRDefault="00F47FCB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116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medicamente.</w:t>
      </w:r>
    </w:p>
    <w:p w14:paraId="09ACCA03" w14:textId="48A83514" w:rsidR="001740E2" w:rsidRPr="00322ADC" w:rsidRDefault="0030617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Orice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publicitate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destinată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publicului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larg</w:t>
      </w:r>
      <w:r w:rsidRPr="00322ADC">
        <w:rPr>
          <w:sz w:val="28"/>
          <w:szCs w:val="28"/>
          <w:lang w:val="ro-MD"/>
        </w:rPr>
        <w:t xml:space="preserve"> </w:t>
      </w:r>
      <w:r w:rsidR="001753D8" w:rsidRPr="00322ADC">
        <w:rPr>
          <w:sz w:val="28"/>
          <w:szCs w:val="28"/>
          <w:lang w:val="ro-MD"/>
        </w:rPr>
        <w:t>include</w:t>
      </w:r>
      <w:r w:rsidRPr="00322ADC">
        <w:rPr>
          <w:sz w:val="28"/>
          <w:szCs w:val="28"/>
          <w:lang w:val="ro-MD"/>
        </w:rPr>
        <w:t xml:space="preserve"> </w:t>
      </w:r>
      <w:r w:rsidR="001753D8" w:rsidRPr="00322ADC">
        <w:rPr>
          <w:sz w:val="28"/>
          <w:szCs w:val="28"/>
          <w:lang w:val="ro-MD"/>
        </w:rPr>
        <w:t>cumulativ</w:t>
      </w:r>
      <w:r w:rsidR="001740E2" w:rsidRPr="00322ADC">
        <w:rPr>
          <w:sz w:val="28"/>
          <w:szCs w:val="28"/>
          <w:lang w:val="ro-MD"/>
        </w:rPr>
        <w:t>:</w:t>
      </w:r>
    </w:p>
    <w:p w14:paraId="591E90AA" w14:textId="1210487C" w:rsidR="00394213" w:rsidRPr="00322ADC" w:rsidRDefault="004518FB" w:rsidP="00C766C2">
      <w:pPr>
        <w:pStyle w:val="Listparagraf"/>
        <w:numPr>
          <w:ilvl w:val="1"/>
          <w:numId w:val="23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B4224" w:rsidRPr="00322ADC">
        <w:rPr>
          <w:sz w:val="28"/>
          <w:szCs w:val="28"/>
          <w:lang w:val="ro-MD"/>
        </w:rPr>
        <w:t>le</w:t>
      </w:r>
      <w:r w:rsidR="008838FB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117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8838FB" w:rsidRPr="00322ADC">
        <w:rPr>
          <w:sz w:val="28"/>
          <w:szCs w:val="28"/>
          <w:lang w:val="ro-MD"/>
        </w:rPr>
        <w:t>medicamente</w:t>
      </w:r>
      <w:r w:rsidR="001753D8" w:rsidRPr="00322ADC">
        <w:rPr>
          <w:sz w:val="28"/>
          <w:szCs w:val="28"/>
          <w:lang w:val="ro-MD"/>
        </w:rPr>
        <w:t>;</w:t>
      </w:r>
    </w:p>
    <w:p w14:paraId="2E724C19" w14:textId="09EA2AA5" w:rsidR="00394213" w:rsidRPr="00322ADC" w:rsidRDefault="00306178" w:rsidP="00C766C2">
      <w:pPr>
        <w:pStyle w:val="Listparagraf"/>
        <w:numPr>
          <w:ilvl w:val="1"/>
          <w:numId w:val="23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4518FB" w:rsidRPr="00322ADC">
        <w:rPr>
          <w:sz w:val="28"/>
          <w:szCs w:val="28"/>
          <w:lang w:val="ro-MD"/>
        </w:rPr>
        <w:t>o</w:t>
      </w:r>
      <w:r w:rsidRPr="00322ADC">
        <w:rPr>
          <w:sz w:val="28"/>
          <w:szCs w:val="28"/>
          <w:lang w:val="ro-MD"/>
        </w:rPr>
        <w:t xml:space="preserve"> </w:t>
      </w:r>
      <w:r w:rsidR="004518FB" w:rsidRPr="00322ADC">
        <w:rPr>
          <w:sz w:val="28"/>
          <w:szCs w:val="28"/>
          <w:lang w:val="ro-MD"/>
        </w:rPr>
        <w:t>invita</w:t>
      </w:r>
      <w:r w:rsidR="004C30D2" w:rsidRPr="00322ADC">
        <w:rPr>
          <w:sz w:val="28"/>
          <w:szCs w:val="28"/>
          <w:lang w:val="ro-MD"/>
        </w:rPr>
        <w:t>ț</w:t>
      </w:r>
      <w:r w:rsidR="004518FB" w:rsidRPr="00322ADC">
        <w:rPr>
          <w:sz w:val="28"/>
          <w:szCs w:val="28"/>
          <w:lang w:val="ro-MD"/>
        </w:rPr>
        <w:t>ie</w:t>
      </w:r>
      <w:r w:rsidRPr="00322ADC">
        <w:rPr>
          <w:sz w:val="28"/>
          <w:szCs w:val="28"/>
          <w:lang w:val="ro-MD"/>
        </w:rPr>
        <w:t xml:space="preserve"> </w:t>
      </w:r>
      <w:r w:rsidR="004518FB" w:rsidRPr="00322ADC">
        <w:rPr>
          <w:sz w:val="28"/>
          <w:szCs w:val="28"/>
          <w:lang w:val="ro-MD"/>
        </w:rPr>
        <w:t>explicită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4518FB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4518FB" w:rsidRPr="00322ADC">
        <w:rPr>
          <w:sz w:val="28"/>
          <w:szCs w:val="28"/>
          <w:lang w:val="ro-MD"/>
        </w:rPr>
        <w:t>lizibilă</w:t>
      </w:r>
      <w:r w:rsidRPr="00322ADC">
        <w:rPr>
          <w:sz w:val="28"/>
          <w:szCs w:val="28"/>
          <w:lang w:val="ro-MD"/>
        </w:rPr>
        <w:t xml:space="preserve"> </w:t>
      </w:r>
      <w:r w:rsidR="004518FB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4518FB" w:rsidRPr="00322ADC">
        <w:rPr>
          <w:sz w:val="28"/>
          <w:szCs w:val="28"/>
          <w:lang w:val="ro-MD"/>
        </w:rPr>
        <w:t>să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recomande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utilizatorilor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să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consulte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un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profesionist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din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domeniul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="007E360B" w:rsidRPr="00322ADC">
        <w:rPr>
          <w:sz w:val="28"/>
          <w:szCs w:val="28"/>
          <w:lang w:val="ro-MD"/>
        </w:rPr>
        <w:t>ii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pentru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mai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multe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7E360B" w:rsidRPr="00322ADC">
        <w:rPr>
          <w:sz w:val="28"/>
          <w:szCs w:val="28"/>
          <w:lang w:val="ro-MD"/>
        </w:rPr>
        <w:t>ii</w:t>
      </w:r>
      <w:r w:rsidRPr="00322ADC">
        <w:rPr>
          <w:sz w:val="28"/>
          <w:szCs w:val="28"/>
          <w:lang w:val="ro-MD"/>
        </w:rPr>
        <w:t xml:space="preserve">  </w:t>
      </w:r>
      <w:r w:rsidR="004C30D2" w:rsidRPr="00322ADC">
        <w:rPr>
          <w:sz w:val="28"/>
          <w:szCs w:val="28"/>
          <w:lang w:val="ro-MD"/>
        </w:rPr>
        <w:t>ș</w:t>
      </w:r>
      <w:r w:rsidR="007E360B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să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="007E360B" w:rsidRPr="00322ADC">
        <w:rPr>
          <w:sz w:val="28"/>
          <w:szCs w:val="28"/>
          <w:lang w:val="ro-MD"/>
        </w:rPr>
        <w:t>ină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mesajul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adresat</w:t>
      </w:r>
      <w:r w:rsidRPr="00322ADC">
        <w:rPr>
          <w:sz w:val="28"/>
          <w:szCs w:val="28"/>
          <w:lang w:val="ro-MD"/>
        </w:rPr>
        <w:t xml:space="preserve"> </w:t>
      </w:r>
      <w:r w:rsidR="007E360B" w:rsidRPr="00322ADC">
        <w:rPr>
          <w:sz w:val="28"/>
          <w:szCs w:val="28"/>
          <w:lang w:val="ro-MD"/>
        </w:rPr>
        <w:t>consumatorului</w:t>
      </w:r>
      <w:r w:rsidRPr="00322ADC">
        <w:rPr>
          <w:sz w:val="28"/>
          <w:szCs w:val="28"/>
          <w:lang w:val="ro-MD"/>
        </w:rPr>
        <w:t xml:space="preserve"> </w:t>
      </w:r>
      <w:r w:rsidR="00695D9E" w:rsidRPr="00322ADC">
        <w:rPr>
          <w:sz w:val="28"/>
          <w:szCs w:val="28"/>
          <w:lang w:val="ro-MD"/>
        </w:rPr>
        <w:t>„</w:t>
      </w:r>
      <w:r w:rsidR="007E360B" w:rsidRPr="00322ADC">
        <w:rPr>
          <w:i/>
          <w:iCs/>
          <w:sz w:val="28"/>
          <w:szCs w:val="28"/>
          <w:lang w:val="ro-MD"/>
        </w:rPr>
        <w:t>Acesta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este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un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medicament</w:t>
      </w:r>
      <w:r w:rsidR="00695D9E" w:rsidRPr="00322ADC">
        <w:rPr>
          <w:i/>
          <w:iCs/>
          <w:sz w:val="28"/>
          <w:szCs w:val="28"/>
          <w:lang w:val="ro-MD"/>
        </w:rPr>
        <w:t>.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Citi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="007E360B" w:rsidRPr="00322ADC">
        <w:rPr>
          <w:i/>
          <w:iCs/>
          <w:sz w:val="28"/>
          <w:szCs w:val="28"/>
          <w:lang w:val="ro-MD"/>
        </w:rPr>
        <w:t>i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cu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aten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="007E360B" w:rsidRPr="00322ADC">
        <w:rPr>
          <w:i/>
          <w:iCs/>
          <w:sz w:val="28"/>
          <w:szCs w:val="28"/>
          <w:lang w:val="ro-MD"/>
        </w:rPr>
        <w:t>ie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prospectul.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Dacă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apar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manifestări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neplăcute,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proofErr w:type="spellStart"/>
      <w:r w:rsidR="007E360B" w:rsidRPr="00322ADC">
        <w:rPr>
          <w:i/>
          <w:iCs/>
          <w:sz w:val="28"/>
          <w:szCs w:val="28"/>
          <w:lang w:val="ro-MD"/>
        </w:rPr>
        <w:t>adresa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="007E360B" w:rsidRPr="00322ADC">
        <w:rPr>
          <w:i/>
          <w:iCs/>
          <w:sz w:val="28"/>
          <w:szCs w:val="28"/>
          <w:lang w:val="ro-MD"/>
        </w:rPr>
        <w:t>i-vă</w:t>
      </w:r>
      <w:proofErr w:type="spellEnd"/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medicului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sau</w:t>
      </w:r>
      <w:r w:rsidRPr="00322ADC">
        <w:rPr>
          <w:i/>
          <w:iCs/>
          <w:sz w:val="28"/>
          <w:szCs w:val="28"/>
          <w:lang w:val="ro-MD"/>
        </w:rPr>
        <w:t xml:space="preserve"> </w:t>
      </w:r>
      <w:r w:rsidR="007E360B" w:rsidRPr="00322ADC">
        <w:rPr>
          <w:i/>
          <w:iCs/>
          <w:sz w:val="28"/>
          <w:szCs w:val="28"/>
          <w:lang w:val="ro-MD"/>
        </w:rPr>
        <w:t>farmacistului</w:t>
      </w:r>
      <w:r w:rsidR="00B37A23" w:rsidRPr="00322ADC">
        <w:rPr>
          <w:i/>
          <w:iCs/>
          <w:sz w:val="28"/>
          <w:szCs w:val="28"/>
          <w:lang w:val="ro-MD"/>
        </w:rPr>
        <w:t>”</w:t>
      </w:r>
      <w:r w:rsidR="001740E2" w:rsidRPr="00322ADC">
        <w:rPr>
          <w:i/>
          <w:iCs/>
          <w:sz w:val="28"/>
          <w:szCs w:val="28"/>
          <w:lang w:val="ro-MD"/>
        </w:rPr>
        <w:t>.</w:t>
      </w:r>
      <w:r w:rsidRPr="00322ADC">
        <w:rPr>
          <w:i/>
          <w:iCs/>
          <w:sz w:val="28"/>
          <w:szCs w:val="28"/>
          <w:lang w:val="ro-MD"/>
        </w:rPr>
        <w:t xml:space="preserve"> </w:t>
      </w:r>
    </w:p>
    <w:p w14:paraId="3F7FB64B" w14:textId="631F8308" w:rsidR="00394213" w:rsidRPr="00322ADC" w:rsidRDefault="00B03933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derogare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="002B01A6" w:rsidRPr="00322ADC">
        <w:rPr>
          <w:sz w:val="28"/>
          <w:szCs w:val="28"/>
          <w:lang w:val="ro-MD"/>
        </w:rPr>
        <w:t>1</w:t>
      </w:r>
      <w:r w:rsidR="002320F1">
        <w:rPr>
          <w:sz w:val="28"/>
          <w:szCs w:val="28"/>
          <w:lang w:val="ro-MD"/>
        </w:rPr>
        <w:t>8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1753D8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1753D8" w:rsidRPr="00322ADC">
        <w:rPr>
          <w:sz w:val="28"/>
          <w:szCs w:val="28"/>
          <w:lang w:val="ro-MD" w:eastAsia="ru-MD"/>
        </w:rPr>
        <w:t>tip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proofErr w:type="spellStart"/>
      <w:r w:rsidR="001753D8" w:rsidRPr="00322ADC">
        <w:rPr>
          <w:sz w:val="28"/>
          <w:szCs w:val="28"/>
          <w:lang w:val="ro-MD" w:eastAsia="ru-MD"/>
        </w:rPr>
        <w:t>reminder</w:t>
      </w:r>
      <w:proofErr w:type="spellEnd"/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 </w:t>
      </w:r>
      <w:r w:rsidR="00800175"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="00800175" w:rsidRPr="00322ADC">
        <w:rPr>
          <w:sz w:val="28"/>
          <w:szCs w:val="28"/>
          <w:lang w:val="ro-MD"/>
        </w:rPr>
        <w:t>ine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invita</w:t>
      </w:r>
      <w:r w:rsidR="004C30D2" w:rsidRPr="00322ADC">
        <w:rPr>
          <w:sz w:val="28"/>
          <w:szCs w:val="28"/>
          <w:lang w:val="ro-MD"/>
        </w:rPr>
        <w:t>ț</w:t>
      </w:r>
      <w:r w:rsidR="00800175"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clară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citi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aten</w:t>
      </w:r>
      <w:r w:rsidR="004C30D2" w:rsidRPr="00322ADC">
        <w:rPr>
          <w:sz w:val="28"/>
          <w:szCs w:val="28"/>
          <w:lang w:val="ro-MD"/>
        </w:rPr>
        <w:t>ț</w:t>
      </w:r>
      <w:r w:rsidR="00800175"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prospectul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800175"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ambalajul</w:t>
      </w:r>
      <w:r w:rsidR="00306178" w:rsidRPr="00322ADC">
        <w:rPr>
          <w:sz w:val="28"/>
          <w:szCs w:val="28"/>
          <w:lang w:val="ro-MD"/>
        </w:rPr>
        <w:t xml:space="preserve"> </w:t>
      </w:r>
      <w:r w:rsidR="00800175" w:rsidRPr="00322ADC">
        <w:rPr>
          <w:sz w:val="28"/>
          <w:szCs w:val="28"/>
          <w:lang w:val="ro-MD"/>
        </w:rPr>
        <w:t>exterior</w:t>
      </w:r>
      <w:r w:rsidR="00306178" w:rsidRPr="00322ADC">
        <w:rPr>
          <w:sz w:val="28"/>
          <w:szCs w:val="28"/>
          <w:lang w:val="ro-MD"/>
        </w:rPr>
        <w:t xml:space="preserve"> </w:t>
      </w:r>
      <w:r w:rsidR="002C3EE2" w:rsidRPr="00322ADC">
        <w:rPr>
          <w:sz w:val="28"/>
          <w:szCs w:val="28"/>
          <w:lang w:val="ro-MD"/>
        </w:rPr>
        <w:t>înso</w:t>
      </w:r>
      <w:r w:rsidR="004C30D2" w:rsidRPr="00322ADC">
        <w:rPr>
          <w:sz w:val="28"/>
          <w:szCs w:val="28"/>
          <w:lang w:val="ro-MD"/>
        </w:rPr>
        <w:t>ț</w:t>
      </w:r>
      <w:r w:rsidR="002C3EE2" w:rsidRPr="00322ADC">
        <w:rPr>
          <w:sz w:val="28"/>
          <w:szCs w:val="28"/>
          <w:lang w:val="ro-MD"/>
        </w:rPr>
        <w:t>it</w:t>
      </w:r>
      <w:r w:rsidR="00306178" w:rsidRPr="00322ADC">
        <w:rPr>
          <w:sz w:val="28"/>
          <w:szCs w:val="28"/>
          <w:lang w:val="ro-MD"/>
        </w:rPr>
        <w:t xml:space="preserve"> </w:t>
      </w:r>
      <w:r w:rsidR="002C3EE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comună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="000F06B5" w:rsidRPr="00322ADC">
        <w:rPr>
          <w:sz w:val="28"/>
          <w:szCs w:val="28"/>
          <w:lang w:val="ro-MD"/>
        </w:rPr>
        <w:t>ională,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aceasta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există,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marca</w:t>
      </w:r>
      <w:r w:rsidR="00306178" w:rsidRPr="00322ADC">
        <w:rPr>
          <w:sz w:val="28"/>
          <w:szCs w:val="28"/>
          <w:lang w:val="ro-MD"/>
        </w:rPr>
        <w:t xml:space="preserve"> </w:t>
      </w:r>
      <w:r w:rsidR="000F06B5" w:rsidRPr="00322ADC">
        <w:rPr>
          <w:sz w:val="28"/>
          <w:szCs w:val="28"/>
          <w:lang w:val="ro-MD"/>
        </w:rPr>
        <w:t>medicamentului</w:t>
      </w:r>
      <w:r w:rsidR="00737431" w:rsidRPr="00322ADC">
        <w:rPr>
          <w:sz w:val="28"/>
          <w:szCs w:val="28"/>
          <w:lang w:val="ro-MD"/>
        </w:rPr>
        <w:t>.</w:t>
      </w:r>
    </w:p>
    <w:p w14:paraId="582847D4" w14:textId="1CE9DA47" w:rsidR="004629BC" w:rsidRPr="00322ADC" w:rsidRDefault="004629B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homeopate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tradi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plante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126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medicamente.</w:t>
      </w:r>
    </w:p>
    <w:p w14:paraId="59155166" w14:textId="29D4D1C5" w:rsidR="002225EF" w:rsidRPr="00322ADC" w:rsidRDefault="002225E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produsele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homeopate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</w:t>
      </w:r>
      <w:r w:rsidR="0037703A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obligatoriu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avertizarea: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„</w:t>
      </w:r>
      <w:r w:rsidRPr="00322ADC">
        <w:rPr>
          <w:i/>
          <w:iCs/>
          <w:sz w:val="28"/>
          <w:szCs w:val="28"/>
          <w:lang w:val="ro-MD"/>
        </w:rPr>
        <w:t>Acesta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este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produs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homeopat.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Citi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aten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prospectul</w:t>
      </w:r>
      <w:r w:rsidR="00A004F7" w:rsidRPr="00322ADC">
        <w:rPr>
          <w:i/>
          <w:iCs/>
          <w:sz w:val="28"/>
          <w:szCs w:val="28"/>
          <w:lang w:val="ro-MD"/>
        </w:rPr>
        <w:t xml:space="preserve">/ </w:t>
      </w:r>
      <w:r w:rsidRPr="00322ADC">
        <w:rPr>
          <w:i/>
          <w:iCs/>
          <w:sz w:val="28"/>
          <w:szCs w:val="28"/>
          <w:lang w:val="ro-MD"/>
        </w:rPr>
        <w:t>informa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iile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ambalaj</w:t>
      </w:r>
      <w:r w:rsidR="002320F1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”</w:t>
      </w:r>
      <w:r w:rsidR="002320F1">
        <w:rPr>
          <w:sz w:val="28"/>
          <w:szCs w:val="28"/>
          <w:lang w:val="ro-MD"/>
        </w:rPr>
        <w:t>.</w:t>
      </w:r>
    </w:p>
    <w:p w14:paraId="0EE1B29C" w14:textId="578B00D8" w:rsidR="004629BC" w:rsidRPr="00322ADC" w:rsidRDefault="004629B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1753D8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1753D8" w:rsidRPr="00322ADC">
        <w:rPr>
          <w:sz w:val="28"/>
          <w:szCs w:val="28"/>
          <w:lang w:val="ro-MD" w:eastAsia="ru-MD"/>
        </w:rPr>
        <w:t>tip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proofErr w:type="spellStart"/>
      <w:r w:rsidR="001753D8" w:rsidRPr="00322ADC">
        <w:rPr>
          <w:sz w:val="28"/>
          <w:szCs w:val="28"/>
          <w:lang w:val="ro-MD" w:eastAsia="ru-MD"/>
        </w:rPr>
        <w:t>reminder</w:t>
      </w:r>
      <w:proofErr w:type="spellEnd"/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declara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="002A74EC" w:rsidRPr="00322ADC">
        <w:rPr>
          <w:sz w:val="28"/>
          <w:szCs w:val="28"/>
          <w:lang w:val="ro-MD"/>
        </w:rPr>
        <w:t>2</w:t>
      </w:r>
      <w:r w:rsidR="009474F0">
        <w:rPr>
          <w:sz w:val="28"/>
          <w:szCs w:val="28"/>
          <w:lang w:val="ro-MD"/>
        </w:rPr>
        <w:t>1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durata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mesajului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perceperea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clară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lizibilă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acestora.</w:t>
      </w:r>
    </w:p>
    <w:p w14:paraId="162E7D73" w14:textId="79349E76" w:rsidR="00DB757D" w:rsidRPr="00322ADC" w:rsidRDefault="007665E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Materialele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1A10" w:rsidRPr="00322ADC">
        <w:rPr>
          <w:sz w:val="28"/>
          <w:szCs w:val="28"/>
          <w:lang w:val="ro-MD"/>
        </w:rPr>
        <w:t xml:space="preserve">publicitare </w:t>
      </w:r>
      <w:r w:rsidRPr="00322ADC">
        <w:rPr>
          <w:sz w:val="28"/>
          <w:szCs w:val="28"/>
          <w:lang w:val="ro-MD"/>
        </w:rPr>
        <w:t>indic</w:t>
      </w:r>
      <w:r w:rsidR="0037703A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1A10" w:rsidRPr="00322ADC">
        <w:rPr>
          <w:sz w:val="28"/>
          <w:szCs w:val="28"/>
          <w:lang w:val="ro-MD"/>
        </w:rPr>
        <w:t>DAPP</w:t>
      </w:r>
      <w:r w:rsidR="00C16EA4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sucursalei,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entită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împuternicite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comandat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finan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DB757D" w:rsidRPr="00322ADC">
        <w:rPr>
          <w:sz w:val="28"/>
          <w:szCs w:val="28"/>
          <w:lang w:val="ro-MD"/>
        </w:rPr>
        <w:t>.</w:t>
      </w:r>
    </w:p>
    <w:p w14:paraId="520455D3" w14:textId="58274918" w:rsidR="00374ADC" w:rsidRPr="00322ADC" w:rsidRDefault="0030617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publicitatea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destinată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publicului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larg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este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interzisă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men</w:t>
      </w:r>
      <w:r w:rsidR="004C30D2" w:rsidRPr="00322ADC">
        <w:rPr>
          <w:sz w:val="28"/>
          <w:szCs w:val="28"/>
          <w:lang w:val="ro-MD"/>
        </w:rPr>
        <w:t>ț</w:t>
      </w:r>
      <w:r w:rsidR="007665EF" w:rsidRPr="00322ADC">
        <w:rPr>
          <w:sz w:val="28"/>
          <w:szCs w:val="28"/>
          <w:lang w:val="ro-MD"/>
        </w:rPr>
        <w:t>ionarea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="007665EF" w:rsidRPr="00322ADC">
        <w:rPr>
          <w:sz w:val="28"/>
          <w:szCs w:val="28"/>
          <w:lang w:val="ro-MD"/>
        </w:rPr>
        <w:t>iilor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terapeutice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referitoare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la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următoarele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afec</w:t>
      </w:r>
      <w:r w:rsidR="004C30D2" w:rsidRPr="00322ADC">
        <w:rPr>
          <w:sz w:val="28"/>
          <w:szCs w:val="28"/>
          <w:lang w:val="ro-MD"/>
        </w:rPr>
        <w:t>ț</w:t>
      </w:r>
      <w:r w:rsidR="007665EF" w:rsidRPr="00322ADC">
        <w:rPr>
          <w:sz w:val="28"/>
          <w:szCs w:val="28"/>
          <w:lang w:val="ro-MD"/>
        </w:rPr>
        <w:t>iuni: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tuberculoză,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boli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cu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transmitere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sexuală,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boli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infec</w:t>
      </w:r>
      <w:r w:rsidR="004C30D2" w:rsidRPr="00322ADC">
        <w:rPr>
          <w:sz w:val="28"/>
          <w:szCs w:val="28"/>
          <w:lang w:val="ro-MD"/>
        </w:rPr>
        <w:t>ț</w:t>
      </w:r>
      <w:r w:rsidR="007665EF" w:rsidRPr="00322ADC">
        <w:rPr>
          <w:sz w:val="28"/>
          <w:szCs w:val="28"/>
          <w:lang w:val="ro-MD"/>
        </w:rPr>
        <w:t>ioase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grave,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cancer,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insomnie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cronică,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diabet,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alte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boli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metabolice,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afec</w:t>
      </w:r>
      <w:r w:rsidR="004C30D2" w:rsidRPr="00322ADC">
        <w:rPr>
          <w:sz w:val="28"/>
          <w:szCs w:val="28"/>
          <w:lang w:val="ro-MD"/>
        </w:rPr>
        <w:t>ț</w:t>
      </w:r>
      <w:r w:rsidR="007665EF" w:rsidRPr="00322ADC">
        <w:rPr>
          <w:sz w:val="28"/>
          <w:szCs w:val="28"/>
          <w:lang w:val="ro-MD"/>
        </w:rPr>
        <w:t>iuni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cardiace</w:t>
      </w:r>
      <w:r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7665EF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boli</w:t>
      </w:r>
      <w:r w:rsidRPr="00322ADC">
        <w:rPr>
          <w:sz w:val="28"/>
          <w:szCs w:val="28"/>
          <w:lang w:val="ro-MD"/>
        </w:rPr>
        <w:t xml:space="preserve"> </w:t>
      </w:r>
      <w:r w:rsidR="007665EF" w:rsidRPr="00322ADC">
        <w:rPr>
          <w:sz w:val="28"/>
          <w:szCs w:val="28"/>
          <w:lang w:val="ro-MD"/>
        </w:rPr>
        <w:t>psihice.</w:t>
      </w:r>
    </w:p>
    <w:p w14:paraId="46FED0E7" w14:textId="24E16B01" w:rsidR="007665EF" w:rsidRPr="00322ADC" w:rsidRDefault="007665E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oferte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proofErr w:type="spellStart"/>
      <w:r w:rsidRPr="00322ADC">
        <w:rPr>
          <w:sz w:val="28"/>
          <w:szCs w:val="28"/>
          <w:lang w:val="ro-MD"/>
        </w:rPr>
        <w:t>discounturi</w:t>
      </w:r>
      <w:proofErr w:type="spellEnd"/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reduceri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</w:t>
      </w:r>
      <w:r w:rsidR="004C30D2" w:rsidRPr="00322ADC">
        <w:rPr>
          <w:sz w:val="28"/>
          <w:szCs w:val="28"/>
          <w:lang w:val="ro-MD"/>
        </w:rPr>
        <w:t>ț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uri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speciale.</w:t>
      </w:r>
    </w:p>
    <w:p w14:paraId="2E8C9447" w14:textId="3355CC6C" w:rsidR="003B4224" w:rsidRPr="00322ADC" w:rsidRDefault="00431912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afirma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care:</w:t>
      </w:r>
    </w:p>
    <w:p w14:paraId="43690EA8" w14:textId="49FEFDEA" w:rsidR="00394213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exprimă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violen</w:t>
      </w:r>
      <w:r w:rsidR="004C30D2" w:rsidRPr="00322ADC">
        <w:rPr>
          <w:sz w:val="28"/>
          <w:szCs w:val="28"/>
          <w:lang w:val="ro-MD"/>
        </w:rPr>
        <w:t>ț</w:t>
      </w:r>
      <w:r w:rsidR="000968D2" w:rsidRPr="00322ADC">
        <w:rPr>
          <w:sz w:val="28"/>
          <w:szCs w:val="28"/>
          <w:lang w:val="ro-MD"/>
        </w:rPr>
        <w:t>a</w:t>
      </w:r>
      <w:r w:rsidR="00927935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chiar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92793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sub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formă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stilizată</w:t>
      </w:r>
      <w:r w:rsidR="000968D2" w:rsidRPr="00322ADC">
        <w:rPr>
          <w:sz w:val="28"/>
          <w:szCs w:val="28"/>
          <w:lang w:val="ro-MD"/>
        </w:rPr>
        <w:t>;</w:t>
      </w:r>
    </w:p>
    <w:p w14:paraId="2B8B637B" w14:textId="76342867" w:rsidR="00394213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folosesc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diminutive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cuvinte</w:t>
      </w:r>
      <w:r w:rsidR="00A004F7" w:rsidRPr="00322ADC">
        <w:rPr>
          <w:sz w:val="28"/>
          <w:szCs w:val="28"/>
          <w:lang w:val="ro-MD"/>
        </w:rPr>
        <w:t xml:space="preserve">/ </w:t>
      </w:r>
      <w:r w:rsidR="000968D2" w:rsidRPr="00322ADC">
        <w:rPr>
          <w:sz w:val="28"/>
          <w:szCs w:val="28"/>
          <w:lang w:val="ro-MD"/>
        </w:rPr>
        <w:t>exprimări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menite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declan</w:t>
      </w:r>
      <w:r w:rsidR="004C30D2" w:rsidRPr="00322ADC">
        <w:rPr>
          <w:sz w:val="28"/>
          <w:szCs w:val="28"/>
          <w:lang w:val="ro-MD"/>
        </w:rPr>
        <w:t>ș</w:t>
      </w:r>
      <w:r w:rsidR="000968D2" w:rsidRPr="00322ADC">
        <w:rPr>
          <w:sz w:val="28"/>
          <w:szCs w:val="28"/>
          <w:lang w:val="ro-MD"/>
        </w:rPr>
        <w:t>eze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răspuns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emo</w:t>
      </w:r>
      <w:r w:rsidR="004C30D2" w:rsidRPr="00322ADC">
        <w:rPr>
          <w:sz w:val="28"/>
          <w:szCs w:val="28"/>
          <w:lang w:val="ro-MD"/>
        </w:rPr>
        <w:t>ț</w:t>
      </w:r>
      <w:r w:rsidR="000968D2" w:rsidRPr="00322ADC">
        <w:rPr>
          <w:sz w:val="28"/>
          <w:szCs w:val="28"/>
          <w:lang w:val="ro-MD"/>
        </w:rPr>
        <w:t>ional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partea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utilizatorilor;</w:t>
      </w:r>
    </w:p>
    <w:p w14:paraId="3D06E509" w14:textId="565FD5A5" w:rsidR="00394213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utilizează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mesaje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imagini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preluate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campanii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altor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categorii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produse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(cosmetice,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suplimente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alimentare,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dispozitive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medicale)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altor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entită</w:t>
      </w:r>
      <w:r w:rsidR="004C30D2" w:rsidRPr="00322ADC">
        <w:rPr>
          <w:sz w:val="28"/>
          <w:szCs w:val="28"/>
          <w:lang w:val="ro-MD"/>
        </w:rPr>
        <w:t>ț</w:t>
      </w:r>
      <w:r w:rsidR="000025B2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(clinici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medicale).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0249291C" w14:textId="7B4D4327" w:rsidR="00394213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="000968D2"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fraze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genul: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Fără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pericole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pentru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sănătatea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dumneavoastră</w:t>
      </w:r>
      <w:r w:rsidR="000968D2" w:rsidRPr="00322ADC">
        <w:rPr>
          <w:sz w:val="28"/>
          <w:szCs w:val="28"/>
          <w:lang w:val="ro-MD"/>
        </w:rPr>
        <w:t>!”;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Medicamentul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este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lipsit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de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efecte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A004F7" w:rsidRPr="00322ADC">
        <w:rPr>
          <w:i/>
          <w:iCs/>
          <w:sz w:val="28"/>
          <w:szCs w:val="28"/>
          <w:lang w:val="ro-MD"/>
        </w:rPr>
        <w:t xml:space="preserve">adverse/ </w:t>
      </w:r>
      <w:r w:rsidR="000968D2" w:rsidRPr="00322ADC">
        <w:rPr>
          <w:i/>
          <w:iCs/>
          <w:sz w:val="28"/>
          <w:szCs w:val="28"/>
          <w:lang w:val="ro-MD"/>
        </w:rPr>
        <w:t>secundare</w:t>
      </w:r>
      <w:r w:rsidR="000968D2" w:rsidRPr="00322ADC">
        <w:rPr>
          <w:sz w:val="28"/>
          <w:szCs w:val="28"/>
          <w:lang w:val="ro-MD"/>
        </w:rPr>
        <w:t>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Numărul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unu</w:t>
      </w:r>
      <w:r w:rsidR="000968D2" w:rsidRPr="00322ADC">
        <w:rPr>
          <w:sz w:val="28"/>
          <w:szCs w:val="28"/>
          <w:lang w:val="ro-MD"/>
        </w:rPr>
        <w:t>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Cel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mai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bun</w:t>
      </w:r>
      <w:r w:rsidR="000968D2" w:rsidRPr="00322ADC">
        <w:rPr>
          <w:sz w:val="28"/>
          <w:szCs w:val="28"/>
          <w:lang w:val="ro-MD"/>
        </w:rPr>
        <w:t>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există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remediu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mai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bun</w:t>
      </w:r>
      <w:r w:rsidR="000968D2" w:rsidRPr="00322ADC">
        <w:rPr>
          <w:sz w:val="28"/>
          <w:szCs w:val="28"/>
          <w:lang w:val="ro-MD"/>
        </w:rPr>
        <w:t>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Sigur</w:t>
      </w:r>
      <w:r w:rsidR="000968D2" w:rsidRPr="00322ADC">
        <w:rPr>
          <w:sz w:val="28"/>
          <w:szCs w:val="28"/>
          <w:lang w:val="ro-MD"/>
        </w:rPr>
        <w:t>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salvează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de</w:t>
      </w:r>
      <w:r w:rsidR="000968D2" w:rsidRPr="00322ADC">
        <w:rPr>
          <w:sz w:val="28"/>
          <w:szCs w:val="28"/>
          <w:lang w:val="ro-MD"/>
        </w:rPr>
        <w:t>…”;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Maxim</w:t>
      </w:r>
      <w:r w:rsidR="000968D2" w:rsidRPr="00322ADC">
        <w:rPr>
          <w:sz w:val="28"/>
          <w:szCs w:val="28"/>
          <w:lang w:val="ro-MD"/>
        </w:rPr>
        <w:t>”;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„</w:t>
      </w:r>
      <w:r w:rsidR="000968D2" w:rsidRPr="00322ADC">
        <w:rPr>
          <w:i/>
          <w:iCs/>
          <w:sz w:val="28"/>
          <w:szCs w:val="28"/>
          <w:lang w:val="ro-MD"/>
        </w:rPr>
        <w:t>Ai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grijă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să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ai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0968D2" w:rsidRPr="00322ADC">
        <w:rPr>
          <w:i/>
          <w:iCs/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695D9E" w:rsidRPr="00322ADC">
        <w:rPr>
          <w:i/>
          <w:iCs/>
          <w:sz w:val="28"/>
          <w:szCs w:val="28"/>
          <w:lang w:val="ro-MD"/>
        </w:rPr>
        <w:t>îndemână</w:t>
      </w:r>
      <w:r w:rsidR="000968D2" w:rsidRPr="00322ADC">
        <w:rPr>
          <w:sz w:val="28"/>
          <w:szCs w:val="28"/>
          <w:lang w:val="ro-MD"/>
        </w:rPr>
        <w:t>”;</w:t>
      </w:r>
    </w:p>
    <w:p w14:paraId="5B68F5CA" w14:textId="349CB80B" w:rsidR="00574D41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sugereze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medicamentul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are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nicio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reac</w:t>
      </w:r>
      <w:r w:rsidR="004C30D2" w:rsidRPr="00322ADC">
        <w:rPr>
          <w:sz w:val="28"/>
          <w:szCs w:val="28"/>
          <w:lang w:val="ro-MD"/>
        </w:rPr>
        <w:t>ț</w:t>
      </w:r>
      <w:r w:rsidR="00574D41"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adversă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acestea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rezultă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574D41" w:rsidRPr="00322ADC">
        <w:rPr>
          <w:sz w:val="28"/>
          <w:szCs w:val="28"/>
          <w:lang w:val="ro-MD"/>
        </w:rPr>
        <w:t>RCP.</w:t>
      </w:r>
    </w:p>
    <w:p w14:paraId="7431A641" w14:textId="60DA5FDE" w:rsidR="00394213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califică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drept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„nou”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medicament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disponibil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pia</w:t>
      </w:r>
      <w:r w:rsidR="004C30D2" w:rsidRPr="00322ADC">
        <w:rPr>
          <w:sz w:val="28"/>
          <w:szCs w:val="28"/>
          <w:lang w:val="ro-MD"/>
        </w:rPr>
        <w:t>ț</w:t>
      </w:r>
      <w:r w:rsidR="00927935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farmaceutică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Republicii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Moldova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mai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mult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="00927935" w:rsidRPr="00322ADC">
        <w:rPr>
          <w:sz w:val="28"/>
          <w:szCs w:val="28"/>
          <w:lang w:val="ro-MD"/>
        </w:rPr>
        <w:t>an</w:t>
      </w:r>
      <w:r w:rsidR="000968D2" w:rsidRPr="00322ADC">
        <w:rPr>
          <w:sz w:val="28"/>
          <w:szCs w:val="28"/>
          <w:lang w:val="ro-MD"/>
        </w:rPr>
        <w:t>.</w:t>
      </w:r>
    </w:p>
    <w:p w14:paraId="207DF687" w14:textId="0F947D2F" w:rsidR="00555E36" w:rsidRPr="00322ADC" w:rsidRDefault="00306178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sugerează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că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produsul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este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cel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mai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eficace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mai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eficient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decât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altele,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deoarece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induce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eroare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utilizatorii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ceea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prive</w:t>
      </w:r>
      <w:r w:rsidR="004C30D2" w:rsidRPr="00322ADC">
        <w:rPr>
          <w:sz w:val="28"/>
          <w:szCs w:val="28"/>
          <w:lang w:val="ro-MD"/>
        </w:rPr>
        <w:t>ș</w:t>
      </w:r>
      <w:r w:rsidR="000968D2" w:rsidRPr="00322ADC">
        <w:rPr>
          <w:sz w:val="28"/>
          <w:szCs w:val="28"/>
          <w:lang w:val="ro-MD"/>
        </w:rPr>
        <w:t>te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beneficiile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terapeutice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ale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medicamentului,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în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compara</w:t>
      </w:r>
      <w:r w:rsidR="004C30D2" w:rsidRPr="00322ADC">
        <w:rPr>
          <w:sz w:val="28"/>
          <w:szCs w:val="28"/>
          <w:lang w:val="ro-MD"/>
        </w:rPr>
        <w:t>ț</w:t>
      </w:r>
      <w:r w:rsidR="000968D2" w:rsidRPr="00322ADC">
        <w:rPr>
          <w:sz w:val="28"/>
          <w:szCs w:val="28"/>
          <w:lang w:val="ro-MD"/>
        </w:rPr>
        <w:t>ie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cu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cele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asociate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altor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medicamente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din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aceea</w:t>
      </w:r>
      <w:r w:rsidR="004C30D2" w:rsidRPr="00322ADC">
        <w:rPr>
          <w:sz w:val="28"/>
          <w:szCs w:val="28"/>
          <w:lang w:val="ro-MD"/>
        </w:rPr>
        <w:t>ș</w:t>
      </w:r>
      <w:r w:rsidR="000968D2" w:rsidRPr="00322ADC">
        <w:rPr>
          <w:sz w:val="28"/>
          <w:szCs w:val="28"/>
          <w:lang w:val="ro-MD"/>
        </w:rPr>
        <w:t>i</w:t>
      </w: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categorie.</w:t>
      </w:r>
      <w:r w:rsidRPr="00322ADC">
        <w:rPr>
          <w:sz w:val="28"/>
          <w:szCs w:val="28"/>
          <w:lang w:val="ro-MD"/>
        </w:rPr>
        <w:t xml:space="preserve"> </w:t>
      </w:r>
    </w:p>
    <w:p w14:paraId="0F714EEC" w14:textId="1CB82E71" w:rsidR="00555E36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referitoare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faptul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medicamentul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fost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produs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</w:t>
      </w:r>
      <w:r w:rsidR="004C30D2" w:rsidRPr="00322ADC">
        <w:rPr>
          <w:sz w:val="28"/>
          <w:szCs w:val="28"/>
          <w:lang w:val="ro-MD"/>
        </w:rPr>
        <w:t>ș</w:t>
      </w:r>
      <w:r w:rsidR="000968D2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fel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încât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aibă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="000968D2" w:rsidRPr="00322ADC">
        <w:rPr>
          <w:sz w:val="28"/>
          <w:szCs w:val="28"/>
          <w:lang w:val="ro-MD"/>
        </w:rPr>
        <w:t>inut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mai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mic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reziduuri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calitate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superioară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fa</w:t>
      </w:r>
      <w:r w:rsidR="004C30D2" w:rsidRPr="00322ADC">
        <w:rPr>
          <w:sz w:val="28"/>
          <w:szCs w:val="28"/>
          <w:lang w:val="ro-MD"/>
        </w:rPr>
        <w:t>ț</w:t>
      </w:r>
      <w:r w:rsidR="000968D2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alt</w:t>
      </w:r>
      <w:r w:rsidR="00306178" w:rsidRPr="00322ADC">
        <w:rPr>
          <w:sz w:val="28"/>
          <w:szCs w:val="28"/>
          <w:lang w:val="ro-MD"/>
        </w:rPr>
        <w:t xml:space="preserve"> </w:t>
      </w:r>
      <w:r w:rsidR="000968D2" w:rsidRPr="00322ADC">
        <w:rPr>
          <w:sz w:val="28"/>
          <w:szCs w:val="28"/>
          <w:lang w:val="ro-MD"/>
        </w:rPr>
        <w:t>produs.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5C2AF5B" w14:textId="6562DCA9" w:rsidR="001E7142" w:rsidRPr="00322ADC" w:rsidRDefault="002B01A6" w:rsidP="00C766C2">
      <w:pPr>
        <w:pStyle w:val="Listparagraf"/>
        <w:numPr>
          <w:ilvl w:val="1"/>
          <w:numId w:val="2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referitoare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rapiditatea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ac</w:t>
      </w:r>
      <w:r w:rsidR="004C30D2" w:rsidRPr="00322ADC">
        <w:rPr>
          <w:sz w:val="28"/>
          <w:szCs w:val="28"/>
          <w:lang w:val="ro-MD"/>
        </w:rPr>
        <w:t>ț</w:t>
      </w:r>
      <w:r w:rsidR="001E7142" w:rsidRPr="00322ADC">
        <w:rPr>
          <w:sz w:val="28"/>
          <w:szCs w:val="28"/>
          <w:lang w:val="ro-MD"/>
        </w:rPr>
        <w:t>iunii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rapiditatea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absorb</w:t>
      </w:r>
      <w:r w:rsidR="004C30D2" w:rsidRPr="00322ADC">
        <w:rPr>
          <w:sz w:val="28"/>
          <w:szCs w:val="28"/>
          <w:lang w:val="ro-MD"/>
        </w:rPr>
        <w:t>ț</w:t>
      </w:r>
      <w:r w:rsidR="001E7142" w:rsidRPr="00322ADC">
        <w:rPr>
          <w:sz w:val="28"/>
          <w:szCs w:val="28"/>
          <w:lang w:val="ro-MD"/>
        </w:rPr>
        <w:t>iei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acestea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rezultă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1E7142" w:rsidRPr="00322ADC">
        <w:rPr>
          <w:sz w:val="28"/>
          <w:szCs w:val="28"/>
          <w:lang w:val="ro-MD"/>
        </w:rPr>
        <w:t>RCP.</w:t>
      </w:r>
    </w:p>
    <w:p w14:paraId="781E75AC" w14:textId="5EBC5D84" w:rsidR="004028CF" w:rsidRPr="00322ADC" w:rsidRDefault="004028CF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lastRenderedPageBreak/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0347FF"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EE7EAA" w:rsidRPr="00322ADC">
        <w:rPr>
          <w:b/>
          <w:bCs/>
          <w:sz w:val="28"/>
          <w:szCs w:val="28"/>
          <w:lang w:val="ro-MD"/>
        </w:rPr>
        <w:t>2</w:t>
      </w:r>
      <w:r w:rsidR="000347FF" w:rsidRPr="00322ADC">
        <w:rPr>
          <w:b/>
          <w:bCs/>
          <w:sz w:val="28"/>
          <w:szCs w:val="28"/>
          <w:lang w:val="ro-MD"/>
        </w:rPr>
        <w:t>-a</w:t>
      </w:r>
    </w:p>
    <w:p w14:paraId="7ADDD23D" w14:textId="767E9ACE" w:rsidR="008550F5" w:rsidRPr="00322ADC" w:rsidRDefault="004028CF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Cerin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fa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materialul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publicitar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tipărit</w:t>
      </w:r>
    </w:p>
    <w:p w14:paraId="3691178D" w14:textId="241FCA49" w:rsidR="00EE7EAA" w:rsidRPr="00322ADC" w:rsidRDefault="004028C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Suplimentar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general,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sec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iunea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1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tipărite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ine:</w:t>
      </w:r>
    </w:p>
    <w:p w14:paraId="49B35897" w14:textId="2BFD66AC" w:rsidR="00394213" w:rsidRPr="00322ADC" w:rsidRDefault="004028CF" w:rsidP="00C766C2">
      <w:pPr>
        <w:pStyle w:val="Listparagraf"/>
        <w:numPr>
          <w:ilvl w:val="1"/>
          <w:numId w:val="25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numele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1A10" w:rsidRPr="00322ADC">
        <w:rPr>
          <w:sz w:val="28"/>
          <w:szCs w:val="28"/>
          <w:lang w:val="ro-MD"/>
        </w:rPr>
        <w:t>DAPP-reprezentantului acestuia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sprijinit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materialului,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nicio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afara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acesteia;</w:t>
      </w:r>
    </w:p>
    <w:p w14:paraId="7BA9AD04" w14:textId="04469B1C" w:rsidR="00394213" w:rsidRPr="00322ADC" w:rsidRDefault="004028CF" w:rsidP="00C766C2">
      <w:pPr>
        <w:pStyle w:val="Listparagraf"/>
        <w:numPr>
          <w:ilvl w:val="1"/>
          <w:numId w:val="25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bolile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oamenilor,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existe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directe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indirecte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4F38CF" w:rsidRPr="00322ADC">
        <w:rPr>
          <w:sz w:val="28"/>
          <w:szCs w:val="28"/>
          <w:lang w:val="ro-MD"/>
        </w:rPr>
        <w:t>specific</w:t>
      </w:r>
      <w:r w:rsidR="00AB1B72" w:rsidRPr="00322ADC">
        <w:rPr>
          <w:sz w:val="28"/>
          <w:szCs w:val="28"/>
          <w:lang w:val="ro-MD"/>
        </w:rPr>
        <w:t>e</w:t>
      </w:r>
      <w:r w:rsidR="004F38CF" w:rsidRPr="00322ADC">
        <w:rPr>
          <w:sz w:val="28"/>
          <w:szCs w:val="28"/>
          <w:lang w:val="ro-MD"/>
        </w:rPr>
        <w:t>;</w:t>
      </w:r>
    </w:p>
    <w:p w14:paraId="7C35EF80" w14:textId="0EE30302" w:rsidR="00394213" w:rsidRPr="00322ADC" w:rsidRDefault="004028CF" w:rsidP="00C766C2">
      <w:pPr>
        <w:pStyle w:val="Listparagraf"/>
        <w:numPr>
          <w:ilvl w:val="1"/>
          <w:numId w:val="25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recomandări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cre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terea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vie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pacien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vreun</w:t>
      </w:r>
      <w:r w:rsidR="00306178" w:rsidRPr="00322ADC">
        <w:rPr>
          <w:sz w:val="28"/>
          <w:szCs w:val="28"/>
          <w:lang w:val="ro-MD"/>
        </w:rPr>
        <w:t xml:space="preserve"> </w:t>
      </w:r>
      <w:r w:rsidR="004F38CF" w:rsidRPr="00322ADC">
        <w:rPr>
          <w:sz w:val="28"/>
          <w:szCs w:val="28"/>
          <w:lang w:val="ro-MD"/>
        </w:rPr>
        <w:t>medicament;</w:t>
      </w:r>
    </w:p>
    <w:p w14:paraId="2E1F01F0" w14:textId="663D30DC" w:rsidR="00394213" w:rsidRPr="00322ADC" w:rsidRDefault="004028CF" w:rsidP="00C766C2">
      <w:pPr>
        <w:pStyle w:val="Listparagraf"/>
        <w:numPr>
          <w:ilvl w:val="1"/>
          <w:numId w:val="25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încurajează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automedica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nera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F47FCB" w:rsidRPr="00322ADC">
        <w:rPr>
          <w:sz w:val="28"/>
          <w:szCs w:val="28"/>
          <w:lang w:val="ro-MD"/>
        </w:rPr>
        <w:t>medicamentelor.</w:t>
      </w:r>
    </w:p>
    <w:p w14:paraId="04CD0DAA" w14:textId="3179E2E6" w:rsidR="004028CF" w:rsidRPr="00322ADC" w:rsidRDefault="004028CF" w:rsidP="00C766C2">
      <w:pPr>
        <w:pStyle w:val="Listparagraf"/>
        <w:numPr>
          <w:ilvl w:val="1"/>
          <w:numId w:val="25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obiective,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realiste,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argumentate,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exagera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proprietă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efectele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curative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="00BE1B20" w:rsidRPr="00322ADC">
        <w:rPr>
          <w:sz w:val="28"/>
          <w:szCs w:val="28"/>
          <w:lang w:val="ro-MD"/>
        </w:rPr>
        <w:t>medicamentelor.</w:t>
      </w:r>
    </w:p>
    <w:p w14:paraId="7F56C527" w14:textId="65641EFD" w:rsidR="004028CF" w:rsidRPr="00322ADC" w:rsidRDefault="00C5677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Formatul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permit</w:t>
      </w:r>
      <w:r w:rsidR="0037703A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percep</w:t>
      </w:r>
      <w:r w:rsidR="004C30D2" w:rsidRPr="00322ADC">
        <w:rPr>
          <w:sz w:val="28"/>
          <w:szCs w:val="28"/>
          <w:lang w:val="ro-MD"/>
        </w:rPr>
        <w:t>ț</w:t>
      </w:r>
      <w:r w:rsidR="004028CF"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clară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4028CF" w:rsidRPr="00322ADC">
        <w:rPr>
          <w:sz w:val="28"/>
          <w:szCs w:val="28"/>
          <w:lang w:val="ro-MD"/>
        </w:rPr>
        <w:t>iei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consumatorului.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C</w:t>
      </w:r>
      <w:r w:rsidR="00F102F0" w:rsidRPr="00322ADC">
        <w:rPr>
          <w:sz w:val="28"/>
          <w:szCs w:val="28"/>
          <w:lang w:val="ro-MD"/>
        </w:rPr>
        <w:t>â</w:t>
      </w:r>
      <w:r w:rsidR="004028CF" w:rsidRPr="00322ADC">
        <w:rPr>
          <w:sz w:val="28"/>
          <w:szCs w:val="28"/>
          <w:lang w:val="ro-MD"/>
        </w:rPr>
        <w:t>nd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s</w:t>
      </w:r>
      <w:r w:rsidR="00EE7EAA" w:rsidRPr="00322ADC">
        <w:rPr>
          <w:sz w:val="28"/>
          <w:szCs w:val="28"/>
          <w:lang w:val="ro-MD"/>
        </w:rPr>
        <w:t>u</w:t>
      </w:r>
      <w:r w:rsidR="004028CF" w:rsidRPr="00322ADC">
        <w:rPr>
          <w:sz w:val="28"/>
          <w:szCs w:val="28"/>
          <w:lang w:val="ro-MD"/>
        </w:rPr>
        <w:t>nt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folosite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note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subsol,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acestea</w:t>
      </w:r>
      <w:r w:rsidR="00306178"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evidente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37703A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au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mărime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suficient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4028CF" w:rsidRPr="00322ADC">
        <w:rPr>
          <w:sz w:val="28"/>
          <w:szCs w:val="28"/>
          <w:lang w:val="ro-MD"/>
        </w:rPr>
        <w:t>lizibilă.</w:t>
      </w:r>
    </w:p>
    <w:p w14:paraId="47B472ED" w14:textId="0ECC0552" w:rsidR="004028CF" w:rsidRPr="00322ADC" w:rsidRDefault="00B3608D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Afi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ele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invita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5B28FD" w:rsidRPr="00322ADC">
        <w:rPr>
          <w:sz w:val="28"/>
          <w:szCs w:val="28"/>
          <w:lang w:val="ro-MD"/>
        </w:rPr>
        <w:t>, în cazul în care conțin denumirea comercială unui/unor 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supun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reglementărilor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tipărite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celei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avea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inscrip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numărul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aprobării</w:t>
      </w:r>
      <w:r w:rsidR="00FB4B86" w:rsidRPr="00322ADC">
        <w:rPr>
          <w:sz w:val="28"/>
          <w:szCs w:val="28"/>
          <w:lang w:val="ro-MD"/>
        </w:rPr>
        <w:t xml:space="preserve"> acestuia</w:t>
      </w:r>
      <w:r w:rsidRPr="00322ADC">
        <w:rPr>
          <w:sz w:val="28"/>
          <w:szCs w:val="28"/>
          <w:lang w:val="ro-MD"/>
        </w:rPr>
        <w:t>.</w:t>
      </w:r>
    </w:p>
    <w:p w14:paraId="1A118529" w14:textId="4EA8E040" w:rsidR="00E41872" w:rsidRPr="00322ADC" w:rsidRDefault="00B3608D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0347FF"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3-a</w:t>
      </w:r>
    </w:p>
    <w:p w14:paraId="03AB9EED" w14:textId="5B8A22C3" w:rsidR="00B3608D" w:rsidRPr="00322ADC" w:rsidRDefault="00B3608D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Cerin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fa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publicitatea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difuzată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la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radio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C30D2" w:rsidRPr="00322ADC">
        <w:rPr>
          <w:b/>
          <w:bCs/>
          <w:sz w:val="28"/>
          <w:szCs w:val="28"/>
          <w:lang w:val="ro-MD"/>
        </w:rPr>
        <w:t>ș</w:t>
      </w:r>
      <w:r w:rsidRPr="00322ADC">
        <w:rPr>
          <w:b/>
          <w:bCs/>
          <w:sz w:val="28"/>
          <w:szCs w:val="28"/>
          <w:lang w:val="ro-MD"/>
        </w:rPr>
        <w:t>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televiziune</w:t>
      </w:r>
    </w:p>
    <w:p w14:paraId="271207C9" w14:textId="6C9696A2" w:rsidR="00555E36" w:rsidRPr="00322ADC" w:rsidRDefault="00E92B62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audiovizual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0025B2" w:rsidRPr="00322ADC">
        <w:rPr>
          <w:sz w:val="28"/>
          <w:szCs w:val="28"/>
          <w:lang w:val="ro-MD"/>
        </w:rPr>
        <w:t>OTC</w:t>
      </w:r>
      <w:r w:rsidRPr="00322ADC">
        <w:rPr>
          <w:sz w:val="28"/>
          <w:szCs w:val="28"/>
          <w:lang w:val="ro-MD"/>
        </w:rPr>
        <w:t>.</w:t>
      </w:r>
    </w:p>
    <w:p w14:paraId="1246E206" w14:textId="7325644D" w:rsidR="000A52D1" w:rsidRPr="00322ADC" w:rsidRDefault="00E92B62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radio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televiziune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</w:t>
      </w:r>
      <w:r w:rsidR="0037703A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obligatoriu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71D73C5" w14:textId="50C11181" w:rsidR="00394213" w:rsidRPr="00322ADC" w:rsidRDefault="00E92B62" w:rsidP="00C766C2">
      <w:pPr>
        <w:pStyle w:val="Listparagraf"/>
        <w:numPr>
          <w:ilvl w:val="1"/>
          <w:numId w:val="26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comercială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medicamentului;</w:t>
      </w:r>
    </w:p>
    <w:p w14:paraId="7B545179" w14:textId="058C1624" w:rsidR="00394213" w:rsidRPr="00322ADC" w:rsidRDefault="00E92B62" w:rsidP="00C766C2">
      <w:pPr>
        <w:pStyle w:val="Listparagraf"/>
        <w:numPr>
          <w:ilvl w:val="1"/>
          <w:numId w:val="26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terapeutică;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5F9861B2" w14:textId="7C3FD010" w:rsidR="00394213" w:rsidRPr="00322ADC" w:rsidRDefault="00E92B62" w:rsidP="00C766C2">
      <w:pPr>
        <w:pStyle w:val="Listparagraf"/>
        <w:numPr>
          <w:ilvl w:val="1"/>
          <w:numId w:val="26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mesajul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sonor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consumatorului: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„Acesta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este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medicament.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Citi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aten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prospectul.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Dacă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apar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manifestări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neplăcute,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proofErr w:type="spellStart"/>
      <w:r w:rsidRPr="00322ADC">
        <w:rPr>
          <w:i/>
          <w:iCs/>
          <w:sz w:val="28"/>
          <w:szCs w:val="28"/>
          <w:lang w:val="ro-MD"/>
        </w:rPr>
        <w:t>adresa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i-vă</w:t>
      </w:r>
      <w:proofErr w:type="spellEnd"/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medicului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sau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farmacistului.”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Mesajul</w:t>
      </w:r>
      <w:r w:rsidR="00306178"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apare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scris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ecran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CF06B6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CF06B6" w:rsidRPr="00322ADC">
        <w:rPr>
          <w:sz w:val="28"/>
          <w:szCs w:val="28"/>
          <w:lang w:val="ro-MD"/>
        </w:rPr>
        <w:t>redat</w:t>
      </w:r>
      <w:r w:rsidR="00306178" w:rsidRPr="00322ADC">
        <w:rPr>
          <w:sz w:val="28"/>
          <w:szCs w:val="28"/>
          <w:lang w:val="ro-MD"/>
        </w:rPr>
        <w:t xml:space="preserve"> </w:t>
      </w:r>
      <w:r w:rsidR="00CF06B6" w:rsidRPr="00322ADC">
        <w:rPr>
          <w:sz w:val="28"/>
          <w:szCs w:val="28"/>
          <w:lang w:val="ro-MD"/>
        </w:rPr>
        <w:t>sonor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sf</w:t>
      </w:r>
      <w:r w:rsidR="00676844" w:rsidRPr="00322ADC">
        <w:rPr>
          <w:sz w:val="28"/>
          <w:szCs w:val="28"/>
          <w:lang w:val="ro-MD"/>
        </w:rPr>
        <w:t>â</w:t>
      </w:r>
      <w:r w:rsidRPr="00322ADC">
        <w:rPr>
          <w:sz w:val="28"/>
          <w:szCs w:val="28"/>
          <w:lang w:val="ro-MD"/>
        </w:rPr>
        <w:t>r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timp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secunde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parcursul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publicitar.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Avertizarea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men</w:t>
      </w:r>
      <w:r w:rsidR="004C30D2" w:rsidRPr="00322ADC">
        <w:rPr>
          <w:sz w:val="28"/>
          <w:szCs w:val="28"/>
          <w:lang w:val="ro-MD"/>
        </w:rPr>
        <w:t>ț</w:t>
      </w:r>
      <w:r w:rsidR="00201FF3" w:rsidRPr="00322ADC">
        <w:rPr>
          <w:sz w:val="28"/>
          <w:szCs w:val="28"/>
          <w:lang w:val="ro-MD"/>
        </w:rPr>
        <w:t>ionată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va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difuza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="00201FF3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asigure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percep</w:t>
      </w:r>
      <w:r w:rsidR="004C30D2" w:rsidRPr="00322ADC">
        <w:rPr>
          <w:sz w:val="28"/>
          <w:szCs w:val="28"/>
          <w:lang w:val="ro-MD"/>
        </w:rPr>
        <w:t>ț</w:t>
      </w:r>
      <w:r w:rsidR="00201FF3"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clară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mesajului,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printr-o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pronun</w:t>
      </w:r>
      <w:r w:rsidR="004C30D2" w:rsidRPr="00322ADC">
        <w:rPr>
          <w:sz w:val="28"/>
          <w:szCs w:val="28"/>
          <w:lang w:val="ro-MD"/>
        </w:rPr>
        <w:t>ț</w:t>
      </w:r>
      <w:r w:rsidR="00201FF3" w:rsidRPr="00322ADC">
        <w:rPr>
          <w:sz w:val="28"/>
          <w:szCs w:val="28"/>
          <w:lang w:val="ro-MD"/>
        </w:rPr>
        <w:t>are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normală,</w:t>
      </w:r>
      <w:r w:rsidR="00306178" w:rsidRPr="00322ADC">
        <w:rPr>
          <w:sz w:val="28"/>
          <w:szCs w:val="28"/>
          <w:lang w:val="ro-MD"/>
        </w:rPr>
        <w:t xml:space="preserve"> </w:t>
      </w:r>
      <w:r w:rsidR="00201FF3" w:rsidRPr="00322ADC">
        <w:rPr>
          <w:sz w:val="28"/>
          <w:szCs w:val="28"/>
          <w:lang w:val="ro-MD"/>
        </w:rPr>
        <w:t>neaccelerată.</w:t>
      </w:r>
    </w:p>
    <w:p w14:paraId="301C3B69" w14:textId="5FD257DB" w:rsidR="00E92B62" w:rsidRPr="00322ADC" w:rsidRDefault="00E92B62" w:rsidP="00C766C2">
      <w:pPr>
        <w:pStyle w:val="Listparagraf"/>
        <w:numPr>
          <w:ilvl w:val="1"/>
          <w:numId w:val="26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numărul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aprobării,</w:t>
      </w:r>
      <w:r w:rsidR="00306178" w:rsidRPr="00322ADC">
        <w:rPr>
          <w:sz w:val="28"/>
          <w:szCs w:val="28"/>
          <w:lang w:val="ro-MD"/>
        </w:rPr>
        <w:t xml:space="preserve"> </w:t>
      </w:r>
      <w:r w:rsidR="00EE7EAA" w:rsidRPr="00322ADC">
        <w:rPr>
          <w:sz w:val="28"/>
          <w:szCs w:val="28"/>
          <w:lang w:val="ro-MD"/>
        </w:rPr>
        <w:t>apărute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sfâr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spotului.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5A45473" w14:textId="1A64FE22" w:rsidR="00B508A3" w:rsidRPr="00322ADC" w:rsidRDefault="00B508A3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difuzat</w:t>
      </w:r>
      <w:r w:rsidR="00676844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radio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AB375D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televiziune,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545CCE" w:rsidRPr="00322ADC">
        <w:rPr>
          <w:sz w:val="28"/>
          <w:szCs w:val="28"/>
          <w:lang w:val="ro-MD"/>
        </w:rPr>
        <w:t>publicitate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545CCE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45CCE" w:rsidRPr="00322ADC">
        <w:rPr>
          <w:sz w:val="28"/>
          <w:szCs w:val="28"/>
          <w:lang w:val="ro-MD"/>
        </w:rPr>
        <w:t>tip</w:t>
      </w:r>
      <w:r w:rsidR="00306178" w:rsidRPr="00322ADC">
        <w:rPr>
          <w:sz w:val="28"/>
          <w:szCs w:val="28"/>
          <w:lang w:val="ro-MD"/>
        </w:rPr>
        <w:t xml:space="preserve"> </w:t>
      </w:r>
      <w:proofErr w:type="spellStart"/>
      <w:r w:rsidRPr="00322ADC">
        <w:rPr>
          <w:sz w:val="28"/>
          <w:szCs w:val="28"/>
          <w:lang w:val="ro-MD"/>
        </w:rPr>
        <w:t>reminder</w:t>
      </w:r>
      <w:proofErr w:type="spellEnd"/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elege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clipul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îndepline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cumulativ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C4893B3" w14:textId="75A89E4C" w:rsidR="00B508A3" w:rsidRPr="00322ADC" w:rsidRDefault="00B508A3" w:rsidP="00C766C2">
      <w:pPr>
        <w:pStyle w:val="Listparagraf"/>
        <w:numPr>
          <w:ilvl w:val="1"/>
          <w:numId w:val="58"/>
        </w:numPr>
        <w:tabs>
          <w:tab w:val="left" w:pos="142"/>
          <w:tab w:val="left" w:pos="1276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parte,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continuare</w:t>
      </w:r>
      <w:r w:rsidR="00306178" w:rsidRPr="00322ADC">
        <w:rPr>
          <w:sz w:val="28"/>
          <w:szCs w:val="28"/>
          <w:lang w:val="ro-MD"/>
        </w:rPr>
        <w:t xml:space="preserve"> </w:t>
      </w:r>
      <w:r w:rsidR="00A004F7" w:rsidRPr="00322ADC">
        <w:rPr>
          <w:sz w:val="28"/>
          <w:szCs w:val="28"/>
          <w:lang w:val="ro-MD"/>
        </w:rPr>
        <w:t xml:space="preserve">și/sau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completare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aceleia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campanii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anumit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acela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timp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aceluia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serviciu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audiovizual;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756FE49" w14:textId="28F23ADF" w:rsidR="00B508A3" w:rsidRPr="00322ADC" w:rsidRDefault="00B508A3" w:rsidP="00C766C2">
      <w:pPr>
        <w:pStyle w:val="Listparagraf"/>
        <w:numPr>
          <w:ilvl w:val="1"/>
          <w:numId w:val="58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reaminte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elemente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mesajul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principal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campaniei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5F662291" w14:textId="24022E31" w:rsidR="00B508A3" w:rsidRPr="00322ADC" w:rsidRDefault="00B508A3" w:rsidP="00C766C2">
      <w:pPr>
        <w:pStyle w:val="Listparagraf"/>
        <w:numPr>
          <w:ilvl w:val="1"/>
          <w:numId w:val="58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durată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depă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e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10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secunde;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448B9448" w14:textId="2F3F454E" w:rsidR="00B508A3" w:rsidRPr="00322ADC" w:rsidRDefault="00B508A3" w:rsidP="00C766C2">
      <w:pPr>
        <w:pStyle w:val="Listparagraf"/>
        <w:numPr>
          <w:ilvl w:val="1"/>
          <w:numId w:val="58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numărul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aprobării.</w:t>
      </w:r>
    </w:p>
    <w:p w14:paraId="674C1062" w14:textId="72F9568E" w:rsidR="00555E36" w:rsidRPr="00322ADC" w:rsidRDefault="00545CCE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derogare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3</w:t>
      </w:r>
      <w:r w:rsidR="009474F0">
        <w:rPr>
          <w:sz w:val="28"/>
          <w:szCs w:val="28"/>
          <w:lang w:val="ro-MD"/>
        </w:rPr>
        <w:t>2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tip</w:t>
      </w:r>
      <w:r w:rsidR="00306178" w:rsidRPr="00322ADC">
        <w:rPr>
          <w:sz w:val="28"/>
          <w:szCs w:val="28"/>
          <w:lang w:val="ro-MD"/>
        </w:rPr>
        <w:t xml:space="preserve"> </w:t>
      </w:r>
      <w:proofErr w:type="spellStart"/>
      <w:r w:rsidRPr="00322ADC">
        <w:rPr>
          <w:sz w:val="28"/>
          <w:szCs w:val="28"/>
          <w:lang w:val="ro-MD"/>
        </w:rPr>
        <w:t>reminder</w:t>
      </w:r>
      <w:proofErr w:type="spellEnd"/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radio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televiziune,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includ</w:t>
      </w:r>
      <w:r w:rsidR="0037703A" w:rsidRPr="00322ADC">
        <w:rPr>
          <w:sz w:val="28"/>
          <w:szCs w:val="28"/>
          <w:lang w:val="ro-MD"/>
        </w:rPr>
        <w:t>e</w:t>
      </w:r>
      <w:r w:rsidR="00306178" w:rsidRPr="00322ADC">
        <w:rPr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AB375D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avertizare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prescurtată</w:t>
      </w:r>
      <w:r w:rsidR="00A004F7" w:rsidRPr="00322ADC">
        <w:rPr>
          <w:sz w:val="28"/>
          <w:szCs w:val="28"/>
          <w:lang w:val="ro-MD"/>
        </w:rPr>
        <w:t xml:space="preserve"> „</w:t>
      </w:r>
      <w:r w:rsidR="00D44E3F" w:rsidRPr="00322ADC">
        <w:rPr>
          <w:i/>
          <w:iCs/>
          <w:sz w:val="28"/>
          <w:szCs w:val="28"/>
          <w:lang w:val="ro-MD"/>
        </w:rPr>
        <w:t>Acesta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D44E3F" w:rsidRPr="00322ADC">
        <w:rPr>
          <w:i/>
          <w:iCs/>
          <w:sz w:val="28"/>
          <w:szCs w:val="28"/>
          <w:lang w:val="ro-MD"/>
        </w:rPr>
        <w:t>este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D44E3F" w:rsidRPr="00322ADC">
        <w:rPr>
          <w:i/>
          <w:iCs/>
          <w:sz w:val="28"/>
          <w:szCs w:val="28"/>
          <w:lang w:val="ro-MD"/>
        </w:rPr>
        <w:t>un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D44E3F" w:rsidRPr="00322ADC">
        <w:rPr>
          <w:i/>
          <w:iCs/>
          <w:sz w:val="28"/>
          <w:szCs w:val="28"/>
          <w:lang w:val="ro-MD"/>
        </w:rPr>
        <w:t>medicament.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D44E3F" w:rsidRPr="00322ADC">
        <w:rPr>
          <w:i/>
          <w:iCs/>
          <w:sz w:val="28"/>
          <w:szCs w:val="28"/>
          <w:lang w:val="ro-MD"/>
        </w:rPr>
        <w:t>Citi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="00D44E3F" w:rsidRPr="00322ADC">
        <w:rPr>
          <w:i/>
          <w:iCs/>
          <w:sz w:val="28"/>
          <w:szCs w:val="28"/>
          <w:lang w:val="ro-MD"/>
        </w:rPr>
        <w:t>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D44E3F" w:rsidRPr="00322ADC">
        <w:rPr>
          <w:i/>
          <w:iCs/>
          <w:sz w:val="28"/>
          <w:szCs w:val="28"/>
          <w:lang w:val="ro-MD"/>
        </w:rPr>
        <w:t>cu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D44E3F" w:rsidRPr="00322ADC">
        <w:rPr>
          <w:i/>
          <w:iCs/>
          <w:sz w:val="28"/>
          <w:szCs w:val="28"/>
          <w:lang w:val="ro-MD"/>
        </w:rPr>
        <w:t>aten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="00D44E3F" w:rsidRPr="00322ADC">
        <w:rPr>
          <w:i/>
          <w:iCs/>
          <w:sz w:val="28"/>
          <w:szCs w:val="28"/>
          <w:lang w:val="ro-MD"/>
        </w:rPr>
        <w:t>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D44E3F" w:rsidRPr="00322ADC">
        <w:rPr>
          <w:i/>
          <w:iCs/>
          <w:sz w:val="28"/>
          <w:szCs w:val="28"/>
          <w:lang w:val="ro-MD"/>
        </w:rPr>
        <w:t>prospectu</w:t>
      </w:r>
      <w:r w:rsidR="00D279AD" w:rsidRPr="00322ADC">
        <w:rPr>
          <w:i/>
          <w:iCs/>
          <w:sz w:val="28"/>
          <w:szCs w:val="28"/>
          <w:lang w:val="ro-MD"/>
        </w:rPr>
        <w:t>l”</w:t>
      </w:r>
      <w:r w:rsidR="00D44E3F" w:rsidRPr="00322ADC">
        <w:rPr>
          <w:i/>
          <w:iCs/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393076F9" w14:textId="11D2E37A" w:rsidR="000D5A27" w:rsidRPr="00322ADC" w:rsidRDefault="00D44E3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Avertizările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0D5A27"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="00BF43BA" w:rsidRPr="00322ADC">
        <w:rPr>
          <w:sz w:val="28"/>
          <w:szCs w:val="28"/>
          <w:lang w:val="ro-MD"/>
        </w:rPr>
        <w:t>3</w:t>
      </w:r>
      <w:r w:rsidR="009474F0">
        <w:rPr>
          <w:sz w:val="28"/>
          <w:szCs w:val="28"/>
          <w:lang w:val="ro-MD"/>
        </w:rPr>
        <w:t>2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difuze</w:t>
      </w:r>
      <w:r w:rsidR="0037703A" w:rsidRPr="00322ADC">
        <w:rPr>
          <w:sz w:val="28"/>
          <w:szCs w:val="28"/>
          <w:lang w:val="ro-MD"/>
        </w:rPr>
        <w:t>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14896381" w14:textId="6C0289D9" w:rsidR="00394213" w:rsidRPr="00322ADC" w:rsidRDefault="00D44E3F" w:rsidP="00C766C2">
      <w:pPr>
        <w:pStyle w:val="Listparagraf"/>
        <w:numPr>
          <w:ilvl w:val="1"/>
          <w:numId w:val="27"/>
        </w:numPr>
        <w:tabs>
          <w:tab w:val="left" w:pos="142"/>
          <w:tab w:val="left" w:pos="709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principal,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avertizarea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sfâr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vizual,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timp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suficient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percep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clară;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309DB38E" w14:textId="23F87DF8" w:rsidR="00394213" w:rsidRPr="00322ADC" w:rsidRDefault="00D44E3F" w:rsidP="00C766C2">
      <w:pPr>
        <w:pStyle w:val="Listparagraf"/>
        <w:numPr>
          <w:ilvl w:val="1"/>
          <w:numId w:val="27"/>
        </w:numPr>
        <w:tabs>
          <w:tab w:val="left" w:pos="142"/>
          <w:tab w:val="left" w:pos="709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="00545CCE"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="00545CCE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545CCE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45CCE" w:rsidRPr="00322ADC">
        <w:rPr>
          <w:sz w:val="28"/>
          <w:szCs w:val="28"/>
          <w:lang w:val="ro-MD"/>
        </w:rPr>
        <w:t>tip</w:t>
      </w:r>
      <w:r w:rsidR="00306178" w:rsidRPr="00322ADC">
        <w:rPr>
          <w:sz w:val="28"/>
          <w:szCs w:val="28"/>
          <w:lang w:val="ro-MD"/>
        </w:rPr>
        <w:t xml:space="preserve"> </w:t>
      </w:r>
      <w:proofErr w:type="spellStart"/>
      <w:r w:rsidR="00545CCE" w:rsidRPr="00322ADC">
        <w:rPr>
          <w:sz w:val="28"/>
          <w:szCs w:val="28"/>
          <w:lang w:val="ro-MD"/>
        </w:rPr>
        <w:t>reminder</w:t>
      </w:r>
      <w:proofErr w:type="spellEnd"/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avertizarea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parcursul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întregii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vizual,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percep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clară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mesajului;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4642B4DC" w14:textId="06B437EA" w:rsidR="000D5A27" w:rsidRPr="00322ADC" w:rsidRDefault="0030617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/>
        </w:rPr>
        <w:t>Este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/>
        </w:rPr>
        <w:t>interzisă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difuzarea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de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materiale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publicitare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pentru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medicamente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în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emisiuni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pentru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copii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sau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în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pauzele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publicitare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care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preced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ori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urmează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unor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astfel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de</w:t>
      </w:r>
      <w:r w:rsidRPr="00322ADC">
        <w:rPr>
          <w:sz w:val="28"/>
          <w:szCs w:val="28"/>
          <w:lang w:val="ro-MD" w:eastAsia="ru-MD"/>
        </w:rPr>
        <w:t xml:space="preserve"> </w:t>
      </w:r>
      <w:r w:rsidR="001C17FA" w:rsidRPr="00322ADC">
        <w:rPr>
          <w:sz w:val="28"/>
          <w:szCs w:val="28"/>
          <w:lang w:val="ro-MD" w:eastAsia="ru-MD"/>
        </w:rPr>
        <w:t>emisiuni.</w:t>
      </w:r>
    </w:p>
    <w:p w14:paraId="54600D8A" w14:textId="4B971F3D" w:rsidR="00476034" w:rsidRPr="00322ADC" w:rsidRDefault="0047603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Se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interzice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difuzarea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materialelor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publicitare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pentru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medicamente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sunt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prezentate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recomandate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de:</w:t>
      </w:r>
    </w:p>
    <w:p w14:paraId="322E61AD" w14:textId="77127B77" w:rsidR="0047635A" w:rsidRPr="00322ADC" w:rsidRDefault="00D56391" w:rsidP="00C766C2">
      <w:pPr>
        <w:pStyle w:val="Listparagraf"/>
        <w:tabs>
          <w:tab w:val="left" w:pos="709"/>
        </w:tabs>
        <w:spacing w:before="100" w:beforeAutospacing="1" w:after="100" w:afterAutospacing="1" w:line="276" w:lineRule="auto"/>
        <w:ind w:left="0" w:firstLine="567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3</w:t>
      </w:r>
      <w:r w:rsidR="009474F0">
        <w:rPr>
          <w:sz w:val="28"/>
          <w:szCs w:val="28"/>
          <w:lang w:val="ro-MD" w:eastAsia="ru-MD"/>
        </w:rPr>
        <w:t>6</w:t>
      </w:r>
      <w:r w:rsidR="00476034" w:rsidRPr="00322ADC">
        <w:rPr>
          <w:sz w:val="28"/>
          <w:szCs w:val="28"/>
          <w:lang w:val="ro-MD" w:eastAsia="ru-MD"/>
        </w:rPr>
        <w:t>.1.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profesioni</w:t>
      </w:r>
      <w:r w:rsidR="004C30D2" w:rsidRPr="00322ADC">
        <w:rPr>
          <w:sz w:val="28"/>
          <w:szCs w:val="28"/>
          <w:lang w:val="ro-MD" w:eastAsia="ru-MD"/>
        </w:rPr>
        <w:t>ș</w:t>
      </w:r>
      <w:r w:rsidR="00476034" w:rsidRPr="00322ADC">
        <w:rPr>
          <w:sz w:val="28"/>
          <w:szCs w:val="28"/>
          <w:lang w:val="ro-MD" w:eastAsia="ru-MD"/>
        </w:rPr>
        <w:t>ti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din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domeniul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sănătă</w:t>
      </w:r>
      <w:r w:rsidR="004C30D2" w:rsidRPr="00322ADC">
        <w:rPr>
          <w:sz w:val="28"/>
          <w:szCs w:val="28"/>
          <w:lang w:val="ro-MD" w:eastAsia="ru-MD"/>
        </w:rPr>
        <w:t>ț</w:t>
      </w:r>
      <w:r w:rsidR="00476034" w:rsidRPr="00322ADC">
        <w:rPr>
          <w:sz w:val="28"/>
          <w:szCs w:val="28"/>
          <w:lang w:val="ro-MD" w:eastAsia="ru-MD"/>
        </w:rPr>
        <w:t>ii;</w:t>
      </w:r>
    </w:p>
    <w:p w14:paraId="627F6899" w14:textId="6DCDC443" w:rsidR="0047635A" w:rsidRPr="00322ADC" w:rsidRDefault="00D56391" w:rsidP="00C766C2">
      <w:pPr>
        <w:pStyle w:val="Listparagraf"/>
        <w:tabs>
          <w:tab w:val="left" w:pos="709"/>
        </w:tabs>
        <w:spacing w:before="100" w:beforeAutospacing="1" w:after="100" w:afterAutospacing="1" w:line="276" w:lineRule="auto"/>
        <w:ind w:left="0" w:firstLine="567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3</w:t>
      </w:r>
      <w:r w:rsidR="009474F0">
        <w:rPr>
          <w:sz w:val="28"/>
          <w:szCs w:val="28"/>
          <w:lang w:val="ro-MD" w:eastAsia="ru-MD"/>
        </w:rPr>
        <w:t>6</w:t>
      </w:r>
      <w:r w:rsidR="00476034" w:rsidRPr="00322ADC">
        <w:rPr>
          <w:sz w:val="28"/>
          <w:szCs w:val="28"/>
          <w:lang w:val="ro-MD" w:eastAsia="ru-MD"/>
        </w:rPr>
        <w:t>.2.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organiza</w:t>
      </w:r>
      <w:r w:rsidR="004C30D2" w:rsidRPr="00322ADC">
        <w:rPr>
          <w:sz w:val="28"/>
          <w:szCs w:val="28"/>
          <w:lang w:val="ro-MD" w:eastAsia="ru-MD"/>
        </w:rPr>
        <w:t>ț</w:t>
      </w:r>
      <w:r w:rsidR="00476034" w:rsidRPr="00322ADC">
        <w:rPr>
          <w:sz w:val="28"/>
          <w:szCs w:val="28"/>
          <w:lang w:val="ro-MD" w:eastAsia="ru-MD"/>
        </w:rPr>
        <w:t>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academice,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476034" w:rsidRPr="00322ADC">
        <w:rPr>
          <w:sz w:val="28"/>
          <w:szCs w:val="28"/>
          <w:lang w:val="ro-MD" w:eastAsia="ru-MD"/>
        </w:rPr>
        <w:t>tiin</w:t>
      </w:r>
      <w:r w:rsidR="004C30D2" w:rsidRPr="00322ADC">
        <w:rPr>
          <w:sz w:val="28"/>
          <w:szCs w:val="28"/>
          <w:lang w:val="ro-MD" w:eastAsia="ru-MD"/>
        </w:rPr>
        <w:t>ț</w:t>
      </w:r>
      <w:r w:rsidR="00476034" w:rsidRPr="00322ADC">
        <w:rPr>
          <w:sz w:val="28"/>
          <w:szCs w:val="28"/>
          <w:lang w:val="ro-MD" w:eastAsia="ru-MD"/>
        </w:rPr>
        <w:t>ifice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funda</w:t>
      </w:r>
      <w:r w:rsidR="004C30D2" w:rsidRPr="00322ADC">
        <w:rPr>
          <w:sz w:val="28"/>
          <w:szCs w:val="28"/>
          <w:lang w:val="ro-MD" w:eastAsia="ru-MD"/>
        </w:rPr>
        <w:t>ț</w:t>
      </w:r>
      <w:r w:rsidR="00476034" w:rsidRPr="00322ADC">
        <w:rPr>
          <w:sz w:val="28"/>
          <w:szCs w:val="28"/>
          <w:lang w:val="ro-MD" w:eastAsia="ru-MD"/>
        </w:rPr>
        <w:t>ii;</w:t>
      </w:r>
    </w:p>
    <w:p w14:paraId="0437AA95" w14:textId="37E0A775" w:rsidR="0047635A" w:rsidRPr="00322ADC" w:rsidRDefault="00D56391" w:rsidP="00C766C2">
      <w:pPr>
        <w:pStyle w:val="Listparagraf"/>
        <w:tabs>
          <w:tab w:val="left" w:pos="709"/>
        </w:tabs>
        <w:spacing w:before="100" w:beforeAutospacing="1" w:after="100" w:afterAutospacing="1" w:line="276" w:lineRule="auto"/>
        <w:ind w:left="0" w:firstLine="567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3</w:t>
      </w:r>
      <w:r w:rsidR="009474F0">
        <w:rPr>
          <w:sz w:val="28"/>
          <w:szCs w:val="28"/>
          <w:lang w:val="ro-MD" w:eastAsia="ru-MD"/>
        </w:rPr>
        <w:t>6</w:t>
      </w:r>
      <w:r w:rsidR="00476034" w:rsidRPr="00322ADC">
        <w:rPr>
          <w:sz w:val="28"/>
          <w:szCs w:val="28"/>
          <w:lang w:val="ro-MD" w:eastAsia="ru-MD"/>
        </w:rPr>
        <w:t>.3.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personalită</w:t>
      </w:r>
      <w:r w:rsidR="004C30D2" w:rsidRPr="00322ADC">
        <w:rPr>
          <w:sz w:val="28"/>
          <w:szCs w:val="28"/>
          <w:lang w:val="ro-MD" w:eastAsia="ru-MD"/>
        </w:rPr>
        <w:t>ț</w:t>
      </w:r>
      <w:r w:rsidR="00476034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publice,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culturale,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476034" w:rsidRPr="00322ADC">
        <w:rPr>
          <w:sz w:val="28"/>
          <w:szCs w:val="28"/>
          <w:lang w:val="ro-MD" w:eastAsia="ru-MD"/>
        </w:rPr>
        <w:t>tiin</w:t>
      </w:r>
      <w:r w:rsidR="004C30D2" w:rsidRPr="00322ADC">
        <w:rPr>
          <w:sz w:val="28"/>
          <w:szCs w:val="28"/>
          <w:lang w:val="ro-MD" w:eastAsia="ru-MD"/>
        </w:rPr>
        <w:t>ț</w:t>
      </w:r>
      <w:r w:rsidR="00476034" w:rsidRPr="00322ADC">
        <w:rPr>
          <w:sz w:val="28"/>
          <w:szCs w:val="28"/>
          <w:lang w:val="ro-MD" w:eastAsia="ru-MD"/>
        </w:rPr>
        <w:t>ifice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sportive;</w:t>
      </w:r>
    </w:p>
    <w:p w14:paraId="5ED9E96E" w14:textId="4960F188" w:rsidR="000D5A27" w:rsidRPr="00322ADC" w:rsidRDefault="00D56391" w:rsidP="00C766C2">
      <w:pPr>
        <w:pStyle w:val="Listparagraf"/>
        <w:tabs>
          <w:tab w:val="left" w:pos="709"/>
        </w:tabs>
        <w:spacing w:before="100" w:beforeAutospacing="1" w:after="100" w:afterAutospacing="1" w:line="276" w:lineRule="auto"/>
        <w:ind w:left="0" w:firstLine="567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3</w:t>
      </w:r>
      <w:r w:rsidR="009474F0">
        <w:rPr>
          <w:sz w:val="28"/>
          <w:szCs w:val="28"/>
          <w:lang w:val="ro-MD" w:eastAsia="ru-MD"/>
        </w:rPr>
        <w:t>6</w:t>
      </w:r>
      <w:r w:rsidR="00476034" w:rsidRPr="00322ADC">
        <w:rPr>
          <w:sz w:val="28"/>
          <w:szCs w:val="28"/>
          <w:lang w:val="ro-MD" w:eastAsia="ru-MD"/>
        </w:rPr>
        <w:t>.4.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alte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persoane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care,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prin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notorietatea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celebritatea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lor,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pot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încuraja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consumul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medicamentelor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76034" w:rsidRPr="00322ADC">
        <w:rPr>
          <w:sz w:val="28"/>
          <w:szCs w:val="28"/>
          <w:lang w:val="ro-MD" w:eastAsia="ru-MD"/>
        </w:rPr>
        <w:t>respective.</w:t>
      </w:r>
    </w:p>
    <w:p w14:paraId="3D044B5E" w14:textId="519F814B" w:rsidR="00D279AD" w:rsidRPr="00322ADC" w:rsidRDefault="00E92B62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sugerează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necesar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oricine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suplimenteze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dieta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vitamin</w:t>
      </w:r>
      <w:r w:rsidR="00555E36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minerale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astfel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îmbunătă</w:t>
      </w:r>
      <w:r w:rsidR="004C30D2" w:rsidRPr="00322ADC">
        <w:rPr>
          <w:sz w:val="28"/>
          <w:szCs w:val="28"/>
          <w:lang w:val="ro-MD"/>
        </w:rPr>
        <w:t>ț</w:t>
      </w:r>
      <w:r w:rsidR="00D44E3F" w:rsidRPr="00322ADC">
        <w:rPr>
          <w:sz w:val="28"/>
          <w:szCs w:val="28"/>
          <w:lang w:val="ro-MD"/>
        </w:rPr>
        <w:t>ească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func</w:t>
      </w:r>
      <w:r w:rsidR="004C30D2" w:rsidRPr="00322ADC">
        <w:rPr>
          <w:sz w:val="28"/>
          <w:szCs w:val="28"/>
          <w:lang w:val="ro-MD"/>
        </w:rPr>
        <w:t>ț</w:t>
      </w:r>
      <w:r w:rsidR="00D44E3F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fizice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="00D44E3F" w:rsidRPr="00322ADC">
        <w:rPr>
          <w:sz w:val="28"/>
          <w:szCs w:val="28"/>
          <w:lang w:val="ro-MD"/>
        </w:rPr>
        <w:t>m</w:t>
      </w:r>
      <w:r w:rsidR="009274C0" w:rsidRPr="00322ADC">
        <w:rPr>
          <w:sz w:val="28"/>
          <w:szCs w:val="28"/>
          <w:lang w:val="ro-MD"/>
        </w:rPr>
        <w:t>i</w:t>
      </w:r>
      <w:r w:rsidR="00D44E3F" w:rsidRPr="00322ADC">
        <w:rPr>
          <w:sz w:val="28"/>
          <w:szCs w:val="28"/>
          <w:lang w:val="ro-MD"/>
        </w:rPr>
        <w:t>ntale,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aceasta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ar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putea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afectată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lipsa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utilizării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A708DC" w:rsidRPr="00322ADC">
        <w:rPr>
          <w:sz w:val="28"/>
          <w:szCs w:val="28"/>
          <w:lang w:val="ro-MD"/>
        </w:rPr>
        <w:t>acestuia.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8DFD624" w14:textId="48BBC052" w:rsidR="00D44E3F" w:rsidRPr="00322ADC" w:rsidRDefault="0047603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slăbirii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inerii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greută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corporale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</w:t>
      </w:r>
      <w:r w:rsidR="0037703A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cumulativ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D44E3F" w:rsidRPr="00322ADC">
        <w:rPr>
          <w:sz w:val="28"/>
          <w:szCs w:val="28"/>
          <w:lang w:val="ro-MD"/>
        </w:rPr>
        <w:t>:</w:t>
      </w:r>
    </w:p>
    <w:p w14:paraId="3BCD807C" w14:textId="77851F45" w:rsidR="00394213" w:rsidRPr="00322ADC" w:rsidRDefault="00476034" w:rsidP="00C766C2">
      <w:pPr>
        <w:pStyle w:val="Listparagraf"/>
        <w:numPr>
          <w:ilvl w:val="1"/>
          <w:numId w:val="28"/>
        </w:numPr>
        <w:tabs>
          <w:tab w:val="left" w:pos="142"/>
          <w:tab w:val="left" w:pos="1276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sub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18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avertisment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scris</w:t>
      </w:r>
      <w:r w:rsidR="00306178" w:rsidRPr="00322ADC">
        <w:rPr>
          <w:sz w:val="28"/>
          <w:szCs w:val="28"/>
          <w:lang w:val="ro-MD"/>
        </w:rPr>
        <w:t xml:space="preserve"> </w:t>
      </w:r>
      <w:r w:rsidR="00A004F7" w:rsidRPr="00322ADC">
        <w:rPr>
          <w:sz w:val="28"/>
          <w:szCs w:val="28"/>
          <w:lang w:val="ro-MD"/>
        </w:rPr>
        <w:t>și/sau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sonor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sens</w:t>
      </w:r>
      <w:r w:rsidR="00D44E3F" w:rsidRPr="00322ADC">
        <w:rPr>
          <w:sz w:val="28"/>
          <w:szCs w:val="28"/>
          <w:lang w:val="ro-MD"/>
        </w:rPr>
        <w:t>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4C273F80" w14:textId="09F51793" w:rsidR="00394213" w:rsidRPr="00322ADC" w:rsidRDefault="00D44E3F" w:rsidP="00C766C2">
      <w:pPr>
        <w:pStyle w:val="Listparagraf"/>
        <w:numPr>
          <w:ilvl w:val="1"/>
          <w:numId w:val="28"/>
        </w:numPr>
        <w:tabs>
          <w:tab w:val="left" w:pos="142"/>
          <w:tab w:val="left" w:pos="1276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emisiunile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copii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pauzele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preced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astfel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emisiuni;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68253D33" w14:textId="03D2240B" w:rsidR="00394213" w:rsidRPr="00322ADC" w:rsidRDefault="00476034" w:rsidP="00C766C2">
      <w:pPr>
        <w:pStyle w:val="Listparagraf"/>
        <w:numPr>
          <w:ilvl w:val="1"/>
          <w:numId w:val="28"/>
        </w:numPr>
        <w:tabs>
          <w:tab w:val="left" w:pos="142"/>
          <w:tab w:val="left" w:pos="1276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exemple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înainte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</w:t>
      </w:r>
      <w:r w:rsidR="00D44E3F" w:rsidRPr="00322ADC">
        <w:rPr>
          <w:sz w:val="28"/>
          <w:szCs w:val="28"/>
          <w:lang w:val="ro-MD"/>
        </w:rPr>
        <w:t>;</w:t>
      </w:r>
    </w:p>
    <w:p w14:paraId="27DC6BFF" w14:textId="03D59527" w:rsidR="000D5A27" w:rsidRPr="00322ADC" w:rsidRDefault="00D44E3F" w:rsidP="00C766C2">
      <w:pPr>
        <w:pStyle w:val="Listparagraf"/>
        <w:numPr>
          <w:ilvl w:val="1"/>
          <w:numId w:val="28"/>
        </w:numPr>
        <w:tabs>
          <w:tab w:val="left" w:pos="142"/>
          <w:tab w:val="left" w:pos="1276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sugereze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afirme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subponderal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adecvat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dorit.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1DBD0AD3" w14:textId="560F5AEE" w:rsidR="005E205E" w:rsidRPr="00322ADC" w:rsidRDefault="00C5677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Formatul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476034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prezentarea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="00476034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asigur</w:t>
      </w:r>
      <w:r w:rsidR="0037703A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informare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clară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476034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u</w:t>
      </w:r>
      <w:r w:rsidR="004C30D2" w:rsidRPr="00322ADC">
        <w:rPr>
          <w:sz w:val="28"/>
          <w:szCs w:val="28"/>
          <w:lang w:val="ro-MD"/>
        </w:rPr>
        <w:t>ș</w:t>
      </w:r>
      <w:r w:rsidR="00476034" w:rsidRPr="00322ADC">
        <w:rPr>
          <w:sz w:val="28"/>
          <w:szCs w:val="28"/>
          <w:lang w:val="ro-MD"/>
        </w:rPr>
        <w:t>or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în</w:t>
      </w:r>
      <w:r w:rsidR="004C30D2" w:rsidRPr="00322ADC">
        <w:rPr>
          <w:sz w:val="28"/>
          <w:szCs w:val="28"/>
          <w:lang w:val="ro-MD"/>
        </w:rPr>
        <w:t>ț</w:t>
      </w:r>
      <w:r w:rsidR="00476034" w:rsidRPr="00322ADC">
        <w:rPr>
          <w:sz w:val="28"/>
          <w:szCs w:val="28"/>
          <w:lang w:val="ro-MD"/>
        </w:rPr>
        <w:t>eles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public,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transpunerea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în</w:t>
      </w:r>
      <w:r w:rsidR="004C30D2" w:rsidRPr="00322ADC">
        <w:rPr>
          <w:sz w:val="28"/>
          <w:szCs w:val="28"/>
          <w:lang w:val="ro-MD"/>
        </w:rPr>
        <w:t>ț</w:t>
      </w:r>
      <w:r w:rsidR="00476034" w:rsidRPr="00322ADC">
        <w:rPr>
          <w:sz w:val="28"/>
          <w:szCs w:val="28"/>
          <w:lang w:val="ro-MD"/>
        </w:rPr>
        <w:t>elesul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pacien</w:t>
      </w:r>
      <w:r w:rsidR="004C30D2" w:rsidRPr="00322ADC">
        <w:rPr>
          <w:sz w:val="28"/>
          <w:szCs w:val="28"/>
          <w:lang w:val="ro-MD"/>
        </w:rPr>
        <w:t>ț</w:t>
      </w:r>
      <w:r w:rsidR="00476034"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476034"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relevante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RCP</w:t>
      </w:r>
      <w:r w:rsidR="005B28FD" w:rsidRPr="00322ADC">
        <w:rPr>
          <w:sz w:val="28"/>
          <w:szCs w:val="28"/>
          <w:lang w:val="ro-MD"/>
        </w:rPr>
        <w:t xml:space="preserve"> și/sau PP</w:t>
      </w:r>
      <w:r w:rsidR="00476034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denaturarea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="00476034" w:rsidRPr="00322ADC">
        <w:rPr>
          <w:sz w:val="28"/>
          <w:szCs w:val="28"/>
          <w:lang w:val="ro-MD"/>
        </w:rPr>
        <w:t>inutului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476034" w:rsidRPr="00322ADC">
        <w:rPr>
          <w:sz w:val="28"/>
          <w:szCs w:val="28"/>
          <w:lang w:val="ro-MD"/>
        </w:rPr>
        <w:t>acestuia.</w:t>
      </w:r>
    </w:p>
    <w:p w14:paraId="50B36E6C" w14:textId="66150BAE" w:rsidR="00E76D4A" w:rsidRPr="00322ADC" w:rsidRDefault="00E76D4A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0347FF"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4-a</w:t>
      </w:r>
    </w:p>
    <w:p w14:paraId="5EC8504C" w14:textId="15C152E2" w:rsidR="00E76D4A" w:rsidRPr="00322ADC" w:rsidRDefault="00E76D4A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Publicitatea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5B28FD" w:rsidRPr="00322ADC">
        <w:rPr>
          <w:b/>
          <w:bCs/>
          <w:sz w:val="28"/>
          <w:szCs w:val="28"/>
          <w:lang w:val="ro-MD"/>
        </w:rPr>
        <w:t>online</w:t>
      </w:r>
    </w:p>
    <w:p w14:paraId="3B9BEFB7" w14:textId="6E2F8A4B" w:rsidR="00A40A99" w:rsidRPr="00322ADC" w:rsidRDefault="00344AED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B811C7" w:rsidRPr="00322ADC">
        <w:rPr>
          <w:sz w:val="28"/>
          <w:szCs w:val="28"/>
          <w:lang w:val="ro-MD"/>
        </w:rPr>
        <w:t>online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platforme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digitale,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indiferent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sub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prezintă,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supusă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prealabile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oară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prevederilor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generale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aplicabile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Capitolul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</w:t>
      </w:r>
      <w:r w:rsidR="00AB1B72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</w:t>
      </w:r>
      <w:r w:rsidR="00E76D4A" w:rsidRPr="00322ADC">
        <w:rPr>
          <w:sz w:val="28"/>
          <w:szCs w:val="28"/>
          <w:lang w:val="ro-MD"/>
        </w:rPr>
        <w:t>.</w:t>
      </w:r>
    </w:p>
    <w:p w14:paraId="51E24D89" w14:textId="05EF6307" w:rsidR="00182D7D" w:rsidRPr="00322ADC" w:rsidRDefault="00E76D4A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pagină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web</w:t>
      </w:r>
      <w:r w:rsidR="00306178" w:rsidRPr="00322ADC">
        <w:rPr>
          <w:sz w:val="28"/>
          <w:szCs w:val="28"/>
          <w:lang w:val="ro-MD"/>
        </w:rPr>
        <w:t xml:space="preserve"> </w:t>
      </w:r>
      <w:r w:rsidR="006E26EE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6E26EE" w:rsidRPr="00322ADC">
        <w:rPr>
          <w:sz w:val="28"/>
          <w:szCs w:val="28"/>
          <w:lang w:val="ro-MD"/>
        </w:rPr>
        <w:t>promovează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6E26EE"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7703A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la:</w:t>
      </w:r>
    </w:p>
    <w:p w14:paraId="262E83FB" w14:textId="3A5EBF51" w:rsidR="00182D7D" w:rsidRPr="00322ADC" w:rsidRDefault="00E76D4A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identitatea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fizică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electronică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sponsorului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(sponsorilor)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paginii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web;</w:t>
      </w:r>
    </w:p>
    <w:p w14:paraId="0C8BA8E8" w14:textId="1FF035A5" w:rsidR="00182D7D" w:rsidRPr="00322ADC" w:rsidRDefault="00E76D4A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referin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complete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privitoare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sursa</w:t>
      </w:r>
      <w:r w:rsidR="00A004F7" w:rsidRPr="00322ADC">
        <w:rPr>
          <w:sz w:val="28"/>
          <w:szCs w:val="28"/>
          <w:lang w:val="ro-MD"/>
        </w:rPr>
        <w:t xml:space="preserve">/ </w:t>
      </w:r>
      <w:r w:rsidRPr="00322ADC">
        <w:rPr>
          <w:sz w:val="28"/>
          <w:szCs w:val="28"/>
          <w:lang w:val="ro-MD"/>
        </w:rPr>
        <w:t>sursele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tuturor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pagina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web;</w:t>
      </w:r>
    </w:p>
    <w:p w14:paraId="1386E522" w14:textId="2BDCF481" w:rsidR="00182D7D" w:rsidRPr="00322ADC" w:rsidRDefault="00AB375D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specificarea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audien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ei-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paginii</w:t>
      </w:r>
      <w:r w:rsidR="00E76D4A" w:rsidRPr="00322ADC">
        <w:rPr>
          <w:sz w:val="28"/>
          <w:szCs w:val="28"/>
          <w:lang w:val="ro-MD"/>
        </w:rPr>
        <w:t>;</w:t>
      </w:r>
    </w:p>
    <w:p w14:paraId="352D0BC4" w14:textId="61D70CA4" w:rsidR="00182D7D" w:rsidRPr="00322ADC" w:rsidRDefault="00E76D4A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numărul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aprobării</w:t>
      </w:r>
      <w:r w:rsidR="005B28FD" w:rsidRPr="00322ADC">
        <w:rPr>
          <w:sz w:val="28"/>
          <w:szCs w:val="28"/>
          <w:lang w:val="ro-MD"/>
        </w:rPr>
        <w:t xml:space="preserve"> </w:t>
      </w:r>
      <w:r w:rsidR="00D10036" w:rsidRPr="00322ADC">
        <w:rPr>
          <w:sz w:val="28"/>
          <w:szCs w:val="28"/>
          <w:lang w:val="ro-MD"/>
        </w:rPr>
        <w:t>aplicată pe materialele publicitare digitale care sunt distribuite pe pagina web</w:t>
      </w:r>
      <w:r w:rsidRPr="00322ADC">
        <w:rPr>
          <w:sz w:val="28"/>
          <w:szCs w:val="28"/>
          <w:lang w:val="ro-MD"/>
        </w:rPr>
        <w:t>;</w:t>
      </w:r>
    </w:p>
    <w:p w14:paraId="2ED92931" w14:textId="56BECC97" w:rsidR="00182D7D" w:rsidRPr="00322ADC" w:rsidRDefault="00DD7F25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educa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sănătate,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caracteristicile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bolilor,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metodele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prevenire,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screening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tratament,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publice.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iunile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terapeutice,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medicamentoase,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obiectivă,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favoriza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direct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indirect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anumit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</w:t>
      </w:r>
      <w:r w:rsidR="00E76D4A" w:rsidRPr="00322ADC">
        <w:rPr>
          <w:sz w:val="28"/>
          <w:szCs w:val="28"/>
          <w:lang w:val="ro-MD"/>
        </w:rPr>
        <w:t>;</w:t>
      </w:r>
    </w:p>
    <w:p w14:paraId="6014A7AD" w14:textId="682F1539" w:rsidR="00182D7D" w:rsidRPr="00322ADC" w:rsidRDefault="00AB375D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relevante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despre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alternative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terapeutice,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incluzând,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cazul,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interven</w:t>
      </w:r>
      <w:r w:rsidR="004C30D2" w:rsidRPr="00322ADC">
        <w:rPr>
          <w:sz w:val="28"/>
          <w:szCs w:val="28"/>
          <w:lang w:val="ro-MD"/>
        </w:rPr>
        <w:t>ț</w:t>
      </w:r>
      <w:r w:rsidR="00E76D4A"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chirurgicale,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dieta,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modificarea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comportamentală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E76D4A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interven</w:t>
      </w:r>
      <w:r w:rsidR="004C30D2" w:rsidRPr="00322ADC">
        <w:rPr>
          <w:sz w:val="28"/>
          <w:szCs w:val="28"/>
          <w:lang w:val="ro-MD"/>
        </w:rPr>
        <w:t>ț</w:t>
      </w:r>
      <w:r w:rsidR="00E76D4A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necesită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medicamentelor;</w:t>
      </w:r>
    </w:p>
    <w:p w14:paraId="5AF734C1" w14:textId="3358A855" w:rsidR="00182D7D" w:rsidRPr="00322ADC" w:rsidRDefault="00E76D4A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ultimele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aprobate,</w:t>
      </w:r>
      <w:r w:rsidR="00306178" w:rsidRPr="00322ADC">
        <w:rPr>
          <w:sz w:val="28"/>
          <w:szCs w:val="28"/>
          <w:lang w:val="ro-MD"/>
        </w:rPr>
        <w:t xml:space="preserve"> </w:t>
      </w:r>
      <w:r w:rsidR="00936064" w:rsidRPr="00322ADC">
        <w:rPr>
          <w:sz w:val="28"/>
          <w:szCs w:val="28"/>
          <w:lang w:val="ro-MD"/>
        </w:rPr>
        <w:t xml:space="preserve">PP 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D10036" w:rsidRPr="00322ADC">
        <w:rPr>
          <w:sz w:val="28"/>
          <w:szCs w:val="28"/>
          <w:lang w:val="ro-MD"/>
        </w:rPr>
        <w:t>/sau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RCP,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publicitate;</w:t>
      </w:r>
    </w:p>
    <w:p w14:paraId="2482D7C5" w14:textId="29A96B14" w:rsidR="00182D7D" w:rsidRPr="00322ADC" w:rsidRDefault="00AB375D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nepromo</w:t>
      </w:r>
      <w:r w:rsidR="004C30D2" w:rsidRPr="00322ADC">
        <w:rPr>
          <w:sz w:val="28"/>
          <w:szCs w:val="28"/>
          <w:lang w:val="ro-MD"/>
        </w:rPr>
        <w:t>ț</w:t>
      </w:r>
      <w:r w:rsidR="00E76D4A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pacien</w:t>
      </w:r>
      <w:r w:rsidR="004C30D2" w:rsidRPr="00322ADC">
        <w:rPr>
          <w:sz w:val="28"/>
          <w:szCs w:val="28"/>
          <w:lang w:val="ro-MD"/>
        </w:rPr>
        <w:t>ț</w:t>
      </w:r>
      <w:r w:rsidR="00E76D4A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E76D4A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publicul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larg,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portofoliul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OTC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="00597F47" w:rsidRPr="00322ADC">
        <w:rPr>
          <w:sz w:val="28"/>
          <w:szCs w:val="28"/>
          <w:lang w:val="ro-MD"/>
        </w:rPr>
        <w:t>DAPP</w:t>
      </w:r>
    </w:p>
    <w:p w14:paraId="70DD383F" w14:textId="66FCDA36" w:rsidR="004B6236" w:rsidRPr="00322ADC" w:rsidRDefault="009E7DC9" w:rsidP="00C766C2">
      <w:pPr>
        <w:pStyle w:val="Listparagraf"/>
        <w:numPr>
          <w:ilvl w:val="1"/>
          <w:numId w:val="29"/>
        </w:numPr>
        <w:tabs>
          <w:tab w:val="left" w:pos="142"/>
          <w:tab w:val="left" w:pos="993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mesajul</w:t>
      </w:r>
      <w:r w:rsidR="00306178" w:rsidRPr="00322ADC">
        <w:rPr>
          <w:sz w:val="28"/>
          <w:szCs w:val="28"/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AB375D" w:rsidRPr="00322ADC">
        <w:rPr>
          <w:sz w:val="28"/>
          <w:szCs w:val="28"/>
          <w:lang w:val="ro-MD"/>
        </w:rPr>
        <w:t>avertizare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consumatorului</w:t>
      </w:r>
      <w:r w:rsidR="00B542EE" w:rsidRPr="00322ADC">
        <w:rPr>
          <w:sz w:val="28"/>
          <w:szCs w:val="28"/>
          <w:lang w:val="ro-MD"/>
        </w:rPr>
        <w:t xml:space="preserve"> „</w:t>
      </w:r>
      <w:r w:rsidRPr="00322ADC">
        <w:rPr>
          <w:i/>
          <w:iCs/>
          <w:sz w:val="28"/>
          <w:szCs w:val="28"/>
          <w:lang w:val="ro-MD"/>
        </w:rPr>
        <w:t>Acesta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este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un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medicament</w:t>
      </w:r>
      <w:r w:rsidR="00936064" w:rsidRPr="00322ADC">
        <w:rPr>
          <w:i/>
          <w:iCs/>
          <w:sz w:val="28"/>
          <w:szCs w:val="28"/>
          <w:lang w:val="ro-MD"/>
        </w:rPr>
        <w:t>.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Citi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aten</w:t>
      </w:r>
      <w:r w:rsidR="004C30D2" w:rsidRPr="00322ADC">
        <w:rPr>
          <w:i/>
          <w:iCs/>
          <w:sz w:val="28"/>
          <w:szCs w:val="28"/>
          <w:lang w:val="ro-MD"/>
        </w:rPr>
        <w:t>ț</w:t>
      </w:r>
      <w:r w:rsidRPr="00322ADC">
        <w:rPr>
          <w:i/>
          <w:iCs/>
          <w:sz w:val="28"/>
          <w:szCs w:val="28"/>
          <w:lang w:val="ro-MD"/>
        </w:rPr>
        <w:t>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prospectul.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Dacă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apar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manifestări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neplăcute,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proofErr w:type="spellStart"/>
      <w:r w:rsidR="00B542EE" w:rsidRPr="00322ADC">
        <w:rPr>
          <w:i/>
          <w:iCs/>
          <w:sz w:val="28"/>
          <w:szCs w:val="28"/>
          <w:lang w:val="ro-MD"/>
        </w:rPr>
        <w:t>a</w:t>
      </w:r>
      <w:r w:rsidR="002B079F">
        <w:rPr>
          <w:i/>
          <w:iCs/>
          <w:sz w:val="28"/>
          <w:szCs w:val="28"/>
          <w:lang w:val="ro-MD"/>
        </w:rPr>
        <w:t>d</w:t>
      </w:r>
      <w:r w:rsidR="00B542EE" w:rsidRPr="00322ADC">
        <w:rPr>
          <w:i/>
          <w:iCs/>
          <w:sz w:val="28"/>
          <w:szCs w:val="28"/>
          <w:lang w:val="ro-MD"/>
        </w:rPr>
        <w:t>resați-vă</w:t>
      </w:r>
      <w:proofErr w:type="spellEnd"/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medicului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sau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farmacistului”.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</w:p>
    <w:p w14:paraId="1EB788A3" w14:textId="184DD578" w:rsidR="009474F0" w:rsidRDefault="005B28FD" w:rsidP="009474F0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Materialele publicitare distribuite online </w:t>
      </w:r>
      <w:r w:rsidR="0037703A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="00573DB6" w:rsidRPr="00322ADC">
        <w:rPr>
          <w:sz w:val="28"/>
          <w:szCs w:val="28"/>
          <w:lang w:val="ro-MD"/>
        </w:rPr>
        <w:t>actualizate</w:t>
      </w:r>
      <w:r w:rsidR="00306178" w:rsidRPr="00322ADC">
        <w:rPr>
          <w:sz w:val="28"/>
          <w:szCs w:val="28"/>
          <w:lang w:val="ro-MD"/>
        </w:rPr>
        <w:t xml:space="preserve"> </w:t>
      </w:r>
      <w:r w:rsidR="00573DB6"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="00573DB6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73DB6" w:rsidRPr="00322ADC">
        <w:rPr>
          <w:sz w:val="28"/>
          <w:szCs w:val="28"/>
          <w:lang w:val="ro-MD"/>
        </w:rPr>
        <w:t>câte</w:t>
      </w:r>
      <w:r w:rsidR="00306178" w:rsidRPr="00322ADC">
        <w:rPr>
          <w:sz w:val="28"/>
          <w:szCs w:val="28"/>
          <w:lang w:val="ro-MD"/>
        </w:rPr>
        <w:t xml:space="preserve"> </w:t>
      </w:r>
      <w:r w:rsidR="00573DB6"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="00573DB6" w:rsidRPr="00322ADC">
        <w:rPr>
          <w:sz w:val="28"/>
          <w:szCs w:val="28"/>
          <w:lang w:val="ro-MD"/>
        </w:rPr>
        <w:t>apar</w:t>
      </w:r>
      <w:r w:rsidR="00306178" w:rsidRPr="00322ADC">
        <w:rPr>
          <w:sz w:val="28"/>
          <w:szCs w:val="28"/>
          <w:lang w:val="ro-MD"/>
        </w:rPr>
        <w:t xml:space="preserve"> </w:t>
      </w:r>
      <w:r w:rsidR="00573DB6" w:rsidRPr="00322ADC">
        <w:rPr>
          <w:sz w:val="28"/>
          <w:szCs w:val="28"/>
          <w:lang w:val="ro-MD"/>
        </w:rPr>
        <w:t>modificări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termenii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autoriza</w:t>
      </w:r>
      <w:r w:rsidR="004C30D2" w:rsidRPr="00322ADC">
        <w:rPr>
          <w:sz w:val="28"/>
          <w:szCs w:val="28"/>
          <w:lang w:val="ro-MD"/>
        </w:rPr>
        <w:t>ț</w:t>
      </w:r>
      <w:r w:rsidR="000876C2" w:rsidRPr="00322ADC">
        <w:rPr>
          <w:sz w:val="28"/>
          <w:szCs w:val="28"/>
          <w:lang w:val="ro-MD"/>
        </w:rPr>
        <w:t>iei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punere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0876C2" w:rsidRPr="00322ADC">
        <w:rPr>
          <w:sz w:val="28"/>
          <w:szCs w:val="28"/>
          <w:lang w:val="ro-MD"/>
        </w:rPr>
        <w:t>pia</w:t>
      </w:r>
      <w:r w:rsidR="004C30D2" w:rsidRPr="00322ADC">
        <w:rPr>
          <w:sz w:val="28"/>
          <w:szCs w:val="28"/>
          <w:lang w:val="ro-MD"/>
        </w:rPr>
        <w:t>ț</w:t>
      </w:r>
      <w:r w:rsidR="000876C2" w:rsidRPr="00322ADC">
        <w:rPr>
          <w:sz w:val="28"/>
          <w:szCs w:val="28"/>
          <w:lang w:val="ro-MD"/>
        </w:rPr>
        <w:t>ă</w:t>
      </w:r>
      <w:r w:rsidRPr="00322ADC">
        <w:rPr>
          <w:sz w:val="28"/>
          <w:szCs w:val="28"/>
          <w:lang w:val="ro-MD"/>
        </w:rPr>
        <w:t xml:space="preserve"> (</w:t>
      </w:r>
      <w:r w:rsidR="00597F47" w:rsidRPr="00322ADC">
        <w:rPr>
          <w:sz w:val="28"/>
          <w:szCs w:val="28"/>
          <w:lang w:val="ro-MD"/>
        </w:rPr>
        <w:t xml:space="preserve">numele medicamentului, </w:t>
      </w:r>
      <w:r w:rsidRPr="00322ADC">
        <w:rPr>
          <w:sz w:val="28"/>
          <w:szCs w:val="28"/>
          <w:lang w:val="ro-MD"/>
        </w:rPr>
        <w:t xml:space="preserve">compoziția medicamentului, indicațiile terapeutice, dozajul și modul de administrare, informațiile de siguranță, ambalajul și etichetarea, </w:t>
      </w:r>
      <w:r w:rsidR="00597F47" w:rsidRPr="00322ADC">
        <w:rPr>
          <w:sz w:val="28"/>
          <w:szCs w:val="28"/>
          <w:lang w:val="ro-MD"/>
        </w:rPr>
        <w:t xml:space="preserve">DAPP, </w:t>
      </w:r>
      <w:r w:rsidRPr="00322ADC">
        <w:rPr>
          <w:sz w:val="28"/>
          <w:szCs w:val="28"/>
          <w:lang w:val="ro-MD"/>
        </w:rPr>
        <w:t>producătorul sau locul de fabricație) și/sau de practi</w:t>
      </w:r>
      <w:r w:rsidR="00D10036" w:rsidRPr="00322ADC">
        <w:rPr>
          <w:sz w:val="28"/>
          <w:szCs w:val="28"/>
          <w:lang w:val="ro-MD"/>
        </w:rPr>
        <w:t>c</w:t>
      </w:r>
      <w:r w:rsidR="0039683B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 xml:space="preserve"> medicală</w:t>
      </w:r>
      <w:r w:rsidR="00573DB6" w:rsidRPr="00322ADC">
        <w:rPr>
          <w:sz w:val="28"/>
          <w:szCs w:val="28"/>
          <w:lang w:val="ro-MD"/>
        </w:rPr>
        <w:t>.</w:t>
      </w:r>
    </w:p>
    <w:p w14:paraId="7A0DAE63" w14:textId="77777777" w:rsidR="009474F0" w:rsidRPr="009474F0" w:rsidRDefault="009474F0" w:rsidP="009474F0">
      <w:pPr>
        <w:pStyle w:val="Listparagraf"/>
        <w:tabs>
          <w:tab w:val="left" w:pos="142"/>
          <w:tab w:val="left" w:pos="1064"/>
        </w:tabs>
        <w:spacing w:before="120" w:line="276" w:lineRule="auto"/>
        <w:ind w:left="567" w:firstLine="0"/>
        <w:contextualSpacing w:val="0"/>
        <w:rPr>
          <w:sz w:val="28"/>
          <w:szCs w:val="28"/>
          <w:lang w:val="ro-MD"/>
        </w:rPr>
      </w:pPr>
    </w:p>
    <w:p w14:paraId="0BD08A92" w14:textId="682FA284" w:rsidR="0039683B" w:rsidRPr="00322ADC" w:rsidRDefault="0039683B" w:rsidP="0076452E">
      <w:pPr>
        <w:pStyle w:val="Listparagraf"/>
        <w:numPr>
          <w:ilvl w:val="0"/>
          <w:numId w:val="2"/>
        </w:numPr>
        <w:tabs>
          <w:tab w:val="left" w:pos="142"/>
          <w:tab w:val="left" w:pos="993"/>
          <w:tab w:val="left" w:pos="1134"/>
        </w:tabs>
        <w:spacing w:line="276" w:lineRule="auto"/>
        <w:ind w:left="0" w:right="215" w:firstLine="567"/>
        <w:rPr>
          <w:sz w:val="44"/>
          <w:szCs w:val="44"/>
          <w:lang w:val="ro-MD"/>
        </w:rPr>
      </w:pPr>
      <w:r w:rsidRPr="00322ADC">
        <w:rPr>
          <w:sz w:val="28"/>
          <w:szCs w:val="28"/>
          <w:lang w:val="ro-MD"/>
        </w:rPr>
        <w:t xml:space="preserve">În cazul schimbărilor de ordin </w:t>
      </w:r>
      <w:r w:rsidR="00322ADC" w:rsidRPr="00322ADC">
        <w:rPr>
          <w:sz w:val="28"/>
          <w:szCs w:val="28"/>
          <w:lang w:val="ro-MD"/>
        </w:rPr>
        <w:t>administrativ</w:t>
      </w:r>
      <w:r w:rsidRPr="00322ADC">
        <w:rPr>
          <w:sz w:val="28"/>
          <w:szCs w:val="28"/>
          <w:lang w:val="ro-MD"/>
        </w:rPr>
        <w:t xml:space="preserve">, de design, </w:t>
      </w:r>
      <w:r w:rsidR="00936064" w:rsidRPr="00322ADC">
        <w:rPr>
          <w:sz w:val="28"/>
          <w:szCs w:val="28"/>
          <w:lang w:val="ro-MD"/>
        </w:rPr>
        <w:t>editorial și altele</w:t>
      </w:r>
      <w:r w:rsidRPr="00322ADC">
        <w:rPr>
          <w:sz w:val="28"/>
          <w:szCs w:val="28"/>
          <w:lang w:val="ro-MD"/>
        </w:rPr>
        <w:t xml:space="preserve"> care nu au impact asupra informațiilor despre medicament, materialele publicitare se vor notifica la AMDM cu păstrarea numărului unic de identificare, fără a fi supuse procedurii de aprobare</w:t>
      </w:r>
      <w:r w:rsidR="00936064" w:rsidRPr="00322ADC">
        <w:rPr>
          <w:sz w:val="28"/>
          <w:szCs w:val="28"/>
          <w:lang w:val="ro-MD"/>
        </w:rPr>
        <w:t>/reaprobare</w:t>
      </w:r>
      <w:r w:rsidR="008B5ACB" w:rsidRPr="00322ADC">
        <w:rPr>
          <w:sz w:val="28"/>
          <w:szCs w:val="28"/>
          <w:lang w:val="ro-MD"/>
        </w:rPr>
        <w:t>.</w:t>
      </w:r>
    </w:p>
    <w:p w14:paraId="5D1D67B5" w14:textId="65257545" w:rsidR="00E76D4A" w:rsidRPr="00322ADC" w:rsidRDefault="0093606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="00A004F7" w:rsidRPr="00322ADC">
        <w:rPr>
          <w:sz w:val="28"/>
          <w:szCs w:val="28"/>
          <w:lang w:val="ro-MD"/>
        </w:rPr>
        <w:t>și/sau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="00E76D4A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acestora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asigur</w:t>
      </w:r>
      <w:r w:rsidR="0037703A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revizuirea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E76D4A"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E76D4A"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="00E76D4A" w:rsidRPr="00322ADC">
        <w:rPr>
          <w:sz w:val="28"/>
          <w:szCs w:val="28"/>
          <w:lang w:val="ro-MD"/>
        </w:rPr>
        <w:t>ifice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E76D4A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medicale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postate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website-urile</w:t>
      </w:r>
      <w:r w:rsidR="00306178" w:rsidRPr="00322ADC">
        <w:rPr>
          <w:sz w:val="28"/>
          <w:szCs w:val="28"/>
          <w:lang w:val="ro-MD"/>
        </w:rPr>
        <w:t xml:space="preserve"> </w:t>
      </w:r>
      <w:r w:rsidR="00E76D4A" w:rsidRPr="00322ADC">
        <w:rPr>
          <w:sz w:val="28"/>
          <w:szCs w:val="28"/>
          <w:lang w:val="ro-MD"/>
        </w:rPr>
        <w:t>proprii.</w:t>
      </w:r>
    </w:p>
    <w:p w14:paraId="1979AA79" w14:textId="48C84EBE" w:rsidR="00573DB6" w:rsidRPr="00322ADC" w:rsidRDefault="00E76D4A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acestuia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responsabil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inutul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educa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elaborate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diseminate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digital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intermediul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elelor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socializare,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aplica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mobile,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platforme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online,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paginilor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web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panourilor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publicitare.</w:t>
      </w:r>
    </w:p>
    <w:p w14:paraId="3808B885" w14:textId="4940209B" w:rsidR="0006523C" w:rsidRPr="00322ADC" w:rsidRDefault="0006523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uman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e-mail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telefonie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mobilă,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007891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007891" w:rsidRPr="00322ADC">
        <w:rPr>
          <w:sz w:val="28"/>
          <w:szCs w:val="28"/>
          <w:lang w:val="ro-MD"/>
        </w:rPr>
        <w:t>servicii</w:t>
      </w:r>
      <w:r w:rsidR="00306178" w:rsidRPr="00322ADC">
        <w:rPr>
          <w:sz w:val="28"/>
          <w:szCs w:val="28"/>
          <w:lang w:val="ro-MD"/>
        </w:rPr>
        <w:t xml:space="preserve"> </w:t>
      </w:r>
      <w:r w:rsidR="00007891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07891" w:rsidRPr="00322ADC">
        <w:rPr>
          <w:sz w:val="28"/>
          <w:szCs w:val="28"/>
          <w:lang w:val="ro-MD"/>
        </w:rPr>
        <w:t>mesagerie</w:t>
      </w:r>
      <w:r w:rsidR="00306178" w:rsidRPr="00322ADC">
        <w:rPr>
          <w:sz w:val="28"/>
          <w:szCs w:val="28"/>
          <w:lang w:val="ro-MD"/>
        </w:rPr>
        <w:t xml:space="preserve"> </w:t>
      </w:r>
      <w:r w:rsidR="00007891" w:rsidRPr="00322ADC">
        <w:rPr>
          <w:sz w:val="28"/>
          <w:szCs w:val="28"/>
          <w:lang w:val="ro-MD"/>
        </w:rPr>
        <w:t>electronică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007891" w:rsidRPr="00322ADC">
        <w:rPr>
          <w:sz w:val="28"/>
          <w:szCs w:val="28"/>
          <w:lang w:val="ro-MD"/>
        </w:rPr>
        <w:t>(SMS)</w:t>
      </w:r>
      <w:r w:rsidRPr="00322ADC">
        <w:rPr>
          <w:sz w:val="28"/>
          <w:szCs w:val="28"/>
          <w:lang w:val="ro-MD"/>
        </w:rPr>
        <w:t>.</w:t>
      </w:r>
    </w:p>
    <w:p w14:paraId="4EF9FB36" w14:textId="77777777" w:rsidR="001F1424" w:rsidRPr="00322ADC" w:rsidRDefault="0006523C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5-a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</w:p>
    <w:p w14:paraId="368C506C" w14:textId="62412511" w:rsidR="0006523C" w:rsidRPr="00322ADC" w:rsidRDefault="0006523C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Campaniile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con</w:t>
      </w:r>
      <w:r w:rsidR="004C30D2" w:rsidRPr="00322ADC">
        <w:rPr>
          <w:b/>
          <w:bCs/>
          <w:sz w:val="28"/>
          <w:szCs w:val="28"/>
          <w:lang w:val="ro-MD"/>
        </w:rPr>
        <w:t>ș</w:t>
      </w:r>
      <w:r w:rsidRPr="00322ADC">
        <w:rPr>
          <w:b/>
          <w:bCs/>
          <w:sz w:val="28"/>
          <w:szCs w:val="28"/>
          <w:lang w:val="ro-MD"/>
        </w:rPr>
        <w:t>tientizare</w:t>
      </w:r>
      <w:r w:rsidR="00A004F7" w:rsidRPr="00322ADC">
        <w:rPr>
          <w:b/>
          <w:bCs/>
          <w:sz w:val="28"/>
          <w:szCs w:val="28"/>
          <w:lang w:val="ro-MD"/>
        </w:rPr>
        <w:t xml:space="preserve">/ </w:t>
      </w:r>
      <w:r w:rsidRPr="00322ADC">
        <w:rPr>
          <w:b/>
          <w:bCs/>
          <w:sz w:val="28"/>
          <w:szCs w:val="28"/>
          <w:lang w:val="ro-MD"/>
        </w:rPr>
        <w:t>prevenire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unor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boli</w:t>
      </w:r>
    </w:p>
    <w:p w14:paraId="62A59DAA" w14:textId="216ADD43" w:rsidR="000C3517" w:rsidRPr="00322ADC" w:rsidRDefault="000C3517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Sunt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încurajate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campaniile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domeniul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educa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iei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medicale,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inclusiv:</w:t>
      </w:r>
    </w:p>
    <w:p w14:paraId="3BDD95F9" w14:textId="570D9505" w:rsidR="00B542EE" w:rsidRPr="00322ADC" w:rsidRDefault="00574D41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4</w:t>
      </w:r>
      <w:r w:rsidR="009474F0">
        <w:rPr>
          <w:sz w:val="28"/>
          <w:szCs w:val="28"/>
          <w:lang w:val="ro-MD" w:eastAsia="ru-MD"/>
        </w:rPr>
        <w:t>7</w:t>
      </w:r>
      <w:r w:rsidR="000C3517" w:rsidRPr="00322ADC">
        <w:rPr>
          <w:sz w:val="28"/>
          <w:szCs w:val="28"/>
          <w:lang w:val="ro-MD" w:eastAsia="ru-MD"/>
        </w:rPr>
        <w:t>.1.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destinate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informării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0C3517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educării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DD7F25" w:rsidRPr="00322ADC">
        <w:rPr>
          <w:sz w:val="28"/>
          <w:szCs w:val="28"/>
          <w:lang w:val="ro-MD" w:eastAsia="ru-MD"/>
        </w:rPr>
        <w:t>pub</w:t>
      </w:r>
      <w:r w:rsidR="00AB1B72" w:rsidRPr="00322ADC">
        <w:rPr>
          <w:sz w:val="28"/>
          <w:szCs w:val="28"/>
          <w:lang w:val="ro-MD" w:eastAsia="ru-MD"/>
        </w:rPr>
        <w:t>l</w:t>
      </w:r>
      <w:r w:rsidR="00DD7F25" w:rsidRPr="00322ADC">
        <w:rPr>
          <w:sz w:val="28"/>
          <w:szCs w:val="28"/>
          <w:lang w:val="ro-MD" w:eastAsia="ru-MD"/>
        </w:rPr>
        <w:t>icului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DD7F25" w:rsidRPr="00322ADC">
        <w:rPr>
          <w:sz w:val="28"/>
          <w:szCs w:val="28"/>
          <w:lang w:val="ro-MD" w:eastAsia="ru-MD"/>
        </w:rPr>
        <w:t>larg</w:t>
      </w:r>
      <w:r w:rsidR="000C3517" w:rsidRPr="00322ADC">
        <w:rPr>
          <w:sz w:val="28"/>
          <w:szCs w:val="28"/>
          <w:lang w:val="ro-MD" w:eastAsia="ru-MD"/>
        </w:rPr>
        <w:t>;</w:t>
      </w:r>
    </w:p>
    <w:p w14:paraId="591A0096" w14:textId="02CA6A6D" w:rsidR="00B542EE" w:rsidRPr="00322ADC" w:rsidRDefault="00574D41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4</w:t>
      </w:r>
      <w:r w:rsidR="009474F0">
        <w:rPr>
          <w:sz w:val="28"/>
          <w:szCs w:val="28"/>
          <w:lang w:val="ro-MD" w:eastAsia="ru-MD"/>
        </w:rPr>
        <w:t>7</w:t>
      </w:r>
      <w:r w:rsidR="000C3517" w:rsidRPr="00322ADC">
        <w:rPr>
          <w:sz w:val="28"/>
          <w:szCs w:val="28"/>
          <w:lang w:val="ro-MD" w:eastAsia="ru-MD"/>
        </w:rPr>
        <w:t>.2.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programele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pentru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cre</w:t>
      </w:r>
      <w:r w:rsidR="004C30D2" w:rsidRPr="00322ADC">
        <w:rPr>
          <w:sz w:val="28"/>
          <w:szCs w:val="28"/>
          <w:lang w:val="ro-MD" w:eastAsia="ru-MD"/>
        </w:rPr>
        <w:t>ș</w:t>
      </w:r>
      <w:r w:rsidR="000C3517" w:rsidRPr="00322ADC">
        <w:rPr>
          <w:sz w:val="28"/>
          <w:szCs w:val="28"/>
          <w:lang w:val="ro-MD" w:eastAsia="ru-MD"/>
        </w:rPr>
        <w:t>terea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aderen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ei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la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tratament;</w:t>
      </w:r>
    </w:p>
    <w:p w14:paraId="318F6DE2" w14:textId="7C3ADCE6" w:rsidR="0006523C" w:rsidRPr="00322ADC" w:rsidRDefault="00574D41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4</w:t>
      </w:r>
      <w:r w:rsidR="009474F0">
        <w:rPr>
          <w:sz w:val="28"/>
          <w:szCs w:val="28"/>
          <w:lang w:val="ro-MD" w:eastAsia="ru-MD"/>
        </w:rPr>
        <w:t>7</w:t>
      </w:r>
      <w:r w:rsidR="000C3517" w:rsidRPr="00322ADC">
        <w:rPr>
          <w:sz w:val="28"/>
          <w:szCs w:val="28"/>
          <w:lang w:val="ro-MD" w:eastAsia="ru-MD"/>
        </w:rPr>
        <w:t>.3.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con</w:t>
      </w:r>
      <w:r w:rsidR="004C30D2" w:rsidRPr="00322ADC">
        <w:rPr>
          <w:sz w:val="28"/>
          <w:szCs w:val="28"/>
          <w:lang w:val="ro-MD" w:eastAsia="ru-MD"/>
        </w:rPr>
        <w:t>ș</w:t>
      </w:r>
      <w:r w:rsidR="000C3517" w:rsidRPr="00322ADC">
        <w:rPr>
          <w:sz w:val="28"/>
          <w:szCs w:val="28"/>
          <w:lang w:val="ro-MD" w:eastAsia="ru-MD"/>
        </w:rPr>
        <w:t>tientizare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0C3517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prevenire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bolilor.</w:t>
      </w:r>
    </w:p>
    <w:p w14:paraId="6319ACF0" w14:textId="1041A2E8" w:rsidR="000C3517" w:rsidRPr="00322ADC" w:rsidRDefault="000C3517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/>
        </w:rPr>
        <w:t>Organizatorul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campaniei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asigur</w:t>
      </w:r>
      <w:r w:rsidR="00AC6EDA" w:rsidRPr="00322ADC">
        <w:rPr>
          <w:sz w:val="28"/>
          <w:szCs w:val="28"/>
          <w:lang w:val="ro-MD" w:eastAsia="ru-MD"/>
        </w:rPr>
        <w:t>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materialele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utilizate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cadrul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acesteia:</w:t>
      </w:r>
    </w:p>
    <w:p w14:paraId="27E014D1" w14:textId="2A0DF74A" w:rsidR="00B542EE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4</w:t>
      </w:r>
      <w:r w:rsidR="009474F0">
        <w:rPr>
          <w:sz w:val="28"/>
          <w:szCs w:val="28"/>
          <w:lang w:val="ro-MD" w:eastAsia="ru-MD"/>
        </w:rPr>
        <w:t>8</w:t>
      </w:r>
      <w:r w:rsidR="000C3517" w:rsidRPr="00322ADC">
        <w:rPr>
          <w:sz w:val="28"/>
          <w:szCs w:val="28"/>
          <w:lang w:val="ro-MD" w:eastAsia="ru-MD"/>
        </w:rPr>
        <w:t>.1.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nu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con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in,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direct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indirect,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mesaje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publicitare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pentru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un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anumit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medicament;</w:t>
      </w:r>
    </w:p>
    <w:p w14:paraId="61D5A5FF" w14:textId="1DEF2854" w:rsidR="0006523C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4</w:t>
      </w:r>
      <w:r w:rsidR="009474F0">
        <w:rPr>
          <w:sz w:val="28"/>
          <w:szCs w:val="28"/>
          <w:lang w:val="ro-MD" w:eastAsia="ru-MD"/>
        </w:rPr>
        <w:t>8</w:t>
      </w:r>
      <w:r w:rsidR="000C3517" w:rsidRPr="00322ADC">
        <w:rPr>
          <w:sz w:val="28"/>
          <w:szCs w:val="28"/>
          <w:lang w:val="ro-MD" w:eastAsia="ru-MD"/>
        </w:rPr>
        <w:t>.2.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nu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încurajează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utilizarea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abuzivă,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excesivă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nejustificată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medicamentelor</w:t>
      </w:r>
      <w:r w:rsidR="000A2264" w:rsidRPr="00322ADC">
        <w:rPr>
          <w:sz w:val="28"/>
          <w:szCs w:val="28"/>
          <w:lang w:val="ro-MD" w:eastAsia="ru-MD"/>
        </w:rPr>
        <w:t>;</w:t>
      </w:r>
    </w:p>
    <w:p w14:paraId="4D98B7C6" w14:textId="2191A064" w:rsidR="00007891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4</w:t>
      </w:r>
      <w:r w:rsidR="009474F0">
        <w:rPr>
          <w:sz w:val="28"/>
          <w:szCs w:val="28"/>
          <w:lang w:val="ro-MD" w:eastAsia="ru-MD"/>
        </w:rPr>
        <w:t>8</w:t>
      </w:r>
      <w:r w:rsidRPr="00322ADC">
        <w:rPr>
          <w:sz w:val="28"/>
          <w:szCs w:val="28"/>
          <w:lang w:val="ro-MD" w:eastAsia="ru-MD"/>
        </w:rPr>
        <w:t>.</w:t>
      </w:r>
      <w:r w:rsidR="00A84CA2" w:rsidRPr="00322ADC">
        <w:rPr>
          <w:sz w:val="28"/>
          <w:szCs w:val="28"/>
          <w:lang w:val="ro-MD" w:eastAsia="ru-MD"/>
        </w:rPr>
        <w:t>3.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40A99" w:rsidRPr="00322ADC">
        <w:rPr>
          <w:sz w:val="28"/>
          <w:szCs w:val="28"/>
          <w:lang w:val="ro-MD" w:eastAsia="ru-MD"/>
        </w:rPr>
        <w:t>a</w:t>
      </w:r>
      <w:r w:rsidR="00A708DC" w:rsidRPr="00322ADC">
        <w:rPr>
          <w:sz w:val="28"/>
          <w:szCs w:val="28"/>
          <w:lang w:val="ro-MD" w:eastAsia="ru-MD"/>
        </w:rPr>
        <w:t>sigur</w:t>
      </w:r>
      <w:r w:rsidR="00A40A99" w:rsidRPr="00322ADC">
        <w:rPr>
          <w:sz w:val="28"/>
          <w:szCs w:val="28"/>
          <w:lang w:val="ro-MD" w:eastAsia="ru-MD"/>
        </w:rPr>
        <w:t>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informarea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pacien</w:t>
      </w:r>
      <w:r w:rsidR="004C30D2" w:rsidRPr="00322ADC">
        <w:rPr>
          <w:sz w:val="28"/>
          <w:szCs w:val="28"/>
          <w:lang w:val="ro-MD" w:eastAsia="ru-MD"/>
        </w:rPr>
        <w:t>ț</w:t>
      </w:r>
      <w:r w:rsidR="00A708DC" w:rsidRPr="00322ADC">
        <w:rPr>
          <w:sz w:val="28"/>
          <w:szCs w:val="28"/>
          <w:lang w:val="ro-MD" w:eastAsia="ru-MD"/>
        </w:rPr>
        <w:t>ilor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publicului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larg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decizia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terapeutică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apar</w:t>
      </w:r>
      <w:r w:rsidR="004C30D2" w:rsidRPr="00322ADC">
        <w:rPr>
          <w:sz w:val="28"/>
          <w:szCs w:val="28"/>
          <w:lang w:val="ro-MD" w:eastAsia="ru-MD"/>
        </w:rPr>
        <w:t>ț</w:t>
      </w:r>
      <w:r w:rsidR="00A708DC" w:rsidRPr="00322ADC">
        <w:rPr>
          <w:sz w:val="28"/>
          <w:szCs w:val="28"/>
          <w:lang w:val="ro-MD" w:eastAsia="ru-MD"/>
        </w:rPr>
        <w:t>ine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708DC" w:rsidRPr="00322ADC">
        <w:rPr>
          <w:sz w:val="28"/>
          <w:szCs w:val="28"/>
          <w:lang w:val="ro-MD" w:eastAsia="ru-MD"/>
        </w:rPr>
        <w:t>mediculu</w:t>
      </w:r>
      <w:r w:rsidR="000A2264" w:rsidRPr="00322ADC">
        <w:rPr>
          <w:sz w:val="28"/>
          <w:szCs w:val="28"/>
          <w:lang w:val="ro-MD" w:eastAsia="ru-MD"/>
        </w:rPr>
        <w:t>i;</w:t>
      </w:r>
    </w:p>
    <w:p w14:paraId="7C08FA0C" w14:textId="50824E4C" w:rsidR="00214965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4</w:t>
      </w:r>
      <w:r w:rsidR="009474F0">
        <w:rPr>
          <w:sz w:val="28"/>
          <w:szCs w:val="28"/>
          <w:lang w:val="ro-MD" w:eastAsia="ru-MD"/>
        </w:rPr>
        <w:t>8</w:t>
      </w:r>
      <w:r w:rsidR="00007891" w:rsidRPr="00322ADC">
        <w:rPr>
          <w:sz w:val="28"/>
          <w:szCs w:val="28"/>
          <w:lang w:val="ro-MD" w:eastAsia="ru-MD"/>
        </w:rPr>
        <w:t>.4.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07891" w:rsidRPr="00322ADC">
        <w:rPr>
          <w:sz w:val="28"/>
          <w:szCs w:val="28"/>
          <w:lang w:val="ro-MD" w:eastAsia="ru-MD"/>
        </w:rPr>
        <w:t>nu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07891" w:rsidRPr="00322ADC">
        <w:rPr>
          <w:sz w:val="28"/>
          <w:szCs w:val="28"/>
          <w:lang w:val="ro-MD" w:eastAsia="ru-MD"/>
        </w:rPr>
        <w:t>restrâng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gama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op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iunilor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terapeutice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disponibile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pentru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boala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respectivă</w:t>
      </w:r>
      <w:r w:rsidR="0006523C" w:rsidRPr="00322ADC">
        <w:rPr>
          <w:sz w:val="28"/>
          <w:szCs w:val="28"/>
          <w:lang w:val="ro-MD" w:eastAsia="ru-MD"/>
        </w:rPr>
        <w:t>.</w:t>
      </w:r>
    </w:p>
    <w:p w14:paraId="525E159E" w14:textId="74485AAD" w:rsidR="0006523C" w:rsidRPr="00322ADC" w:rsidRDefault="00A708D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Materialele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educa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link-uri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trimiteri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pagini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fost</w:t>
      </w:r>
      <w:r w:rsidR="00306178" w:rsidRPr="00322ADC">
        <w:rPr>
          <w:sz w:val="28"/>
          <w:szCs w:val="28"/>
          <w:lang w:val="ro-MD"/>
        </w:rPr>
        <w:t xml:space="preserve"> </w:t>
      </w:r>
      <w:r w:rsidR="0039683B" w:rsidRPr="00322ADC">
        <w:rPr>
          <w:sz w:val="28"/>
          <w:szCs w:val="28"/>
          <w:lang w:val="ro-MD"/>
        </w:rPr>
        <w:t>aprobate sau notificate în dependență de tipul acestuia,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06523C" w:rsidRPr="00322ADC">
        <w:rPr>
          <w:sz w:val="28"/>
          <w:szCs w:val="28"/>
          <w:lang w:val="ro-MD"/>
        </w:rPr>
        <w:t>.</w:t>
      </w:r>
    </w:p>
    <w:p w14:paraId="4B67590F" w14:textId="77777777" w:rsidR="001F1424" w:rsidRPr="00322ADC" w:rsidRDefault="004E10F1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6-a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</w:p>
    <w:p w14:paraId="770AE109" w14:textId="4FB1B9AD" w:rsidR="004E10F1" w:rsidRPr="00322ADC" w:rsidRDefault="004E10F1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Cerin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specifice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privind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936064" w:rsidRPr="00322ADC">
        <w:rPr>
          <w:b/>
          <w:bCs/>
          <w:sz w:val="28"/>
          <w:szCs w:val="28"/>
          <w:lang w:val="ro-MD"/>
        </w:rPr>
        <w:t xml:space="preserve">ofertele promoționale, </w:t>
      </w:r>
      <w:r w:rsidRPr="00322ADC">
        <w:rPr>
          <w:b/>
          <w:bCs/>
          <w:sz w:val="28"/>
          <w:szCs w:val="28"/>
          <w:lang w:val="ro-MD"/>
        </w:rPr>
        <w:t>distribuirea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mostrelor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C30D2" w:rsidRPr="00322ADC">
        <w:rPr>
          <w:b/>
          <w:bCs/>
          <w:sz w:val="28"/>
          <w:szCs w:val="28"/>
          <w:lang w:val="ro-MD"/>
        </w:rPr>
        <w:t>ș</w:t>
      </w:r>
      <w:r w:rsidRPr="00322ADC">
        <w:rPr>
          <w:b/>
          <w:bCs/>
          <w:sz w:val="28"/>
          <w:szCs w:val="28"/>
          <w:lang w:val="ro-MD"/>
        </w:rPr>
        <w:t>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obiectelor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promo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ionale</w:t>
      </w:r>
    </w:p>
    <w:p w14:paraId="3269DB78" w14:textId="16F830B9" w:rsidR="000C3517" w:rsidRPr="00322ADC" w:rsidRDefault="0040627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ofertele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inclusiv</w:t>
      </w:r>
      <w:r w:rsidR="00A004F7" w:rsidRPr="00322ADC">
        <w:rPr>
          <w:sz w:val="28"/>
          <w:szCs w:val="28"/>
          <w:lang w:val="ro-MD"/>
        </w:rPr>
        <w:t>:</w:t>
      </w:r>
    </w:p>
    <w:p w14:paraId="22155CCB" w14:textId="2A019BE1" w:rsidR="000C3517" w:rsidRPr="00322ADC" w:rsidRDefault="00BF43BA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0</w:t>
      </w:r>
      <w:r w:rsidR="000C3517" w:rsidRPr="00322ADC">
        <w:rPr>
          <w:sz w:val="28"/>
          <w:szCs w:val="28"/>
          <w:lang w:val="ro-MD" w:eastAsia="ru-MD"/>
        </w:rPr>
        <w:t>.</w:t>
      </w:r>
      <w:r w:rsidR="00B70735" w:rsidRPr="00322ADC">
        <w:rPr>
          <w:sz w:val="28"/>
          <w:szCs w:val="28"/>
          <w:lang w:val="ro-MD" w:eastAsia="ru-MD"/>
        </w:rPr>
        <w:t>1</w:t>
      </w:r>
      <w:r w:rsidR="000C3517" w:rsidRPr="00322ADC">
        <w:rPr>
          <w:sz w:val="28"/>
          <w:szCs w:val="28"/>
          <w:lang w:val="ro-MD" w:eastAsia="ru-MD"/>
        </w:rPr>
        <w:t>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ofertele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promo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ionale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tipul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„</w:t>
      </w:r>
      <w:r w:rsidR="000C3517" w:rsidRPr="00322ADC">
        <w:rPr>
          <w:i/>
          <w:iCs/>
          <w:sz w:val="28"/>
          <w:szCs w:val="28"/>
          <w:lang w:val="ro-MD" w:eastAsia="ru-MD"/>
        </w:rPr>
        <w:t>la</w:t>
      </w:r>
      <w:r w:rsidR="00306178" w:rsidRPr="00322ADC">
        <w:rPr>
          <w:i/>
          <w:iCs/>
          <w:sz w:val="28"/>
          <w:szCs w:val="28"/>
          <w:lang w:val="ro-MD" w:eastAsia="ru-MD"/>
        </w:rPr>
        <w:t xml:space="preserve"> </w:t>
      </w:r>
      <w:r w:rsidR="000C3517" w:rsidRPr="00322ADC">
        <w:rPr>
          <w:i/>
          <w:iCs/>
          <w:sz w:val="28"/>
          <w:szCs w:val="28"/>
          <w:lang w:val="ro-MD" w:eastAsia="ru-MD"/>
        </w:rPr>
        <w:t>o</w:t>
      </w:r>
      <w:r w:rsidR="00306178" w:rsidRPr="00322ADC">
        <w:rPr>
          <w:i/>
          <w:iCs/>
          <w:sz w:val="28"/>
          <w:szCs w:val="28"/>
          <w:lang w:val="ro-MD" w:eastAsia="ru-MD"/>
        </w:rPr>
        <w:t xml:space="preserve"> </w:t>
      </w:r>
      <w:r w:rsidR="000C3517" w:rsidRPr="00322ADC">
        <w:rPr>
          <w:i/>
          <w:iCs/>
          <w:sz w:val="28"/>
          <w:szCs w:val="28"/>
          <w:lang w:val="ro-MD" w:eastAsia="ru-MD"/>
        </w:rPr>
        <w:t>cutie</w:t>
      </w:r>
      <w:r w:rsidR="00306178" w:rsidRPr="00322ADC">
        <w:rPr>
          <w:i/>
          <w:iCs/>
          <w:sz w:val="28"/>
          <w:szCs w:val="28"/>
          <w:lang w:val="ro-MD" w:eastAsia="ru-MD"/>
        </w:rPr>
        <w:t xml:space="preserve"> </w:t>
      </w:r>
      <w:r w:rsidR="000C3517" w:rsidRPr="00322ADC">
        <w:rPr>
          <w:i/>
          <w:iCs/>
          <w:sz w:val="28"/>
          <w:szCs w:val="28"/>
          <w:lang w:val="ro-MD" w:eastAsia="ru-MD"/>
        </w:rPr>
        <w:t>cumpărată,</w:t>
      </w:r>
      <w:r w:rsidR="00306178" w:rsidRPr="00322ADC">
        <w:rPr>
          <w:i/>
          <w:iCs/>
          <w:sz w:val="28"/>
          <w:szCs w:val="28"/>
          <w:lang w:val="ro-MD" w:eastAsia="ru-MD"/>
        </w:rPr>
        <w:t xml:space="preserve"> </w:t>
      </w:r>
      <w:r w:rsidR="000C3517" w:rsidRPr="00322ADC">
        <w:rPr>
          <w:i/>
          <w:iCs/>
          <w:sz w:val="28"/>
          <w:szCs w:val="28"/>
          <w:lang w:val="ro-MD" w:eastAsia="ru-MD"/>
        </w:rPr>
        <w:t>prime</w:t>
      </w:r>
      <w:r w:rsidR="004C30D2" w:rsidRPr="00322ADC">
        <w:rPr>
          <w:i/>
          <w:iCs/>
          <w:sz w:val="28"/>
          <w:szCs w:val="28"/>
          <w:lang w:val="ro-MD" w:eastAsia="ru-MD"/>
        </w:rPr>
        <w:t>ș</w:t>
      </w:r>
      <w:r w:rsidR="000C3517" w:rsidRPr="00322ADC">
        <w:rPr>
          <w:i/>
          <w:iCs/>
          <w:sz w:val="28"/>
          <w:szCs w:val="28"/>
          <w:lang w:val="ro-MD" w:eastAsia="ru-MD"/>
        </w:rPr>
        <w:t>ti..</w:t>
      </w:r>
      <w:r w:rsidR="000C3517" w:rsidRPr="00322ADC">
        <w:rPr>
          <w:sz w:val="28"/>
          <w:szCs w:val="28"/>
          <w:lang w:val="ro-MD" w:eastAsia="ru-MD"/>
        </w:rPr>
        <w:t>.”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A004F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 </w:t>
      </w:r>
      <w:r w:rsidR="000C3517" w:rsidRPr="00322ADC">
        <w:rPr>
          <w:sz w:val="28"/>
          <w:szCs w:val="28"/>
          <w:lang w:val="ro-MD" w:eastAsia="ru-MD"/>
        </w:rPr>
        <w:t>„</w:t>
      </w:r>
      <w:r w:rsidR="000C3517" w:rsidRPr="00322ADC">
        <w:rPr>
          <w:i/>
          <w:iCs/>
          <w:sz w:val="28"/>
          <w:szCs w:val="28"/>
          <w:lang w:val="ro-MD" w:eastAsia="ru-MD"/>
        </w:rPr>
        <w:t>X</w:t>
      </w:r>
      <w:r w:rsidR="00306178" w:rsidRPr="00322ADC">
        <w:rPr>
          <w:i/>
          <w:iCs/>
          <w:sz w:val="28"/>
          <w:szCs w:val="28"/>
          <w:lang w:val="ro-MD" w:eastAsia="ru-MD"/>
        </w:rPr>
        <w:t xml:space="preserve"> </w:t>
      </w:r>
      <w:r w:rsidR="000C3517" w:rsidRPr="00322ADC">
        <w:rPr>
          <w:i/>
          <w:iCs/>
          <w:sz w:val="28"/>
          <w:szCs w:val="28"/>
          <w:lang w:val="ro-MD" w:eastAsia="ru-MD"/>
        </w:rPr>
        <w:t>+</w:t>
      </w:r>
      <w:r w:rsidR="00306178" w:rsidRPr="00322ADC">
        <w:rPr>
          <w:i/>
          <w:iCs/>
          <w:sz w:val="28"/>
          <w:szCs w:val="28"/>
          <w:lang w:val="ro-MD" w:eastAsia="ru-MD"/>
        </w:rPr>
        <w:t xml:space="preserve"> </w:t>
      </w:r>
      <w:r w:rsidR="000C3517" w:rsidRPr="00322ADC">
        <w:rPr>
          <w:i/>
          <w:iCs/>
          <w:sz w:val="28"/>
          <w:szCs w:val="28"/>
          <w:lang w:val="ro-MD" w:eastAsia="ru-MD"/>
        </w:rPr>
        <w:t>Y</w:t>
      </w:r>
      <w:r w:rsidR="000C3517" w:rsidRPr="00322ADC">
        <w:rPr>
          <w:sz w:val="28"/>
          <w:szCs w:val="28"/>
          <w:lang w:val="ro-MD" w:eastAsia="ru-MD"/>
        </w:rPr>
        <w:t>”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0C3517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orice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alte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practici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similare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implică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acordarea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cadouri,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reduceri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beneficii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legate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achizi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ionarea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unui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medicament;</w:t>
      </w:r>
    </w:p>
    <w:p w14:paraId="25A25454" w14:textId="31D87B5F" w:rsidR="00384041" w:rsidRPr="00322ADC" w:rsidRDefault="00BF43BA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0</w:t>
      </w:r>
      <w:r w:rsidR="000C3517" w:rsidRPr="00322ADC">
        <w:rPr>
          <w:sz w:val="28"/>
          <w:szCs w:val="28"/>
          <w:lang w:val="ro-MD" w:eastAsia="ru-MD"/>
        </w:rPr>
        <w:t>.</w:t>
      </w:r>
      <w:r w:rsidR="00B70735" w:rsidRPr="00322ADC">
        <w:rPr>
          <w:sz w:val="28"/>
          <w:szCs w:val="28"/>
          <w:lang w:val="ro-MD" w:eastAsia="ru-MD"/>
        </w:rPr>
        <w:t>2</w:t>
      </w:r>
      <w:r w:rsidR="000C3517" w:rsidRPr="00322ADC">
        <w:rPr>
          <w:sz w:val="28"/>
          <w:szCs w:val="28"/>
          <w:lang w:val="ro-MD" w:eastAsia="ru-MD"/>
        </w:rPr>
        <w:t>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distribuirea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vouchere,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cupoane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valorice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tichete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permit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ob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inerea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unor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medicamente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gratuite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la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pre</w:t>
      </w:r>
      <w:r w:rsidR="004C30D2" w:rsidRPr="00322ADC">
        <w:rPr>
          <w:sz w:val="28"/>
          <w:szCs w:val="28"/>
          <w:lang w:val="ro-MD" w:eastAsia="ru-MD"/>
        </w:rPr>
        <w:t>ț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redus;</w:t>
      </w:r>
      <w:r w:rsidR="00306178" w:rsidRPr="00322ADC">
        <w:rPr>
          <w:sz w:val="28"/>
          <w:szCs w:val="28"/>
          <w:lang w:val="ro-MD" w:eastAsia="ru-MD"/>
        </w:rPr>
        <w:t xml:space="preserve">   </w:t>
      </w:r>
    </w:p>
    <w:p w14:paraId="0D892A2F" w14:textId="351692B2" w:rsidR="000C3517" w:rsidRPr="00322ADC" w:rsidRDefault="00BF43BA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0</w:t>
      </w:r>
      <w:r w:rsidR="000C3517" w:rsidRPr="00322ADC">
        <w:rPr>
          <w:sz w:val="28"/>
          <w:szCs w:val="28"/>
          <w:lang w:val="ro-MD" w:eastAsia="ru-MD"/>
        </w:rPr>
        <w:t>.</w:t>
      </w:r>
      <w:r w:rsidR="00B70735" w:rsidRPr="00322ADC">
        <w:rPr>
          <w:sz w:val="28"/>
          <w:szCs w:val="28"/>
          <w:lang w:val="ro-MD" w:eastAsia="ru-MD"/>
        </w:rPr>
        <w:t>3</w:t>
      </w:r>
      <w:r w:rsidR="000C3517" w:rsidRPr="00322ADC">
        <w:rPr>
          <w:sz w:val="28"/>
          <w:szCs w:val="28"/>
          <w:lang w:val="ro-MD" w:eastAsia="ru-MD"/>
        </w:rPr>
        <w:t>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furnizarea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mostre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scop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publicitar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publicului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larg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către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DAPP,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reprezentantul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legal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acestuia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orice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entitate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ori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persoană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ac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ionează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numele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acestuia,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inclusiv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baza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unui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contract;</w:t>
      </w:r>
    </w:p>
    <w:p w14:paraId="6223F516" w14:textId="19C91A3B" w:rsidR="000C3517" w:rsidRPr="00322ADC" w:rsidRDefault="00BF43BA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0</w:t>
      </w:r>
      <w:r w:rsidR="000C3517" w:rsidRPr="00322ADC">
        <w:rPr>
          <w:sz w:val="28"/>
          <w:szCs w:val="28"/>
          <w:lang w:val="ro-MD" w:eastAsia="ru-MD"/>
        </w:rPr>
        <w:t>.</w:t>
      </w:r>
      <w:r w:rsidR="00B70735" w:rsidRPr="00322ADC">
        <w:rPr>
          <w:sz w:val="28"/>
          <w:szCs w:val="28"/>
          <w:lang w:val="ro-MD" w:eastAsia="ru-MD"/>
        </w:rPr>
        <w:t>4</w:t>
      </w:r>
      <w:r w:rsidR="000C3517" w:rsidRPr="00322ADC">
        <w:rPr>
          <w:sz w:val="28"/>
          <w:szCs w:val="28"/>
          <w:lang w:val="ro-MD" w:eastAsia="ru-MD"/>
        </w:rPr>
        <w:t>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furnizarea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mostre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scop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publicitar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publicului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larg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către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unită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farmaceutice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alte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societă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obiect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activitate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comercială;</w:t>
      </w:r>
    </w:p>
    <w:p w14:paraId="187E26AF" w14:textId="453F5E28" w:rsidR="000C3517" w:rsidRPr="00322ADC" w:rsidRDefault="00BF43BA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0</w:t>
      </w:r>
      <w:r w:rsidR="000C3517" w:rsidRPr="00322ADC">
        <w:rPr>
          <w:sz w:val="28"/>
          <w:szCs w:val="28"/>
          <w:lang w:val="ro-MD" w:eastAsia="ru-MD"/>
        </w:rPr>
        <w:t>.</w:t>
      </w:r>
      <w:r w:rsidR="00B70735" w:rsidRPr="00322ADC">
        <w:rPr>
          <w:sz w:val="28"/>
          <w:szCs w:val="28"/>
          <w:lang w:val="ro-MD" w:eastAsia="ru-MD"/>
        </w:rPr>
        <w:t>5</w:t>
      </w:r>
      <w:r w:rsidR="000C3517" w:rsidRPr="00322ADC">
        <w:rPr>
          <w:sz w:val="28"/>
          <w:szCs w:val="28"/>
          <w:lang w:val="ro-MD" w:eastAsia="ru-MD"/>
        </w:rPr>
        <w:t>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furnizarea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mostre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pacien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intermediul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publica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iilor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distribuite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direct,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po</w:t>
      </w:r>
      <w:r w:rsidR="004C30D2" w:rsidRPr="00322ADC">
        <w:rPr>
          <w:sz w:val="28"/>
          <w:szCs w:val="28"/>
          <w:lang w:val="ro-MD" w:eastAsia="ru-MD"/>
        </w:rPr>
        <w:t>ș</w:t>
      </w:r>
      <w:r w:rsidR="000C3517" w:rsidRPr="00322ADC">
        <w:rPr>
          <w:sz w:val="28"/>
          <w:szCs w:val="28"/>
          <w:lang w:val="ro-MD" w:eastAsia="ru-MD"/>
        </w:rPr>
        <w:t>tă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prin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includerea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acestora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ambalajul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0C3517" w:rsidRPr="00322ADC">
        <w:rPr>
          <w:sz w:val="28"/>
          <w:szCs w:val="28"/>
          <w:lang w:val="ro-MD" w:eastAsia="ru-MD"/>
        </w:rPr>
        <w:t>publica</w:t>
      </w:r>
      <w:r w:rsidR="004C30D2" w:rsidRPr="00322ADC">
        <w:rPr>
          <w:sz w:val="28"/>
          <w:szCs w:val="28"/>
          <w:lang w:val="ro-MD" w:eastAsia="ru-MD"/>
        </w:rPr>
        <w:t>ț</w:t>
      </w:r>
      <w:r w:rsidR="000C3517" w:rsidRPr="00322ADC">
        <w:rPr>
          <w:sz w:val="28"/>
          <w:szCs w:val="28"/>
          <w:lang w:val="ro-MD" w:eastAsia="ru-MD"/>
        </w:rPr>
        <w:t>iilor</w:t>
      </w:r>
    </w:p>
    <w:p w14:paraId="6F50690C" w14:textId="28485513" w:rsidR="00214965" w:rsidRPr="00322ADC" w:rsidRDefault="001F4BE6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derogare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5</w:t>
      </w:r>
      <w:r w:rsidR="002320F1">
        <w:rPr>
          <w:sz w:val="28"/>
          <w:szCs w:val="28"/>
          <w:lang w:val="ro-MD"/>
        </w:rPr>
        <w:t>0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406275" w:rsidRPr="00322ADC">
        <w:rPr>
          <w:sz w:val="28"/>
          <w:szCs w:val="28"/>
          <w:lang w:val="ro-MD"/>
        </w:rPr>
        <w:t>ferirea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obiecte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406275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publicul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larg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permisă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respectarea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cumulativă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următoarelor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06275"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="00406275" w:rsidRPr="00322ADC">
        <w:rPr>
          <w:sz w:val="28"/>
          <w:szCs w:val="28"/>
          <w:lang w:val="ro-MD"/>
        </w:rPr>
        <w:t>ii:</w:t>
      </w:r>
    </w:p>
    <w:p w14:paraId="6FCB5B90" w14:textId="33F78463" w:rsidR="00974FAB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1</w:t>
      </w:r>
      <w:r w:rsidRPr="00322ADC">
        <w:rPr>
          <w:sz w:val="28"/>
          <w:szCs w:val="28"/>
          <w:lang w:val="ro-MD" w:eastAsia="ru-MD"/>
        </w:rPr>
        <w:t>.1.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obiectele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promo</w:t>
      </w:r>
      <w:r w:rsidR="004C30D2" w:rsidRPr="00322ADC">
        <w:rPr>
          <w:sz w:val="28"/>
          <w:szCs w:val="28"/>
          <w:lang w:val="ro-MD" w:eastAsia="ru-MD"/>
        </w:rPr>
        <w:t>ț</w:t>
      </w:r>
      <w:r w:rsidR="00406275" w:rsidRPr="00322ADC">
        <w:rPr>
          <w:sz w:val="28"/>
          <w:szCs w:val="28"/>
          <w:lang w:val="ro-MD" w:eastAsia="ru-MD"/>
        </w:rPr>
        <w:t>ionale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sunt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valoare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C56778" w:rsidRPr="00322ADC">
        <w:rPr>
          <w:sz w:val="28"/>
          <w:szCs w:val="28"/>
          <w:lang w:val="ro-MD" w:eastAsia="ru-MD"/>
        </w:rPr>
        <w:t>simbolică</w:t>
      </w:r>
      <w:r w:rsidR="0039683B" w:rsidRPr="00322ADC">
        <w:rPr>
          <w:sz w:val="24"/>
          <w:szCs w:val="24"/>
          <w:lang w:val="ro-MD" w:eastAsia="ru-MD"/>
        </w:rPr>
        <w:t>,</w:t>
      </w:r>
      <w:r w:rsidR="0039683B" w:rsidRPr="00322ADC">
        <w:rPr>
          <w:sz w:val="24"/>
          <w:szCs w:val="24"/>
          <w:lang w:val="ro-MD"/>
        </w:rPr>
        <w:t xml:space="preserve"> </w:t>
      </w:r>
      <w:r w:rsidR="002320F1" w:rsidRPr="002320F1">
        <w:rPr>
          <w:sz w:val="28"/>
          <w:szCs w:val="28"/>
          <w:lang w:val="ro-MD"/>
        </w:rPr>
        <w:t>și nu vor depăși valoarea stabilită conform Hotărârii Guvernului nr. 116/2020 privind regimul juridic al cadourilor</w:t>
      </w:r>
      <w:r w:rsidR="00C56778" w:rsidRPr="00322ADC">
        <w:rPr>
          <w:sz w:val="28"/>
          <w:szCs w:val="28"/>
          <w:lang w:val="ro-MD" w:eastAsia="ru-MD"/>
        </w:rPr>
        <w:t>;</w:t>
      </w:r>
    </w:p>
    <w:p w14:paraId="18D01E12" w14:textId="05FC5642" w:rsidR="00406275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1</w:t>
      </w:r>
      <w:r w:rsidRPr="00322ADC">
        <w:rPr>
          <w:sz w:val="28"/>
          <w:szCs w:val="28"/>
          <w:lang w:val="ro-MD" w:eastAsia="ru-MD"/>
        </w:rPr>
        <w:t>.2.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sunt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asociate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promovării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sănătă</w:t>
      </w:r>
      <w:r w:rsidR="004C30D2" w:rsidRPr="00322ADC">
        <w:rPr>
          <w:sz w:val="28"/>
          <w:szCs w:val="28"/>
          <w:lang w:val="ro-MD" w:eastAsia="ru-MD"/>
        </w:rPr>
        <w:t>ț</w:t>
      </w:r>
      <w:r w:rsidR="00406275" w:rsidRPr="00322ADC">
        <w:rPr>
          <w:sz w:val="28"/>
          <w:szCs w:val="28"/>
          <w:lang w:val="ro-MD" w:eastAsia="ru-MD"/>
        </w:rPr>
        <w:t>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406275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stării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bine;</w:t>
      </w:r>
    </w:p>
    <w:p w14:paraId="7279183D" w14:textId="03720888" w:rsidR="00676844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1</w:t>
      </w:r>
      <w:r w:rsidRPr="00322ADC">
        <w:rPr>
          <w:sz w:val="28"/>
          <w:szCs w:val="28"/>
          <w:lang w:val="ro-MD" w:eastAsia="ru-MD"/>
        </w:rPr>
        <w:t>.3.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obiectele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promo</w:t>
      </w:r>
      <w:r w:rsidR="004C30D2" w:rsidRPr="00322ADC">
        <w:rPr>
          <w:sz w:val="28"/>
          <w:szCs w:val="28"/>
          <w:lang w:val="ro-MD" w:eastAsia="ru-MD"/>
        </w:rPr>
        <w:t>ț</w:t>
      </w:r>
      <w:r w:rsidR="00406275" w:rsidRPr="00322ADC">
        <w:rPr>
          <w:sz w:val="28"/>
          <w:szCs w:val="28"/>
          <w:lang w:val="ro-MD" w:eastAsia="ru-MD"/>
        </w:rPr>
        <w:t>ionale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nu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constituie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un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stimulent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direct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indirect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pentru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achizi</w:t>
      </w:r>
      <w:r w:rsidR="004C30D2" w:rsidRPr="00322ADC">
        <w:rPr>
          <w:sz w:val="28"/>
          <w:szCs w:val="28"/>
          <w:lang w:val="ro-MD" w:eastAsia="ru-MD"/>
        </w:rPr>
        <w:t>ț</w:t>
      </w:r>
      <w:r w:rsidR="00406275" w:rsidRPr="00322ADC">
        <w:rPr>
          <w:sz w:val="28"/>
          <w:szCs w:val="28"/>
          <w:lang w:val="ro-MD" w:eastAsia="ru-MD"/>
        </w:rPr>
        <w:t>ionarea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06275" w:rsidRPr="00322ADC">
        <w:rPr>
          <w:sz w:val="28"/>
          <w:szCs w:val="28"/>
          <w:lang w:val="ro-MD" w:eastAsia="ru-MD"/>
        </w:rPr>
        <w:t>medicamentului.</w:t>
      </w:r>
    </w:p>
    <w:p w14:paraId="784DECD5" w14:textId="0DB3354D" w:rsidR="00676844" w:rsidRPr="00322ADC" w:rsidRDefault="0067684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Obiectele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inscrip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cu:</w:t>
      </w:r>
    </w:p>
    <w:p w14:paraId="60839C6A" w14:textId="5F5B9A1C" w:rsidR="00676844" w:rsidRPr="00322ADC" w:rsidRDefault="00676844" w:rsidP="00C766C2">
      <w:pPr>
        <w:pStyle w:val="Listparagraf"/>
        <w:numPr>
          <w:ilvl w:val="1"/>
          <w:numId w:val="5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numele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logoul</w:t>
      </w:r>
      <w:r w:rsidR="00306178" w:rsidRPr="00322ADC">
        <w:rPr>
          <w:sz w:val="28"/>
          <w:szCs w:val="28"/>
          <w:lang w:val="ro-MD"/>
        </w:rPr>
        <w:t xml:space="preserve"> </w:t>
      </w:r>
      <w:r w:rsidR="00597F47" w:rsidRPr="00322ADC">
        <w:rPr>
          <w:sz w:val="28"/>
          <w:szCs w:val="28"/>
          <w:lang w:val="ro-MD"/>
        </w:rPr>
        <w:t xml:space="preserve"> DAPP/reprezentantului acestuia</w:t>
      </w:r>
      <w:r w:rsidRPr="00322ADC">
        <w:rPr>
          <w:sz w:val="28"/>
          <w:szCs w:val="28"/>
          <w:lang w:val="ro-MD"/>
        </w:rPr>
        <w:t>;</w:t>
      </w:r>
    </w:p>
    <w:p w14:paraId="34148439" w14:textId="72A699A1" w:rsidR="00676844" w:rsidRPr="00322ADC" w:rsidRDefault="00676844" w:rsidP="00C766C2">
      <w:pPr>
        <w:pStyle w:val="Listparagraf"/>
        <w:numPr>
          <w:ilvl w:val="1"/>
          <w:numId w:val="5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comercială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DCI-ul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medicamentului;</w:t>
      </w:r>
    </w:p>
    <w:p w14:paraId="12213FE6" w14:textId="40830897" w:rsidR="00676844" w:rsidRPr="00322ADC" w:rsidRDefault="00676844" w:rsidP="00C766C2">
      <w:pPr>
        <w:pStyle w:val="Listparagraf"/>
        <w:numPr>
          <w:ilvl w:val="1"/>
          <w:numId w:val="5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concentra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farmaceutică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declarare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simplă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desemna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categoria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terapeutică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medicamentului.</w:t>
      </w:r>
    </w:p>
    <w:p w14:paraId="568DF277" w14:textId="027B37E6" w:rsidR="00585271" w:rsidRPr="00322ADC" w:rsidRDefault="00A004F7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Instituțiile medico-sanitare, c</w:t>
      </w:r>
      <w:r w:rsidR="00C00906" w:rsidRPr="00322ADC">
        <w:rPr>
          <w:sz w:val="28"/>
          <w:szCs w:val="28"/>
          <w:lang w:val="ro-MD"/>
        </w:rPr>
        <w:t>linicile,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cabinetele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medicale</w:t>
      </w:r>
      <w:r w:rsidRPr="00322ADC">
        <w:rPr>
          <w:sz w:val="28"/>
          <w:szCs w:val="28"/>
          <w:lang w:val="ro-MD"/>
        </w:rPr>
        <w:t>/ stomatologice</w:t>
      </w:r>
      <w:r w:rsidR="00C00906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farmaciile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organiza</w:t>
      </w:r>
      <w:r w:rsidR="004C30D2" w:rsidRPr="00322ADC">
        <w:rPr>
          <w:sz w:val="28"/>
          <w:szCs w:val="28"/>
          <w:lang w:val="ro-MD"/>
        </w:rPr>
        <w:t>ț</w:t>
      </w:r>
      <w:r w:rsidR="00C00906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furnizează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servicii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C00906" w:rsidRPr="00322ADC">
        <w:rPr>
          <w:sz w:val="28"/>
          <w:szCs w:val="28"/>
          <w:lang w:val="ro-MD"/>
        </w:rPr>
        <w:t>sănătate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integra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activitatea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lor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publicitate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="00841CD0" w:rsidRPr="00322ADC">
        <w:rPr>
          <w:sz w:val="28"/>
          <w:szCs w:val="28"/>
          <w:lang w:val="ro-MD"/>
        </w:rPr>
        <w:t>uman.</w:t>
      </w:r>
    </w:p>
    <w:p w14:paraId="4DA3EEA5" w14:textId="77777777" w:rsidR="001F1424" w:rsidRPr="00322ADC" w:rsidRDefault="00C00906" w:rsidP="00C766C2">
      <w:pPr>
        <w:pStyle w:val="Titlu1"/>
        <w:spacing w:before="120" w:after="0" w:line="276" w:lineRule="auto"/>
        <w:ind w:right="-2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lastRenderedPageBreak/>
        <w:t>Capitolul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="004F38CF" w:rsidRPr="00322ADC">
        <w:rPr>
          <w:rFonts w:ascii="Times New Roman" w:hAnsi="Times New Roman"/>
          <w:bCs/>
          <w:szCs w:val="28"/>
          <w:lang w:val="ro-MD" w:eastAsia="ru-RU"/>
        </w:rPr>
        <w:t>I</w:t>
      </w:r>
      <w:r w:rsidRPr="00322ADC">
        <w:rPr>
          <w:rFonts w:ascii="Times New Roman" w:hAnsi="Times New Roman"/>
          <w:bCs/>
          <w:szCs w:val="28"/>
          <w:lang w:val="ro-MD" w:eastAsia="ru-RU"/>
        </w:rPr>
        <w:t>V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</w:p>
    <w:p w14:paraId="2255E5EE" w14:textId="3775F681" w:rsidR="001F1424" w:rsidRPr="00322ADC" w:rsidRDefault="00C00906" w:rsidP="00C766C2">
      <w:pPr>
        <w:pStyle w:val="Titlu1"/>
        <w:spacing w:before="0" w:after="120" w:line="276" w:lineRule="auto"/>
        <w:ind w:right="-2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PUBLICITATEA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DESTINATĂ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PERSOANELOR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CALIFICATE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="0039683B" w:rsidRPr="00322ADC">
        <w:rPr>
          <w:rFonts w:ascii="Times New Roman" w:hAnsi="Times New Roman"/>
          <w:bCs/>
          <w:szCs w:val="28"/>
          <w:lang w:val="ro-MD"/>
        </w:rPr>
        <w:t>SĂ PRESCRIE SAU SĂ ELIBEREZE MEDICAMENTE</w:t>
      </w:r>
    </w:p>
    <w:p w14:paraId="536DE7B5" w14:textId="6CC024EF" w:rsidR="00C00906" w:rsidRPr="00322ADC" w:rsidRDefault="00C00906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1</w:t>
      </w:r>
    </w:p>
    <w:p w14:paraId="3A5EDFF3" w14:textId="378916D6" w:rsidR="00C00906" w:rsidRPr="00322ADC" w:rsidRDefault="00C00906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Cerin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generale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fa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publicitatea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destinată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persoanelor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calificate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707A04" w:rsidRPr="00322ADC">
        <w:rPr>
          <w:b/>
          <w:bCs/>
          <w:sz w:val="28"/>
          <w:szCs w:val="28"/>
          <w:lang w:val="ro-MD"/>
        </w:rPr>
        <w:t>să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707A04" w:rsidRPr="00322ADC">
        <w:rPr>
          <w:b/>
          <w:bCs/>
          <w:sz w:val="28"/>
          <w:szCs w:val="28"/>
          <w:lang w:val="ro-MD"/>
        </w:rPr>
        <w:t>prescrie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707A04" w:rsidRPr="00322ADC">
        <w:rPr>
          <w:b/>
          <w:bCs/>
          <w:sz w:val="28"/>
          <w:szCs w:val="28"/>
          <w:lang w:val="ro-MD"/>
        </w:rPr>
        <w:t>sau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707A04" w:rsidRPr="00322ADC">
        <w:rPr>
          <w:b/>
          <w:bCs/>
          <w:sz w:val="28"/>
          <w:szCs w:val="28"/>
          <w:lang w:val="ro-MD"/>
        </w:rPr>
        <w:t>să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707A04" w:rsidRPr="00322ADC">
        <w:rPr>
          <w:b/>
          <w:bCs/>
          <w:sz w:val="28"/>
          <w:szCs w:val="28"/>
          <w:lang w:val="ro-MD"/>
        </w:rPr>
        <w:t>elibereze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707A04" w:rsidRPr="00322ADC">
        <w:rPr>
          <w:b/>
          <w:bCs/>
          <w:sz w:val="28"/>
          <w:szCs w:val="28"/>
          <w:lang w:val="ro-MD"/>
        </w:rPr>
        <w:t>medicamente</w:t>
      </w:r>
    </w:p>
    <w:p w14:paraId="14D67417" w14:textId="1460B5D3" w:rsidR="00E41872" w:rsidRPr="00322ADC" w:rsidRDefault="00F3074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exclusiv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950C72" w:rsidRPr="00322ADC">
        <w:rPr>
          <w:sz w:val="28"/>
          <w:szCs w:val="28"/>
          <w:lang w:val="ro-MD"/>
        </w:rPr>
        <w:t>.</w:t>
      </w:r>
    </w:p>
    <w:p w14:paraId="605499A4" w14:textId="68DB1EDB" w:rsidR="009B7AB4" w:rsidRPr="00322ADC" w:rsidRDefault="00172FA2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astfel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produse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</w:t>
      </w:r>
      <w:r w:rsidR="0037703A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art.118</w:t>
      </w:r>
      <w:r w:rsidR="00306178" w:rsidRPr="00322ADC">
        <w:rPr>
          <w:sz w:val="28"/>
          <w:szCs w:val="28"/>
          <w:lang w:val="ro-MD"/>
        </w:rPr>
        <w:t xml:space="preserve"> </w:t>
      </w:r>
      <w:r w:rsidR="00FA5D7D">
        <w:rPr>
          <w:sz w:val="28"/>
          <w:szCs w:val="28"/>
          <w:lang w:val="ro-MD"/>
        </w:rPr>
        <w:t xml:space="preserve"> alin. </w:t>
      </w:r>
      <w:r w:rsidRPr="00322ADC">
        <w:rPr>
          <w:sz w:val="28"/>
          <w:szCs w:val="28"/>
          <w:lang w:val="ro-MD"/>
        </w:rPr>
        <w:t>(1)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medicamente.</w:t>
      </w:r>
    </w:p>
    <w:p w14:paraId="72B84D7D" w14:textId="5FBF8650" w:rsidR="00172FA2" w:rsidRPr="00322ADC" w:rsidRDefault="00F6118A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Prin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excep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la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prevederile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pct.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5</w:t>
      </w:r>
      <w:r w:rsidRPr="00322ADC">
        <w:rPr>
          <w:sz w:val="28"/>
          <w:szCs w:val="28"/>
          <w:lang w:val="ro-MD" w:eastAsia="ru-MD"/>
        </w:rPr>
        <w:t>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cazul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publicită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tip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proofErr w:type="spellStart"/>
      <w:r w:rsidRPr="00322ADC">
        <w:rPr>
          <w:sz w:val="28"/>
          <w:szCs w:val="28"/>
          <w:lang w:val="ro-MD" w:eastAsia="ru-MD"/>
        </w:rPr>
        <w:t>reminder</w:t>
      </w:r>
      <w:proofErr w:type="spellEnd"/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destinată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calificate,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materialul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publicitar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poate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2021B" w:rsidRPr="00322ADC">
        <w:rPr>
          <w:sz w:val="28"/>
          <w:szCs w:val="28"/>
          <w:lang w:val="ro-MD" w:eastAsia="ru-MD"/>
        </w:rPr>
        <w:t>include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2021B" w:rsidRPr="00322ADC">
        <w:rPr>
          <w:sz w:val="28"/>
          <w:szCs w:val="28"/>
          <w:lang w:val="ro-MD" w:eastAsia="ru-MD"/>
        </w:rPr>
        <w:t>exclusiv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denumirea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2021B" w:rsidRPr="00322ADC">
        <w:rPr>
          <w:sz w:val="28"/>
          <w:szCs w:val="28"/>
          <w:lang w:val="ro-MD" w:eastAsia="ru-MD"/>
        </w:rPr>
        <w:t>medicamentului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2021B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denumirea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comună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interna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ională,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dacă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aceasta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există</w:t>
      </w:r>
      <w:r w:rsidR="0022021B" w:rsidRPr="00322ADC">
        <w:rPr>
          <w:sz w:val="28"/>
          <w:szCs w:val="28"/>
          <w:lang w:val="ro-MD" w:eastAsia="ru-MD"/>
        </w:rPr>
        <w:t>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2021B" w:rsidRPr="00322ADC">
        <w:rPr>
          <w:sz w:val="28"/>
          <w:szCs w:val="28"/>
          <w:lang w:val="ro-MD" w:eastAsia="ru-MD"/>
        </w:rPr>
        <w:t>ori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marca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2021B" w:rsidRPr="00322ADC">
        <w:rPr>
          <w:sz w:val="28"/>
          <w:szCs w:val="28"/>
          <w:lang w:val="ro-MD" w:eastAsia="ru-MD"/>
        </w:rPr>
        <w:t>medicamentului.</w:t>
      </w:r>
    </w:p>
    <w:p w14:paraId="2EC5E090" w14:textId="0BF9CD27" w:rsidR="00841CD0" w:rsidRPr="00322ADC" w:rsidRDefault="00841CD0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Se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interzice</w:t>
      </w:r>
      <w:r w:rsidRPr="00322ADC">
        <w:rPr>
          <w:sz w:val="28"/>
          <w:szCs w:val="28"/>
          <w:lang w:val="ro-MD" w:eastAsia="ru-MD"/>
        </w:rPr>
        <w:t>:</w:t>
      </w:r>
    </w:p>
    <w:p w14:paraId="111378CE" w14:textId="3AEE5F4D" w:rsidR="00B542EE" w:rsidRPr="00322ADC" w:rsidRDefault="00263924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7</w:t>
      </w:r>
      <w:r w:rsidR="00841CD0" w:rsidRPr="00322ADC">
        <w:rPr>
          <w:sz w:val="28"/>
          <w:szCs w:val="28"/>
          <w:lang w:val="ro-MD" w:eastAsia="ru-MD"/>
        </w:rPr>
        <w:t>.1.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promovarea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unui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medicament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înainte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acordarea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autoriza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iei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punere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pe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pia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ă;</w:t>
      </w:r>
    </w:p>
    <w:p w14:paraId="0011F9E4" w14:textId="3375D1B4" w:rsidR="00B542EE" w:rsidRPr="00322ADC" w:rsidRDefault="00263924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7</w:t>
      </w:r>
      <w:r w:rsidR="00841CD0" w:rsidRPr="00322ADC">
        <w:rPr>
          <w:sz w:val="28"/>
          <w:szCs w:val="28"/>
          <w:lang w:val="ro-MD" w:eastAsia="ru-MD"/>
        </w:rPr>
        <w:t>.2.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promovarea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unui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medicament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afara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indica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iilor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terapeutice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aprobate;</w:t>
      </w:r>
    </w:p>
    <w:p w14:paraId="2FB7DFB6" w14:textId="2FFE9387" w:rsidR="00B542EE" w:rsidRPr="00322ADC" w:rsidRDefault="00263924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7</w:t>
      </w:r>
      <w:r w:rsidR="00841CD0" w:rsidRPr="00322ADC">
        <w:rPr>
          <w:sz w:val="28"/>
          <w:szCs w:val="28"/>
          <w:lang w:val="ro-MD" w:eastAsia="ru-MD"/>
        </w:rPr>
        <w:t>.3.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afirmarea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faptului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un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medicament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nu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prezintă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reac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adverse,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toxicitate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riscuri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dependen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ă,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excep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cazului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această</w:t>
      </w:r>
      <w:r w:rsidR="00B542EE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afirma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este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sus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inută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explicit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informa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iile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aprobate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RCP;</w:t>
      </w:r>
    </w:p>
    <w:p w14:paraId="65428DBF" w14:textId="291B523F" w:rsidR="00ED22E4" w:rsidRPr="00322ADC" w:rsidRDefault="00263924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5</w:t>
      </w:r>
      <w:r w:rsidR="009474F0">
        <w:rPr>
          <w:sz w:val="28"/>
          <w:szCs w:val="28"/>
          <w:lang w:val="ro-MD" w:eastAsia="ru-MD"/>
        </w:rPr>
        <w:t>7</w:t>
      </w:r>
      <w:r w:rsidR="00841CD0" w:rsidRPr="00322ADC">
        <w:rPr>
          <w:sz w:val="28"/>
          <w:szCs w:val="28"/>
          <w:lang w:val="ro-MD" w:eastAsia="ru-MD"/>
        </w:rPr>
        <w:t>.4.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utilizarea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unor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afirma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comparative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sus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un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medicament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este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mai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bun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mai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sigur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decât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altul,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excep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cazului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există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o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sus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inere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841CD0" w:rsidRPr="00322ADC">
        <w:rPr>
          <w:sz w:val="28"/>
          <w:szCs w:val="28"/>
          <w:lang w:val="ro-MD" w:eastAsia="ru-MD"/>
        </w:rPr>
        <w:t>tiin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ifică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pentru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această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841CD0" w:rsidRPr="00322ADC">
        <w:rPr>
          <w:sz w:val="28"/>
          <w:szCs w:val="28"/>
          <w:lang w:val="ro-MD" w:eastAsia="ru-MD"/>
        </w:rPr>
        <w:t>afirma</w:t>
      </w:r>
      <w:r w:rsidR="004C30D2" w:rsidRPr="00322ADC">
        <w:rPr>
          <w:sz w:val="28"/>
          <w:szCs w:val="28"/>
          <w:lang w:val="ro-MD" w:eastAsia="ru-MD"/>
        </w:rPr>
        <w:t>ț</w:t>
      </w:r>
      <w:r w:rsidR="00841CD0" w:rsidRPr="00322ADC">
        <w:rPr>
          <w:sz w:val="28"/>
          <w:szCs w:val="28"/>
          <w:lang w:val="ro-MD" w:eastAsia="ru-MD"/>
        </w:rPr>
        <w:t>ie</w:t>
      </w:r>
      <w:r w:rsidR="008D6673" w:rsidRPr="00322ADC">
        <w:rPr>
          <w:sz w:val="28"/>
          <w:szCs w:val="28"/>
          <w:lang w:val="ro-MD" w:eastAsia="ru-MD"/>
        </w:rPr>
        <w:t>.</w:t>
      </w:r>
    </w:p>
    <w:p w14:paraId="73677A18" w14:textId="0237CB82" w:rsidR="00172FA2" w:rsidRPr="00322ADC" w:rsidRDefault="00172FA2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0347FF"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2</w:t>
      </w:r>
      <w:r w:rsidR="000347FF" w:rsidRPr="00322ADC">
        <w:rPr>
          <w:b/>
          <w:bCs/>
          <w:sz w:val="28"/>
          <w:szCs w:val="28"/>
          <w:lang w:val="ro-MD"/>
        </w:rPr>
        <w:t>-a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</w:p>
    <w:p w14:paraId="63C3D005" w14:textId="3D3392BD" w:rsidR="00172FA2" w:rsidRPr="00322ADC" w:rsidRDefault="00707A04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Materiale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publicitare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tipărite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172FA2" w:rsidRPr="00322ADC">
        <w:rPr>
          <w:b/>
          <w:bCs/>
          <w:sz w:val="28"/>
          <w:szCs w:val="28"/>
          <w:lang w:val="ro-MD"/>
        </w:rPr>
        <w:t>destinat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persoanelor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calificate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prescrie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sau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să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elibereze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medicamente</w:t>
      </w:r>
    </w:p>
    <w:p w14:paraId="4A19E220" w14:textId="1A3CE951" w:rsidR="00ED22E4" w:rsidRPr="00322ADC" w:rsidRDefault="00C16EA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O</w:t>
      </w:r>
      <w:r w:rsidR="00783971" w:rsidRPr="00322ADC">
        <w:rPr>
          <w:sz w:val="28"/>
          <w:szCs w:val="28"/>
          <w:lang w:val="ro-MD"/>
        </w:rPr>
        <w:t>rice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material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tipărit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destinat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="00783971" w:rsidRPr="00322ADC">
        <w:rPr>
          <w:sz w:val="28"/>
          <w:szCs w:val="28"/>
          <w:lang w:val="ro-MD"/>
        </w:rPr>
        <w:t>tilor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="00783971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includ</w:t>
      </w:r>
      <w:r w:rsidR="00723D53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cel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pu</w:t>
      </w:r>
      <w:r w:rsidR="004C30D2" w:rsidRPr="00322ADC">
        <w:rPr>
          <w:sz w:val="28"/>
          <w:szCs w:val="28"/>
          <w:lang w:val="ro-MD"/>
        </w:rPr>
        <w:t>ț</w:t>
      </w:r>
      <w:r w:rsidR="00783971"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783971" w:rsidRPr="00322ADC">
        <w:rPr>
          <w:sz w:val="28"/>
          <w:szCs w:val="28"/>
          <w:lang w:val="ro-MD"/>
        </w:rPr>
        <w:t>ii,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783971" w:rsidRPr="00322ADC">
        <w:rPr>
          <w:sz w:val="28"/>
          <w:szCs w:val="28"/>
          <w:lang w:val="ro-MD"/>
        </w:rPr>
        <w:t>RCP</w:t>
      </w:r>
      <w:r w:rsidR="00707A04" w:rsidRPr="00322ADC">
        <w:rPr>
          <w:sz w:val="28"/>
          <w:szCs w:val="28"/>
          <w:lang w:val="ro-MD"/>
        </w:rPr>
        <w:t>:</w:t>
      </w:r>
    </w:p>
    <w:p w14:paraId="0F92AEEA" w14:textId="05272FA7" w:rsidR="00214965" w:rsidRPr="00322ADC" w:rsidRDefault="00723D53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comercială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comună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ională</w:t>
      </w:r>
      <w:r w:rsidR="00707A04" w:rsidRPr="00322ADC">
        <w:rPr>
          <w:sz w:val="28"/>
          <w:szCs w:val="28"/>
          <w:lang w:val="ro-MD"/>
        </w:rPr>
        <w:t>;</w:t>
      </w:r>
    </w:p>
    <w:p w14:paraId="0EE27F72" w14:textId="680C355A" w:rsidR="00214965" w:rsidRPr="00322ADC" w:rsidRDefault="0039683B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forma</w:t>
      </w:r>
      <w:r w:rsidR="00306178"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farmaceutică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723D53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concentra</w:t>
      </w:r>
      <w:r w:rsidR="004C30D2" w:rsidRPr="00322ADC">
        <w:rPr>
          <w:sz w:val="28"/>
          <w:szCs w:val="28"/>
          <w:lang w:val="ro-MD"/>
        </w:rPr>
        <w:t>ț</w:t>
      </w:r>
      <w:r w:rsidR="00723D53" w:rsidRPr="00322ADC">
        <w:rPr>
          <w:sz w:val="28"/>
          <w:szCs w:val="28"/>
          <w:lang w:val="ro-MD"/>
        </w:rPr>
        <w:t>ia</w:t>
      </w:r>
      <w:r w:rsidR="00707A04" w:rsidRPr="00322ADC">
        <w:rPr>
          <w:sz w:val="28"/>
          <w:szCs w:val="28"/>
          <w:lang w:val="ro-MD"/>
        </w:rPr>
        <w:t>;</w:t>
      </w:r>
    </w:p>
    <w:p w14:paraId="016B16AF" w14:textId="08698DD0" w:rsidR="0039683B" w:rsidRPr="00322ADC" w:rsidRDefault="0039683B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indicaţii, doze si mod de administrare</w:t>
      </w:r>
    </w:p>
    <w:p w14:paraId="79835E20" w14:textId="5E64BCC5" w:rsidR="0039683B" w:rsidRPr="00322ADC" w:rsidRDefault="0039683B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reacții adverse foarte frecvente și frecvente; </w:t>
      </w:r>
    </w:p>
    <w:p w14:paraId="62F6E1A1" w14:textId="59AACC39" w:rsidR="0039683B" w:rsidRPr="00322ADC" w:rsidRDefault="0039683B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contraindicații</w:t>
      </w:r>
    </w:p>
    <w:p w14:paraId="659AAA47" w14:textId="115DF017" w:rsidR="0039683B" w:rsidRPr="00322ADC" w:rsidRDefault="0039683B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 xml:space="preserve"> numărul și data autorizației de punere pe piață;</w:t>
      </w:r>
    </w:p>
    <w:p w14:paraId="38F0BD79" w14:textId="342F4A19" w:rsidR="00214965" w:rsidRPr="00322ADC" w:rsidRDefault="00723D53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iunea: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„</w:t>
      </w:r>
      <w:r w:rsidRPr="00322ADC">
        <w:rPr>
          <w:i/>
          <w:iCs/>
          <w:sz w:val="28"/>
          <w:szCs w:val="28"/>
          <w:lang w:val="ro-MD"/>
        </w:rPr>
        <w:t>Acest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material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publicitar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este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destinat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persoanelor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calificate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să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prescrie,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să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distribuie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A004F7" w:rsidRPr="00322ADC">
        <w:rPr>
          <w:i/>
          <w:iCs/>
          <w:sz w:val="28"/>
          <w:szCs w:val="28"/>
          <w:lang w:val="ro-MD"/>
        </w:rPr>
        <w:t>și/sau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să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elibereze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Pr="00322ADC">
        <w:rPr>
          <w:i/>
          <w:iCs/>
          <w:sz w:val="28"/>
          <w:szCs w:val="28"/>
          <w:lang w:val="ro-MD"/>
        </w:rPr>
        <w:t>medicamente</w:t>
      </w:r>
      <w:r w:rsidRPr="00322ADC">
        <w:rPr>
          <w:sz w:val="28"/>
          <w:szCs w:val="28"/>
          <w:lang w:val="ro-MD"/>
        </w:rPr>
        <w:t>”</w:t>
      </w:r>
      <w:r w:rsidR="00707A04" w:rsidRPr="00322ADC">
        <w:rPr>
          <w:sz w:val="28"/>
          <w:szCs w:val="28"/>
          <w:lang w:val="ro-MD"/>
        </w:rPr>
        <w:t>;</w:t>
      </w:r>
    </w:p>
    <w:p w14:paraId="1CFF3894" w14:textId="1F2936F5" w:rsidR="00214965" w:rsidRPr="00322ADC" w:rsidRDefault="00306178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modul</w:t>
      </w:r>
      <w:r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eliberare</w:t>
      </w:r>
      <w:r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 xml:space="preserve"> </w:t>
      </w:r>
      <w:r w:rsidR="00723D53" w:rsidRPr="00322ADC">
        <w:rPr>
          <w:sz w:val="28"/>
          <w:szCs w:val="28"/>
          <w:lang w:val="ro-MD"/>
        </w:rPr>
        <w:t>medicamentului</w:t>
      </w:r>
    </w:p>
    <w:p w14:paraId="71442FD3" w14:textId="6E347724" w:rsidR="00214965" w:rsidRPr="00322ADC" w:rsidRDefault="00723D53" w:rsidP="0039683B">
      <w:pPr>
        <w:pStyle w:val="Listparagraf"/>
        <w:numPr>
          <w:ilvl w:val="1"/>
          <w:numId w:val="34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redactării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ultimei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revizuiri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iei.</w:t>
      </w:r>
    </w:p>
    <w:p w14:paraId="0BDCF16D" w14:textId="389881EA" w:rsidR="00AC6305" w:rsidRPr="00322ADC" w:rsidRDefault="000672A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RCP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="0043681B" w:rsidRPr="00322ADC">
        <w:rPr>
          <w:sz w:val="28"/>
          <w:szCs w:val="28"/>
          <w:lang w:val="ro-MD"/>
        </w:rPr>
        <w:t>5</w:t>
      </w:r>
      <w:r w:rsidR="009474F0">
        <w:rPr>
          <w:sz w:val="28"/>
          <w:szCs w:val="28"/>
          <w:lang w:val="ro-MD"/>
        </w:rPr>
        <w:t>8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imprimă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folosind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dimensiunea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minim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10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puncte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tipografice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indiferent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fontul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folosi</w:t>
      </w:r>
      <w:r w:rsidR="008D6673" w:rsidRPr="00322ADC">
        <w:rPr>
          <w:sz w:val="28"/>
          <w:szCs w:val="28"/>
          <w:lang w:val="ro-MD"/>
        </w:rPr>
        <w:t>t</w:t>
      </w:r>
      <w:r w:rsidR="00F142CB"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Suplimentar,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materialul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tipărit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destinat</w:t>
      </w:r>
      <w:r w:rsidR="00306178" w:rsidRPr="00322ADC">
        <w:rPr>
          <w:sz w:val="28"/>
          <w:szCs w:val="28"/>
          <w:lang w:val="ro-MD"/>
        </w:rPr>
        <w:t xml:space="preserve"> </w:t>
      </w:r>
      <w:r w:rsidR="00835ED9" w:rsidRPr="00322ADC">
        <w:rPr>
          <w:sz w:val="28"/>
          <w:szCs w:val="28"/>
          <w:lang w:val="ro-MD"/>
        </w:rPr>
        <w:t xml:space="preserve">persoanelor calificate să prescrie sau să elibereze medicamente </w:t>
      </w:r>
      <w:r w:rsidR="00F142CB" w:rsidRPr="00322ADC">
        <w:rPr>
          <w:sz w:val="28"/>
          <w:szCs w:val="28"/>
          <w:lang w:val="ro-MD"/>
        </w:rPr>
        <w:t>poate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ine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cod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QR,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oferă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acces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direct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versiunea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completă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5309FC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actualizată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RCP-ului</w:t>
      </w:r>
      <w:r w:rsidR="0039683B" w:rsidRPr="00322ADC">
        <w:rPr>
          <w:sz w:val="28"/>
          <w:szCs w:val="28"/>
          <w:lang w:val="ro-MD"/>
        </w:rPr>
        <w:t xml:space="preserve"> </w:t>
      </w:r>
      <w:proofErr w:type="spellStart"/>
      <w:r w:rsidR="0039683B" w:rsidRPr="00322ADC">
        <w:rPr>
          <w:sz w:val="28"/>
          <w:szCs w:val="28"/>
          <w:lang w:val="ro-MD"/>
        </w:rPr>
        <w:t>apobat</w:t>
      </w:r>
      <w:proofErr w:type="spellEnd"/>
      <w:r w:rsidR="0039683B" w:rsidRPr="00322ADC">
        <w:rPr>
          <w:sz w:val="28"/>
          <w:szCs w:val="28"/>
          <w:lang w:val="ro-MD"/>
        </w:rPr>
        <w:t xml:space="preserve"> de AMDM</w:t>
      </w:r>
      <w:r w:rsidRPr="00322ADC">
        <w:rPr>
          <w:sz w:val="28"/>
          <w:szCs w:val="28"/>
          <w:lang w:val="ro-MD"/>
        </w:rPr>
        <w:t>.</w:t>
      </w:r>
    </w:p>
    <w:p w14:paraId="2B2F4017" w14:textId="07065D01" w:rsidR="00AC6305" w:rsidRPr="00322ADC" w:rsidRDefault="00C5677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Formatul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5309FC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modul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prezentare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materialelor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asigur</w:t>
      </w:r>
      <w:r w:rsidR="0037703A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claritatea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5309FC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u</w:t>
      </w:r>
      <w:r w:rsidR="004C30D2" w:rsidRPr="00322ADC">
        <w:rPr>
          <w:sz w:val="28"/>
          <w:szCs w:val="28"/>
          <w:lang w:val="ro-MD"/>
        </w:rPr>
        <w:t>ș</w:t>
      </w:r>
      <w:r w:rsidR="005309FC" w:rsidRPr="00322ADC">
        <w:rPr>
          <w:sz w:val="28"/>
          <w:szCs w:val="28"/>
          <w:lang w:val="ro-MD"/>
        </w:rPr>
        <w:t>urin</w:t>
      </w:r>
      <w:r w:rsidR="004C30D2" w:rsidRPr="00322ADC">
        <w:rPr>
          <w:sz w:val="28"/>
          <w:szCs w:val="28"/>
          <w:lang w:val="ro-MD"/>
        </w:rPr>
        <w:t>ț</w:t>
      </w:r>
      <w:r w:rsidR="005309FC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în</w:t>
      </w:r>
      <w:r w:rsidR="004C30D2" w:rsidRPr="00322ADC">
        <w:rPr>
          <w:sz w:val="28"/>
          <w:szCs w:val="28"/>
          <w:lang w:val="ro-MD"/>
        </w:rPr>
        <w:t>ț</w:t>
      </w:r>
      <w:r w:rsidR="005309FC" w:rsidRPr="00322ADC">
        <w:rPr>
          <w:sz w:val="28"/>
          <w:szCs w:val="28"/>
          <w:lang w:val="ro-MD"/>
        </w:rPr>
        <w:t>elegere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5309FC" w:rsidRPr="00322ADC">
        <w:rPr>
          <w:sz w:val="28"/>
          <w:szCs w:val="28"/>
          <w:lang w:val="ro-MD"/>
        </w:rPr>
        <w:t>iilor</w:t>
      </w:r>
      <w:r w:rsidR="000672AF" w:rsidRPr="00322ADC">
        <w:rPr>
          <w:sz w:val="28"/>
          <w:szCs w:val="28"/>
          <w:lang w:val="ro-MD"/>
        </w:rPr>
        <w:t>.</w:t>
      </w:r>
      <w:r w:rsidR="00306178" w:rsidRPr="00322ADC">
        <w:rPr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Notele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subsol,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utilizate,</w:t>
      </w:r>
      <w:r w:rsidR="00306178"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evidente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5309FC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redactate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caractere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suficient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309FC" w:rsidRPr="00322ADC">
        <w:rPr>
          <w:sz w:val="28"/>
          <w:szCs w:val="28"/>
          <w:lang w:val="ro-MD"/>
        </w:rPr>
        <w:t>lizibile</w:t>
      </w:r>
      <w:r w:rsidR="00965842"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60EE734" w14:textId="3A43D275" w:rsidR="00AC6305" w:rsidRPr="00322ADC" w:rsidRDefault="005309F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citatelor,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tabelelor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ilustrative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reglementate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119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alin.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(3)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17322A"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EFFE5C3" w14:textId="0F3583CB" w:rsidR="00FD52D0" w:rsidRPr="00322ADC" w:rsidRDefault="00FD52D0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Ilustra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utilizate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materialele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promo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ionale,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inclusiv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grafice,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imagini,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fotografii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tabele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preluate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din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studii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publicate,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respect</w:t>
      </w:r>
      <w:r w:rsidR="0037703A" w:rsidRPr="00322ADC">
        <w:rPr>
          <w:sz w:val="28"/>
          <w:szCs w:val="28"/>
          <w:lang w:val="ro-MD" w:eastAsia="ru-MD"/>
        </w:rPr>
        <w:t>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cumulativ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următoarele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condi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ii</w:t>
      </w:r>
      <w:r w:rsidR="004C30D2" w:rsidRPr="00322ADC">
        <w:rPr>
          <w:sz w:val="28"/>
          <w:szCs w:val="28"/>
          <w:lang w:val="ro-MD" w:eastAsia="ru-MD"/>
        </w:rPr>
        <w:t>:</w:t>
      </w:r>
    </w:p>
    <w:p w14:paraId="0C57EE69" w14:textId="510A8851" w:rsidR="00FD52D0" w:rsidRPr="00322ADC" w:rsidRDefault="00FD52D0" w:rsidP="00C766C2">
      <w:pPr>
        <w:pStyle w:val="Listparagraf"/>
        <w:numPr>
          <w:ilvl w:val="1"/>
          <w:numId w:val="57"/>
        </w:numPr>
        <w:tabs>
          <w:tab w:val="left" w:pos="142"/>
          <w:tab w:val="left" w:pos="1134"/>
          <w:tab w:val="left" w:pos="127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 w:eastAsia="ru-MD"/>
        </w:rPr>
        <w:t>să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indice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mod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clar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complet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sursa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exact</w:t>
      </w:r>
      <w:r w:rsidR="00AB1B72" w:rsidRPr="00322ADC">
        <w:rPr>
          <w:sz w:val="28"/>
          <w:szCs w:val="28"/>
          <w:lang w:val="ro-MD" w:eastAsia="ru-MD"/>
        </w:rPr>
        <w:t>ă</w:t>
      </w:r>
      <w:r w:rsidRPr="00322ADC">
        <w:rPr>
          <w:sz w:val="28"/>
          <w:szCs w:val="28"/>
          <w:lang w:val="ro-MD" w:eastAsia="ru-MD"/>
        </w:rPr>
        <w:t>;</w:t>
      </w:r>
    </w:p>
    <w:p w14:paraId="7969BD11" w14:textId="052B35E7" w:rsidR="00FD52D0" w:rsidRPr="00322ADC" w:rsidRDefault="00FD52D0" w:rsidP="00C766C2">
      <w:pPr>
        <w:pStyle w:val="Listparagraf"/>
        <w:numPr>
          <w:ilvl w:val="1"/>
          <w:numId w:val="57"/>
        </w:numPr>
        <w:tabs>
          <w:tab w:val="left" w:pos="142"/>
          <w:tab w:val="left" w:pos="1134"/>
          <w:tab w:val="left" w:pos="127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 w:eastAsia="ru-MD"/>
        </w:rPr>
        <w:t>să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fie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reproduse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fidel</w:t>
      </w:r>
      <w:r w:rsidR="0037703A" w:rsidRPr="00322ADC">
        <w:rPr>
          <w:sz w:val="28"/>
          <w:szCs w:val="28"/>
          <w:lang w:val="ro-MD" w:eastAsia="ru-MD"/>
        </w:rPr>
        <w:t>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cazul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adaptării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modificării,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acest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fapt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37703A" w:rsidRPr="00322ADC">
        <w:rPr>
          <w:sz w:val="28"/>
          <w:szCs w:val="28"/>
          <w:lang w:val="ro-MD" w:eastAsia="ru-MD"/>
        </w:rPr>
        <w:t>este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D56391" w:rsidRPr="00322ADC">
        <w:rPr>
          <w:sz w:val="28"/>
          <w:szCs w:val="28"/>
          <w:lang w:val="ro-MD" w:eastAsia="ru-MD"/>
        </w:rPr>
        <w:t>indicat</w:t>
      </w:r>
      <w:r w:rsidRPr="00322ADC">
        <w:rPr>
          <w:sz w:val="28"/>
          <w:szCs w:val="28"/>
          <w:lang w:val="ro-MD" w:eastAsia="ru-MD"/>
        </w:rPr>
        <w:t>;</w:t>
      </w:r>
    </w:p>
    <w:p w14:paraId="496D9D1C" w14:textId="419BE236" w:rsidR="00FD52D0" w:rsidRPr="00322ADC" w:rsidRDefault="00FD52D0" w:rsidP="00C766C2">
      <w:pPr>
        <w:pStyle w:val="Listparagraf"/>
        <w:numPr>
          <w:ilvl w:val="1"/>
          <w:numId w:val="57"/>
        </w:numPr>
        <w:tabs>
          <w:tab w:val="left" w:pos="142"/>
          <w:tab w:val="left" w:pos="1134"/>
          <w:tab w:val="left" w:pos="127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 w:eastAsia="ru-MD"/>
        </w:rPr>
        <w:t>să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nu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inducă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eroare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privire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la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caracteristicile,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eficacitatea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sau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siguran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medicamentului.</w:t>
      </w:r>
    </w:p>
    <w:p w14:paraId="501BFF5E" w14:textId="3C91D3BD" w:rsidR="00AC6305" w:rsidRPr="00322ADC" w:rsidRDefault="00942D12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="00835ED9" w:rsidRPr="00322ADC">
        <w:rPr>
          <w:sz w:val="28"/>
          <w:szCs w:val="28"/>
          <w:lang w:val="ro-MD"/>
        </w:rPr>
        <w:t>persoanelor calificate să prescrie sau să 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="00965842" w:rsidRPr="00322ADC">
        <w:rPr>
          <w:sz w:val="28"/>
          <w:szCs w:val="28"/>
          <w:lang w:val="ro-MD"/>
        </w:rPr>
        <w:t xml:space="preserve">medicamente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lăsate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locuri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accesibile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larg,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farmaceutice,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sălile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teptare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institu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medico-sanitare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private.</w:t>
      </w:r>
    </w:p>
    <w:p w14:paraId="2701C9C8" w14:textId="4E90FA38" w:rsidR="00E53026" w:rsidRPr="00322ADC" w:rsidRDefault="00E53026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Invita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manifestările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="00835ED9" w:rsidRPr="00322ADC">
        <w:rPr>
          <w:sz w:val="28"/>
          <w:szCs w:val="28"/>
          <w:lang w:val="ro-MD"/>
        </w:rPr>
        <w:t xml:space="preserve">persoanelor calificate să prescrie sau să elibereze 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denumirea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comună</w:t>
      </w:r>
      <w:r w:rsidR="00306178"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="00AB1B72" w:rsidRPr="00322ADC">
        <w:rPr>
          <w:sz w:val="28"/>
          <w:szCs w:val="28"/>
          <w:lang w:val="ro-MD"/>
        </w:rPr>
        <w:t>ională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eventual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declarare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simplă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desemna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categoria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terapeutică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administrare.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contrar,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supune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reglementărilor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sec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iune</w:t>
      </w:r>
      <w:r w:rsidR="00965842" w:rsidRPr="00322ADC">
        <w:rPr>
          <w:sz w:val="28"/>
          <w:szCs w:val="28"/>
          <w:lang w:val="ro-MD"/>
        </w:rPr>
        <w:t>.</w:t>
      </w:r>
    </w:p>
    <w:p w14:paraId="64F5480E" w14:textId="455DA3D5" w:rsidR="00BC0E46" w:rsidRPr="00322ADC" w:rsidRDefault="00BC0E46" w:rsidP="00C766C2">
      <w:pPr>
        <w:pStyle w:val="Listparagraf"/>
        <w:spacing w:before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3-a</w:t>
      </w:r>
    </w:p>
    <w:p w14:paraId="41C9E522" w14:textId="27B370FF" w:rsidR="00BC0E46" w:rsidRPr="00322ADC" w:rsidRDefault="00BC0E46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Publicitatea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39683B" w:rsidRPr="00322ADC">
        <w:rPr>
          <w:b/>
          <w:bCs/>
          <w:sz w:val="28"/>
          <w:szCs w:val="28"/>
          <w:lang w:val="ro-MD"/>
        </w:rPr>
        <w:t>online</w:t>
      </w:r>
    </w:p>
    <w:p w14:paraId="03CD9E22" w14:textId="728DB686" w:rsidR="00E570D3" w:rsidRPr="00322ADC" w:rsidRDefault="001C729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Dispozi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generale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9C4E03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9C4E03"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="009C4E03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9C4E03" w:rsidRPr="00322ADC">
        <w:rPr>
          <w:sz w:val="28"/>
          <w:szCs w:val="28"/>
          <w:lang w:val="ro-MD"/>
        </w:rPr>
        <w:t>sec</w:t>
      </w:r>
      <w:r w:rsidR="004C30D2" w:rsidRPr="00322ADC">
        <w:rPr>
          <w:sz w:val="28"/>
          <w:szCs w:val="28"/>
          <w:lang w:val="ro-MD"/>
        </w:rPr>
        <w:t>ț</w:t>
      </w:r>
      <w:r w:rsidR="009C4E03" w:rsidRPr="00322ADC">
        <w:rPr>
          <w:sz w:val="28"/>
          <w:szCs w:val="28"/>
          <w:lang w:val="ro-MD"/>
        </w:rPr>
        <w:t>iunea</w:t>
      </w:r>
      <w:r w:rsidR="00306178" w:rsidRPr="00322ADC">
        <w:rPr>
          <w:sz w:val="28"/>
          <w:szCs w:val="28"/>
          <w:lang w:val="ro-MD"/>
        </w:rPr>
        <w:t xml:space="preserve"> </w:t>
      </w:r>
      <w:r w:rsidR="009C4E03" w:rsidRPr="00322ADC">
        <w:rPr>
          <w:sz w:val="28"/>
          <w:szCs w:val="28"/>
          <w:lang w:val="ro-MD"/>
        </w:rPr>
        <w:t>1</w:t>
      </w:r>
      <w:r w:rsidR="00306178" w:rsidRPr="00322ADC">
        <w:rPr>
          <w:sz w:val="28"/>
          <w:szCs w:val="28"/>
          <w:lang w:val="ro-MD"/>
        </w:rPr>
        <w:t xml:space="preserve"> </w:t>
      </w:r>
      <w:r w:rsidR="009C4E03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9C4E03" w:rsidRPr="00322ADC">
        <w:rPr>
          <w:sz w:val="28"/>
          <w:szCs w:val="28"/>
          <w:lang w:val="ro-MD"/>
        </w:rPr>
        <w:t>prezentul</w:t>
      </w:r>
      <w:r w:rsidR="00306178" w:rsidRPr="00322ADC">
        <w:rPr>
          <w:sz w:val="28"/>
          <w:szCs w:val="28"/>
          <w:lang w:val="ro-MD"/>
        </w:rPr>
        <w:t xml:space="preserve"> </w:t>
      </w:r>
      <w:r w:rsidR="009C4E03" w:rsidRPr="00322ADC">
        <w:rPr>
          <w:sz w:val="28"/>
          <w:szCs w:val="28"/>
          <w:lang w:val="ro-MD"/>
        </w:rPr>
        <w:t>capitol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aplică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corespunzător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realizate</w:t>
      </w:r>
      <w:r w:rsidR="00306178" w:rsidRPr="00322ADC">
        <w:rPr>
          <w:sz w:val="28"/>
          <w:szCs w:val="28"/>
          <w:lang w:val="ro-MD"/>
        </w:rPr>
        <w:t xml:space="preserve"> </w:t>
      </w:r>
      <w:r w:rsidR="00B811C7" w:rsidRPr="00322ADC">
        <w:rPr>
          <w:sz w:val="28"/>
          <w:szCs w:val="28"/>
          <w:lang w:val="ro-MD"/>
        </w:rPr>
        <w:t>online</w:t>
      </w:r>
      <w:r w:rsidR="002D5169" w:rsidRPr="00322ADC">
        <w:rPr>
          <w:sz w:val="28"/>
          <w:szCs w:val="28"/>
          <w:lang w:val="ro-MD"/>
        </w:rPr>
        <w:t>.</w:t>
      </w:r>
    </w:p>
    <w:p w14:paraId="4E84DBE1" w14:textId="2B95891A" w:rsidR="00BC0E46" w:rsidRPr="00322ADC" w:rsidRDefault="001C729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835ED9" w:rsidRPr="00322ADC">
        <w:rPr>
          <w:sz w:val="28"/>
          <w:szCs w:val="28"/>
          <w:lang w:val="ro-MD"/>
        </w:rPr>
        <w:t xml:space="preserve">persoanelor calificate să prescrie sau să elibereze </w:t>
      </w:r>
      <w:r w:rsidR="00037220"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B811C7" w:rsidRPr="00322ADC">
        <w:rPr>
          <w:sz w:val="28"/>
          <w:szCs w:val="28"/>
          <w:lang w:val="ro-MD"/>
        </w:rPr>
        <w:t>online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cumulativă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BC0E46" w:rsidRPr="00322ADC">
        <w:rPr>
          <w:sz w:val="28"/>
          <w:szCs w:val="28"/>
          <w:lang w:val="ro-MD"/>
        </w:rPr>
        <w:t>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506F2743" w14:textId="48878D67" w:rsidR="00FD52D0" w:rsidRPr="00322ADC" w:rsidRDefault="00BC0E46" w:rsidP="00C766C2">
      <w:pPr>
        <w:pStyle w:val="Listparagraf"/>
        <w:numPr>
          <w:ilvl w:val="1"/>
          <w:numId w:val="32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asigură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accesul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exclusiv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="001C729F" w:rsidRPr="00322ADC">
        <w:rPr>
          <w:sz w:val="28"/>
          <w:szCs w:val="28"/>
          <w:lang w:val="ro-MD"/>
        </w:rPr>
        <w:t>tilor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="001C729F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aceste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1C729F" w:rsidRPr="00322ADC">
        <w:rPr>
          <w:sz w:val="28"/>
          <w:szCs w:val="28"/>
          <w:lang w:val="ro-MD"/>
        </w:rPr>
        <w:t>ii,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implementarea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sistem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autentificare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securizat,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valid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1C729F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verificabil</w:t>
      </w:r>
      <w:r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3351083F" w14:textId="5FD0EE9D" w:rsidR="00214965" w:rsidRPr="00322ADC" w:rsidRDefault="001C729F" w:rsidP="00C766C2">
      <w:pPr>
        <w:pStyle w:val="Listparagraf"/>
        <w:numPr>
          <w:ilvl w:val="1"/>
          <w:numId w:val="32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obligatoriu,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RCP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versiunea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completă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actualizată</w:t>
      </w:r>
      <w:r w:rsidR="00BC0E46" w:rsidRPr="00322ADC">
        <w:rPr>
          <w:sz w:val="28"/>
          <w:szCs w:val="28"/>
          <w:lang w:val="ro-MD"/>
        </w:rPr>
        <w:t>;</w:t>
      </w:r>
    </w:p>
    <w:p w14:paraId="73D9ACB0" w14:textId="05331B70" w:rsidR="00BC0E46" w:rsidRPr="00322ADC" w:rsidRDefault="001C729F" w:rsidP="00C766C2">
      <w:pPr>
        <w:pStyle w:val="Listparagraf"/>
        <w:numPr>
          <w:ilvl w:val="1"/>
          <w:numId w:val="32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</w:t>
      </w:r>
      <w:r w:rsidR="00BC0E46" w:rsidRPr="00322ADC">
        <w:rPr>
          <w:sz w:val="28"/>
          <w:szCs w:val="28"/>
          <w:lang w:val="ro-MD"/>
        </w:rPr>
        <w:t>nforma</w:t>
      </w:r>
      <w:r w:rsidR="004C30D2" w:rsidRPr="00322ADC">
        <w:rPr>
          <w:sz w:val="28"/>
          <w:szCs w:val="28"/>
          <w:lang w:val="ro-MD"/>
        </w:rPr>
        <w:t>ț</w:t>
      </w:r>
      <w:r w:rsidR="00BC0E46"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="00BC0E46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BC0E46" w:rsidRPr="00322ADC">
        <w:rPr>
          <w:sz w:val="28"/>
          <w:szCs w:val="28"/>
          <w:lang w:val="ro-MD"/>
        </w:rPr>
        <w:t>caracter</w:t>
      </w:r>
      <w:r w:rsidR="00306178" w:rsidRPr="00322ADC">
        <w:rPr>
          <w:sz w:val="28"/>
          <w:szCs w:val="28"/>
          <w:lang w:val="ro-MD"/>
        </w:rPr>
        <w:t xml:space="preserve"> </w:t>
      </w:r>
      <w:r w:rsidR="00BC0E46" w:rsidRPr="00322ADC">
        <w:rPr>
          <w:sz w:val="28"/>
          <w:szCs w:val="28"/>
          <w:lang w:val="ro-MD"/>
        </w:rPr>
        <w:t>medical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sus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dovezi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inutul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RCP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aprobat</w:t>
      </w:r>
      <w:r w:rsidR="00BC0E46" w:rsidRPr="00322ADC">
        <w:rPr>
          <w:sz w:val="28"/>
          <w:szCs w:val="28"/>
          <w:lang w:val="ro-MD"/>
        </w:rPr>
        <w:t>.</w:t>
      </w:r>
    </w:p>
    <w:p w14:paraId="6ACB6C58" w14:textId="3B3A4A85" w:rsidR="00E570D3" w:rsidRPr="00322ADC" w:rsidRDefault="004118C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Paginile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web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037220" w:rsidRPr="00322ADC">
        <w:rPr>
          <w:sz w:val="28"/>
          <w:szCs w:val="28"/>
          <w:lang w:val="ro-MD"/>
        </w:rPr>
        <w:t xml:space="preserve"> să prescrie sau să elibereze 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includ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="001C729F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1C729F" w:rsidRPr="00322ADC">
        <w:rPr>
          <w:sz w:val="28"/>
          <w:szCs w:val="28"/>
          <w:lang w:val="ro-MD"/>
        </w:rPr>
        <w:t>ii</w:t>
      </w:r>
      <w:r w:rsidR="002D5169" w:rsidRPr="00322ADC">
        <w:rPr>
          <w:sz w:val="28"/>
          <w:szCs w:val="28"/>
          <w:lang w:val="ro-MD"/>
        </w:rPr>
        <w:t>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13FC10EE" w14:textId="703A9CC2" w:rsidR="00214965" w:rsidRPr="00322ADC" w:rsidRDefault="009474F0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>
        <w:rPr>
          <w:sz w:val="28"/>
          <w:szCs w:val="28"/>
          <w:lang w:val="ro-MD" w:eastAsia="ru-MD"/>
        </w:rPr>
        <w:t>67</w:t>
      </w:r>
      <w:r w:rsidR="00AB1B72" w:rsidRPr="00322ADC">
        <w:rPr>
          <w:sz w:val="28"/>
          <w:szCs w:val="28"/>
          <w:lang w:val="ro-MD" w:eastAsia="ru-MD"/>
        </w:rPr>
        <w:t>.1.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BC0E46" w:rsidRPr="00322ADC">
        <w:rPr>
          <w:sz w:val="28"/>
          <w:szCs w:val="28"/>
          <w:lang w:val="ro-MD" w:eastAsia="ru-MD"/>
        </w:rPr>
        <w:t>categoria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BC0E46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BC0E46" w:rsidRPr="00322ADC">
        <w:rPr>
          <w:sz w:val="28"/>
          <w:szCs w:val="28"/>
          <w:lang w:val="ro-MD" w:eastAsia="ru-MD"/>
        </w:rPr>
        <w:t>utilizatori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BC0E46" w:rsidRPr="00322ADC">
        <w:rPr>
          <w:sz w:val="28"/>
          <w:szCs w:val="28"/>
          <w:lang w:val="ro-MD" w:eastAsia="ru-MD"/>
        </w:rPr>
        <w:t>căreia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BC0E46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BC0E46" w:rsidRPr="00322ADC">
        <w:rPr>
          <w:sz w:val="28"/>
          <w:szCs w:val="28"/>
          <w:lang w:val="ro-MD" w:eastAsia="ru-MD"/>
        </w:rPr>
        <w:t>se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BC0E46" w:rsidRPr="00322ADC">
        <w:rPr>
          <w:sz w:val="28"/>
          <w:szCs w:val="28"/>
          <w:lang w:val="ro-MD" w:eastAsia="ru-MD"/>
        </w:rPr>
        <w:t>adresează</w:t>
      </w:r>
      <w:r w:rsidR="00E570D3" w:rsidRPr="00322ADC">
        <w:rPr>
          <w:sz w:val="28"/>
          <w:szCs w:val="28"/>
          <w:lang w:val="ro-MD" w:eastAsia="ru-MD"/>
        </w:rPr>
        <w:t>;</w:t>
      </w:r>
    </w:p>
    <w:p w14:paraId="7EADA7A5" w14:textId="7E8B538B" w:rsidR="002D5169" w:rsidRPr="00322ADC" w:rsidRDefault="0043681B" w:rsidP="00C766C2">
      <w:pPr>
        <w:pStyle w:val="Listparagraf"/>
        <w:tabs>
          <w:tab w:val="left" w:pos="1134"/>
          <w:tab w:val="left" w:pos="1418"/>
        </w:tabs>
        <w:spacing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6</w:t>
      </w:r>
      <w:r w:rsidR="009474F0">
        <w:rPr>
          <w:sz w:val="28"/>
          <w:szCs w:val="28"/>
          <w:lang w:val="ro-MD" w:eastAsia="ru-MD"/>
        </w:rPr>
        <w:t>7</w:t>
      </w:r>
      <w:r w:rsidR="00AB1B72" w:rsidRPr="00322ADC">
        <w:rPr>
          <w:sz w:val="28"/>
          <w:szCs w:val="28"/>
          <w:lang w:val="ro-MD" w:eastAsia="ru-MD"/>
        </w:rPr>
        <w:t>.2.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D5169" w:rsidRPr="00322ADC">
        <w:rPr>
          <w:sz w:val="28"/>
          <w:szCs w:val="28"/>
          <w:lang w:val="ro-MD" w:eastAsia="ru-MD"/>
        </w:rPr>
        <w:t>numărul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D5169" w:rsidRPr="00322ADC">
        <w:rPr>
          <w:sz w:val="28"/>
          <w:szCs w:val="28"/>
          <w:lang w:val="ro-MD" w:eastAsia="ru-MD"/>
        </w:rPr>
        <w:t>unic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D5169"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D5169" w:rsidRPr="00322ADC">
        <w:rPr>
          <w:sz w:val="28"/>
          <w:szCs w:val="28"/>
          <w:lang w:val="ro-MD" w:eastAsia="ru-MD"/>
        </w:rPr>
        <w:t>identificare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="002D5169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D5169" w:rsidRPr="00322ADC">
        <w:rPr>
          <w:sz w:val="28"/>
          <w:szCs w:val="28"/>
          <w:lang w:val="ro-MD" w:eastAsia="ru-MD"/>
        </w:rPr>
        <w:t>data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2D5169" w:rsidRPr="00322ADC">
        <w:rPr>
          <w:sz w:val="28"/>
          <w:szCs w:val="28"/>
          <w:lang w:val="ro-MD" w:eastAsia="ru-MD"/>
        </w:rPr>
        <w:t>aprobării</w:t>
      </w:r>
      <w:r w:rsidR="0039683B" w:rsidRPr="00322ADC">
        <w:rPr>
          <w:sz w:val="28"/>
          <w:szCs w:val="28"/>
          <w:lang w:val="ro-MD"/>
        </w:rPr>
        <w:t xml:space="preserve"> materialelor publicitare digitale care sunt distribuite pe pagina web</w:t>
      </w:r>
      <w:r w:rsidR="002D5169" w:rsidRPr="00322ADC">
        <w:rPr>
          <w:sz w:val="28"/>
          <w:szCs w:val="28"/>
          <w:lang w:val="ro-MD" w:eastAsia="ru-MD"/>
        </w:rPr>
        <w:t>.</w:t>
      </w:r>
    </w:p>
    <w:p w14:paraId="2AF41D9E" w14:textId="062A2BE0" w:rsidR="007510A4" w:rsidRPr="00322ADC" w:rsidRDefault="004118C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site-uri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="00037220" w:rsidRPr="00322ADC">
        <w:rPr>
          <w:sz w:val="28"/>
          <w:szCs w:val="28"/>
          <w:lang w:val="ro-MD"/>
        </w:rPr>
        <w:t xml:space="preserve">să prescrie sau să elibereze medicamente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constituie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</w:t>
      </w:r>
      <w:r w:rsidR="0037703A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integral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inutul,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formatul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prezentul</w:t>
      </w:r>
      <w:r w:rsidR="00306178" w:rsidRPr="00322ADC">
        <w:rPr>
          <w:sz w:val="28"/>
          <w:szCs w:val="28"/>
          <w:lang w:val="ro-MD"/>
        </w:rPr>
        <w:t xml:space="preserve"> </w:t>
      </w:r>
      <w:r w:rsidR="004F38CF" w:rsidRPr="00322ADC">
        <w:rPr>
          <w:sz w:val="28"/>
          <w:szCs w:val="28"/>
          <w:lang w:val="ro-MD"/>
        </w:rPr>
        <w:t>R</w:t>
      </w:r>
      <w:r w:rsidRPr="00322ADC">
        <w:rPr>
          <w:sz w:val="28"/>
          <w:szCs w:val="28"/>
          <w:lang w:val="ro-MD"/>
        </w:rPr>
        <w:t>egulament</w:t>
      </w:r>
      <w:r w:rsidR="00BC0E46" w:rsidRPr="00322ADC">
        <w:rPr>
          <w:sz w:val="28"/>
          <w:szCs w:val="28"/>
          <w:lang w:val="ro-MD"/>
        </w:rPr>
        <w:t>.</w:t>
      </w:r>
    </w:p>
    <w:p w14:paraId="7864D23F" w14:textId="0AD8CF23" w:rsidR="007510A4" w:rsidRPr="00322ADC" w:rsidRDefault="007510A4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4-a</w:t>
      </w:r>
    </w:p>
    <w:p w14:paraId="033AEA71" w14:textId="37E4BE1E" w:rsidR="000B220C" w:rsidRPr="00322ADC" w:rsidRDefault="007510A4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Sponsorizarea</w:t>
      </w:r>
    </w:p>
    <w:p w14:paraId="20989A09" w14:textId="23A0774C" w:rsidR="000E1223" w:rsidRPr="00322ADC" w:rsidRDefault="00063937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</w:t>
      </w:r>
      <w:r w:rsidR="000B220C" w:rsidRPr="00322ADC">
        <w:rPr>
          <w:b/>
          <w:bCs/>
          <w:sz w:val="28"/>
          <w:szCs w:val="28"/>
          <w:lang w:val="ro-MD"/>
        </w:rPr>
        <w:t>ubse</w:t>
      </w:r>
      <w:r w:rsidRPr="00322ADC">
        <w:rPr>
          <w:b/>
          <w:bCs/>
          <w:sz w:val="28"/>
          <w:szCs w:val="28"/>
          <w:lang w:val="ro-MD"/>
        </w:rPr>
        <w:t>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1</w:t>
      </w:r>
    </w:p>
    <w:p w14:paraId="7F4F20D3" w14:textId="447F74B6" w:rsidR="00063937" w:rsidRPr="00322ADC" w:rsidRDefault="00063937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Cerin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generale</w:t>
      </w:r>
    </w:p>
    <w:p w14:paraId="3DC11532" w14:textId="7025B766" w:rsidR="008A3225" w:rsidRPr="00322ADC" w:rsidRDefault="008A322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Sponsorizarea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consultan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manifestărilor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ifico-practice</w:t>
      </w:r>
      <w:r w:rsidR="00306178" w:rsidRPr="00322ADC">
        <w:rPr>
          <w:sz w:val="28"/>
          <w:szCs w:val="28"/>
          <w:lang w:val="ro-MD"/>
        </w:rPr>
        <w:t xml:space="preserve"> </w:t>
      </w:r>
      <w:r w:rsidR="00037220" w:rsidRPr="00322ADC">
        <w:rPr>
          <w:sz w:val="28"/>
          <w:szCs w:val="28"/>
          <w:lang w:val="ro-MD"/>
        </w:rPr>
        <w:t xml:space="preserve"> și/sau evenimentelor de promovare a medicamentelor de uz uman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art.121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medicamente.</w:t>
      </w:r>
    </w:p>
    <w:p w14:paraId="33D68ADC" w14:textId="740D8C21" w:rsidR="00D41794" w:rsidRPr="00322ADC" w:rsidRDefault="004118C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oferirea,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acordarea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promisiunea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cadouri,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avantaje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bani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natură.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excep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oferite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obiecte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</w:t>
      </w:r>
      <w:r w:rsidR="002320F1">
        <w:rPr>
          <w:sz w:val="28"/>
          <w:szCs w:val="28"/>
          <w:lang w:val="ro-MD"/>
        </w:rPr>
        <w:t xml:space="preserve"> care </w:t>
      </w:r>
      <w:r w:rsidR="002320F1" w:rsidRPr="002320F1">
        <w:rPr>
          <w:sz w:val="28"/>
          <w:szCs w:val="28"/>
          <w:lang w:val="ro-MD"/>
        </w:rPr>
        <w:t>nu vor depăși valoarea stabilită conform Hotărârii Guvernului nr. 116/2020 privind regimul juridic al cadourilor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relevante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practica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farmaceutică.</w:t>
      </w:r>
    </w:p>
    <w:p w14:paraId="4A6AC67B" w14:textId="57D24007" w:rsidR="008A3225" w:rsidRPr="00322ADC" w:rsidRDefault="00FC2F3D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ospitalitatea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limitează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strict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scopul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principal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trebuie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extinsă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decât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8A3225" w:rsidRPr="00322ADC">
        <w:rPr>
          <w:sz w:val="28"/>
          <w:szCs w:val="28"/>
          <w:lang w:val="ro-MD"/>
        </w:rPr>
        <w:t>.</w:t>
      </w:r>
    </w:p>
    <w:p w14:paraId="34166CD4" w14:textId="538D9524" w:rsidR="004118C5" w:rsidRPr="00322ADC" w:rsidRDefault="00FC2F3D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Persoanele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trebuie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solicite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accepte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nici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stimulent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7</w:t>
      </w:r>
      <w:r w:rsidR="009474F0">
        <w:rPr>
          <w:sz w:val="28"/>
          <w:szCs w:val="28"/>
          <w:lang w:val="ro-MD"/>
        </w:rPr>
        <w:t>0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contrar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7</w:t>
      </w:r>
      <w:r w:rsidR="009474F0">
        <w:rPr>
          <w:sz w:val="28"/>
          <w:szCs w:val="28"/>
          <w:lang w:val="ro-MD"/>
        </w:rPr>
        <w:t>1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</w:t>
      </w:r>
      <w:r w:rsidR="004118C5" w:rsidRPr="00322ADC">
        <w:rPr>
          <w:sz w:val="28"/>
          <w:szCs w:val="28"/>
          <w:lang w:val="ro-MD"/>
        </w:rPr>
        <w:t>.</w:t>
      </w:r>
    </w:p>
    <w:p w14:paraId="7DE30DCC" w14:textId="3ABB9C0E" w:rsidR="00D41794" w:rsidRPr="00322ADC" w:rsidRDefault="00FC2F3D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7</w:t>
      </w:r>
      <w:r w:rsidR="009474F0">
        <w:rPr>
          <w:sz w:val="28"/>
          <w:szCs w:val="28"/>
          <w:lang w:val="ro-MD"/>
        </w:rPr>
        <w:t>0</w:t>
      </w:r>
      <w:r w:rsidRPr="00322ADC">
        <w:rPr>
          <w:sz w:val="28"/>
          <w:szCs w:val="28"/>
          <w:lang w:val="ro-MD"/>
        </w:rPr>
        <w:t>–7</w:t>
      </w:r>
      <w:r w:rsidR="008A3864">
        <w:rPr>
          <w:sz w:val="28"/>
          <w:szCs w:val="28"/>
          <w:lang w:val="ro-MD"/>
        </w:rPr>
        <w:t>2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aplică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măsurilor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existente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practicilor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comerciale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Republica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Moldova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urile,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adaosurile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comerciale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rabaturile</w:t>
      </w:r>
      <w:r w:rsidR="00CF06B6" w:rsidRPr="00322ADC">
        <w:rPr>
          <w:sz w:val="28"/>
          <w:szCs w:val="28"/>
          <w:lang w:val="ro-MD"/>
        </w:rPr>
        <w:t>.</w:t>
      </w:r>
    </w:p>
    <w:p w14:paraId="75D77245" w14:textId="542892A2" w:rsidR="005F6236" w:rsidRPr="00322ADC" w:rsidRDefault="002225EF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</w:t>
      </w:r>
      <w:r w:rsidR="005F6236" w:rsidRPr="00322ADC">
        <w:rPr>
          <w:sz w:val="28"/>
          <w:szCs w:val="28"/>
          <w:lang w:val="ro-MD"/>
        </w:rPr>
        <w:t>ponsorizare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="005F6236" w:rsidRPr="00322ADC">
        <w:rPr>
          <w:sz w:val="28"/>
          <w:szCs w:val="28"/>
          <w:lang w:val="ro-MD"/>
        </w:rPr>
        <w:t>tilor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="005F6236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exclude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asociere</w:t>
      </w:r>
      <w:r w:rsidR="005F6236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direct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indirect,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promovarea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medicament,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denumirii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comerciale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transmiterea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mesaje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5F6236" w:rsidRPr="00322ADC">
        <w:rPr>
          <w:sz w:val="28"/>
          <w:szCs w:val="28"/>
          <w:lang w:val="ro-MD"/>
        </w:rPr>
        <w:t>ionale,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indiferent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statutul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acestuia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eliberare,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prescrip</w:t>
      </w:r>
      <w:r w:rsidR="004C30D2" w:rsidRPr="00322ADC">
        <w:rPr>
          <w:sz w:val="28"/>
          <w:szCs w:val="28"/>
          <w:lang w:val="ro-MD"/>
        </w:rPr>
        <w:t>ț</w:t>
      </w:r>
      <w:r w:rsidR="005F6236"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5F6236" w:rsidRPr="00322ADC">
        <w:rPr>
          <w:sz w:val="28"/>
          <w:szCs w:val="28"/>
          <w:lang w:val="ro-MD"/>
        </w:rPr>
        <w:t>medicală.</w:t>
      </w:r>
    </w:p>
    <w:p w14:paraId="4BA886A9" w14:textId="10711E38" w:rsidR="00214965" w:rsidRPr="00322ADC" w:rsidRDefault="00240A7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Fabrican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ii,</w:t>
      </w:r>
      <w:r w:rsidR="00306178" w:rsidRPr="00322ADC">
        <w:rPr>
          <w:sz w:val="28"/>
          <w:szCs w:val="28"/>
          <w:lang w:val="ro-MD"/>
        </w:rPr>
        <w:t xml:space="preserve"> </w:t>
      </w:r>
      <w:r w:rsidR="004030DA"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acestora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Republica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Moldova,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distribuitorii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angro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amănuntul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obliga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declare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anual,</w:t>
      </w:r>
      <w:r w:rsidR="0039683B" w:rsidRPr="00322ADC">
        <w:rPr>
          <w:sz w:val="28"/>
          <w:szCs w:val="28"/>
          <w:lang w:val="ro-MD"/>
        </w:rPr>
        <w:t xml:space="preserve"> </w:t>
      </w:r>
      <w:r w:rsidR="002B079F" w:rsidRPr="00322ADC">
        <w:rPr>
          <w:sz w:val="28"/>
          <w:szCs w:val="28"/>
          <w:lang w:val="ro-MD"/>
        </w:rPr>
        <w:t>până</w:t>
      </w:r>
      <w:r w:rsidR="0039683B" w:rsidRPr="00322ADC">
        <w:rPr>
          <w:sz w:val="28"/>
          <w:szCs w:val="28"/>
          <w:lang w:val="ro-MD"/>
        </w:rPr>
        <w:t xml:space="preserve"> la data de 31 martie a anului în curs,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toate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sponsorizare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art.121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alin.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(2).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Toate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sponsorizare,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cheltuieli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suportate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anterior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raportării</w:t>
      </w:r>
      <w:r w:rsidR="00306178" w:rsidRPr="00322ADC">
        <w:rPr>
          <w:sz w:val="28"/>
          <w:szCs w:val="28"/>
          <w:shd w:val="clear" w:color="auto" w:fill="FFFFFF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declarate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formulare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>nexa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2.</w:t>
      </w:r>
    </w:p>
    <w:p w14:paraId="50FDB99C" w14:textId="1E926442" w:rsidR="00E570D3" w:rsidRPr="00322ADC" w:rsidRDefault="00662798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Obliga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121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alin.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(3)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revine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beneficiarilor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sponsorizare,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medicilor,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didactice,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asisten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profesionale,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pacien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oricăror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tipuri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referitoare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publică,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asisten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farmaceutică.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sponsorizare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declară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formularele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anexa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3</w:t>
      </w:r>
      <w:r w:rsidR="00240A75" w:rsidRPr="00322ADC">
        <w:rPr>
          <w:sz w:val="28"/>
          <w:szCs w:val="28"/>
          <w:lang w:val="ro-MD"/>
        </w:rPr>
        <w:t>.</w:t>
      </w:r>
    </w:p>
    <w:p w14:paraId="7650DFC7" w14:textId="26830C03" w:rsidR="0039683B" w:rsidRPr="00322ADC" w:rsidRDefault="00240A75" w:rsidP="0039683B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sponsorizarea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realizează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unul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mai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mul</w:t>
      </w:r>
      <w:r w:rsidR="004C30D2" w:rsidRPr="00322ADC">
        <w:rPr>
          <w:sz w:val="28"/>
          <w:szCs w:val="28"/>
          <w:lang w:val="ro-MD"/>
        </w:rPr>
        <w:t>ț</w:t>
      </w:r>
      <w:r w:rsidR="00803FE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intermediari,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atât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DAPP,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cât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803FE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beneficiarul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sponsorizării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au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obliga</w:t>
      </w:r>
      <w:r w:rsidR="004C30D2" w:rsidRPr="00322ADC">
        <w:rPr>
          <w:sz w:val="28"/>
          <w:szCs w:val="28"/>
          <w:lang w:val="ro-MD"/>
        </w:rPr>
        <w:t>ț</w:t>
      </w:r>
      <w:r w:rsidR="00803FE5"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declare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activitatea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sponsorizare.</w:t>
      </w:r>
    </w:p>
    <w:p w14:paraId="566CE265" w14:textId="77777777" w:rsidR="0039683B" w:rsidRPr="00322ADC" w:rsidRDefault="0039683B" w:rsidP="0039683B">
      <w:pPr>
        <w:pStyle w:val="Listparagraf"/>
        <w:tabs>
          <w:tab w:val="left" w:pos="142"/>
          <w:tab w:val="left" w:pos="1064"/>
        </w:tabs>
        <w:spacing w:before="120"/>
        <w:ind w:left="567" w:firstLine="0"/>
        <w:contextualSpacing w:val="0"/>
        <w:rPr>
          <w:sz w:val="28"/>
          <w:szCs w:val="28"/>
          <w:lang w:val="ro-MD"/>
        </w:rPr>
      </w:pPr>
    </w:p>
    <w:p w14:paraId="0141A6ED" w14:textId="2CF4C0DF" w:rsidR="0039683B" w:rsidRPr="00322ADC" w:rsidRDefault="0039683B" w:rsidP="0039683B">
      <w:pPr>
        <w:pStyle w:val="Listparagraf"/>
        <w:numPr>
          <w:ilvl w:val="0"/>
          <w:numId w:val="2"/>
        </w:numPr>
        <w:tabs>
          <w:tab w:val="left" w:pos="142"/>
          <w:tab w:val="left" w:pos="1134"/>
        </w:tabs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Informaţiile declarate în formularele prevăzute la p</w:t>
      </w:r>
      <w:r w:rsidR="00FA5D7D">
        <w:rPr>
          <w:sz w:val="28"/>
          <w:szCs w:val="28"/>
          <w:lang w:val="ro-MD"/>
        </w:rPr>
        <w:t>ct.</w:t>
      </w:r>
      <w:r w:rsidRPr="00322ADC">
        <w:rPr>
          <w:sz w:val="28"/>
          <w:szCs w:val="28"/>
          <w:lang w:val="ro-MD"/>
        </w:rPr>
        <w:t xml:space="preserve"> 7</w:t>
      </w:r>
      <w:r w:rsidR="009474F0">
        <w:rPr>
          <w:sz w:val="28"/>
          <w:szCs w:val="28"/>
          <w:lang w:val="ro-MD"/>
        </w:rPr>
        <w:t>5</w:t>
      </w:r>
      <w:r w:rsidRPr="00322ADC">
        <w:rPr>
          <w:sz w:val="28"/>
          <w:szCs w:val="28"/>
          <w:lang w:val="ro-MD"/>
        </w:rPr>
        <w:t xml:space="preserve"> și </w:t>
      </w:r>
      <w:r w:rsidR="00FA5D7D">
        <w:rPr>
          <w:sz w:val="28"/>
          <w:szCs w:val="28"/>
          <w:lang w:val="ro-MD"/>
        </w:rPr>
        <w:t xml:space="preserve">pct. </w:t>
      </w:r>
      <w:r w:rsidRPr="00322ADC">
        <w:rPr>
          <w:sz w:val="28"/>
          <w:szCs w:val="28"/>
          <w:lang w:val="ro-MD"/>
        </w:rPr>
        <w:t>7</w:t>
      </w:r>
      <w:r w:rsidR="009474F0">
        <w:rPr>
          <w:sz w:val="28"/>
          <w:szCs w:val="28"/>
          <w:lang w:val="ro-MD"/>
        </w:rPr>
        <w:t>6</w:t>
      </w:r>
      <w:r w:rsidRPr="00322ADC">
        <w:rPr>
          <w:sz w:val="28"/>
          <w:szCs w:val="28"/>
          <w:lang w:val="ro-MD"/>
        </w:rPr>
        <w:t xml:space="preserve"> se transmit </w:t>
      </w:r>
      <w:r w:rsidR="00FA5D7D" w:rsidRPr="00322ADC">
        <w:rPr>
          <w:sz w:val="28"/>
          <w:szCs w:val="28"/>
          <w:lang w:val="ro-MD"/>
        </w:rPr>
        <w:t>până</w:t>
      </w:r>
      <w:r w:rsidRPr="00322ADC">
        <w:rPr>
          <w:sz w:val="28"/>
          <w:szCs w:val="28"/>
          <w:lang w:val="ro-MD"/>
        </w:rPr>
        <w:t xml:space="preserve"> la data de 31 martie a anului în curs și se publică în al doilea trimestru al anului pentru anul anterior pe pagina oficială a AMDM şi a </w:t>
      </w:r>
      <w:r w:rsidR="00FA5D7D" w:rsidRPr="00322ADC">
        <w:rPr>
          <w:sz w:val="28"/>
          <w:szCs w:val="28"/>
          <w:lang w:val="ro-MD"/>
        </w:rPr>
        <w:t>entității</w:t>
      </w:r>
      <w:r w:rsidRPr="00322ADC">
        <w:rPr>
          <w:sz w:val="28"/>
          <w:szCs w:val="28"/>
          <w:lang w:val="ro-MD"/>
        </w:rPr>
        <w:t xml:space="preserve"> care desfăşoară activităţile de sponsorizare</w:t>
      </w:r>
      <w:r w:rsidR="00037220" w:rsidRPr="00322ADC">
        <w:rPr>
          <w:sz w:val="28"/>
          <w:szCs w:val="28"/>
          <w:lang w:val="ro-MD"/>
        </w:rPr>
        <w:t>,</w:t>
      </w:r>
    </w:p>
    <w:p w14:paraId="4EAD93BC" w14:textId="77777777" w:rsidR="0039683B" w:rsidRPr="00322ADC" w:rsidRDefault="0039683B" w:rsidP="0039683B">
      <w:pPr>
        <w:pStyle w:val="Listparagraf"/>
        <w:tabs>
          <w:tab w:val="left" w:pos="142"/>
          <w:tab w:val="left" w:pos="1134"/>
        </w:tabs>
        <w:rPr>
          <w:sz w:val="28"/>
          <w:szCs w:val="28"/>
          <w:lang w:val="ro-MD"/>
        </w:rPr>
      </w:pPr>
    </w:p>
    <w:p w14:paraId="0B1EA792" w14:textId="77777777" w:rsidR="0039683B" w:rsidRPr="00322ADC" w:rsidRDefault="0039683B" w:rsidP="0039683B">
      <w:pPr>
        <w:pStyle w:val="Listparagraf"/>
        <w:tabs>
          <w:tab w:val="left" w:pos="142"/>
          <w:tab w:val="left" w:pos="1064"/>
        </w:tabs>
        <w:spacing w:before="120" w:line="276" w:lineRule="auto"/>
        <w:ind w:left="567" w:firstLine="0"/>
        <w:contextualSpacing w:val="0"/>
        <w:rPr>
          <w:sz w:val="28"/>
          <w:szCs w:val="28"/>
          <w:lang w:val="ro-MD"/>
        </w:rPr>
      </w:pPr>
    </w:p>
    <w:p w14:paraId="5AD595BE" w14:textId="5A424029" w:rsidR="000B220C" w:rsidRPr="00322ADC" w:rsidRDefault="000B220C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lastRenderedPageBreak/>
        <w:t>Subsec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68758C"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2</w:t>
      </w:r>
      <w:r w:rsidR="0068758C" w:rsidRPr="00322ADC">
        <w:rPr>
          <w:b/>
          <w:bCs/>
          <w:sz w:val="28"/>
          <w:szCs w:val="28"/>
          <w:lang w:val="ro-MD"/>
        </w:rPr>
        <w:t>-a</w:t>
      </w:r>
    </w:p>
    <w:p w14:paraId="50FDBACA" w14:textId="5147A7F9" w:rsidR="000B220C" w:rsidRPr="00322ADC" w:rsidRDefault="000B220C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Organizarea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C30D2" w:rsidRPr="00322ADC">
        <w:rPr>
          <w:b/>
          <w:bCs/>
          <w:sz w:val="28"/>
          <w:szCs w:val="28"/>
          <w:lang w:val="ro-MD"/>
        </w:rPr>
        <w:t>ș</w:t>
      </w:r>
      <w:r w:rsidRPr="00322ADC">
        <w:rPr>
          <w:b/>
          <w:bCs/>
          <w:sz w:val="28"/>
          <w:szCs w:val="28"/>
          <w:lang w:val="ro-MD"/>
        </w:rPr>
        <w:t>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sponsorizarea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evenimentelor</w:t>
      </w:r>
    </w:p>
    <w:p w14:paraId="6EAE4AAD" w14:textId="43DA3364" w:rsidR="00214965" w:rsidRPr="00322ADC" w:rsidRDefault="000B220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Scopul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principal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constituit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obiectivele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medicale,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educative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37703A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37703A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relevante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clare.</w:t>
      </w:r>
      <w:r w:rsidR="00306178" w:rsidRPr="00322ADC">
        <w:rPr>
          <w:sz w:val="28"/>
          <w:szCs w:val="28"/>
          <w:lang w:val="ro-MD"/>
        </w:rPr>
        <w:t xml:space="preserve"> </w:t>
      </w:r>
      <w:r w:rsidR="00C766C2" w:rsidRPr="00322ADC">
        <w:rPr>
          <w:sz w:val="28"/>
          <w:szCs w:val="28"/>
          <w:lang w:val="ro-MD"/>
        </w:rPr>
        <w:t xml:space="preserve">Modul de organizare </w:t>
      </w:r>
      <w:r w:rsidR="001A5B9B" w:rsidRPr="00322ADC">
        <w:rPr>
          <w:sz w:val="28"/>
          <w:szCs w:val="28"/>
          <w:lang w:val="ro-MD"/>
        </w:rPr>
        <w:t xml:space="preserve">și creditare </w:t>
      </w:r>
      <w:r w:rsidR="00C766C2" w:rsidRPr="00322ADC">
        <w:rPr>
          <w:sz w:val="28"/>
          <w:szCs w:val="28"/>
          <w:lang w:val="ro-MD"/>
        </w:rPr>
        <w:t xml:space="preserve">a manifestărilor științifico-practice este stabilit de Ministerul Sănătății.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impar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ială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bazată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dovezi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ifice.</w:t>
      </w:r>
    </w:p>
    <w:p w14:paraId="672FF628" w14:textId="1B2741D8" w:rsidR="00D822B5" w:rsidRPr="00322ADC" w:rsidRDefault="00AF4E8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Sponsorizarea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îndeplinite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cumulativ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0B220C" w:rsidRPr="00322ADC">
        <w:rPr>
          <w:sz w:val="28"/>
          <w:szCs w:val="28"/>
          <w:lang w:val="ro-MD"/>
        </w:rPr>
        <w:t>:</w:t>
      </w:r>
    </w:p>
    <w:p w14:paraId="068D3185" w14:textId="7AD91E0F" w:rsidR="00214965" w:rsidRPr="00322ADC" w:rsidRDefault="00AF4E8C" w:rsidP="00C766C2">
      <w:pPr>
        <w:pStyle w:val="Listparagraf"/>
        <w:numPr>
          <w:ilvl w:val="1"/>
          <w:numId w:val="37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scop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sprijinirea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îngrijirii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cercetării</w:t>
      </w:r>
      <w:r w:rsidR="000B220C" w:rsidRPr="00322ADC">
        <w:rPr>
          <w:sz w:val="28"/>
          <w:szCs w:val="28"/>
          <w:lang w:val="ro-MD"/>
        </w:rPr>
        <w:t>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573A0BB8" w14:textId="2263355E" w:rsidR="005F6236" w:rsidRPr="00322ADC" w:rsidRDefault="000B220C" w:rsidP="00C766C2">
      <w:pPr>
        <w:pStyle w:val="Listparagraf"/>
        <w:numPr>
          <w:ilvl w:val="1"/>
          <w:numId w:val="37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constituie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54324E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asociată,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direct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indirect,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promovarea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medicament,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mesaje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54324E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încurajarea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recomandării,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prescrierii,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achizi</w:t>
      </w:r>
      <w:r w:rsidR="004C30D2" w:rsidRPr="00322ADC">
        <w:rPr>
          <w:sz w:val="28"/>
          <w:szCs w:val="28"/>
          <w:lang w:val="ro-MD"/>
        </w:rPr>
        <w:t>ț</w:t>
      </w:r>
      <w:r w:rsidR="0054324E" w:rsidRPr="00322ADC">
        <w:rPr>
          <w:sz w:val="28"/>
          <w:szCs w:val="28"/>
          <w:lang w:val="ro-MD"/>
        </w:rPr>
        <w:t>ionării,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distribuirii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eliberării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54324E" w:rsidRPr="00322ADC">
        <w:rPr>
          <w:sz w:val="28"/>
          <w:szCs w:val="28"/>
          <w:lang w:val="ro-MD"/>
        </w:rPr>
        <w:t>acestuia</w:t>
      </w:r>
      <w:r w:rsidRPr="00322ADC">
        <w:rPr>
          <w:sz w:val="28"/>
          <w:szCs w:val="28"/>
          <w:lang w:val="ro-MD"/>
        </w:rPr>
        <w:t>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D4C8B57" w14:textId="7B7FAFF6" w:rsidR="007121C8" w:rsidRPr="00322ADC" w:rsidRDefault="00AF4E8C" w:rsidP="00C766C2">
      <w:pPr>
        <w:pStyle w:val="Listparagraf"/>
        <w:numPr>
          <w:ilvl w:val="1"/>
          <w:numId w:val="37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baza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solicitări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partea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institu</w:t>
      </w:r>
      <w:r w:rsidR="004C30D2" w:rsidRPr="00322ADC">
        <w:rPr>
          <w:sz w:val="28"/>
          <w:szCs w:val="28"/>
          <w:lang w:val="ro-MD"/>
        </w:rPr>
        <w:t>ț</w:t>
      </w:r>
      <w:r w:rsidR="000B220C" w:rsidRPr="00322ADC">
        <w:rPr>
          <w:sz w:val="28"/>
          <w:szCs w:val="28"/>
          <w:lang w:val="ro-MD"/>
        </w:rPr>
        <w:t>iei</w:t>
      </w:r>
      <w:r w:rsidR="00A004F7" w:rsidRPr="00322ADC">
        <w:rPr>
          <w:sz w:val="28"/>
          <w:szCs w:val="28"/>
          <w:lang w:val="ro-MD"/>
        </w:rPr>
        <w:t xml:space="preserve">/ </w:t>
      </w:r>
      <w:r w:rsidR="000B220C" w:rsidRPr="00322ADC">
        <w:rPr>
          <w:sz w:val="28"/>
          <w:szCs w:val="28"/>
          <w:lang w:val="ro-MD"/>
        </w:rPr>
        <w:t>organiza</w:t>
      </w:r>
      <w:r w:rsidR="004C30D2" w:rsidRPr="00322ADC">
        <w:rPr>
          <w:sz w:val="28"/>
          <w:szCs w:val="28"/>
          <w:lang w:val="ro-MD"/>
        </w:rPr>
        <w:t>ț</w:t>
      </w:r>
      <w:r w:rsidR="000B220C" w:rsidRPr="00322ADC">
        <w:rPr>
          <w:sz w:val="28"/>
          <w:szCs w:val="28"/>
          <w:lang w:val="ro-MD"/>
        </w:rPr>
        <w:t>iei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profil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medical</w:t>
      </w:r>
      <w:r w:rsidR="00306178" w:rsidRPr="00322ADC">
        <w:rPr>
          <w:sz w:val="28"/>
          <w:szCs w:val="28"/>
          <w:lang w:val="ro-MD"/>
        </w:rPr>
        <w:t xml:space="preserve">  </w:t>
      </w:r>
      <w:r w:rsidR="00A004F7" w:rsidRPr="00322ADC">
        <w:rPr>
          <w:sz w:val="28"/>
          <w:szCs w:val="28"/>
          <w:lang w:val="ro-MD"/>
        </w:rPr>
        <w:t>și/sau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persoanei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fizice.</w:t>
      </w:r>
    </w:p>
    <w:p w14:paraId="1CC31B8D" w14:textId="4742020F" w:rsidR="00214965" w:rsidRPr="00322ADC" w:rsidRDefault="0072297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sponsorizării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</w:t>
      </w:r>
      <w:r w:rsidR="00AF4E8C" w:rsidRPr="00322ADC">
        <w:rPr>
          <w:sz w:val="28"/>
          <w:szCs w:val="28"/>
          <w:lang w:val="ro-MD"/>
        </w:rPr>
        <w:t>ot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acoperite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exclusiv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taxele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participare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stabilite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organizator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AF4E8C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cheltuielile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transport,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cazare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AF4E8C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masă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="00AF4E8C" w:rsidRPr="00322ADC">
        <w:rPr>
          <w:sz w:val="28"/>
          <w:szCs w:val="28"/>
          <w:lang w:val="ro-MD"/>
        </w:rPr>
        <w:t>participan</w:t>
      </w:r>
      <w:r w:rsidR="004C30D2" w:rsidRPr="00322ADC">
        <w:rPr>
          <w:sz w:val="28"/>
          <w:szCs w:val="28"/>
          <w:lang w:val="ro-MD"/>
        </w:rPr>
        <w:t>ț</w:t>
      </w:r>
      <w:r w:rsidR="00AF4E8C" w:rsidRPr="00322ADC">
        <w:rPr>
          <w:sz w:val="28"/>
          <w:szCs w:val="28"/>
          <w:lang w:val="ro-MD"/>
        </w:rPr>
        <w:t>ilor</w:t>
      </w:r>
      <w:r w:rsidR="000B220C" w:rsidRPr="00322ADC">
        <w:rPr>
          <w:sz w:val="28"/>
          <w:szCs w:val="28"/>
          <w:lang w:val="ro-MD"/>
        </w:rPr>
        <w:t>.</w:t>
      </w:r>
    </w:p>
    <w:p w14:paraId="6CECEB84" w14:textId="1FCD5219" w:rsidR="0039683B" w:rsidRPr="00322ADC" w:rsidRDefault="000B220C" w:rsidP="0039683B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Evenimentele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="00F142CB" w:rsidRPr="00322ADC">
        <w:rPr>
          <w:sz w:val="28"/>
          <w:szCs w:val="28"/>
          <w:lang w:val="ro-MD"/>
        </w:rPr>
        <w:t>oa</w:t>
      </w:r>
      <w:r w:rsidRPr="00322ADC">
        <w:rPr>
          <w:sz w:val="28"/>
          <w:szCs w:val="28"/>
          <w:lang w:val="ro-MD"/>
        </w:rPr>
        <w:t>r</w:t>
      </w:r>
      <w:r w:rsidR="0054324E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într-o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loca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corespunzătoare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scopului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principal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</w:t>
      </w:r>
      <w:r w:rsidR="0039683B" w:rsidRPr="00322ADC">
        <w:rPr>
          <w:sz w:val="28"/>
          <w:szCs w:val="28"/>
          <w:lang w:val="ro-MD"/>
        </w:rPr>
        <w:t xml:space="preserve"> și naturii activităților desfășurate</w:t>
      </w:r>
      <w:r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5E2A2CB6" w14:textId="76F4E6E7" w:rsidR="00214965" w:rsidRPr="00322ADC" w:rsidRDefault="00CA64BA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Este interzisă sponsorizarea participării persoanelor calificate </w:t>
      </w:r>
      <w:r w:rsidR="000B220C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evenimente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independente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conexe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manifestării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0B220C"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="000B220C" w:rsidRPr="00322ADC">
        <w:rPr>
          <w:sz w:val="28"/>
          <w:szCs w:val="28"/>
          <w:lang w:val="ro-MD"/>
        </w:rPr>
        <w:t>ifico-practice,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cum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ar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evenimente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mondene,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sportive,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culturale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0B220C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divertisment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organizate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persoane</w:t>
      </w:r>
      <w:r w:rsidR="00306178" w:rsidRPr="00322ADC">
        <w:rPr>
          <w:sz w:val="28"/>
          <w:szCs w:val="28"/>
          <w:lang w:val="ro-MD"/>
        </w:rPr>
        <w:t xml:space="preserve"> </w:t>
      </w:r>
      <w:r w:rsidR="000B220C" w:rsidRPr="00322ADC">
        <w:rPr>
          <w:sz w:val="28"/>
          <w:szCs w:val="28"/>
          <w:lang w:val="ro-MD"/>
        </w:rPr>
        <w:t>ter</w:t>
      </w:r>
      <w:r w:rsidR="004C30D2" w:rsidRPr="00322ADC">
        <w:rPr>
          <w:sz w:val="28"/>
          <w:szCs w:val="28"/>
          <w:lang w:val="ro-MD"/>
        </w:rPr>
        <w:t>ț</w:t>
      </w:r>
      <w:r w:rsidR="000B220C" w:rsidRPr="00322ADC">
        <w:rPr>
          <w:sz w:val="28"/>
          <w:szCs w:val="28"/>
          <w:lang w:val="ro-MD"/>
        </w:rPr>
        <w:t>e.</w:t>
      </w:r>
    </w:p>
    <w:p w14:paraId="37306BFD" w14:textId="675BA04B" w:rsidR="00CB60EA" w:rsidRPr="00322ADC" w:rsidRDefault="000B220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sponsorizate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loc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hotarele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Republicii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Moldova,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excep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</w:t>
      </w:r>
      <w:r w:rsidR="00722975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722975" w:rsidRPr="00322ADC">
        <w:rPr>
          <w:sz w:val="28"/>
          <w:szCs w:val="28"/>
          <w:lang w:val="ro-MD"/>
        </w:rPr>
        <w:t>când</w:t>
      </w:r>
      <w:r w:rsidRPr="00322ADC">
        <w:rPr>
          <w:sz w:val="28"/>
          <w:szCs w:val="28"/>
          <w:lang w:val="ro-MD"/>
        </w:rPr>
        <w:t>:</w:t>
      </w:r>
    </w:p>
    <w:p w14:paraId="3AC45848" w14:textId="3E977069" w:rsidR="00CB60EA" w:rsidRPr="00322ADC" w:rsidRDefault="000B220C" w:rsidP="00C766C2">
      <w:pPr>
        <w:pStyle w:val="Listparagraf"/>
        <w:numPr>
          <w:ilvl w:val="1"/>
          <w:numId w:val="38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majoritatea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participan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</w:t>
      </w:r>
      <w:r w:rsidR="00CB60EA" w:rsidRPr="00322ADC">
        <w:rPr>
          <w:sz w:val="28"/>
          <w:szCs w:val="28"/>
          <w:lang w:val="ro-MD"/>
        </w:rPr>
        <w:t>u</w:t>
      </w:r>
      <w:r w:rsidRPr="00322ADC">
        <w:rPr>
          <w:sz w:val="28"/>
          <w:szCs w:val="28"/>
          <w:lang w:val="ro-MD"/>
        </w:rPr>
        <w:t>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afara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Republicii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Moldova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punct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vedere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logistic,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justificată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într-o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ară;</w:t>
      </w:r>
    </w:p>
    <w:p w14:paraId="1EF6E020" w14:textId="36F31314" w:rsidR="00CB60EA" w:rsidRPr="00322ADC" w:rsidRDefault="000B220C" w:rsidP="00C766C2">
      <w:pPr>
        <w:pStyle w:val="Listparagraf"/>
        <w:numPr>
          <w:ilvl w:val="1"/>
          <w:numId w:val="38"/>
        </w:numPr>
        <w:tabs>
          <w:tab w:val="left" w:pos="142"/>
          <w:tab w:val="left" w:pos="1134"/>
        </w:tabs>
        <w:spacing w:line="276" w:lineRule="auto"/>
        <w:ind w:left="0" w:right="-2" w:firstLine="567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resursele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expertiza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relevantă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constituie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obiectul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subiectul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concentrează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într-o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ară</w:t>
      </w:r>
      <w:r w:rsidR="00D7269B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D7269B" w:rsidRPr="00322ADC">
        <w:rPr>
          <w:sz w:val="28"/>
          <w:szCs w:val="28"/>
          <w:lang w:val="ro-MD"/>
        </w:rPr>
        <w:t>astfel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justificată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urarea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hotarele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Republicii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Moldova.</w:t>
      </w:r>
    </w:p>
    <w:p w14:paraId="19333324" w14:textId="0D5888B8" w:rsidR="00803FE5" w:rsidRPr="00322ADC" w:rsidRDefault="00803FE5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5-a</w:t>
      </w:r>
    </w:p>
    <w:p w14:paraId="71E710B5" w14:textId="116DD789" w:rsidR="00803FE5" w:rsidRPr="00322ADC" w:rsidRDefault="00803FE5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Facilitarea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accesului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la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programe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educa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ionale,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materiale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C30D2" w:rsidRPr="00322ADC">
        <w:rPr>
          <w:b/>
          <w:bCs/>
          <w:sz w:val="28"/>
          <w:szCs w:val="28"/>
          <w:lang w:val="ro-MD"/>
        </w:rPr>
        <w:t>ș</w:t>
      </w:r>
      <w:r w:rsidRPr="00322ADC">
        <w:rPr>
          <w:b/>
          <w:bCs/>
          <w:sz w:val="28"/>
          <w:szCs w:val="28"/>
          <w:lang w:val="ro-MD"/>
        </w:rPr>
        <w:t>tiin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ifice,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bunuri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sau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servicii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medicale</w:t>
      </w:r>
    </w:p>
    <w:p w14:paraId="0ED9BE1B" w14:textId="166C9F98" w:rsidR="00D75E0C" w:rsidRPr="00322ADC" w:rsidRDefault="00092DAB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092DAB">
        <w:rPr>
          <w:sz w:val="28"/>
          <w:szCs w:val="28"/>
          <w:lang w:val="ro-MD"/>
        </w:rPr>
        <w:t xml:space="preserve">Prevederile prezentei secțiuni se aplică programelor din cadrul manifestărilor  științifico-practice organizate de entitățile profesionale (asociații, </w:t>
      </w:r>
      <w:r w:rsidRPr="00092DAB">
        <w:rPr>
          <w:sz w:val="28"/>
          <w:szCs w:val="28"/>
          <w:lang w:val="ro-MD"/>
        </w:rPr>
        <w:lastRenderedPageBreak/>
        <w:t>societăți) medicale, farmaceutice și stomatologice, evenimente aprobate prin ordinul Ministrului Sănătății și sponsorizate de către DAPP/reprezentantul acestuia pentru activități educaționale, cercetare științifică, vizite de studiu, prestării serviciilor medicale, precum și furnizării de bunuri și servicii instituțiilor din domeniul asistenței medicale</w:t>
      </w:r>
      <w:r w:rsidR="00C766C2"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48B776AD" w14:textId="7E39AEEF" w:rsidR="009F6460" w:rsidRPr="00322ADC" w:rsidRDefault="00D75E0C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pct.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8</w:t>
      </w:r>
      <w:r w:rsidR="00C16EA4">
        <w:rPr>
          <w:sz w:val="28"/>
          <w:szCs w:val="28"/>
          <w:lang w:val="ro-MD"/>
        </w:rPr>
        <w:t>4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îndeplinite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ii:</w:t>
      </w:r>
    </w:p>
    <w:p w14:paraId="7E2CEA82" w14:textId="309EAD1B" w:rsidR="00214965" w:rsidRPr="00322ADC" w:rsidRDefault="00D75E0C" w:rsidP="00C766C2">
      <w:pPr>
        <w:pStyle w:val="Listparagraf"/>
        <w:numPr>
          <w:ilvl w:val="1"/>
          <w:numId w:val="39"/>
        </w:numPr>
        <w:tabs>
          <w:tab w:val="left" w:pos="142"/>
          <w:tab w:val="left" w:pos="1134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implice,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direct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indirect,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elemente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</w:t>
      </w:r>
      <w:r w:rsidR="00803FE5" w:rsidRPr="00322ADC">
        <w:rPr>
          <w:sz w:val="28"/>
          <w:szCs w:val="28"/>
          <w:lang w:val="ro-MD"/>
        </w:rPr>
        <w:t>;</w:t>
      </w:r>
    </w:p>
    <w:p w14:paraId="6C5AFD21" w14:textId="5E8D2A6C" w:rsidR="00E42BF4" w:rsidRPr="00322ADC" w:rsidRDefault="00D75E0C" w:rsidP="00C766C2">
      <w:pPr>
        <w:pStyle w:val="Listparagraf"/>
        <w:numPr>
          <w:ilvl w:val="1"/>
          <w:numId w:val="39"/>
        </w:numPr>
        <w:tabs>
          <w:tab w:val="left" w:pos="142"/>
          <w:tab w:val="left" w:pos="1134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prescrierea,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recomandarea,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distribuirea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</w:t>
      </w:r>
      <w:r w:rsidR="00803FE5" w:rsidRPr="00322ADC">
        <w:rPr>
          <w:sz w:val="28"/>
          <w:szCs w:val="28"/>
          <w:lang w:val="ro-MD"/>
        </w:rPr>
        <w:t>t.</w:t>
      </w:r>
    </w:p>
    <w:p w14:paraId="5AC8339D" w14:textId="13FAFFAC" w:rsidR="00214965" w:rsidRPr="00322ADC" w:rsidRDefault="002208D2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Testările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nonclinice,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studiile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siguran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postautorizare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activită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colectare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realizează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exclusiv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scop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educa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acestora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promovare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deghizată</w:t>
      </w:r>
      <w:r w:rsidR="006E4BBC" w:rsidRPr="00322ADC">
        <w:rPr>
          <w:sz w:val="28"/>
          <w:szCs w:val="28"/>
          <w:lang w:val="ro-MD"/>
        </w:rPr>
        <w:t>.</w:t>
      </w:r>
      <w:r w:rsidR="00E36303" w:rsidRPr="00322ADC">
        <w:rPr>
          <w:sz w:val="28"/>
          <w:szCs w:val="28"/>
          <w:lang w:val="ro-MD"/>
        </w:rPr>
        <w:t xml:space="preserve"> Nu constituie obiectul promovării </w:t>
      </w:r>
      <w:r w:rsidR="00BC63BC" w:rsidRPr="00322ADC">
        <w:rPr>
          <w:sz w:val="28"/>
          <w:szCs w:val="28"/>
          <w:lang w:val="ro-MD"/>
        </w:rPr>
        <w:t>medicamentelor de uz uman</w:t>
      </w:r>
      <w:r w:rsidR="00E36303" w:rsidRPr="00322ADC">
        <w:rPr>
          <w:sz w:val="28"/>
          <w:szCs w:val="28"/>
          <w:lang w:val="ro-MD"/>
        </w:rPr>
        <w:t xml:space="preserve"> următoarele activități:</w:t>
      </w:r>
    </w:p>
    <w:p w14:paraId="31025BA1" w14:textId="110E256F" w:rsidR="00E36303" w:rsidRPr="00322ADC" w:rsidRDefault="00E36303" w:rsidP="00E36303">
      <w:pPr>
        <w:pStyle w:val="Listparagraf"/>
        <w:numPr>
          <w:ilvl w:val="1"/>
          <w:numId w:val="66"/>
        </w:numPr>
        <w:tabs>
          <w:tab w:val="left" w:pos="142"/>
          <w:tab w:val="left" w:pos="1162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granturile educaționale independente;</w:t>
      </w:r>
    </w:p>
    <w:p w14:paraId="4281FA44" w14:textId="66BEC899" w:rsidR="00E36303" w:rsidRPr="00322ADC" w:rsidRDefault="00E36303" w:rsidP="00E36303">
      <w:pPr>
        <w:pStyle w:val="Listparagraf"/>
        <w:numPr>
          <w:ilvl w:val="1"/>
          <w:numId w:val="66"/>
        </w:numPr>
        <w:tabs>
          <w:tab w:val="left" w:pos="142"/>
          <w:tab w:val="left" w:pos="1162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sponsorizarea logistică a manifestărilor științifice;</w:t>
      </w:r>
    </w:p>
    <w:p w14:paraId="0F6AE72F" w14:textId="23619787" w:rsidR="00E36303" w:rsidRPr="00322ADC" w:rsidRDefault="00E36303" w:rsidP="00E36303">
      <w:pPr>
        <w:pStyle w:val="Listparagraf"/>
        <w:numPr>
          <w:ilvl w:val="1"/>
          <w:numId w:val="66"/>
        </w:numPr>
        <w:tabs>
          <w:tab w:val="left" w:pos="142"/>
          <w:tab w:val="left" w:pos="1162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particip</w:t>
      </w:r>
      <w:r w:rsidR="00CA64BA" w:rsidRPr="00322ADC">
        <w:rPr>
          <w:sz w:val="28"/>
          <w:szCs w:val="28"/>
          <w:lang w:val="ro-MD"/>
        </w:rPr>
        <w:t>area</w:t>
      </w:r>
      <w:r w:rsidRPr="00322ADC">
        <w:rPr>
          <w:sz w:val="28"/>
          <w:szCs w:val="28"/>
          <w:lang w:val="ro-MD"/>
        </w:rPr>
        <w:t xml:space="preserve"> profesioniștilor din domeniul sănătății la activități de educație medicală continuă;</w:t>
      </w:r>
    </w:p>
    <w:p w14:paraId="543F14EE" w14:textId="6FC9E044" w:rsidR="00E36303" w:rsidRPr="00322ADC" w:rsidRDefault="00E36303" w:rsidP="00E36303">
      <w:pPr>
        <w:pStyle w:val="Listparagraf"/>
        <w:numPr>
          <w:ilvl w:val="1"/>
          <w:numId w:val="66"/>
        </w:numPr>
        <w:tabs>
          <w:tab w:val="left" w:pos="142"/>
          <w:tab w:val="left" w:pos="1162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organizarea expozițiilor profesionale și a standurilor informaționale conforme prevederilor legale</w:t>
      </w:r>
      <w:r w:rsidR="00BC63BC" w:rsidRPr="00322ADC">
        <w:rPr>
          <w:sz w:val="28"/>
          <w:szCs w:val="28"/>
          <w:lang w:val="ro-MD"/>
        </w:rPr>
        <w:t>.</w:t>
      </w:r>
    </w:p>
    <w:p w14:paraId="135AFA99" w14:textId="110121FF" w:rsidR="00803FE5" w:rsidRPr="00322ADC" w:rsidRDefault="00803FE5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6-a</w:t>
      </w:r>
    </w:p>
    <w:p w14:paraId="37785278" w14:textId="289544BB" w:rsidR="00803FE5" w:rsidRPr="00322ADC" w:rsidRDefault="00803FE5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Publicitatea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în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cadrul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manifestărilor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C30D2" w:rsidRPr="00322ADC">
        <w:rPr>
          <w:b/>
          <w:bCs/>
          <w:sz w:val="28"/>
          <w:szCs w:val="28"/>
          <w:lang w:val="ro-MD"/>
        </w:rPr>
        <w:t>ș</w:t>
      </w:r>
      <w:r w:rsidRPr="00322ADC">
        <w:rPr>
          <w:b/>
          <w:bCs/>
          <w:sz w:val="28"/>
          <w:szCs w:val="28"/>
          <w:lang w:val="ro-MD"/>
        </w:rPr>
        <w:t>tiin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ifico-practice</w:t>
      </w:r>
      <w:r w:rsidR="00CA64BA" w:rsidRPr="00322ADC">
        <w:rPr>
          <w:b/>
          <w:bCs/>
          <w:sz w:val="28"/>
          <w:szCs w:val="28"/>
          <w:lang w:val="ro-MD"/>
        </w:rPr>
        <w:t xml:space="preserve"> și evenimentelor de promovare a medicamentelor</w:t>
      </w:r>
    </w:p>
    <w:p w14:paraId="01BDC004" w14:textId="77C15800" w:rsidR="00936437" w:rsidRPr="00322ADC" w:rsidRDefault="00E215C7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urată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manifestărilor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ifico-practice</w:t>
      </w:r>
      <w:r w:rsidR="00CA64BA" w:rsidRPr="00322ADC">
        <w:rPr>
          <w:sz w:val="28"/>
          <w:szCs w:val="28"/>
          <w:lang w:val="ro-MD"/>
        </w:rPr>
        <w:t xml:space="preserve"> și evenimentelor de promovare a medicamentelor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local,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regional,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interna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adresată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medicamente</w:t>
      </w:r>
      <w:r w:rsidR="00D75E0C" w:rsidRPr="00322ADC">
        <w:rPr>
          <w:sz w:val="28"/>
          <w:szCs w:val="28"/>
          <w:lang w:val="ro-MD"/>
        </w:rPr>
        <w:t>.</w:t>
      </w:r>
    </w:p>
    <w:p w14:paraId="4D9C80D1" w14:textId="4954B9D2" w:rsidR="00936437" w:rsidRPr="00322ADC" w:rsidRDefault="00803FE5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acestuia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are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obliga</w:t>
      </w:r>
      <w:r w:rsidR="004C30D2" w:rsidRPr="00322ADC">
        <w:rPr>
          <w:sz w:val="28"/>
          <w:szCs w:val="28"/>
          <w:lang w:val="ro-MD"/>
        </w:rPr>
        <w:t>ț</w:t>
      </w:r>
      <w:r w:rsidR="00E215C7"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notifica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AMDM,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anterior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="00E215C7" w:rsidRPr="00322ADC">
        <w:rPr>
          <w:sz w:val="28"/>
          <w:szCs w:val="28"/>
          <w:lang w:val="ro-MD"/>
        </w:rPr>
        <w:t>urării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CA64BA" w:rsidRPr="00322ADC">
        <w:rPr>
          <w:sz w:val="28"/>
          <w:szCs w:val="28"/>
          <w:lang w:val="ro-MD"/>
        </w:rPr>
        <w:t xml:space="preserve"> evenimentelor organizate</w:t>
      </w:r>
      <w:r w:rsidR="00E215C7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următoarele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E215C7" w:rsidRPr="00322ADC">
        <w:rPr>
          <w:sz w:val="28"/>
          <w:szCs w:val="28"/>
          <w:lang w:val="ro-MD"/>
        </w:rPr>
        <w:t>ii:</w:t>
      </w:r>
    </w:p>
    <w:p w14:paraId="72EE0E0C" w14:textId="2308A4A9" w:rsidR="00214965" w:rsidRPr="00322ADC" w:rsidRDefault="00803FE5" w:rsidP="00C766C2">
      <w:pPr>
        <w:pStyle w:val="Listparagraf"/>
        <w:numPr>
          <w:ilvl w:val="1"/>
          <w:numId w:val="41"/>
        </w:numPr>
        <w:tabs>
          <w:tab w:val="left" w:pos="142"/>
          <w:tab w:val="left" w:pos="1134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tipul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căruia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efectuează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medicamentelor;</w:t>
      </w:r>
    </w:p>
    <w:p w14:paraId="49734C7D" w14:textId="2A209C39" w:rsidR="00214965" w:rsidRPr="00322ADC" w:rsidRDefault="00803FE5" w:rsidP="00C766C2">
      <w:pPr>
        <w:pStyle w:val="Listparagraf"/>
        <w:numPr>
          <w:ilvl w:val="1"/>
          <w:numId w:val="41"/>
        </w:numPr>
        <w:tabs>
          <w:tab w:val="left" w:pos="142"/>
          <w:tab w:val="left" w:pos="1134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materialele</w:t>
      </w:r>
      <w:r w:rsidR="00D5358B" w:rsidRPr="00322ADC">
        <w:rPr>
          <w:sz w:val="28"/>
          <w:szCs w:val="28"/>
          <w:lang w:val="ro-MD"/>
        </w:rPr>
        <w:t xml:space="preserve"> educaționale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distribuite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manifestării;</w:t>
      </w:r>
    </w:p>
    <w:p w14:paraId="1F77B77A" w14:textId="1B91D3F5" w:rsidR="00214965" w:rsidRPr="00322ADC" w:rsidRDefault="00803FE5" w:rsidP="00C766C2">
      <w:pPr>
        <w:pStyle w:val="Listparagraf"/>
        <w:numPr>
          <w:ilvl w:val="1"/>
          <w:numId w:val="41"/>
        </w:numPr>
        <w:tabs>
          <w:tab w:val="left" w:pos="142"/>
          <w:tab w:val="left" w:pos="1134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furnizate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manifestări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–</w:t>
      </w:r>
      <w:r w:rsidR="00306178" w:rsidRPr="00322ADC">
        <w:rPr>
          <w:sz w:val="28"/>
          <w:szCs w:val="28"/>
          <w:lang w:val="ro-MD"/>
        </w:rPr>
        <w:t xml:space="preserve"> </w:t>
      </w:r>
      <w:proofErr w:type="spellStart"/>
      <w:r w:rsidRPr="00322ADC">
        <w:rPr>
          <w:sz w:val="28"/>
          <w:szCs w:val="28"/>
          <w:lang w:val="ro-MD"/>
        </w:rPr>
        <w:t>slide</w:t>
      </w:r>
      <w:proofErr w:type="spellEnd"/>
      <w:r w:rsidRPr="00322ADC">
        <w:rPr>
          <w:sz w:val="28"/>
          <w:szCs w:val="28"/>
          <w:lang w:val="ro-MD"/>
        </w:rPr>
        <w:t>-urile</w:t>
      </w:r>
      <w:r w:rsidR="00306178" w:rsidRPr="00322ADC">
        <w:rPr>
          <w:sz w:val="28"/>
          <w:szCs w:val="28"/>
          <w:lang w:val="ro-MD"/>
        </w:rPr>
        <w:t xml:space="preserve"> </w:t>
      </w:r>
      <w:r w:rsidR="00E42BF4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prezentarea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caracteristicile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produsului,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întreaga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prezentare;</w:t>
      </w:r>
    </w:p>
    <w:p w14:paraId="4331D521" w14:textId="6B67128B" w:rsidR="00214965" w:rsidRPr="00322ADC" w:rsidRDefault="00803FE5" w:rsidP="00C766C2">
      <w:pPr>
        <w:pStyle w:val="Listparagraf"/>
        <w:numPr>
          <w:ilvl w:val="1"/>
          <w:numId w:val="41"/>
        </w:numPr>
        <w:tabs>
          <w:tab w:val="left" w:pos="142"/>
          <w:tab w:val="left" w:pos="1134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obiectele</w:t>
      </w:r>
      <w:r w:rsidR="00306178"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AB1B72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distribuite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enumeră);</w:t>
      </w:r>
    </w:p>
    <w:p w14:paraId="4C8E253E" w14:textId="36AD076A" w:rsidR="002275B7" w:rsidRPr="00322ADC" w:rsidRDefault="00AB1B72" w:rsidP="00C766C2">
      <w:pPr>
        <w:pStyle w:val="Listparagraf"/>
        <w:numPr>
          <w:ilvl w:val="1"/>
          <w:numId w:val="41"/>
        </w:numPr>
        <w:tabs>
          <w:tab w:val="left" w:pos="142"/>
          <w:tab w:val="left" w:pos="1134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specialită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="00CA64BA" w:rsidRPr="00322ADC">
        <w:rPr>
          <w:sz w:val="28"/>
          <w:szCs w:val="28"/>
          <w:lang w:val="ro-MD"/>
        </w:rPr>
        <w:t>profesioniștilor din domeniul sănătății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cărora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le</w:t>
      </w:r>
      <w:r w:rsidR="00306178" w:rsidRPr="00322ADC">
        <w:rPr>
          <w:sz w:val="28"/>
          <w:szCs w:val="28"/>
          <w:lang w:val="ro-MD"/>
        </w:rPr>
        <w:t xml:space="preserve"> </w:t>
      </w:r>
      <w:r w:rsidR="002275B7" w:rsidRPr="00322ADC">
        <w:rPr>
          <w:sz w:val="28"/>
          <w:szCs w:val="28"/>
          <w:lang w:val="ro-MD"/>
        </w:rPr>
        <w:t>su</w:t>
      </w:r>
      <w:r w:rsidR="00803FE5" w:rsidRPr="00322ADC">
        <w:rPr>
          <w:sz w:val="28"/>
          <w:szCs w:val="28"/>
          <w:lang w:val="ro-MD"/>
        </w:rPr>
        <w:t>nt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adresate</w:t>
      </w:r>
      <w:r w:rsidR="00306178" w:rsidRPr="00322ADC">
        <w:rPr>
          <w:sz w:val="28"/>
          <w:szCs w:val="28"/>
          <w:lang w:val="ro-MD"/>
        </w:rPr>
        <w:t xml:space="preserve"> </w:t>
      </w:r>
      <w:r w:rsidR="00803FE5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803FE5" w:rsidRPr="00322ADC">
        <w:rPr>
          <w:sz w:val="28"/>
          <w:szCs w:val="28"/>
          <w:lang w:val="ro-MD"/>
        </w:rPr>
        <w:t>iile.</w:t>
      </w:r>
    </w:p>
    <w:p w14:paraId="35DC4849" w14:textId="0CDAEFF2" w:rsidR="00E42BF4" w:rsidRPr="00322ADC" w:rsidRDefault="00E42BF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Notificarea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depune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10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zile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înainte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desfă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urarea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evenimentului,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completarea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formularelor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anexa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5.</w:t>
      </w:r>
    </w:p>
    <w:p w14:paraId="7CAE337D" w14:textId="3199BC9D" w:rsidR="00CB60EA" w:rsidRPr="00322ADC" w:rsidRDefault="00CB60EA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permite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oferirea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serviciilor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consultan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cadrul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manifestărilor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AB1B72"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="00AB1B72" w:rsidRPr="00322ADC">
        <w:rPr>
          <w:sz w:val="28"/>
          <w:szCs w:val="28"/>
          <w:lang w:val="ro-MD"/>
        </w:rPr>
        <w:t>ifico</w:t>
      </w:r>
      <w:r w:rsidRPr="00322ADC">
        <w:rPr>
          <w:sz w:val="28"/>
          <w:szCs w:val="28"/>
          <w:lang w:val="ro-MD"/>
        </w:rPr>
        <w:t>-practice</w:t>
      </w:r>
      <w:r w:rsidR="00306178" w:rsidRPr="00322ADC">
        <w:rPr>
          <w:sz w:val="28"/>
          <w:szCs w:val="28"/>
          <w:lang w:val="ro-MD"/>
        </w:rPr>
        <w:t xml:space="preserve"> </w:t>
      </w:r>
      <w:r w:rsidR="00AD77F0" w:rsidRPr="00322ADC">
        <w:rPr>
          <w:sz w:val="28"/>
          <w:szCs w:val="28"/>
          <w:lang w:val="ro-MD"/>
        </w:rPr>
        <w:t xml:space="preserve">și evenimentelor de promovare a </w:t>
      </w:r>
      <w:r w:rsidR="002B079F" w:rsidRPr="00322ADC">
        <w:rPr>
          <w:sz w:val="28"/>
          <w:szCs w:val="28"/>
          <w:lang w:val="ro-MD"/>
        </w:rPr>
        <w:t>medicamentelor 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121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306178" w:rsidRPr="00322ADC">
        <w:rPr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="00E215C7"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necesitatea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acestor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servicii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fie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clar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identificată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E215C7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E215C7" w:rsidRPr="00322ADC">
        <w:rPr>
          <w:sz w:val="28"/>
          <w:szCs w:val="28"/>
          <w:lang w:val="ro-MD"/>
        </w:rPr>
        <w:t>documentată</w:t>
      </w:r>
      <w:r w:rsidRPr="00322ADC">
        <w:rPr>
          <w:sz w:val="28"/>
          <w:szCs w:val="28"/>
          <w:lang w:val="ro-MD"/>
        </w:rPr>
        <w:t>.</w:t>
      </w:r>
    </w:p>
    <w:p w14:paraId="6BB06E71" w14:textId="53EDEC3A" w:rsidR="00CB60EA" w:rsidRPr="00322ADC" w:rsidRDefault="00E215C7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Persoanele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prestează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servicii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consultan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experien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competen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necesare,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criteriile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selec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acestora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corelate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direct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necesitatea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identificată</w:t>
      </w:r>
      <w:r w:rsidR="00CB60EA" w:rsidRPr="00322ADC">
        <w:rPr>
          <w:sz w:val="28"/>
          <w:szCs w:val="28"/>
          <w:lang w:val="ro-MD"/>
        </w:rPr>
        <w:t>.</w:t>
      </w:r>
    </w:p>
    <w:p w14:paraId="6FD946FA" w14:textId="3476746D" w:rsidR="00CB60EA" w:rsidRPr="00322ADC" w:rsidRDefault="00F910D6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Serviciile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conferen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oferite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consultan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prestează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121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alin.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(1)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baza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contract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scris,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încheiat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anterior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începerii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prestării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serviciilor</w:t>
      </w:r>
      <w:r w:rsidR="00CB60EA" w:rsidRPr="00322ADC">
        <w:rPr>
          <w:sz w:val="28"/>
          <w:szCs w:val="28"/>
          <w:lang w:val="ro-MD"/>
        </w:rPr>
        <w:t>.</w:t>
      </w:r>
    </w:p>
    <w:p w14:paraId="3EFAD88B" w14:textId="3A172738" w:rsidR="00CB60EA" w:rsidRPr="00322ADC" w:rsidRDefault="00306178" w:rsidP="000E773D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Contractele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încheiate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cu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consultan</w:t>
      </w:r>
      <w:r w:rsidR="004C30D2" w:rsidRPr="00322ADC">
        <w:rPr>
          <w:sz w:val="28"/>
          <w:szCs w:val="28"/>
          <w:lang w:val="ro-MD"/>
        </w:rPr>
        <w:t>ț</w:t>
      </w:r>
      <w:r w:rsidR="00554C00" w:rsidRPr="00322ADC">
        <w:rPr>
          <w:sz w:val="28"/>
          <w:szCs w:val="28"/>
          <w:lang w:val="ro-MD"/>
        </w:rPr>
        <w:t>ii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includ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clauze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privind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obliga</w:t>
      </w:r>
      <w:r w:rsidR="004C30D2" w:rsidRPr="00322ADC">
        <w:rPr>
          <w:sz w:val="28"/>
          <w:szCs w:val="28"/>
          <w:lang w:val="ro-MD"/>
        </w:rPr>
        <w:t>ț</w:t>
      </w:r>
      <w:r w:rsidR="00554C00" w:rsidRPr="00322ADC">
        <w:rPr>
          <w:sz w:val="28"/>
          <w:szCs w:val="28"/>
          <w:lang w:val="ro-MD"/>
        </w:rPr>
        <w:t>ia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acestora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declara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rela</w:t>
      </w:r>
      <w:r w:rsidR="004C30D2" w:rsidRPr="00322ADC">
        <w:rPr>
          <w:sz w:val="28"/>
          <w:szCs w:val="28"/>
          <w:lang w:val="ro-MD"/>
        </w:rPr>
        <w:t>ț</w:t>
      </w:r>
      <w:r w:rsidR="00554C00" w:rsidRPr="00322ADC">
        <w:rPr>
          <w:sz w:val="28"/>
          <w:szCs w:val="28"/>
          <w:lang w:val="ro-MD"/>
        </w:rPr>
        <w:t>ia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contractuală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cu</w:t>
      </w:r>
      <w:r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sau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entitatea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a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acordat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sponsorizarea,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ori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de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câte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ori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prezintă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public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554C00" w:rsidRPr="00322ADC">
        <w:rPr>
          <w:sz w:val="28"/>
          <w:szCs w:val="28"/>
          <w:lang w:val="ro-MD"/>
        </w:rPr>
        <w:t>ii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fac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obiectul</w:t>
      </w:r>
      <w:r w:rsidRPr="00322ADC">
        <w:rPr>
          <w:sz w:val="28"/>
          <w:szCs w:val="28"/>
          <w:lang w:val="ro-MD"/>
        </w:rPr>
        <w:t xml:space="preserve"> </w:t>
      </w:r>
      <w:r w:rsidR="00554C00" w:rsidRPr="00322ADC">
        <w:rPr>
          <w:sz w:val="28"/>
          <w:szCs w:val="28"/>
          <w:lang w:val="ro-MD"/>
        </w:rPr>
        <w:t>contractului</w:t>
      </w:r>
      <w:r w:rsidR="00CB60EA" w:rsidRPr="00322ADC">
        <w:rPr>
          <w:sz w:val="28"/>
          <w:szCs w:val="28"/>
          <w:lang w:val="ro-MD"/>
        </w:rPr>
        <w:t>.</w:t>
      </w:r>
      <w:r w:rsidRPr="00322ADC">
        <w:rPr>
          <w:sz w:val="28"/>
          <w:szCs w:val="28"/>
          <w:lang w:val="ro-MD"/>
        </w:rPr>
        <w:t xml:space="preserve"> </w:t>
      </w:r>
    </w:p>
    <w:p w14:paraId="20AF6394" w14:textId="3EE44665" w:rsidR="00CB60EA" w:rsidRPr="00322ADC" w:rsidRDefault="00E42BF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Încheierea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contractelor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consultan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conferen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iere</w:t>
      </w:r>
      <w:r w:rsidR="002208D2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interzisă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constituie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stimulent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recomandarea,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prescrierea,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achizi</w:t>
      </w:r>
      <w:r w:rsidR="004C30D2" w:rsidRPr="00322ADC">
        <w:rPr>
          <w:sz w:val="28"/>
          <w:szCs w:val="28"/>
          <w:lang w:val="ro-MD"/>
        </w:rPr>
        <w:t>ț</w:t>
      </w:r>
      <w:r w:rsidR="002208D2" w:rsidRPr="00322ADC">
        <w:rPr>
          <w:sz w:val="28"/>
          <w:szCs w:val="28"/>
          <w:lang w:val="ro-MD"/>
        </w:rPr>
        <w:t>ionarea,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distribuirea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eliberarea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medicamentelor</w:t>
      </w:r>
      <w:r w:rsidR="00CB60EA" w:rsidRPr="00322ADC">
        <w:rPr>
          <w:sz w:val="28"/>
          <w:szCs w:val="28"/>
          <w:lang w:val="ro-MD"/>
        </w:rPr>
        <w:t>.</w:t>
      </w:r>
    </w:p>
    <w:p w14:paraId="3CA88B95" w14:textId="77777777" w:rsidR="00D5358B" w:rsidRPr="00322ADC" w:rsidRDefault="00D5358B" w:rsidP="00D5358B">
      <w:pPr>
        <w:pStyle w:val="Listparagraf"/>
        <w:tabs>
          <w:tab w:val="left" w:pos="142"/>
          <w:tab w:val="left" w:pos="1064"/>
        </w:tabs>
        <w:spacing w:before="120" w:line="276" w:lineRule="auto"/>
        <w:ind w:left="567" w:firstLine="0"/>
        <w:contextualSpacing w:val="0"/>
        <w:rPr>
          <w:sz w:val="28"/>
          <w:szCs w:val="28"/>
          <w:lang w:val="ro-MD"/>
        </w:rPr>
      </w:pPr>
    </w:p>
    <w:p w14:paraId="12F5BA11" w14:textId="5BA6EC55" w:rsidR="008D1812" w:rsidRPr="00322ADC" w:rsidRDefault="00491E8C" w:rsidP="00C766C2">
      <w:pPr>
        <w:pStyle w:val="Listparagraf"/>
        <w:keepNext/>
        <w:keepLines/>
        <w:spacing w:before="120" w:line="276" w:lineRule="auto"/>
        <w:ind w:left="0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Sec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iunea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F00544" w:rsidRPr="00322ADC">
        <w:rPr>
          <w:b/>
          <w:bCs/>
          <w:sz w:val="28"/>
          <w:szCs w:val="28"/>
          <w:lang w:val="ro-MD"/>
        </w:rPr>
        <w:t>7</w:t>
      </w:r>
      <w:r w:rsidRPr="00322ADC">
        <w:rPr>
          <w:b/>
          <w:bCs/>
          <w:sz w:val="28"/>
          <w:szCs w:val="28"/>
          <w:lang w:val="ro-MD"/>
        </w:rPr>
        <w:t>-a</w:t>
      </w:r>
    </w:p>
    <w:p w14:paraId="1D866978" w14:textId="0161CECE" w:rsidR="00491E8C" w:rsidRPr="00322ADC" w:rsidRDefault="00491E8C" w:rsidP="00C766C2">
      <w:pPr>
        <w:pStyle w:val="Listparagraf"/>
        <w:spacing w:after="120" w:line="276" w:lineRule="auto"/>
        <w:ind w:left="0" w:right="-2" w:firstLine="0"/>
        <w:contextualSpacing w:val="0"/>
        <w:jc w:val="center"/>
        <w:rPr>
          <w:b/>
          <w:bCs/>
          <w:sz w:val="28"/>
          <w:szCs w:val="28"/>
          <w:lang w:val="ro-MD"/>
        </w:rPr>
      </w:pPr>
      <w:r w:rsidRPr="00322ADC">
        <w:rPr>
          <w:b/>
          <w:bCs/>
          <w:sz w:val="28"/>
          <w:szCs w:val="28"/>
          <w:lang w:val="ro-MD"/>
        </w:rPr>
        <w:t>Cerin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specifice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privind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distribuirea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mostrelor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="004C30D2" w:rsidRPr="00322ADC">
        <w:rPr>
          <w:b/>
          <w:bCs/>
          <w:sz w:val="28"/>
          <w:szCs w:val="28"/>
          <w:lang w:val="ro-MD"/>
        </w:rPr>
        <w:t>ș</w:t>
      </w:r>
      <w:r w:rsidRPr="00322ADC">
        <w:rPr>
          <w:b/>
          <w:bCs/>
          <w:sz w:val="28"/>
          <w:szCs w:val="28"/>
          <w:lang w:val="ro-MD"/>
        </w:rPr>
        <w:t>i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obiectelor</w:t>
      </w:r>
      <w:r w:rsidR="00306178" w:rsidRPr="00322ADC">
        <w:rPr>
          <w:b/>
          <w:bCs/>
          <w:sz w:val="28"/>
          <w:szCs w:val="28"/>
          <w:lang w:val="ro-MD"/>
        </w:rPr>
        <w:t xml:space="preserve"> </w:t>
      </w:r>
      <w:r w:rsidRPr="00322ADC">
        <w:rPr>
          <w:b/>
          <w:bCs/>
          <w:sz w:val="28"/>
          <w:szCs w:val="28"/>
          <w:lang w:val="ro-MD"/>
        </w:rPr>
        <w:t>promo</w:t>
      </w:r>
      <w:r w:rsidR="004C30D2" w:rsidRPr="00322ADC">
        <w:rPr>
          <w:b/>
          <w:bCs/>
          <w:sz w:val="28"/>
          <w:szCs w:val="28"/>
          <w:lang w:val="ro-MD"/>
        </w:rPr>
        <w:t>ț</w:t>
      </w:r>
      <w:r w:rsidRPr="00322ADC">
        <w:rPr>
          <w:b/>
          <w:bCs/>
          <w:sz w:val="28"/>
          <w:szCs w:val="28"/>
          <w:lang w:val="ro-MD"/>
        </w:rPr>
        <w:t>ionale</w:t>
      </w:r>
    </w:p>
    <w:p w14:paraId="5959C9E4" w14:textId="7A9E9E1F" w:rsidR="00B3325D" w:rsidRPr="00322ADC" w:rsidRDefault="00AA4206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Condi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distribuirea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mostre,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excep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123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</w:t>
      </w:r>
      <w:r w:rsidR="00500421"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0C44FA0E" w14:textId="760E2144" w:rsidR="00F142CB" w:rsidRPr="00322ADC" w:rsidRDefault="00AD77F0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DAPP,</w:t>
      </w:r>
      <w:r w:rsidR="00306178"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="00AB1B72" w:rsidRPr="00322ADC">
        <w:rPr>
          <w:sz w:val="28"/>
          <w:szCs w:val="28"/>
          <w:lang w:val="ro-MD"/>
        </w:rPr>
        <w:t>ele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acestora,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F142CB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alte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entită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împuternicite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ofere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obiecte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exclusiv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timpul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evenimentelor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organizate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acestea,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dacă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respectivele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obiecte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="00AB1B72" w:rsidRPr="00322ADC">
        <w:rPr>
          <w:sz w:val="28"/>
          <w:szCs w:val="28"/>
          <w:lang w:val="ro-MD"/>
        </w:rPr>
        <w:t>inscrip</w:t>
      </w:r>
      <w:r w:rsidR="004C30D2" w:rsidRPr="00322ADC">
        <w:rPr>
          <w:sz w:val="28"/>
          <w:szCs w:val="28"/>
          <w:lang w:val="ro-MD"/>
        </w:rPr>
        <w:t>ț</w:t>
      </w:r>
      <w:r w:rsidR="00AB1B72" w:rsidRPr="00322ADC">
        <w:rPr>
          <w:sz w:val="28"/>
          <w:szCs w:val="28"/>
          <w:lang w:val="ro-MD"/>
        </w:rPr>
        <w:t>ionate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marca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medicament</w:t>
      </w:r>
      <w:r w:rsidR="00306178" w:rsidRPr="00322ADC">
        <w:rPr>
          <w:sz w:val="28"/>
          <w:szCs w:val="28"/>
          <w:lang w:val="ro-MD"/>
        </w:rPr>
        <w:t xml:space="preserve"> </w:t>
      </w:r>
      <w:r w:rsidR="00A004F7" w:rsidRPr="00322ADC">
        <w:rPr>
          <w:sz w:val="28"/>
          <w:szCs w:val="28"/>
          <w:lang w:val="ro-MD"/>
        </w:rPr>
        <w:t>și/sau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întreprinderii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farmaceutice.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06CA4E3D" w14:textId="4A3EE160" w:rsidR="000A2264" w:rsidRPr="00322ADC" w:rsidRDefault="00F142CB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Transmiterea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informative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educa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A004F7" w:rsidRPr="00322ADC">
        <w:rPr>
          <w:sz w:val="28"/>
          <w:szCs w:val="28"/>
          <w:lang w:val="ro-MD"/>
        </w:rPr>
        <w:t>și/sau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obiectelor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îndemn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recomanda,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prescrie,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achizi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distribui,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elibera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administra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</w:t>
      </w:r>
      <w:r w:rsidR="00AD77F0" w:rsidRPr="00322ADC">
        <w:rPr>
          <w:sz w:val="28"/>
          <w:szCs w:val="28"/>
          <w:lang w:val="ro-MD"/>
        </w:rPr>
        <w:t>.</w:t>
      </w:r>
    </w:p>
    <w:p w14:paraId="13C59498" w14:textId="77777777" w:rsidR="004C30D2" w:rsidRPr="00322ADC" w:rsidRDefault="000A2264" w:rsidP="00C766C2">
      <w:pPr>
        <w:pStyle w:val="Listparagraf"/>
        <w:numPr>
          <w:ilvl w:val="0"/>
          <w:numId w:val="2"/>
        </w:numPr>
        <w:tabs>
          <w:tab w:val="left" w:pos="142"/>
          <w:tab w:val="left" w:pos="1064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interzice: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5BB2C807" w14:textId="0735DF93" w:rsidR="0047635A" w:rsidRPr="00322ADC" w:rsidRDefault="009474F0" w:rsidP="00C766C2">
      <w:pPr>
        <w:pStyle w:val="Listparagraf"/>
        <w:tabs>
          <w:tab w:val="left" w:pos="142"/>
          <w:tab w:val="left" w:pos="1276"/>
        </w:tabs>
        <w:spacing w:line="276" w:lineRule="auto"/>
        <w:ind w:left="0" w:firstLine="567"/>
        <w:contextualSpacing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99</w:t>
      </w:r>
      <w:r w:rsidR="00F142CB" w:rsidRPr="00322ADC">
        <w:rPr>
          <w:sz w:val="28"/>
          <w:szCs w:val="28"/>
          <w:lang w:val="ro-MD"/>
        </w:rPr>
        <w:t>.1.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cointeresarea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materială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directă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indirectă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promovarea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unui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medicament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anumit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inclusiv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sub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forma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plă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numerar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echivalent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numerar;</w:t>
      </w:r>
    </w:p>
    <w:p w14:paraId="2F79047B" w14:textId="23E1101B" w:rsidR="0047635A" w:rsidRPr="00322ADC" w:rsidRDefault="009474F0" w:rsidP="00C766C2">
      <w:pPr>
        <w:pStyle w:val="Listparagraf"/>
        <w:tabs>
          <w:tab w:val="left" w:pos="142"/>
          <w:tab w:val="left" w:pos="1276"/>
        </w:tabs>
        <w:spacing w:line="276" w:lineRule="auto"/>
        <w:ind w:left="0" w:firstLine="567"/>
        <w:contextualSpacing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99</w:t>
      </w:r>
      <w:r w:rsidR="0021575A" w:rsidRPr="00322ADC">
        <w:rPr>
          <w:sz w:val="28"/>
          <w:szCs w:val="28"/>
          <w:lang w:val="ro-MD"/>
        </w:rPr>
        <w:t>.</w:t>
      </w:r>
      <w:r w:rsidR="00F142CB" w:rsidRPr="00322ADC">
        <w:rPr>
          <w:sz w:val="28"/>
          <w:szCs w:val="28"/>
          <w:lang w:val="ro-MD"/>
        </w:rPr>
        <w:t>2.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organizarea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oricărui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tip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concurs,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ac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iune,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loterie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etc.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scop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ob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inerea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beneficiului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material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func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recomandarea,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indicarea,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prescrierea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eliberarea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anumitor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medicamente;</w:t>
      </w:r>
    </w:p>
    <w:p w14:paraId="199AE7BF" w14:textId="150FA88D" w:rsidR="0047635A" w:rsidRPr="00322ADC" w:rsidRDefault="009474F0" w:rsidP="00C766C2">
      <w:pPr>
        <w:pStyle w:val="Listparagraf"/>
        <w:tabs>
          <w:tab w:val="left" w:pos="142"/>
          <w:tab w:val="left" w:pos="1276"/>
        </w:tabs>
        <w:spacing w:line="276" w:lineRule="auto"/>
        <w:ind w:left="0" w:firstLine="567"/>
        <w:contextualSpacing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99</w:t>
      </w:r>
      <w:r w:rsidR="00F142CB" w:rsidRPr="00322ADC">
        <w:rPr>
          <w:sz w:val="28"/>
          <w:szCs w:val="28"/>
          <w:lang w:val="ro-MD"/>
        </w:rPr>
        <w:t>.3.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oferirea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formularelor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re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etă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sigla</w:t>
      </w:r>
      <w:r w:rsidR="00306178" w:rsidRPr="00322ADC">
        <w:rPr>
          <w:sz w:val="28"/>
          <w:szCs w:val="28"/>
          <w:lang w:val="ro-MD"/>
        </w:rPr>
        <w:t xml:space="preserve"> </w:t>
      </w:r>
      <w:r w:rsidR="00597F47" w:rsidRPr="00322ADC">
        <w:rPr>
          <w:sz w:val="28"/>
          <w:szCs w:val="28"/>
          <w:lang w:val="ro-MD"/>
        </w:rPr>
        <w:t xml:space="preserve">DAPP/reprezentantului </w:t>
      </w:r>
      <w:r w:rsidRPr="00322ADC">
        <w:rPr>
          <w:sz w:val="28"/>
          <w:szCs w:val="28"/>
          <w:lang w:val="ro-MD"/>
        </w:rPr>
        <w:t>acestuia 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proprietă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</w:t>
      </w:r>
      <w:r w:rsidR="00306178" w:rsidRPr="00322ADC">
        <w:rPr>
          <w:i/>
          <w:iCs/>
          <w:sz w:val="28"/>
          <w:szCs w:val="28"/>
          <w:lang w:val="ro-MD"/>
        </w:rPr>
        <w:t xml:space="preserve"> </w:t>
      </w:r>
      <w:r w:rsidR="00F142CB" w:rsidRPr="00322ADC">
        <w:rPr>
          <w:i/>
          <w:iCs/>
          <w:sz w:val="28"/>
          <w:szCs w:val="28"/>
          <w:lang w:val="ro-MD"/>
        </w:rPr>
        <w:t>indigo</w:t>
      </w:r>
      <w:r w:rsidR="00F142CB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continuare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pot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servi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eviden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frecven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ei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prescriere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F142CB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eliberare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acestora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persoanele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calificate;</w:t>
      </w:r>
    </w:p>
    <w:p w14:paraId="5CFA1646" w14:textId="61DE1D02" w:rsidR="00F142CB" w:rsidRPr="00322ADC" w:rsidRDefault="009474F0" w:rsidP="00C766C2">
      <w:pPr>
        <w:pStyle w:val="Listparagraf"/>
        <w:tabs>
          <w:tab w:val="left" w:pos="142"/>
          <w:tab w:val="left" w:pos="1276"/>
        </w:tabs>
        <w:spacing w:line="276" w:lineRule="auto"/>
        <w:ind w:left="0" w:firstLine="567"/>
        <w:contextualSpacing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99</w:t>
      </w:r>
      <w:r w:rsidR="00F142CB" w:rsidRPr="00322ADC">
        <w:rPr>
          <w:sz w:val="28"/>
          <w:szCs w:val="28"/>
          <w:lang w:val="ro-MD"/>
        </w:rPr>
        <w:t>.4.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organizarea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manifestărilor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culturale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altor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evenimente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adi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manifestărilor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F142CB" w:rsidRPr="00322ADC">
        <w:rPr>
          <w:sz w:val="28"/>
          <w:szCs w:val="28"/>
          <w:lang w:val="ro-MD"/>
        </w:rPr>
        <w:t>tiin</w:t>
      </w:r>
      <w:r w:rsidR="004C30D2" w:rsidRPr="00322ADC">
        <w:rPr>
          <w:sz w:val="28"/>
          <w:szCs w:val="28"/>
          <w:lang w:val="ro-MD"/>
        </w:rPr>
        <w:t>ț</w:t>
      </w:r>
      <w:r w:rsidR="00F142CB" w:rsidRPr="00322ADC">
        <w:rPr>
          <w:sz w:val="28"/>
          <w:szCs w:val="28"/>
          <w:lang w:val="ro-MD"/>
        </w:rPr>
        <w:t>ifico-practice,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avea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drept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scop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motivarea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promoveze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anumite</w:t>
      </w:r>
      <w:r w:rsidR="00306178" w:rsidRPr="00322ADC">
        <w:rPr>
          <w:sz w:val="28"/>
          <w:szCs w:val="28"/>
          <w:lang w:val="ro-MD"/>
        </w:rPr>
        <w:t xml:space="preserve"> </w:t>
      </w:r>
      <w:r w:rsidR="00F142CB" w:rsidRPr="00322ADC">
        <w:rPr>
          <w:sz w:val="28"/>
          <w:szCs w:val="28"/>
          <w:lang w:val="ro-MD"/>
        </w:rPr>
        <w:t>medicamente</w:t>
      </w:r>
      <w:r w:rsidR="0047635A" w:rsidRPr="00322ADC">
        <w:rPr>
          <w:sz w:val="28"/>
          <w:szCs w:val="28"/>
          <w:lang w:val="ro-MD"/>
        </w:rPr>
        <w:t>.</w:t>
      </w:r>
    </w:p>
    <w:p w14:paraId="3D8F113C" w14:textId="53F33201" w:rsidR="00491E8C" w:rsidRPr="00322ADC" w:rsidRDefault="00F910D6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art.118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alin.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(4)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</w:t>
      </w:r>
      <w:r w:rsidR="00491E8C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interzice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utilizarea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activitatea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profesională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persoanele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491E8C"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 </w:t>
      </w:r>
      <w:r w:rsidRPr="00322ADC">
        <w:rPr>
          <w:sz w:val="28"/>
          <w:szCs w:val="28"/>
          <w:lang w:val="ro-MD"/>
        </w:rPr>
        <w:t>medicamente,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obiecte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BE04D5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oferite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="00BE04D5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oficiali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ai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acestor</w:t>
      </w:r>
      <w:r w:rsidR="00306178" w:rsidRPr="00322ADC">
        <w:rPr>
          <w:sz w:val="28"/>
          <w:szCs w:val="28"/>
          <w:lang w:val="ro-MD"/>
        </w:rPr>
        <w:t xml:space="preserve"> </w:t>
      </w:r>
      <w:r w:rsidR="00BE04D5" w:rsidRPr="00322ADC">
        <w:rPr>
          <w:sz w:val="28"/>
          <w:szCs w:val="28"/>
          <w:lang w:val="ro-MD"/>
        </w:rPr>
        <w:t>companii</w:t>
      </w:r>
      <w:r w:rsidRPr="00322ADC">
        <w:rPr>
          <w:sz w:val="28"/>
          <w:szCs w:val="28"/>
          <w:lang w:val="ro-MD"/>
        </w:rPr>
        <w:t>.</w:t>
      </w:r>
    </w:p>
    <w:p w14:paraId="207D04FF" w14:textId="49925B8B" w:rsidR="00F37FEE" w:rsidRPr="00322ADC" w:rsidRDefault="00F37FEE" w:rsidP="00C766C2">
      <w:pPr>
        <w:pStyle w:val="Titlu1"/>
        <w:spacing w:before="120" w:after="0" w:line="276" w:lineRule="auto"/>
        <w:ind w:right="215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Capitolul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V</w:t>
      </w:r>
    </w:p>
    <w:p w14:paraId="76BA8798" w14:textId="18E2CDAB" w:rsidR="00F37FEE" w:rsidRPr="00322ADC" w:rsidRDefault="00AC6EDA" w:rsidP="00C766C2">
      <w:pPr>
        <w:pStyle w:val="Titlu1"/>
        <w:spacing w:before="0" w:after="120" w:line="276" w:lineRule="auto"/>
        <w:ind w:right="215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OBLIGA</w:t>
      </w:r>
      <w:r w:rsidR="004C30D2" w:rsidRPr="00322ADC">
        <w:rPr>
          <w:rFonts w:ascii="Times New Roman" w:hAnsi="Times New Roman"/>
          <w:bCs/>
          <w:szCs w:val="28"/>
          <w:lang w:val="ro-MD" w:eastAsia="ru-RU"/>
        </w:rPr>
        <w:t>Ț</w:t>
      </w:r>
      <w:r w:rsidRPr="00322ADC">
        <w:rPr>
          <w:rFonts w:ascii="Times New Roman" w:hAnsi="Times New Roman"/>
          <w:bCs/>
          <w:szCs w:val="28"/>
          <w:lang w:val="ro-MD" w:eastAsia="ru-RU"/>
        </w:rPr>
        <w:t>II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ALE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DAPP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ÎN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DOMENIUL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PUBLICITĂ</w:t>
      </w:r>
      <w:r w:rsidR="004C30D2" w:rsidRPr="00322ADC">
        <w:rPr>
          <w:rFonts w:ascii="Times New Roman" w:hAnsi="Times New Roman"/>
          <w:bCs/>
          <w:szCs w:val="28"/>
          <w:lang w:val="ro-MD" w:eastAsia="ru-RU"/>
        </w:rPr>
        <w:t>Ț</w:t>
      </w:r>
      <w:r w:rsidRPr="00322ADC">
        <w:rPr>
          <w:rFonts w:ascii="Times New Roman" w:hAnsi="Times New Roman"/>
          <w:bCs/>
          <w:szCs w:val="28"/>
          <w:lang w:val="ro-MD" w:eastAsia="ru-RU"/>
        </w:rPr>
        <w:t>II</w:t>
      </w:r>
    </w:p>
    <w:p w14:paraId="171DE7FA" w14:textId="24B1D023" w:rsidR="00F37FEE" w:rsidRPr="00322ADC" w:rsidRDefault="00F37FEE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Obliga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prevăzute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br/>
      </w:r>
      <w:r w:rsidR="00B37A23"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125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medicamente.</w:t>
      </w:r>
    </w:p>
    <w:p w14:paraId="273D3A24" w14:textId="0B653A8E" w:rsidR="00F37FEE" w:rsidRPr="00322ADC" w:rsidRDefault="00F37FEE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b/>
          <w:bCs/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legali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acestuia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obliga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tii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imediat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referitor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modificare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importantă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relevantă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disponibile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despre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utilizate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campaniile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ionale.</w:t>
      </w:r>
    </w:p>
    <w:p w14:paraId="0EFCCFAB" w14:textId="2F050ABD" w:rsidR="008D1812" w:rsidRPr="00322ADC" w:rsidRDefault="008D1812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 w:eastAsia="ru-MD"/>
        </w:rPr>
      </w:pP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modificări</w:t>
      </w:r>
      <w:r w:rsidR="00D5358B" w:rsidRPr="00322ADC">
        <w:rPr>
          <w:sz w:val="28"/>
          <w:szCs w:val="28"/>
          <w:lang w:val="ro-MD" w:eastAsia="ru-MD"/>
        </w:rPr>
        <w:t>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termenilor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autoriza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iei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punere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pia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ă</w:t>
      </w:r>
      <w:r w:rsidR="00D5358B" w:rsidRPr="00322ADC">
        <w:rPr>
          <w:sz w:val="28"/>
          <w:szCs w:val="28"/>
          <w:lang w:val="ro-MD" w:eastAsia="ru-MD"/>
        </w:rPr>
        <w:t xml:space="preserve"> </w:t>
      </w:r>
      <w:r w:rsidR="00D5358B" w:rsidRPr="00322ADC">
        <w:rPr>
          <w:sz w:val="28"/>
          <w:szCs w:val="28"/>
          <w:lang w:val="ro-MD"/>
        </w:rPr>
        <w:t>(</w:t>
      </w:r>
      <w:r w:rsidR="00597F47" w:rsidRPr="00322ADC">
        <w:rPr>
          <w:sz w:val="28"/>
          <w:szCs w:val="28"/>
          <w:lang w:val="ro-MD"/>
        </w:rPr>
        <w:t xml:space="preserve">numele medicamentului, </w:t>
      </w:r>
      <w:r w:rsidR="00D5358B" w:rsidRPr="00322ADC">
        <w:rPr>
          <w:sz w:val="28"/>
          <w:szCs w:val="28"/>
          <w:lang w:val="ro-MD"/>
        </w:rPr>
        <w:t xml:space="preserve">compoziția medicamentului, indicațiile terapeutice, dozajul și modul de administrare, informațiile de siguranță, ambalajul și etichetarea, </w:t>
      </w:r>
      <w:r w:rsidR="00597F47" w:rsidRPr="00322ADC">
        <w:rPr>
          <w:sz w:val="28"/>
          <w:szCs w:val="28"/>
          <w:lang w:val="ro-MD"/>
        </w:rPr>
        <w:t xml:space="preserve">DAPP, </w:t>
      </w:r>
      <w:r w:rsidR="00D5358B" w:rsidRPr="00322ADC">
        <w:rPr>
          <w:sz w:val="28"/>
          <w:szCs w:val="28"/>
          <w:lang w:val="ro-MD"/>
        </w:rPr>
        <w:t>producătorul sau locul de fabricație) și/sau de practică medicală</w:t>
      </w:r>
      <w:r w:rsidRPr="00322ADC">
        <w:rPr>
          <w:sz w:val="28"/>
          <w:szCs w:val="28"/>
          <w:lang w:val="ro-MD" w:eastAsia="ru-MD"/>
        </w:rPr>
        <w:t>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DAPP</w:t>
      </w:r>
      <w:r w:rsidR="00AD77F0" w:rsidRPr="00322ADC">
        <w:rPr>
          <w:sz w:val="28"/>
          <w:szCs w:val="28"/>
          <w:lang w:val="ro-MD" w:eastAsia="ru-MD"/>
        </w:rPr>
        <w:t>/reprezentantul acestuia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obliga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asigura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materialele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publicitare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actualizate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în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mod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corespunzător,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reflectând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integral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informa</w:t>
      </w:r>
      <w:r w:rsidR="004C30D2" w:rsidRPr="00322ADC">
        <w:rPr>
          <w:sz w:val="28"/>
          <w:szCs w:val="28"/>
          <w:lang w:val="ro-MD" w:eastAsia="ru-MD"/>
        </w:rPr>
        <w:t>ț</w:t>
      </w:r>
      <w:r w:rsidRPr="00322ADC">
        <w:rPr>
          <w:sz w:val="28"/>
          <w:szCs w:val="28"/>
          <w:lang w:val="ro-MD" w:eastAsia="ru-MD"/>
        </w:rPr>
        <w:t>iile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noi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="004C30D2" w:rsidRPr="00322ADC">
        <w:rPr>
          <w:sz w:val="28"/>
          <w:szCs w:val="28"/>
          <w:lang w:val="ro-MD" w:eastAsia="ru-MD"/>
        </w:rPr>
        <w:t>ș</w:t>
      </w:r>
      <w:r w:rsidRPr="00322ADC">
        <w:rPr>
          <w:sz w:val="28"/>
          <w:szCs w:val="28"/>
          <w:lang w:val="ro-MD" w:eastAsia="ru-MD"/>
        </w:rPr>
        <w:t>i,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după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caz,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/>
        </w:rPr>
        <w:t>diferen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ele</w:t>
      </w:r>
      <w:r w:rsidR="00306178" w:rsidRPr="00322ADC">
        <w:rPr>
          <w:sz w:val="28"/>
          <w:szCs w:val="28"/>
          <w:lang w:val="ro-MD" w:eastAsia="ru-MD"/>
        </w:rPr>
        <w:t xml:space="preserve"> </w:t>
      </w:r>
      <w:r w:rsidRPr="00322ADC">
        <w:rPr>
          <w:sz w:val="28"/>
          <w:szCs w:val="28"/>
          <w:lang w:val="ro-MD" w:eastAsia="ru-MD"/>
        </w:rPr>
        <w:t>relevante.</w:t>
      </w:r>
    </w:p>
    <w:p w14:paraId="28A7A0C1" w14:textId="22E7B1B1" w:rsidR="00F7309E" w:rsidRPr="00322ADC" w:rsidRDefault="00F7309E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oficială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acestuia,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entită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împuternicite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responsabile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inutul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informative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referitoare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proprii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indiferent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caracterul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promo</w:t>
      </w:r>
      <w:r w:rsidR="004C30D2" w:rsidRPr="00322ADC">
        <w:rPr>
          <w:sz w:val="28"/>
          <w:szCs w:val="28"/>
          <w:lang w:val="ro-MD"/>
        </w:rPr>
        <w:t>ț</w:t>
      </w:r>
      <w:r w:rsidR="002208D2" w:rsidRPr="00322ADC">
        <w:rPr>
          <w:sz w:val="28"/>
          <w:szCs w:val="28"/>
          <w:lang w:val="ro-MD"/>
        </w:rPr>
        <w:t>ional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acestora</w:t>
      </w:r>
      <w:r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lastRenderedPageBreak/>
        <w:t>materialel</w:t>
      </w:r>
      <w:r w:rsidR="00CF06B6" w:rsidRPr="00322ADC">
        <w:rPr>
          <w:sz w:val="28"/>
          <w:szCs w:val="28"/>
          <w:lang w:val="ro-MD"/>
        </w:rPr>
        <w:t>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difuzate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intermediul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agen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2208D2" w:rsidRPr="00322ADC">
        <w:rPr>
          <w:sz w:val="28"/>
          <w:szCs w:val="28"/>
          <w:lang w:val="ro-MD"/>
        </w:rPr>
        <w:t>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marketing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contractate,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indică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mod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clar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faptul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difuzarea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sponsorizată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respectivul</w:t>
      </w:r>
      <w:r w:rsidR="00306178" w:rsidRPr="00322ADC">
        <w:rPr>
          <w:sz w:val="28"/>
          <w:szCs w:val="28"/>
          <w:lang w:val="ro-MD"/>
        </w:rPr>
        <w:t xml:space="preserve"> </w:t>
      </w:r>
      <w:r w:rsidR="002208D2" w:rsidRPr="00322ADC">
        <w:rPr>
          <w:sz w:val="28"/>
          <w:szCs w:val="28"/>
          <w:lang w:val="ro-MD"/>
        </w:rPr>
        <w:t>DAPP</w:t>
      </w:r>
      <w:r w:rsidR="001F4BE6" w:rsidRPr="00322ADC">
        <w:rPr>
          <w:sz w:val="28"/>
          <w:szCs w:val="28"/>
          <w:lang w:val="ro-MD"/>
        </w:rPr>
        <w:t>.</w:t>
      </w:r>
    </w:p>
    <w:p w14:paraId="4D74BA80" w14:textId="63212768" w:rsidR="00F37FEE" w:rsidRPr="00322ADC" w:rsidRDefault="00F37FEE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Cerin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medicali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stipulate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art.120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433CD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="00FA46AB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FA46AB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FA46AB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FA46AB" w:rsidRPr="00322ADC">
        <w:rPr>
          <w:sz w:val="28"/>
          <w:szCs w:val="28"/>
          <w:lang w:val="ro-MD"/>
        </w:rPr>
        <w:t>medicamente</w:t>
      </w:r>
      <w:r w:rsidRPr="00322ADC">
        <w:rPr>
          <w:sz w:val="28"/>
          <w:szCs w:val="28"/>
          <w:lang w:val="ro-MD"/>
        </w:rPr>
        <w:t>.</w:t>
      </w:r>
    </w:p>
    <w:p w14:paraId="7B5EEF6F" w14:textId="009285EA" w:rsidR="00491E8C" w:rsidRPr="00322ADC" w:rsidRDefault="00164990" w:rsidP="00C766C2">
      <w:pPr>
        <w:pStyle w:val="Titlu1"/>
        <w:spacing w:before="120" w:after="0" w:line="276" w:lineRule="auto"/>
        <w:ind w:right="215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Capitolul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V</w:t>
      </w:r>
      <w:r w:rsidR="00B752FE" w:rsidRPr="00322ADC">
        <w:rPr>
          <w:rFonts w:ascii="Times New Roman" w:hAnsi="Times New Roman"/>
          <w:bCs/>
          <w:szCs w:val="28"/>
          <w:lang w:val="ro-MD" w:eastAsia="ru-RU"/>
        </w:rPr>
        <w:t>I</w:t>
      </w:r>
    </w:p>
    <w:p w14:paraId="4F895D53" w14:textId="537082B2" w:rsidR="00D5358B" w:rsidRPr="00322ADC" w:rsidRDefault="00AC6EDA" w:rsidP="00D5358B">
      <w:pPr>
        <w:pStyle w:val="Titlu1"/>
        <w:spacing w:before="0" w:after="120"/>
        <w:ind w:right="215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PROCEDURA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="00835ED9" w:rsidRPr="00322ADC">
        <w:rPr>
          <w:rFonts w:ascii="Times New Roman" w:hAnsi="Times New Roman"/>
          <w:bCs/>
          <w:szCs w:val="28"/>
          <w:lang w:val="ro-MD" w:eastAsia="ru-RU"/>
        </w:rPr>
        <w:t xml:space="preserve">DE </w:t>
      </w:r>
      <w:r w:rsidR="00D5358B" w:rsidRPr="00322ADC">
        <w:rPr>
          <w:rFonts w:ascii="Times New Roman" w:hAnsi="Times New Roman"/>
          <w:bCs/>
          <w:szCs w:val="28"/>
          <w:lang w:val="ro-MD" w:eastAsia="ru-RU"/>
        </w:rPr>
        <w:t>APROBARE ȘI</w:t>
      </w:r>
    </w:p>
    <w:p w14:paraId="02B2D901" w14:textId="6FC2EC57" w:rsidR="00D5358B" w:rsidRPr="00322ADC" w:rsidRDefault="00D5358B" w:rsidP="00D5358B">
      <w:pPr>
        <w:pStyle w:val="Titlu1"/>
        <w:spacing w:before="0" w:after="120"/>
        <w:ind w:right="215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 xml:space="preserve"> PROCEDURA DE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="00AC6EDA" w:rsidRPr="00322ADC">
        <w:rPr>
          <w:rFonts w:ascii="Times New Roman" w:hAnsi="Times New Roman"/>
          <w:bCs/>
          <w:szCs w:val="28"/>
          <w:lang w:val="ro-MD" w:eastAsia="ru-RU"/>
        </w:rPr>
        <w:t>NOTIFICARE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</w:p>
    <w:p w14:paraId="7898CB62" w14:textId="6CC28ADA" w:rsidR="001B53A4" w:rsidRPr="00322ADC" w:rsidRDefault="00D8637B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vederea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evaluări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corecte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FB6D2A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echitabile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instituie</w:t>
      </w:r>
      <w:r w:rsidR="00306178" w:rsidRPr="00322ADC">
        <w:rPr>
          <w:sz w:val="28"/>
          <w:szCs w:val="28"/>
          <w:lang w:val="ro-MD"/>
        </w:rPr>
        <w:t xml:space="preserve"> </w:t>
      </w:r>
      <w:r w:rsidR="00DB3F03"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comisi</w:t>
      </w:r>
      <w:r w:rsidR="00DB3F03" w:rsidRPr="00322ADC">
        <w:rPr>
          <w:sz w:val="28"/>
          <w:szCs w:val="28"/>
          <w:lang w:val="ro-MD"/>
        </w:rPr>
        <w:t>e</w:t>
      </w:r>
      <w:r w:rsidR="00306178" w:rsidRPr="00322ADC">
        <w:rPr>
          <w:sz w:val="28"/>
          <w:szCs w:val="28"/>
          <w:lang w:val="ro-MD"/>
        </w:rPr>
        <w:t xml:space="preserve"> </w:t>
      </w:r>
      <w:r w:rsidR="00DB3F03" w:rsidRPr="00322ADC">
        <w:rPr>
          <w:sz w:val="28"/>
          <w:szCs w:val="28"/>
          <w:lang w:val="ro-MD"/>
        </w:rPr>
        <w:t>multidisciplinară</w:t>
      </w:r>
      <w:r w:rsidR="00D5358B" w:rsidRPr="00322ADC">
        <w:rPr>
          <w:sz w:val="28"/>
          <w:szCs w:val="28"/>
          <w:lang w:val="ro-MD"/>
        </w:rPr>
        <w:t xml:space="preserve"> atribuțiile căreia includ</w:t>
      </w:r>
      <w:r w:rsidR="00DB3F03" w:rsidRPr="00322ADC">
        <w:rPr>
          <w:sz w:val="28"/>
          <w:szCs w:val="28"/>
          <w:lang w:val="ro-MD"/>
        </w:rPr>
        <w:t>:</w:t>
      </w:r>
    </w:p>
    <w:p w14:paraId="1390AA53" w14:textId="224B47D2" w:rsidR="00B762B6" w:rsidRPr="00322ADC" w:rsidRDefault="00D5358B" w:rsidP="00C766C2">
      <w:pPr>
        <w:pStyle w:val="Listparagraf"/>
        <w:numPr>
          <w:ilvl w:val="1"/>
          <w:numId w:val="44"/>
        </w:numPr>
        <w:tabs>
          <w:tab w:val="left" w:pos="426"/>
          <w:tab w:val="left" w:pos="1276"/>
          <w:tab w:val="left" w:pos="156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evaluarea și </w:t>
      </w:r>
      <w:r w:rsidR="00EA5BB2" w:rsidRPr="00322ADC">
        <w:rPr>
          <w:sz w:val="28"/>
          <w:szCs w:val="28"/>
          <w:lang w:val="ro-MD"/>
        </w:rPr>
        <w:t>a</w:t>
      </w:r>
      <w:r w:rsidR="00164990" w:rsidRPr="00322ADC">
        <w:rPr>
          <w:sz w:val="28"/>
          <w:szCs w:val="28"/>
          <w:lang w:val="ro-MD"/>
        </w:rPr>
        <w:t>prob</w:t>
      </w:r>
      <w:r w:rsidRPr="00322ADC">
        <w:rPr>
          <w:sz w:val="28"/>
          <w:szCs w:val="28"/>
          <w:lang w:val="ro-MD"/>
        </w:rPr>
        <w:t>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164990" w:rsidRPr="00322ADC">
        <w:rPr>
          <w:sz w:val="28"/>
          <w:szCs w:val="28"/>
          <w:lang w:val="ro-MD"/>
        </w:rPr>
        <w:t>materialel</w:t>
      </w:r>
      <w:r w:rsidRPr="00322ADC">
        <w:rPr>
          <w:sz w:val="28"/>
          <w:szCs w:val="28"/>
          <w:lang w:val="ro-MD"/>
        </w:rPr>
        <w:t>or</w:t>
      </w:r>
      <w:r w:rsidR="00306178" w:rsidRPr="00322ADC">
        <w:rPr>
          <w:sz w:val="28"/>
          <w:szCs w:val="28"/>
          <w:lang w:val="ro-MD"/>
        </w:rPr>
        <w:t xml:space="preserve"> </w:t>
      </w:r>
      <w:r w:rsidR="00164990"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="00164990"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="00164990" w:rsidRPr="00322ADC">
        <w:rPr>
          <w:sz w:val="28"/>
          <w:szCs w:val="28"/>
          <w:lang w:val="ro-MD"/>
        </w:rPr>
        <w:t>publicului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164990" w:rsidRPr="00322ADC">
        <w:rPr>
          <w:sz w:val="28"/>
          <w:szCs w:val="28"/>
          <w:lang w:val="ro-MD"/>
        </w:rPr>
        <w:t>lar</w:t>
      </w:r>
      <w:r w:rsidR="00C30785" w:rsidRPr="00322ADC">
        <w:rPr>
          <w:sz w:val="28"/>
          <w:szCs w:val="28"/>
          <w:lang w:val="ro-MD"/>
        </w:rPr>
        <w:t>g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C3078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persoanelor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calificate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prescrie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să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elibereze</w:t>
      </w:r>
      <w:r w:rsidR="00306178" w:rsidRPr="00322ADC">
        <w:rPr>
          <w:sz w:val="28"/>
          <w:szCs w:val="28"/>
          <w:lang w:val="ro-MD"/>
        </w:rPr>
        <w:t xml:space="preserve"> </w:t>
      </w:r>
      <w:r w:rsidR="00FA46AB" w:rsidRPr="00322ADC">
        <w:rPr>
          <w:sz w:val="28"/>
          <w:szCs w:val="28"/>
          <w:lang w:val="ro-MD"/>
        </w:rPr>
        <w:t>medicamente</w:t>
      </w:r>
      <w:r w:rsidR="00835ED9" w:rsidRPr="00322ADC">
        <w:rPr>
          <w:sz w:val="28"/>
          <w:szCs w:val="28"/>
          <w:lang w:val="ro-MD"/>
        </w:rPr>
        <w:t>;</w:t>
      </w:r>
    </w:p>
    <w:p w14:paraId="1BCED641" w14:textId="66414C8B" w:rsidR="00DB3F03" w:rsidRPr="00322ADC" w:rsidRDefault="00835ED9" w:rsidP="00C766C2">
      <w:pPr>
        <w:pStyle w:val="Listparagraf"/>
        <w:numPr>
          <w:ilvl w:val="1"/>
          <w:numId w:val="44"/>
        </w:numPr>
        <w:tabs>
          <w:tab w:val="left" w:pos="426"/>
          <w:tab w:val="left" w:pos="1276"/>
          <w:tab w:val="left" w:pos="156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</w:t>
      </w:r>
      <w:r w:rsidR="00C30785" w:rsidRPr="00322ADC">
        <w:rPr>
          <w:sz w:val="28"/>
          <w:szCs w:val="28"/>
          <w:lang w:val="ro-MD"/>
        </w:rPr>
        <w:t>naliz</w:t>
      </w:r>
      <w:r w:rsidR="00D5358B" w:rsidRPr="00322ADC">
        <w:rPr>
          <w:sz w:val="28"/>
          <w:szCs w:val="28"/>
          <w:lang w:val="ro-MD"/>
        </w:rPr>
        <w:t>a consultativă a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materialel</w:t>
      </w:r>
      <w:r w:rsidR="00D5358B" w:rsidRPr="00322ADC">
        <w:rPr>
          <w:sz w:val="28"/>
          <w:szCs w:val="28"/>
          <w:lang w:val="ro-MD"/>
        </w:rPr>
        <w:t>or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educa</w:t>
      </w:r>
      <w:r w:rsidR="004C30D2" w:rsidRPr="00322ADC">
        <w:rPr>
          <w:sz w:val="28"/>
          <w:szCs w:val="28"/>
          <w:lang w:val="ro-MD"/>
        </w:rPr>
        <w:t>ț</w:t>
      </w:r>
      <w:r w:rsidR="00C30785" w:rsidRPr="00322ADC">
        <w:rPr>
          <w:sz w:val="28"/>
          <w:szCs w:val="28"/>
          <w:lang w:val="ro-MD"/>
        </w:rPr>
        <w:t>ionale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destinate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pacien</w:t>
      </w:r>
      <w:r w:rsidR="004C30D2" w:rsidRPr="00322ADC">
        <w:rPr>
          <w:sz w:val="28"/>
          <w:szCs w:val="28"/>
          <w:lang w:val="ro-MD"/>
        </w:rPr>
        <w:t>ț</w:t>
      </w:r>
      <w:r w:rsidR="00C30785"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C3078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profesioni</w:t>
      </w:r>
      <w:r w:rsidR="004C30D2" w:rsidRPr="00322ADC">
        <w:rPr>
          <w:sz w:val="28"/>
          <w:szCs w:val="28"/>
          <w:lang w:val="ro-MD"/>
        </w:rPr>
        <w:t>ș</w:t>
      </w:r>
      <w:r w:rsidR="00C30785" w:rsidRPr="00322ADC">
        <w:rPr>
          <w:sz w:val="28"/>
          <w:szCs w:val="28"/>
          <w:lang w:val="ro-MD"/>
        </w:rPr>
        <w:t>tilor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domeniul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sănătă</w:t>
      </w:r>
      <w:r w:rsidR="004C30D2" w:rsidRPr="00322ADC">
        <w:rPr>
          <w:sz w:val="28"/>
          <w:szCs w:val="28"/>
          <w:lang w:val="ro-MD"/>
        </w:rPr>
        <w:t>ț</w:t>
      </w:r>
      <w:r w:rsidR="00C30785" w:rsidRPr="00322ADC">
        <w:rPr>
          <w:sz w:val="28"/>
          <w:szCs w:val="28"/>
          <w:lang w:val="ro-MD"/>
        </w:rPr>
        <w:t>ii</w:t>
      </w:r>
      <w:r w:rsidR="00D5358B" w:rsidRPr="00322ADC">
        <w:rPr>
          <w:sz w:val="28"/>
          <w:szCs w:val="28"/>
          <w:lang w:val="ro-MD"/>
        </w:rPr>
        <w:t xml:space="preserve"> notificate</w:t>
      </w:r>
      <w:r w:rsidR="00AD77F0" w:rsidRPr="00322ADC">
        <w:rPr>
          <w:sz w:val="28"/>
          <w:szCs w:val="28"/>
          <w:lang w:val="ro-MD"/>
        </w:rPr>
        <w:t>,</w:t>
      </w:r>
      <w:r w:rsidR="00D5358B" w:rsidRPr="00322ADC">
        <w:rPr>
          <w:sz w:val="28"/>
          <w:szCs w:val="28"/>
          <w:lang w:val="ro-MD"/>
        </w:rPr>
        <w:t xml:space="preserve"> care urmează a fi distribuite în cadrul manifestărilor științifico-practice</w:t>
      </w:r>
      <w:r w:rsidR="00AD77F0" w:rsidRPr="00322ADC">
        <w:rPr>
          <w:sz w:val="28"/>
          <w:szCs w:val="28"/>
          <w:lang w:val="ro-MD"/>
        </w:rPr>
        <w:t xml:space="preserve"> și evenimentelor de promovare a medicamentelor</w:t>
      </w:r>
      <w:r w:rsidR="003033D8" w:rsidRPr="00322ADC">
        <w:rPr>
          <w:sz w:val="28"/>
          <w:szCs w:val="28"/>
          <w:lang w:val="ro-MD"/>
        </w:rPr>
        <w:t>.</w:t>
      </w:r>
    </w:p>
    <w:p w14:paraId="04CD9950" w14:textId="46BCE8F8" w:rsidR="00D5358B" w:rsidRPr="00322ADC" w:rsidRDefault="00DB3F03" w:rsidP="00D5358B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Regulamentul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organizarea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func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Comisiei</w:t>
      </w:r>
      <w:r w:rsidR="00306178" w:rsidRPr="00322ADC">
        <w:rPr>
          <w:sz w:val="28"/>
          <w:szCs w:val="28"/>
          <w:lang w:val="ro-MD"/>
        </w:rPr>
        <w:t xml:space="preserve"> </w:t>
      </w:r>
      <w:r w:rsidR="00D5358B" w:rsidRPr="00322ADC">
        <w:rPr>
          <w:sz w:val="28"/>
          <w:szCs w:val="28"/>
          <w:lang w:val="ro-MD"/>
        </w:rPr>
        <w:t xml:space="preserve">de </w:t>
      </w:r>
      <w:r w:rsidRPr="00322ADC">
        <w:rPr>
          <w:sz w:val="28"/>
          <w:szCs w:val="28"/>
          <w:lang w:val="ro-MD"/>
        </w:rPr>
        <w:t>publicita</w:t>
      </w:r>
      <w:r w:rsidR="00D5358B" w:rsidRPr="00322ADC">
        <w:rPr>
          <w:sz w:val="28"/>
          <w:szCs w:val="28"/>
          <w:lang w:val="ro-MD"/>
        </w:rPr>
        <w:t>t</w:t>
      </w:r>
      <w:r w:rsidRPr="00322ADC">
        <w:rPr>
          <w:sz w:val="28"/>
          <w:szCs w:val="28"/>
          <w:lang w:val="ro-MD"/>
        </w:rPr>
        <w:t>e</w:t>
      </w:r>
      <w:r w:rsidR="000E773D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D5358B" w:rsidRPr="00322ADC">
        <w:rPr>
          <w:sz w:val="28"/>
          <w:szCs w:val="28"/>
          <w:lang w:val="ro-MD"/>
        </w:rPr>
        <w:t>procedura de evaluare si aprobare a materialelor publicitare la medicamente, procedura de notificare a altor forme de publicitate sunt aprobate prin Ordin al AMDM, care va fi plasat pe site-ul web oficial al AMDM</w:t>
      </w:r>
      <w:r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2D3DED0" w14:textId="1BB1F1C2" w:rsidR="00D5358B" w:rsidRPr="00322ADC" w:rsidRDefault="00D5358B" w:rsidP="00D5358B">
      <w:pPr>
        <w:tabs>
          <w:tab w:val="left" w:pos="142"/>
          <w:tab w:val="left" w:pos="993"/>
          <w:tab w:val="left" w:pos="1134"/>
        </w:tabs>
        <w:spacing w:line="276" w:lineRule="auto"/>
        <w:ind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10</w:t>
      </w:r>
      <w:r w:rsidR="009474F0">
        <w:rPr>
          <w:sz w:val="28"/>
          <w:szCs w:val="28"/>
          <w:lang w:val="ro-MD"/>
        </w:rPr>
        <w:t>7</w:t>
      </w:r>
      <w:r w:rsidRPr="00322ADC">
        <w:rPr>
          <w:sz w:val="28"/>
          <w:szCs w:val="28"/>
          <w:lang w:val="ro-MD"/>
        </w:rPr>
        <w:t>.1</w:t>
      </w:r>
      <w:r w:rsidR="00EB24F0" w:rsidRPr="00322ADC">
        <w:rPr>
          <w:sz w:val="28"/>
          <w:szCs w:val="28"/>
          <w:lang w:val="ro-MD"/>
        </w:rPr>
        <w:t xml:space="preserve">. </w:t>
      </w:r>
      <w:r w:rsidRPr="00322ADC">
        <w:rPr>
          <w:sz w:val="28"/>
          <w:szCs w:val="28"/>
          <w:lang w:val="ro-MD"/>
        </w:rPr>
        <w:t>Se supun aprobării toate materialele publicitare destinate atât publicului larg cât și persoanelor calificate să prescrie sau să elibereze</w:t>
      </w:r>
      <w:r w:rsidR="00AD77F0" w:rsidRPr="00322ADC">
        <w:rPr>
          <w:sz w:val="28"/>
          <w:szCs w:val="28"/>
          <w:lang w:val="ro-MD"/>
        </w:rPr>
        <w:t xml:space="preserve"> medicamente</w:t>
      </w:r>
      <w:r w:rsidRPr="00322ADC">
        <w:rPr>
          <w:sz w:val="28"/>
          <w:szCs w:val="28"/>
          <w:lang w:val="ro-MD"/>
        </w:rPr>
        <w:t xml:space="preserve">. </w:t>
      </w:r>
    </w:p>
    <w:p w14:paraId="4517B478" w14:textId="1DAE993B" w:rsidR="00D5358B" w:rsidRPr="00322ADC" w:rsidRDefault="00D5358B" w:rsidP="00D5358B">
      <w:pPr>
        <w:tabs>
          <w:tab w:val="left" w:pos="142"/>
          <w:tab w:val="left" w:pos="993"/>
          <w:tab w:val="left" w:pos="1134"/>
        </w:tabs>
        <w:spacing w:line="276" w:lineRule="auto"/>
        <w:ind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10</w:t>
      </w:r>
      <w:r w:rsidR="009474F0">
        <w:rPr>
          <w:sz w:val="28"/>
          <w:szCs w:val="28"/>
          <w:lang w:val="ro-MD"/>
        </w:rPr>
        <w:t>7</w:t>
      </w:r>
      <w:r w:rsidRPr="00322ADC">
        <w:rPr>
          <w:sz w:val="28"/>
          <w:szCs w:val="28"/>
          <w:lang w:val="ro-MD"/>
        </w:rPr>
        <w:t xml:space="preserve">.2. Se supun notificării următoarele forme de publicitate: </w:t>
      </w:r>
    </w:p>
    <w:p w14:paraId="39734785" w14:textId="03BD3A76" w:rsidR="00D5358B" w:rsidRPr="00322ADC" w:rsidRDefault="00D5358B" w:rsidP="00D5358B">
      <w:pPr>
        <w:pStyle w:val="Listparagraf"/>
        <w:tabs>
          <w:tab w:val="left" w:pos="142"/>
          <w:tab w:val="left" w:pos="993"/>
          <w:tab w:val="left" w:pos="1134"/>
        </w:tabs>
        <w:spacing w:line="276" w:lineRule="auto"/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10</w:t>
      </w:r>
      <w:r w:rsidR="009474F0">
        <w:rPr>
          <w:sz w:val="28"/>
          <w:szCs w:val="28"/>
          <w:lang w:val="ro-MD"/>
        </w:rPr>
        <w:t>7</w:t>
      </w:r>
      <w:r w:rsidRPr="00322ADC">
        <w:rPr>
          <w:sz w:val="28"/>
          <w:szCs w:val="28"/>
          <w:lang w:val="ro-MD"/>
        </w:rPr>
        <w:t xml:space="preserve">.2.1. materialele publicitare pentru care au fost aplicate modificări fără a avea impact asupra informațiilor despre medicament (modificări de ordin </w:t>
      </w:r>
      <w:r w:rsidR="002B079F" w:rsidRPr="00322ADC">
        <w:rPr>
          <w:sz w:val="28"/>
          <w:szCs w:val="28"/>
          <w:lang w:val="ro-MD"/>
        </w:rPr>
        <w:t>administrativ</w:t>
      </w:r>
      <w:r w:rsidRPr="00322ADC">
        <w:rPr>
          <w:sz w:val="28"/>
          <w:szCs w:val="28"/>
          <w:lang w:val="ro-MD"/>
        </w:rPr>
        <w:t>, de design, editoriale</w:t>
      </w:r>
      <w:r w:rsidR="002B079F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etc.). Acestea se vor notifica la AMDM cu păstrarea numărului unic de identificare, fără a fi supuse procedurii de aprobare</w:t>
      </w:r>
      <w:r w:rsidR="00AD77F0" w:rsidRPr="00322ADC">
        <w:rPr>
          <w:sz w:val="28"/>
          <w:szCs w:val="28"/>
          <w:lang w:val="ro-MD"/>
        </w:rPr>
        <w:t>/</w:t>
      </w:r>
      <w:r w:rsidR="00322ADC" w:rsidRPr="00322ADC">
        <w:rPr>
          <w:sz w:val="28"/>
          <w:szCs w:val="28"/>
          <w:lang w:val="ro-MD"/>
        </w:rPr>
        <w:t>reaprobare.</w:t>
      </w:r>
    </w:p>
    <w:p w14:paraId="168B90B0" w14:textId="63392CF0" w:rsidR="00D5358B" w:rsidRPr="00322ADC" w:rsidRDefault="00D5358B" w:rsidP="00D5358B">
      <w:pPr>
        <w:pStyle w:val="Listparagraf"/>
        <w:tabs>
          <w:tab w:val="left" w:pos="142"/>
          <w:tab w:val="left" w:pos="993"/>
          <w:tab w:val="left" w:pos="1134"/>
        </w:tabs>
        <w:spacing w:line="276" w:lineRule="auto"/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10</w:t>
      </w:r>
      <w:r w:rsidR="009474F0">
        <w:rPr>
          <w:sz w:val="28"/>
          <w:szCs w:val="28"/>
          <w:lang w:val="ro-MD"/>
        </w:rPr>
        <w:t>7</w:t>
      </w:r>
      <w:r w:rsidRPr="00322ADC">
        <w:rPr>
          <w:sz w:val="28"/>
          <w:szCs w:val="28"/>
          <w:lang w:val="ro-MD"/>
        </w:rPr>
        <w:t>.2.2. materialele educaționale;</w:t>
      </w:r>
    </w:p>
    <w:p w14:paraId="033A5B7A" w14:textId="2EE4180C" w:rsidR="00D5358B" w:rsidRPr="00322ADC" w:rsidRDefault="00D5358B" w:rsidP="00D5358B">
      <w:pPr>
        <w:pStyle w:val="Listparagraf"/>
        <w:tabs>
          <w:tab w:val="left" w:pos="142"/>
          <w:tab w:val="left" w:pos="993"/>
          <w:tab w:val="left" w:pos="1134"/>
        </w:tabs>
        <w:spacing w:line="276" w:lineRule="auto"/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10</w:t>
      </w:r>
      <w:r w:rsidR="009474F0">
        <w:rPr>
          <w:sz w:val="28"/>
          <w:szCs w:val="28"/>
          <w:lang w:val="ro-MD"/>
        </w:rPr>
        <w:t>7</w:t>
      </w:r>
      <w:r w:rsidRPr="00322ADC">
        <w:rPr>
          <w:sz w:val="28"/>
          <w:szCs w:val="28"/>
          <w:lang w:val="ro-MD"/>
        </w:rPr>
        <w:t>.2.3. activitățile de sponsorizare, atât din partea DAPP/reprezentantului DAPP privind publi</w:t>
      </w:r>
      <w:r w:rsidR="00AD77F0" w:rsidRPr="00322ADC">
        <w:rPr>
          <w:sz w:val="28"/>
          <w:szCs w:val="28"/>
          <w:lang w:val="ro-MD"/>
        </w:rPr>
        <w:t>c</w:t>
      </w:r>
      <w:r w:rsidRPr="00322ADC">
        <w:rPr>
          <w:sz w:val="28"/>
          <w:szCs w:val="28"/>
          <w:lang w:val="ro-MD"/>
        </w:rPr>
        <w:t xml:space="preserve">itatea cât și din partea beneficiarului, în conformitate cu anexele nr.3 și nr. </w:t>
      </w:r>
      <w:r w:rsidR="00EB24F0" w:rsidRPr="00322ADC">
        <w:rPr>
          <w:sz w:val="28"/>
          <w:szCs w:val="28"/>
          <w:lang w:val="ro-MD"/>
        </w:rPr>
        <w:t>4.</w:t>
      </w:r>
    </w:p>
    <w:p w14:paraId="70D3F8E3" w14:textId="3B6C359B" w:rsidR="00D5358B" w:rsidRPr="00322ADC" w:rsidRDefault="00D5358B" w:rsidP="00D5358B">
      <w:pPr>
        <w:pStyle w:val="Listparagraf"/>
        <w:tabs>
          <w:tab w:val="left" w:pos="142"/>
          <w:tab w:val="left" w:pos="993"/>
          <w:tab w:val="left" w:pos="1134"/>
        </w:tabs>
        <w:spacing w:line="276" w:lineRule="auto"/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10</w:t>
      </w:r>
      <w:r w:rsidR="009474F0">
        <w:rPr>
          <w:sz w:val="28"/>
          <w:szCs w:val="28"/>
          <w:lang w:val="ro-MD"/>
        </w:rPr>
        <w:t>7</w:t>
      </w:r>
      <w:r w:rsidRPr="00322ADC">
        <w:rPr>
          <w:sz w:val="28"/>
          <w:szCs w:val="28"/>
          <w:lang w:val="ro-MD"/>
        </w:rPr>
        <w:t xml:space="preserve">.2.4. lista obiectelor promoționale distribuite; </w:t>
      </w:r>
    </w:p>
    <w:p w14:paraId="024A2E03" w14:textId="2DD16B38" w:rsidR="00D5358B" w:rsidRPr="00322ADC" w:rsidRDefault="00D5358B" w:rsidP="00D5358B">
      <w:pPr>
        <w:pStyle w:val="Listparagraf"/>
        <w:tabs>
          <w:tab w:val="left" w:pos="142"/>
          <w:tab w:val="left" w:pos="993"/>
          <w:tab w:val="left" w:pos="1134"/>
        </w:tabs>
        <w:spacing w:line="276" w:lineRule="auto"/>
        <w:ind w:left="0" w:right="215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10</w:t>
      </w:r>
      <w:r w:rsidR="009474F0">
        <w:rPr>
          <w:sz w:val="28"/>
          <w:szCs w:val="28"/>
          <w:lang w:val="ro-MD"/>
        </w:rPr>
        <w:t>7</w:t>
      </w:r>
      <w:r w:rsidRPr="00322ADC">
        <w:rPr>
          <w:sz w:val="28"/>
          <w:szCs w:val="28"/>
          <w:lang w:val="ro-MD"/>
        </w:rPr>
        <w:t xml:space="preserve">.2.5. seturi de </w:t>
      </w:r>
      <w:proofErr w:type="spellStart"/>
      <w:r w:rsidRPr="00322ADC">
        <w:rPr>
          <w:sz w:val="28"/>
          <w:szCs w:val="28"/>
          <w:lang w:val="ro-MD"/>
        </w:rPr>
        <w:t>slide</w:t>
      </w:r>
      <w:proofErr w:type="spellEnd"/>
      <w:r w:rsidRPr="00322ADC">
        <w:rPr>
          <w:sz w:val="28"/>
          <w:szCs w:val="28"/>
          <w:lang w:val="ro-MD"/>
        </w:rPr>
        <w:t>-uri din prezentările care fac referire la caracteristicile produsului, şi nu întreaga prezentare.</w:t>
      </w:r>
    </w:p>
    <w:p w14:paraId="3B0F274E" w14:textId="2291C11C" w:rsidR="00F37FEE" w:rsidRPr="00322ADC" w:rsidRDefault="00C30785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reprezentantul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legal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acestuia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depune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="00D5358B" w:rsidRPr="00322ADC">
        <w:rPr>
          <w:sz w:val="28"/>
          <w:szCs w:val="28"/>
          <w:lang w:val="ro-MD"/>
        </w:rPr>
        <w:t>cererea de aprobare a materialului publicitar, conform anexei nr. 4. La cerere se anexează următoarele materiale</w:t>
      </w:r>
      <w:r w:rsidRPr="00322ADC">
        <w:rPr>
          <w:sz w:val="28"/>
          <w:szCs w:val="28"/>
          <w:lang w:val="ro-MD"/>
        </w:rPr>
        <w:t>:</w:t>
      </w:r>
      <w:r w:rsidR="00F34FDA" w:rsidRPr="00322ADC">
        <w:rPr>
          <w:sz w:val="28"/>
          <w:szCs w:val="28"/>
          <w:lang w:val="ro-MD"/>
        </w:rPr>
        <w:t xml:space="preserve"> </w:t>
      </w:r>
    </w:p>
    <w:p w14:paraId="4C257DA3" w14:textId="622E3125" w:rsidR="00B762B6" w:rsidRPr="00322ADC" w:rsidRDefault="00C30785" w:rsidP="00C766C2">
      <w:pPr>
        <w:pStyle w:val="Listparagraf"/>
        <w:numPr>
          <w:ilvl w:val="1"/>
          <w:numId w:val="45"/>
        </w:numPr>
        <w:tabs>
          <w:tab w:val="left" w:pos="142"/>
          <w:tab w:val="left" w:pos="1276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copia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publicitar;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28C2EF04" w14:textId="2F2C6820" w:rsidR="00B762B6" w:rsidRPr="00322ADC" w:rsidRDefault="00C30785" w:rsidP="00C766C2">
      <w:pPr>
        <w:pStyle w:val="Listparagraf"/>
        <w:numPr>
          <w:ilvl w:val="1"/>
          <w:numId w:val="45"/>
        </w:numPr>
        <w:tabs>
          <w:tab w:val="left" w:pos="142"/>
          <w:tab w:val="left" w:pos="1276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actul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confirmă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împuternicirile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reprezintă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interesele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rela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publicitatea</w:t>
      </w:r>
      <w:r w:rsidR="004F38CF" w:rsidRPr="00322ADC">
        <w:rPr>
          <w:sz w:val="28"/>
          <w:szCs w:val="28"/>
          <w:lang w:val="ro-MD"/>
        </w:rPr>
        <w:t>;</w:t>
      </w:r>
    </w:p>
    <w:p w14:paraId="34EEC10B" w14:textId="3C026221" w:rsidR="00F34FDA" w:rsidRPr="00322ADC" w:rsidRDefault="00C30785" w:rsidP="00F34FDA">
      <w:pPr>
        <w:pStyle w:val="Listparagraf"/>
        <w:numPr>
          <w:ilvl w:val="1"/>
          <w:numId w:val="45"/>
        </w:numPr>
        <w:tabs>
          <w:tab w:val="left" w:pos="142"/>
          <w:tab w:val="left" w:pos="1276"/>
          <w:tab w:val="left" w:pos="1418"/>
          <w:tab w:val="left" w:pos="6386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dovada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achitării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serviciului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evaluare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tarifele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prin</w:t>
      </w:r>
      <w:r w:rsidR="00306178" w:rsidRPr="00322ADC">
        <w:rPr>
          <w:sz w:val="28"/>
          <w:szCs w:val="28"/>
          <w:lang w:val="ro-MD"/>
        </w:rPr>
        <w:t xml:space="preserve"> </w:t>
      </w:r>
      <w:r w:rsidR="00FA5D7D">
        <w:rPr>
          <w:sz w:val="28"/>
          <w:szCs w:val="28"/>
          <w:lang w:val="ro-MD"/>
        </w:rPr>
        <w:t>Hotărârea Guvernului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348</w:t>
      </w:r>
      <w:r w:rsidR="00A004F7" w:rsidRPr="00322ADC">
        <w:rPr>
          <w:sz w:val="28"/>
          <w:szCs w:val="28"/>
          <w:lang w:val="ro-MD"/>
        </w:rPr>
        <w:t>/</w:t>
      </w:r>
      <w:r w:rsidRPr="00322ADC">
        <w:rPr>
          <w:sz w:val="28"/>
          <w:szCs w:val="28"/>
          <w:lang w:val="ro-MD"/>
        </w:rPr>
        <w:t>2014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tarifele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serviciile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prestate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către</w:t>
      </w:r>
      <w:r w:rsidR="00306178" w:rsidRPr="00322ADC">
        <w:rPr>
          <w:sz w:val="28"/>
          <w:szCs w:val="28"/>
          <w:lang w:val="ro-MD"/>
        </w:rPr>
        <w:t xml:space="preserve"> </w:t>
      </w:r>
      <w:r w:rsidR="004D0115" w:rsidRPr="004D0115">
        <w:rPr>
          <w:sz w:val="28"/>
          <w:szCs w:val="28"/>
          <w:lang w:val="ro-MD"/>
        </w:rPr>
        <w:t>Agenția Medicamentului și Dispozitivelor Medicale</w:t>
      </w:r>
      <w:r w:rsidR="009C4E03" w:rsidRPr="00322ADC">
        <w:rPr>
          <w:sz w:val="28"/>
          <w:szCs w:val="28"/>
          <w:lang w:val="ro-MD"/>
        </w:rPr>
        <w:t>.</w:t>
      </w:r>
    </w:p>
    <w:p w14:paraId="64E42F05" w14:textId="47FC34EC" w:rsidR="002275B7" w:rsidRPr="00322ADC" w:rsidRDefault="00F34FDA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Pentru materialul publicitar sub formă de spot audio/video se prezintă versiunea electronică a acestuia. În cazul materialelor audio/video, inclusiv celor difuzate online, se acceptă depunerea </w:t>
      </w:r>
      <w:r w:rsidRPr="00322ADC">
        <w:rPr>
          <w:bCs/>
          <w:noProof/>
          <w:sz w:val="28"/>
          <w:szCs w:val="28"/>
          <w:lang w:val="ro-MD"/>
        </w:rPr>
        <w:t>storyboard-ul materialului, în locul versiunii finale a spotului audio/video. În acest caz DAPP își asumă responsabilitatea depunerii versiunii finale, după aprobarea prealabilă de către AMDM a schiței scenariului depus. Numărul unic de identificare va fi atribuit după depunerea versiunii finale a spotului audio/video</w:t>
      </w:r>
      <w:r w:rsidR="00C30785" w:rsidRPr="00322ADC">
        <w:rPr>
          <w:sz w:val="28"/>
          <w:szCs w:val="28"/>
          <w:lang w:val="ro-MD"/>
        </w:rPr>
        <w:t>.</w:t>
      </w:r>
    </w:p>
    <w:p w14:paraId="1E528369" w14:textId="75C79AF5" w:rsidR="00566678" w:rsidRPr="00322ADC" w:rsidRDefault="00C30785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Perioada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evaluare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tuturor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15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zile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lucrătoare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confirmării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plă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ii.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termen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pus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„stop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cronometru”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depistării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neconformită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normele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Regulament.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va</w:t>
      </w:r>
      <w:r w:rsidR="00306178" w:rsidRPr="00322ADC">
        <w:rPr>
          <w:sz w:val="28"/>
          <w:szCs w:val="28"/>
          <w:lang w:val="ro-MD"/>
        </w:rPr>
        <w:t xml:space="preserve"> </w:t>
      </w:r>
      <w:r w:rsidR="00B37A23" w:rsidRPr="00322ADC">
        <w:rPr>
          <w:sz w:val="28"/>
          <w:szCs w:val="28"/>
          <w:lang w:val="ro-MD"/>
        </w:rPr>
        <w:t>transmite</w:t>
      </w:r>
      <w:r w:rsidR="00306178" w:rsidRPr="00322ADC">
        <w:rPr>
          <w:sz w:val="28"/>
          <w:szCs w:val="28"/>
          <w:lang w:val="ro-MD"/>
        </w:rPr>
        <w:t xml:space="preserve"> </w:t>
      </w:r>
      <w:r w:rsidR="00567703" w:rsidRPr="00322ADC">
        <w:rPr>
          <w:sz w:val="28"/>
          <w:szCs w:val="28"/>
          <w:lang w:val="ro-MD"/>
        </w:rPr>
        <w:t xml:space="preserve"> reprezentantului DAPP privind publicitatea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modificare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înlăturare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neconformită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ilor,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indic</w:t>
      </w:r>
      <w:r w:rsidR="00257A8A" w:rsidRPr="00322ADC">
        <w:rPr>
          <w:sz w:val="28"/>
          <w:szCs w:val="28"/>
          <w:lang w:val="ro-MD"/>
        </w:rPr>
        <w:t>â</w:t>
      </w:r>
      <w:r w:rsidRPr="00322ADC">
        <w:rPr>
          <w:sz w:val="28"/>
          <w:szCs w:val="28"/>
          <w:lang w:val="ro-MD"/>
        </w:rPr>
        <w:t>nd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motivele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necorespunderii.</w:t>
      </w:r>
      <w:r w:rsidR="00306178" w:rsidRPr="00322ADC">
        <w:rPr>
          <w:sz w:val="28"/>
          <w:szCs w:val="28"/>
          <w:lang w:val="ro-MD"/>
        </w:rPr>
        <w:t xml:space="preserve">  </w:t>
      </w:r>
    </w:p>
    <w:p w14:paraId="7A517D20" w14:textId="03EF2372" w:rsidR="00566678" w:rsidRPr="00322ADC" w:rsidRDefault="00C30785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termen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30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zile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lucrătoare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primirii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solicitării,</w:t>
      </w:r>
      <w:r w:rsidR="00306178" w:rsidRPr="00322ADC">
        <w:rPr>
          <w:sz w:val="28"/>
          <w:szCs w:val="28"/>
          <w:lang w:val="ro-MD"/>
        </w:rPr>
        <w:t xml:space="preserve"> </w:t>
      </w:r>
      <w:r w:rsidR="00567703" w:rsidRPr="00322ADC">
        <w:rPr>
          <w:sz w:val="28"/>
          <w:szCs w:val="28"/>
          <w:lang w:val="ro-MD"/>
        </w:rPr>
        <w:t xml:space="preserve"> reprezentantul DAPP privind </w:t>
      </w:r>
      <w:r w:rsidR="004D0115" w:rsidRPr="00322ADC">
        <w:rPr>
          <w:sz w:val="28"/>
          <w:szCs w:val="28"/>
          <w:lang w:val="ro-MD"/>
        </w:rPr>
        <w:t>publicitatea va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depune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modificat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conform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solicitării.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contrar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este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considerat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respins,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returnarea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</w:t>
      </w:r>
      <w:r w:rsidR="00F34FDA" w:rsidRPr="00322ADC">
        <w:rPr>
          <w:sz w:val="28"/>
          <w:szCs w:val="28"/>
          <w:lang w:val="ro-MD"/>
        </w:rPr>
        <w:t xml:space="preserve">arifului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evaluare.</w:t>
      </w:r>
      <w:r w:rsidR="00F34FDA" w:rsidRPr="00322ADC">
        <w:rPr>
          <w:sz w:val="28"/>
          <w:szCs w:val="28"/>
          <w:lang w:val="ro-MD"/>
        </w:rPr>
        <w:t xml:space="preserve"> Termenul de evaluare repetată este de 15 zile.</w:t>
      </w:r>
    </w:p>
    <w:p w14:paraId="47C6CF91" w14:textId="7CEF142D" w:rsidR="00566678" w:rsidRPr="00322ADC" w:rsidRDefault="003033D8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cazul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fost</w:t>
      </w:r>
      <w:r w:rsidR="00306178" w:rsidRPr="00322ADC">
        <w:rPr>
          <w:sz w:val="28"/>
          <w:szCs w:val="28"/>
          <w:lang w:val="ro-MD"/>
        </w:rPr>
        <w:t xml:space="preserve"> </w:t>
      </w:r>
      <w:r w:rsidR="00567703" w:rsidRPr="00322ADC">
        <w:rPr>
          <w:sz w:val="28"/>
          <w:szCs w:val="28"/>
          <w:lang w:val="ro-MD"/>
        </w:rPr>
        <w:t xml:space="preserve"> aprobat</w:t>
      </w:r>
      <w:r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site-ul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web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oficial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lista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="00F34FDA" w:rsidRPr="00322ADC">
        <w:rPr>
          <w:sz w:val="28"/>
          <w:szCs w:val="28"/>
          <w:lang w:val="ro-MD"/>
        </w:rPr>
        <w:t>aprobate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atribui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număr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</w:t>
      </w:r>
      <w:r w:rsidR="00B80E29" w:rsidRPr="00322ADC">
        <w:rPr>
          <w:sz w:val="28"/>
          <w:szCs w:val="28"/>
          <w:lang w:val="ro-MD"/>
        </w:rPr>
        <w:t>r</w:t>
      </w:r>
      <w:r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acestuia.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76B73DD" w14:textId="7AE61069" w:rsidR="00103F7E" w:rsidRPr="00322ADC" w:rsidRDefault="003033D8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DAPP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</w:t>
      </w:r>
      <w:r w:rsidR="001F4BE6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că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materialele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publicitare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distribuite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ulterior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aprobării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B00E33" w:rsidRPr="00322ADC">
        <w:rPr>
          <w:sz w:val="28"/>
          <w:szCs w:val="28"/>
          <w:lang w:val="ro-MD"/>
        </w:rPr>
        <w:t>AMDM</w:t>
      </w:r>
      <w:r w:rsidR="00567703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="0028442C" w:rsidRPr="00322ADC">
        <w:rPr>
          <w:sz w:val="28"/>
          <w:szCs w:val="28"/>
          <w:lang w:val="ro-MD"/>
        </w:rPr>
        <w:t>sunt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inscrip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iona</w:t>
      </w:r>
      <w:r w:rsidR="0028442C" w:rsidRPr="00322ADC">
        <w:rPr>
          <w:sz w:val="28"/>
          <w:szCs w:val="28"/>
          <w:lang w:val="ro-MD"/>
        </w:rPr>
        <w:t>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numărul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unic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identificare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data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aprobării</w:t>
      </w:r>
      <w:r w:rsidR="0028442C" w:rsidRPr="00322ADC">
        <w:rPr>
          <w:sz w:val="28"/>
          <w:szCs w:val="28"/>
          <w:lang w:val="ro-MD"/>
        </w:rPr>
        <w:t>.</w:t>
      </w:r>
      <w:r w:rsidR="00EB24F0" w:rsidRPr="00322ADC">
        <w:rPr>
          <w:sz w:val="28"/>
          <w:szCs w:val="28"/>
          <w:lang w:val="ro-MD"/>
        </w:rPr>
        <w:t xml:space="preserve"> După ce a fost asigurată inscripționarea numărului </w:t>
      </w:r>
      <w:r w:rsidR="00567703" w:rsidRPr="00322ADC">
        <w:rPr>
          <w:sz w:val="28"/>
          <w:szCs w:val="28"/>
          <w:lang w:val="ro-MD"/>
        </w:rPr>
        <w:t xml:space="preserve">unic </w:t>
      </w:r>
      <w:r w:rsidR="00EB24F0" w:rsidRPr="00322ADC">
        <w:rPr>
          <w:sz w:val="28"/>
          <w:szCs w:val="28"/>
          <w:lang w:val="ro-MD"/>
        </w:rPr>
        <w:t>de identificare a materialul</w:t>
      </w:r>
      <w:r w:rsidR="00567703" w:rsidRPr="00322ADC">
        <w:rPr>
          <w:sz w:val="28"/>
          <w:szCs w:val="28"/>
          <w:lang w:val="ro-MD"/>
        </w:rPr>
        <w:t>ui</w:t>
      </w:r>
      <w:r w:rsidR="00EB24F0" w:rsidRPr="00322ADC">
        <w:rPr>
          <w:sz w:val="28"/>
          <w:szCs w:val="28"/>
          <w:lang w:val="ro-MD"/>
        </w:rPr>
        <w:t xml:space="preserve"> publicitar, acesta poate fi difuzat și</w:t>
      </w:r>
      <w:r w:rsidR="00567703" w:rsidRPr="00322ADC">
        <w:rPr>
          <w:sz w:val="28"/>
          <w:szCs w:val="28"/>
          <w:lang w:val="ro-MD"/>
        </w:rPr>
        <w:t>/sau</w:t>
      </w:r>
      <w:r w:rsidR="00EB24F0" w:rsidRPr="00322ADC">
        <w:rPr>
          <w:sz w:val="28"/>
          <w:szCs w:val="28"/>
          <w:lang w:val="ro-MD"/>
        </w:rPr>
        <w:t xml:space="preserve"> distribuit.</w:t>
      </w:r>
    </w:p>
    <w:p w14:paraId="65C199AA" w14:textId="49D7CF40" w:rsidR="00566678" w:rsidRPr="00322ADC" w:rsidRDefault="00C30785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lastRenderedPageBreak/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</w:t>
      </w:r>
      <w:r w:rsidR="001F4BE6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păstrarea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parcursul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cel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3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ani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tuturor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documentelor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ata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34FDA" w:rsidRPr="00322ADC">
        <w:rPr>
          <w:sz w:val="28"/>
          <w:szCs w:val="28"/>
          <w:lang w:val="ro-MD"/>
        </w:rPr>
        <w:t>privind apr</w:t>
      </w:r>
      <w:r w:rsidR="00EB24F0" w:rsidRPr="00322ADC">
        <w:rPr>
          <w:sz w:val="28"/>
          <w:szCs w:val="28"/>
          <w:lang w:val="ro-MD"/>
        </w:rPr>
        <w:t>o</w:t>
      </w:r>
      <w:r w:rsidR="00F34FDA" w:rsidRPr="00322ADC">
        <w:rPr>
          <w:sz w:val="28"/>
          <w:szCs w:val="28"/>
          <w:lang w:val="ro-MD"/>
        </w:rPr>
        <w:t>barea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materialului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publicitar,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precum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varianta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electronic</w:t>
      </w:r>
      <w:r w:rsidR="003033D8" w:rsidRPr="00322ADC">
        <w:rPr>
          <w:sz w:val="28"/>
          <w:szCs w:val="28"/>
          <w:lang w:val="ro-MD"/>
        </w:rPr>
        <w:t>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spotului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F34FDA" w:rsidRPr="00322ADC">
        <w:rPr>
          <w:sz w:val="28"/>
          <w:szCs w:val="28"/>
          <w:lang w:val="ro-MD"/>
        </w:rPr>
        <w:t>aprobat</w:t>
      </w:r>
      <w:r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1481B033" w14:textId="7B3AAD0D" w:rsidR="00103F7E" w:rsidRPr="00322ADC" w:rsidRDefault="00F34FDA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DAPP sau reprezentantul DAPP privind publicitatea </w:t>
      </w:r>
      <w:r w:rsidR="00C30785" w:rsidRPr="00322ADC">
        <w:rPr>
          <w:sz w:val="28"/>
          <w:szCs w:val="28"/>
          <w:lang w:val="ro-MD"/>
        </w:rPr>
        <w:t>poartă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răspundere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contraven</w:t>
      </w:r>
      <w:r w:rsidR="004C30D2" w:rsidRPr="00322ADC">
        <w:rPr>
          <w:sz w:val="28"/>
          <w:szCs w:val="28"/>
          <w:lang w:val="ro-MD"/>
        </w:rPr>
        <w:t>ț</w:t>
      </w:r>
      <w:r w:rsidR="007D7772" w:rsidRPr="00322ADC">
        <w:rPr>
          <w:sz w:val="28"/>
          <w:szCs w:val="28"/>
          <w:lang w:val="ro-MD"/>
        </w:rPr>
        <w:t>ională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veridicitatea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C30785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conformitatea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informa</w:t>
      </w:r>
      <w:r w:rsidR="004C30D2" w:rsidRPr="00322ADC">
        <w:rPr>
          <w:sz w:val="28"/>
          <w:szCs w:val="28"/>
          <w:lang w:val="ro-MD"/>
        </w:rPr>
        <w:t>ț</w:t>
      </w:r>
      <w:r w:rsidR="00C30785" w:rsidRPr="00322ADC">
        <w:rPr>
          <w:sz w:val="28"/>
          <w:szCs w:val="28"/>
          <w:lang w:val="ro-MD"/>
        </w:rPr>
        <w:t>iei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difuzate</w:t>
      </w:r>
      <w:r w:rsidR="00A004F7" w:rsidRPr="00322ADC">
        <w:rPr>
          <w:sz w:val="28"/>
          <w:szCs w:val="28"/>
          <w:lang w:val="ro-MD"/>
        </w:rPr>
        <w:t xml:space="preserve">/ </w:t>
      </w:r>
      <w:r w:rsidR="00C30785" w:rsidRPr="00322ADC">
        <w:rPr>
          <w:sz w:val="28"/>
          <w:szCs w:val="28"/>
          <w:lang w:val="ro-MD"/>
        </w:rPr>
        <w:t>expuse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originalul</w:t>
      </w:r>
      <w:r w:rsidR="00306178" w:rsidRPr="00322ADC">
        <w:rPr>
          <w:sz w:val="28"/>
          <w:szCs w:val="28"/>
          <w:lang w:val="ro-MD"/>
        </w:rPr>
        <w:t xml:space="preserve"> </w:t>
      </w:r>
      <w:r w:rsidR="00C30785" w:rsidRPr="00322ADC">
        <w:rPr>
          <w:sz w:val="28"/>
          <w:szCs w:val="28"/>
          <w:lang w:val="ro-MD"/>
        </w:rPr>
        <w:t>notificat.</w:t>
      </w:r>
    </w:p>
    <w:p w14:paraId="7A2E9142" w14:textId="2285A2B9" w:rsidR="00C30785" w:rsidRPr="00322ADC" w:rsidRDefault="00F34FDA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Termenul de valabilitate al materialului publicitar este nelimitat, iar în cazul unor modificări ale termenilor autorizației de punere pe piață (</w:t>
      </w:r>
      <w:r w:rsidR="00567703" w:rsidRPr="00322ADC">
        <w:rPr>
          <w:sz w:val="28"/>
          <w:szCs w:val="28"/>
          <w:lang w:val="ro-MD"/>
        </w:rPr>
        <w:t>nume</w:t>
      </w:r>
      <w:r w:rsidR="00597F47" w:rsidRPr="00322ADC">
        <w:rPr>
          <w:sz w:val="28"/>
          <w:szCs w:val="28"/>
          <w:lang w:val="ro-MD"/>
        </w:rPr>
        <w:t>le</w:t>
      </w:r>
      <w:r w:rsidR="00567703" w:rsidRPr="00322ADC">
        <w:rPr>
          <w:sz w:val="28"/>
          <w:szCs w:val="28"/>
          <w:lang w:val="ro-MD"/>
        </w:rPr>
        <w:t xml:space="preserve"> medicament</w:t>
      </w:r>
      <w:r w:rsidR="00597F47" w:rsidRPr="00322ADC">
        <w:rPr>
          <w:sz w:val="28"/>
          <w:szCs w:val="28"/>
          <w:lang w:val="ro-MD"/>
        </w:rPr>
        <w:t>ului</w:t>
      </w:r>
      <w:r w:rsidR="00567703" w:rsidRPr="00322ADC">
        <w:rPr>
          <w:sz w:val="28"/>
          <w:szCs w:val="28"/>
          <w:lang w:val="ro-MD"/>
        </w:rPr>
        <w:t xml:space="preserve">, </w:t>
      </w:r>
      <w:r w:rsidRPr="00322ADC">
        <w:rPr>
          <w:sz w:val="28"/>
          <w:szCs w:val="28"/>
          <w:lang w:val="ro-MD"/>
        </w:rPr>
        <w:t xml:space="preserve">compoziția medicamentului, indicațiile terapeutice, dozajul și modul de administrare, informațiile de siguranță, ambalajul și etichetarea, </w:t>
      </w:r>
      <w:r w:rsidR="00567703" w:rsidRPr="00322ADC">
        <w:rPr>
          <w:sz w:val="28"/>
          <w:szCs w:val="28"/>
          <w:lang w:val="ro-MD"/>
        </w:rPr>
        <w:t xml:space="preserve">DAPP, </w:t>
      </w:r>
      <w:r w:rsidRPr="00322ADC">
        <w:rPr>
          <w:sz w:val="28"/>
          <w:szCs w:val="28"/>
          <w:lang w:val="ro-MD"/>
        </w:rPr>
        <w:t>producătorul sau locul de fabricație) și/sau de practică medicală, DAPP asigură reaprobarea materialului publicitar</w:t>
      </w:r>
      <w:r w:rsidR="00C30785" w:rsidRPr="00322ADC">
        <w:rPr>
          <w:sz w:val="28"/>
          <w:szCs w:val="28"/>
          <w:lang w:val="ro-MD"/>
        </w:rPr>
        <w:t>.</w:t>
      </w:r>
      <w:r w:rsidR="00306178" w:rsidRPr="00322ADC">
        <w:rPr>
          <w:sz w:val="28"/>
          <w:szCs w:val="28"/>
          <w:lang w:val="ro-MD"/>
        </w:rPr>
        <w:t xml:space="preserve"> </w:t>
      </w:r>
    </w:p>
    <w:p w14:paraId="71A5F1BA" w14:textId="73F596A5" w:rsidR="0028442C" w:rsidRPr="00322ADC" w:rsidRDefault="0028442C" w:rsidP="00C766C2">
      <w:pPr>
        <w:pStyle w:val="Titlu1"/>
        <w:spacing w:before="120" w:after="0" w:line="276" w:lineRule="auto"/>
        <w:ind w:right="215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Capitolul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VI</w:t>
      </w:r>
      <w:r w:rsidR="00B752FE" w:rsidRPr="00322ADC">
        <w:rPr>
          <w:rFonts w:ascii="Times New Roman" w:hAnsi="Times New Roman"/>
          <w:bCs/>
          <w:szCs w:val="28"/>
          <w:lang w:val="ro-MD" w:eastAsia="ru-RU"/>
        </w:rPr>
        <w:t>I</w:t>
      </w:r>
    </w:p>
    <w:p w14:paraId="13F0555C" w14:textId="481931A9" w:rsidR="0028442C" w:rsidRPr="00322ADC" w:rsidRDefault="00AC6EDA" w:rsidP="00C766C2">
      <w:pPr>
        <w:pStyle w:val="Titlu1"/>
        <w:spacing w:before="0" w:after="120" w:line="276" w:lineRule="auto"/>
        <w:ind w:right="215" w:firstLine="0"/>
        <w:jc w:val="center"/>
        <w:rPr>
          <w:rFonts w:ascii="Times New Roman" w:hAnsi="Times New Roman"/>
          <w:bCs/>
          <w:szCs w:val="28"/>
          <w:lang w:val="ro-MD" w:eastAsia="ru-RU"/>
        </w:rPr>
      </w:pPr>
      <w:r w:rsidRPr="00322ADC">
        <w:rPr>
          <w:rFonts w:ascii="Times New Roman" w:hAnsi="Times New Roman"/>
          <w:bCs/>
          <w:szCs w:val="28"/>
          <w:lang w:val="ro-MD" w:eastAsia="ru-RU"/>
        </w:rPr>
        <w:t>SUPRAVEGHERE</w:t>
      </w:r>
      <w:r w:rsidR="00EB24F0" w:rsidRPr="00322ADC">
        <w:rPr>
          <w:rFonts w:ascii="Times New Roman" w:hAnsi="Times New Roman"/>
          <w:bCs/>
          <w:szCs w:val="28"/>
          <w:lang w:val="ro-MD" w:eastAsia="ru-RU"/>
        </w:rPr>
        <w:t>A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="004C30D2" w:rsidRPr="00322ADC">
        <w:rPr>
          <w:rFonts w:ascii="Times New Roman" w:hAnsi="Times New Roman"/>
          <w:bCs/>
          <w:szCs w:val="28"/>
          <w:lang w:val="ro-MD" w:eastAsia="ru-RU"/>
        </w:rPr>
        <w:t>Ș</w:t>
      </w:r>
      <w:r w:rsidRPr="00322ADC">
        <w:rPr>
          <w:rFonts w:ascii="Times New Roman" w:hAnsi="Times New Roman"/>
          <w:bCs/>
          <w:szCs w:val="28"/>
          <w:lang w:val="ro-MD" w:eastAsia="ru-RU"/>
        </w:rPr>
        <w:t>I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CONTROLUL</w:t>
      </w:r>
      <w:r w:rsidR="00306178" w:rsidRPr="00322ADC">
        <w:rPr>
          <w:rFonts w:ascii="Times New Roman" w:hAnsi="Times New Roman"/>
          <w:bCs/>
          <w:szCs w:val="28"/>
          <w:lang w:val="ro-MD" w:eastAsia="ru-RU"/>
        </w:rPr>
        <w:t xml:space="preserve"> </w:t>
      </w:r>
      <w:r w:rsidRPr="00322ADC">
        <w:rPr>
          <w:rFonts w:ascii="Times New Roman" w:hAnsi="Times New Roman"/>
          <w:bCs/>
          <w:szCs w:val="28"/>
          <w:lang w:val="ro-MD" w:eastAsia="ru-RU"/>
        </w:rPr>
        <w:t>PUBLICITĂ</w:t>
      </w:r>
      <w:r w:rsidR="004C30D2" w:rsidRPr="00322ADC">
        <w:rPr>
          <w:rFonts w:ascii="Times New Roman" w:hAnsi="Times New Roman"/>
          <w:bCs/>
          <w:szCs w:val="28"/>
          <w:lang w:val="ro-MD" w:eastAsia="ru-RU"/>
        </w:rPr>
        <w:t>Ț</w:t>
      </w:r>
      <w:r w:rsidRPr="00322ADC">
        <w:rPr>
          <w:rFonts w:ascii="Times New Roman" w:hAnsi="Times New Roman"/>
          <w:bCs/>
          <w:szCs w:val="28"/>
          <w:lang w:val="ro-MD" w:eastAsia="ru-RU"/>
        </w:rPr>
        <w:t>II</w:t>
      </w:r>
    </w:p>
    <w:p w14:paraId="3BC379FD" w14:textId="673D3716" w:rsidR="00F34FDA" w:rsidRPr="00322ADC" w:rsidRDefault="0028442C" w:rsidP="00F34FDA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after="24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asigurarea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practicării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unei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veridice,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corecte,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fără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exagerări,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pentru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uz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uman</w:t>
      </w:r>
      <w:r w:rsidR="005823DB" w:rsidRPr="00322ADC">
        <w:rPr>
          <w:sz w:val="28"/>
          <w:szCs w:val="28"/>
          <w:lang w:val="ro-MD"/>
        </w:rPr>
        <w:t>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515AEF"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prezentelor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norme,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exercită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func</w:t>
      </w:r>
      <w:r w:rsidR="004C30D2" w:rsidRPr="00322ADC">
        <w:rPr>
          <w:sz w:val="28"/>
          <w:szCs w:val="28"/>
          <w:lang w:val="ro-MD"/>
        </w:rPr>
        <w:t>ț</w:t>
      </w:r>
      <w:r w:rsidR="00525BB0" w:rsidRPr="00322ADC">
        <w:rPr>
          <w:sz w:val="28"/>
          <w:szCs w:val="28"/>
          <w:lang w:val="ro-MD"/>
        </w:rPr>
        <w:t>ia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monitorizare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525BB0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control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="00525BB0" w:rsidRPr="00322ADC">
        <w:rPr>
          <w:sz w:val="28"/>
          <w:szCs w:val="28"/>
          <w:lang w:val="ro-MD"/>
        </w:rPr>
        <w:t>ii,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verificând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respectarea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prevederilor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legale,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art.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124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din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Legea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BF0468" w:rsidRPr="00322ADC">
        <w:rPr>
          <w:sz w:val="28"/>
          <w:szCs w:val="28"/>
          <w:lang w:val="ro-MD"/>
        </w:rPr>
        <w:t>153/2025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privire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525BB0" w:rsidRPr="00322ADC">
        <w:rPr>
          <w:sz w:val="28"/>
          <w:szCs w:val="28"/>
          <w:lang w:val="ro-MD"/>
        </w:rPr>
        <w:t>medicamente.</w:t>
      </w:r>
    </w:p>
    <w:p w14:paraId="34BEA17E" w14:textId="671074F8" w:rsidR="00F34FDA" w:rsidRPr="00322ADC" w:rsidRDefault="00F34FDA" w:rsidP="00F34FDA">
      <w:pPr>
        <w:pStyle w:val="Listparagraf"/>
        <w:numPr>
          <w:ilvl w:val="0"/>
          <w:numId w:val="2"/>
        </w:numPr>
        <w:tabs>
          <w:tab w:val="left" w:pos="142"/>
          <w:tab w:val="left" w:pos="1134"/>
        </w:tabs>
        <w:spacing w:after="240" w:line="276" w:lineRule="auto"/>
        <w:ind w:left="0" w:right="215" w:firstLine="709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În cazul în care vor fi încălcate regulile de promovare etică a medicamentelor, în baza evaluării </w:t>
      </w:r>
      <w:r w:rsidR="00852F9D" w:rsidRPr="00322ADC">
        <w:rPr>
          <w:sz w:val="28"/>
          <w:szCs w:val="28"/>
          <w:lang w:val="ro-MD"/>
        </w:rPr>
        <w:t xml:space="preserve">gradului de </w:t>
      </w:r>
      <w:r w:rsidRPr="00322ADC">
        <w:rPr>
          <w:sz w:val="28"/>
          <w:szCs w:val="28"/>
          <w:lang w:val="ro-MD"/>
        </w:rPr>
        <w:t xml:space="preserve">risc, AMDM va iniția controlul de stat pentru a aplica măsurile restrictive în conformitate cu Legea nr.131/2012 privind controlul de stat. </w:t>
      </w:r>
    </w:p>
    <w:p w14:paraId="756D6DDE" w14:textId="77777777" w:rsidR="00EF6D31" w:rsidRPr="00322ADC" w:rsidRDefault="00EF6D31" w:rsidP="00EF6D31">
      <w:pPr>
        <w:pStyle w:val="Listparagraf"/>
        <w:tabs>
          <w:tab w:val="left" w:pos="142"/>
          <w:tab w:val="left" w:pos="1134"/>
        </w:tabs>
        <w:spacing w:after="240" w:line="276" w:lineRule="auto"/>
        <w:ind w:left="709" w:right="215" w:firstLine="0"/>
        <w:rPr>
          <w:sz w:val="28"/>
          <w:szCs w:val="28"/>
          <w:lang w:val="ro-MD"/>
        </w:rPr>
      </w:pPr>
    </w:p>
    <w:p w14:paraId="4CE2B69A" w14:textId="594D1643" w:rsidR="00B762B6" w:rsidRPr="00322ADC" w:rsidRDefault="0028442C" w:rsidP="00EF6D31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vederea</w:t>
      </w:r>
      <w:r w:rsidR="00306178" w:rsidRPr="00322ADC">
        <w:rPr>
          <w:sz w:val="28"/>
          <w:szCs w:val="28"/>
          <w:lang w:val="ro-MD"/>
        </w:rPr>
        <w:t xml:space="preserve"> </w:t>
      </w:r>
      <w:r w:rsidR="00AF563E" w:rsidRPr="00322ADC">
        <w:rPr>
          <w:sz w:val="28"/>
          <w:szCs w:val="28"/>
          <w:lang w:val="ro-MD"/>
        </w:rPr>
        <w:t>asigurării</w:t>
      </w:r>
      <w:r w:rsidR="00306178"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controlului</w:t>
      </w:r>
      <w:r w:rsidR="00306178"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publicită</w:t>
      </w:r>
      <w:r w:rsidR="004C30D2" w:rsidRPr="00322ADC">
        <w:rPr>
          <w:sz w:val="28"/>
          <w:szCs w:val="28"/>
          <w:lang w:val="ro-MD"/>
        </w:rPr>
        <w:t>ț</w:t>
      </w:r>
      <w:r w:rsidR="00F37B28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medicamente</w:t>
      </w:r>
      <w:r w:rsidR="00306178"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AMDM:</w:t>
      </w:r>
    </w:p>
    <w:p w14:paraId="7C41B733" w14:textId="5671A4FC" w:rsidR="00B762B6" w:rsidRPr="00322ADC" w:rsidRDefault="00EF6D31" w:rsidP="00EF6D31">
      <w:pPr>
        <w:tabs>
          <w:tab w:val="left" w:pos="142"/>
          <w:tab w:val="left" w:pos="1316"/>
          <w:tab w:val="left" w:pos="1418"/>
        </w:tabs>
        <w:spacing w:line="276" w:lineRule="auto"/>
        <w:ind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</w:t>
      </w:r>
      <w:r w:rsidR="00655F45">
        <w:rPr>
          <w:sz w:val="28"/>
          <w:szCs w:val="28"/>
          <w:lang w:val="ro-MD"/>
        </w:rPr>
        <w:t>19</w:t>
      </w:r>
      <w:r w:rsidRPr="00322ADC">
        <w:rPr>
          <w:sz w:val="28"/>
          <w:szCs w:val="28"/>
          <w:lang w:val="ro-MD"/>
        </w:rPr>
        <w:t xml:space="preserve">.1. </w:t>
      </w:r>
      <w:r w:rsidR="00103F7E" w:rsidRPr="00322ADC">
        <w:rPr>
          <w:sz w:val="28"/>
          <w:szCs w:val="28"/>
          <w:lang w:val="ro-MD"/>
        </w:rPr>
        <w:t>verifică</w:t>
      </w:r>
      <w:r w:rsidR="00306178" w:rsidRPr="00322ADC">
        <w:rPr>
          <w:sz w:val="28"/>
          <w:szCs w:val="28"/>
          <w:lang w:val="ro-MD"/>
        </w:rPr>
        <w:t xml:space="preserve"> </w:t>
      </w:r>
      <w:r w:rsidR="00103F7E" w:rsidRPr="00322ADC">
        <w:rPr>
          <w:sz w:val="28"/>
          <w:szCs w:val="28"/>
          <w:lang w:val="ro-MD"/>
        </w:rPr>
        <w:t>respectarea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103F7E" w:rsidRPr="00322ADC">
        <w:rPr>
          <w:sz w:val="28"/>
          <w:szCs w:val="28"/>
          <w:lang w:val="ro-MD"/>
        </w:rPr>
        <w:t>prevederilor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103F7E" w:rsidRPr="00322ADC">
        <w:rPr>
          <w:sz w:val="28"/>
          <w:szCs w:val="28"/>
          <w:lang w:val="ro-MD"/>
        </w:rPr>
        <w:t>legislative</w:t>
      </w:r>
      <w:r w:rsidR="00306178" w:rsidRPr="00322ADC">
        <w:rPr>
          <w:sz w:val="28"/>
          <w:szCs w:val="28"/>
          <w:lang w:val="ro-MD"/>
        </w:rPr>
        <w:t xml:space="preserve"> </w:t>
      </w:r>
      <w:r w:rsidR="00103F7E"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="00103F7E" w:rsidRPr="00322ADC">
        <w:rPr>
          <w:sz w:val="28"/>
          <w:szCs w:val="28"/>
          <w:lang w:val="ro-MD"/>
        </w:rPr>
        <w:t>publicitatea</w:t>
      </w:r>
      <w:r w:rsidR="00F34FDA" w:rsidRPr="00322ADC">
        <w:rPr>
          <w:sz w:val="28"/>
          <w:szCs w:val="28"/>
          <w:lang w:val="ro-MD"/>
        </w:rPr>
        <w:t xml:space="preserve"> la medicamente de uz uman</w:t>
      </w:r>
      <w:r w:rsidR="00F910D6" w:rsidRPr="00322ADC">
        <w:rPr>
          <w:sz w:val="28"/>
          <w:szCs w:val="28"/>
          <w:lang w:val="ro-MD"/>
        </w:rPr>
        <w:t>;</w:t>
      </w:r>
    </w:p>
    <w:p w14:paraId="307ABE65" w14:textId="2B3DD440" w:rsidR="00F34FDA" w:rsidRPr="00322ADC" w:rsidRDefault="00EF6D31" w:rsidP="00EF6D31">
      <w:pPr>
        <w:pStyle w:val="Listparagraf"/>
        <w:tabs>
          <w:tab w:val="left" w:pos="142"/>
          <w:tab w:val="left" w:pos="1134"/>
          <w:tab w:val="left" w:pos="156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</w:t>
      </w:r>
      <w:r w:rsidR="00655F45">
        <w:rPr>
          <w:sz w:val="28"/>
          <w:szCs w:val="28"/>
          <w:lang w:val="ro-MD"/>
        </w:rPr>
        <w:t>19</w:t>
      </w:r>
      <w:r w:rsidRPr="00322ADC">
        <w:rPr>
          <w:sz w:val="28"/>
          <w:szCs w:val="28"/>
          <w:lang w:val="ro-MD"/>
        </w:rPr>
        <w:t xml:space="preserve">.2. </w:t>
      </w:r>
      <w:r w:rsidR="00F34FDA" w:rsidRPr="00322ADC">
        <w:rPr>
          <w:sz w:val="28"/>
          <w:szCs w:val="28"/>
          <w:lang w:val="ro-MD"/>
        </w:rPr>
        <w:t>ordonă încetarea publicității înșelătoare, în conformitate cu art.124, alin</w:t>
      </w:r>
      <w:r w:rsidRPr="00322ADC">
        <w:rPr>
          <w:sz w:val="28"/>
          <w:szCs w:val="28"/>
          <w:lang w:val="ro-MD"/>
        </w:rPr>
        <w:t xml:space="preserve"> </w:t>
      </w:r>
      <w:r w:rsidR="00F34FDA" w:rsidRPr="00322ADC">
        <w:rPr>
          <w:sz w:val="28"/>
          <w:szCs w:val="28"/>
          <w:lang w:val="ro-MD"/>
        </w:rPr>
        <w:t>(2) din Legea 153/2025 cu privire la medicamente</w:t>
      </w:r>
      <w:r w:rsidRPr="00322ADC">
        <w:rPr>
          <w:sz w:val="28"/>
          <w:szCs w:val="28"/>
          <w:lang w:val="ro-MD"/>
        </w:rPr>
        <w:t>;</w:t>
      </w:r>
    </w:p>
    <w:p w14:paraId="4E92AFE3" w14:textId="6D1DB6C7" w:rsidR="00197D0E" w:rsidRPr="00322ADC" w:rsidRDefault="00EF6D31" w:rsidP="00EF6D31">
      <w:pPr>
        <w:tabs>
          <w:tab w:val="left" w:pos="142"/>
          <w:tab w:val="left" w:pos="1316"/>
          <w:tab w:val="left" w:pos="1418"/>
        </w:tabs>
        <w:spacing w:line="276" w:lineRule="auto"/>
        <w:ind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</w:t>
      </w:r>
      <w:r w:rsidR="00655F45">
        <w:rPr>
          <w:sz w:val="28"/>
          <w:szCs w:val="28"/>
          <w:lang w:val="ro-MD"/>
        </w:rPr>
        <w:t>19</w:t>
      </w:r>
      <w:r w:rsidRPr="00322ADC">
        <w:rPr>
          <w:sz w:val="28"/>
          <w:szCs w:val="28"/>
          <w:lang w:val="ro-MD"/>
        </w:rPr>
        <w:t xml:space="preserve">.3. </w:t>
      </w:r>
      <w:r w:rsidR="00197D0E" w:rsidRPr="00322ADC">
        <w:rPr>
          <w:sz w:val="28"/>
          <w:szCs w:val="28"/>
          <w:lang w:val="ro-MD"/>
        </w:rPr>
        <w:t>înregistrează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="00197D0E"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="00197D0E" w:rsidRPr="00322ADC">
        <w:rPr>
          <w:sz w:val="28"/>
          <w:szCs w:val="28"/>
          <w:lang w:val="ro-MD"/>
        </w:rPr>
        <w:t>examinează</w:t>
      </w:r>
      <w:r w:rsidR="00306178" w:rsidRPr="00322ADC">
        <w:rPr>
          <w:sz w:val="28"/>
          <w:szCs w:val="28"/>
          <w:lang w:val="ro-MD"/>
        </w:rPr>
        <w:t xml:space="preserve"> </w:t>
      </w:r>
      <w:r w:rsidR="00197D0E" w:rsidRPr="00322ADC">
        <w:rPr>
          <w:sz w:val="28"/>
          <w:szCs w:val="28"/>
          <w:lang w:val="ro-MD"/>
        </w:rPr>
        <w:t>toate</w:t>
      </w:r>
      <w:r w:rsidR="00306178" w:rsidRPr="00322ADC">
        <w:rPr>
          <w:sz w:val="28"/>
          <w:szCs w:val="28"/>
          <w:lang w:val="ro-MD"/>
        </w:rPr>
        <w:t xml:space="preserve"> </w:t>
      </w:r>
      <w:r w:rsidR="00197D0E" w:rsidRPr="00322ADC">
        <w:rPr>
          <w:sz w:val="28"/>
          <w:szCs w:val="28"/>
          <w:lang w:val="ro-MD"/>
        </w:rPr>
        <w:t>sesizările</w:t>
      </w:r>
      <w:r w:rsidR="00306178" w:rsidRPr="00322ADC">
        <w:rPr>
          <w:sz w:val="28"/>
          <w:szCs w:val="28"/>
          <w:lang w:val="ro-MD"/>
        </w:rPr>
        <w:t xml:space="preserve"> </w:t>
      </w:r>
      <w:r w:rsidR="00F910D6" w:rsidRPr="00322ADC">
        <w:rPr>
          <w:sz w:val="28"/>
          <w:szCs w:val="28"/>
          <w:lang w:val="ro-MD"/>
        </w:rPr>
        <w:t>prim</w:t>
      </w:r>
      <w:r w:rsidR="00795612" w:rsidRPr="00322ADC">
        <w:rPr>
          <w:sz w:val="28"/>
          <w:szCs w:val="28"/>
          <w:lang w:val="ro-MD"/>
        </w:rPr>
        <w:t>i</w:t>
      </w:r>
      <w:r w:rsidR="00F910D6" w:rsidRPr="00322ADC">
        <w:rPr>
          <w:sz w:val="28"/>
          <w:szCs w:val="28"/>
          <w:lang w:val="ro-MD"/>
        </w:rPr>
        <w:t>te;</w:t>
      </w:r>
    </w:p>
    <w:p w14:paraId="1FAB7909" w14:textId="337A710B" w:rsidR="00B762B6" w:rsidRPr="00322ADC" w:rsidRDefault="00EF6D31" w:rsidP="00EF6D31">
      <w:pPr>
        <w:tabs>
          <w:tab w:val="left" w:pos="142"/>
          <w:tab w:val="left" w:pos="1316"/>
          <w:tab w:val="left" w:pos="1418"/>
        </w:tabs>
        <w:spacing w:line="276" w:lineRule="auto"/>
        <w:ind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</w:t>
      </w:r>
      <w:r w:rsidR="00655F45">
        <w:rPr>
          <w:sz w:val="28"/>
          <w:szCs w:val="28"/>
          <w:lang w:val="ro-MD"/>
        </w:rPr>
        <w:t>19</w:t>
      </w:r>
      <w:r w:rsidRPr="00322ADC">
        <w:rPr>
          <w:sz w:val="28"/>
          <w:szCs w:val="28"/>
          <w:lang w:val="ro-MD"/>
        </w:rPr>
        <w:t xml:space="preserve">.4. </w:t>
      </w:r>
      <w:r w:rsidR="00280850" w:rsidRPr="00322ADC">
        <w:rPr>
          <w:sz w:val="28"/>
          <w:szCs w:val="28"/>
          <w:lang w:val="ro-MD"/>
        </w:rPr>
        <w:t>constată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încălcările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ce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ț</w:t>
      </w:r>
      <w:r w:rsidR="00280850"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F34FDA" w:rsidRPr="00322ADC">
        <w:rPr>
          <w:sz w:val="28"/>
          <w:szCs w:val="28"/>
          <w:lang w:val="ro-MD"/>
        </w:rPr>
        <w:t>publicitatea</w:t>
      </w:r>
      <w:r w:rsidR="001D5143" w:rsidRPr="00322ADC">
        <w:rPr>
          <w:sz w:val="28"/>
          <w:szCs w:val="28"/>
          <w:lang w:val="ro-MD"/>
        </w:rPr>
        <w:t xml:space="preserve"> și promovarea</w:t>
      </w:r>
      <w:r w:rsidR="00F34FDA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medicamentelor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con</w:t>
      </w:r>
      <w:r w:rsidR="004C30D2" w:rsidRPr="00322ADC">
        <w:rPr>
          <w:sz w:val="28"/>
          <w:szCs w:val="28"/>
          <w:lang w:val="ro-MD"/>
        </w:rPr>
        <w:t>ț</w:t>
      </w:r>
      <w:r w:rsidR="00280850" w:rsidRPr="00322ADC">
        <w:rPr>
          <w:sz w:val="28"/>
          <w:szCs w:val="28"/>
          <w:lang w:val="ro-MD"/>
        </w:rPr>
        <w:t>in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elementele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constitutive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ale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contraven</w:t>
      </w:r>
      <w:r w:rsidR="004C30D2" w:rsidRPr="00322ADC">
        <w:rPr>
          <w:sz w:val="28"/>
          <w:szCs w:val="28"/>
          <w:lang w:val="ro-MD"/>
        </w:rPr>
        <w:t>ț</w:t>
      </w:r>
      <w:r w:rsidR="00280850" w:rsidRPr="00322ADC">
        <w:rPr>
          <w:sz w:val="28"/>
          <w:szCs w:val="28"/>
          <w:lang w:val="ro-MD"/>
        </w:rPr>
        <w:t>iei</w:t>
      </w:r>
      <w:r w:rsidR="00F910D6" w:rsidRPr="00322ADC">
        <w:rPr>
          <w:sz w:val="28"/>
          <w:szCs w:val="28"/>
          <w:lang w:val="ro-MD"/>
        </w:rPr>
        <w:t>;</w:t>
      </w:r>
    </w:p>
    <w:p w14:paraId="7CB10A78" w14:textId="3F806A44" w:rsidR="00795612" w:rsidRPr="00322ADC" w:rsidRDefault="00EF6D31" w:rsidP="00FA5D7D">
      <w:pPr>
        <w:tabs>
          <w:tab w:val="left" w:pos="142"/>
          <w:tab w:val="left" w:pos="1316"/>
          <w:tab w:val="left" w:pos="1418"/>
        </w:tabs>
        <w:spacing w:line="276" w:lineRule="auto"/>
        <w:ind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1</w:t>
      </w:r>
      <w:r w:rsidR="00655F45">
        <w:rPr>
          <w:sz w:val="28"/>
          <w:szCs w:val="28"/>
          <w:lang w:val="ro-MD"/>
        </w:rPr>
        <w:t>19</w:t>
      </w:r>
      <w:r w:rsidRPr="00322ADC">
        <w:rPr>
          <w:sz w:val="28"/>
          <w:szCs w:val="28"/>
          <w:lang w:val="ro-MD"/>
        </w:rPr>
        <w:t xml:space="preserve">.5. </w:t>
      </w:r>
      <w:r w:rsidR="00280850" w:rsidRPr="00322ADC">
        <w:rPr>
          <w:sz w:val="28"/>
          <w:szCs w:val="28"/>
          <w:lang w:val="ro-MD"/>
        </w:rPr>
        <w:t>emite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prescrip</w:t>
      </w:r>
      <w:r w:rsidR="004C30D2" w:rsidRPr="00322ADC">
        <w:rPr>
          <w:sz w:val="28"/>
          <w:szCs w:val="28"/>
          <w:lang w:val="ro-MD"/>
        </w:rPr>
        <w:t>ț</w:t>
      </w:r>
      <w:r w:rsidR="00280850" w:rsidRPr="00322ADC">
        <w:rPr>
          <w:sz w:val="28"/>
          <w:szCs w:val="28"/>
          <w:lang w:val="ro-MD"/>
        </w:rPr>
        <w:t>ii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înlăturare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încălcărilor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depistate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F34FDA" w:rsidRPr="00322ADC">
        <w:rPr>
          <w:sz w:val="28"/>
          <w:szCs w:val="28"/>
          <w:lang w:val="ro-MD"/>
        </w:rPr>
        <w:t xml:space="preserve"> privind publicitatea </w:t>
      </w:r>
      <w:r w:rsidR="00280850" w:rsidRPr="00322ADC">
        <w:rPr>
          <w:sz w:val="28"/>
          <w:szCs w:val="28"/>
          <w:lang w:val="ro-MD"/>
        </w:rPr>
        <w:t>medicamentelor,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conform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Legii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131</w:t>
      </w:r>
      <w:r w:rsidR="00A004F7" w:rsidRPr="00322ADC">
        <w:rPr>
          <w:sz w:val="28"/>
          <w:szCs w:val="28"/>
          <w:lang w:val="ro-MD"/>
        </w:rPr>
        <w:t>/</w:t>
      </w:r>
      <w:r w:rsidR="00280850" w:rsidRPr="00322ADC">
        <w:rPr>
          <w:sz w:val="28"/>
          <w:szCs w:val="28"/>
          <w:lang w:val="ro-MD"/>
        </w:rPr>
        <w:t>2012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controlul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="00280850" w:rsidRPr="00322ADC">
        <w:rPr>
          <w:sz w:val="28"/>
          <w:szCs w:val="28"/>
          <w:lang w:val="ro-MD"/>
        </w:rPr>
        <w:t>stat</w:t>
      </w:r>
      <w:r w:rsidR="0047635A" w:rsidRPr="00322ADC">
        <w:rPr>
          <w:sz w:val="28"/>
          <w:szCs w:val="28"/>
          <w:lang w:val="ro-MD"/>
        </w:rPr>
        <w:t>.</w:t>
      </w:r>
    </w:p>
    <w:p w14:paraId="5635694C" w14:textId="5CE3944B" w:rsidR="00566678" w:rsidRPr="00322ADC" w:rsidRDefault="00F37B28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Orice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persoană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fizică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sau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juridică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poate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sesiza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AMDM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referitor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încălcarea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normelor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privind</w:t>
      </w:r>
      <w:r w:rsidR="00306178" w:rsidRPr="00322ADC">
        <w:rPr>
          <w:sz w:val="28"/>
          <w:szCs w:val="28"/>
          <w:lang w:val="ro-MD"/>
        </w:rPr>
        <w:t xml:space="preserve"> </w:t>
      </w:r>
      <w:r w:rsidR="001D5143" w:rsidRPr="00322ADC">
        <w:rPr>
          <w:sz w:val="28"/>
          <w:szCs w:val="28"/>
          <w:lang w:val="ro-MD"/>
        </w:rPr>
        <w:t xml:space="preserve">publicitatea și </w:t>
      </w:r>
      <w:r w:rsidRPr="00322ADC">
        <w:rPr>
          <w:sz w:val="28"/>
          <w:szCs w:val="28"/>
          <w:lang w:val="ro-MD"/>
        </w:rPr>
        <w:t>promovarea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medicamentelor.</w:t>
      </w:r>
      <w:r w:rsidR="00306178" w:rsidRPr="00322ADC">
        <w:rPr>
          <w:sz w:val="28"/>
          <w:szCs w:val="28"/>
          <w:lang w:val="ro-MD"/>
        </w:rPr>
        <w:t xml:space="preserve"> </w:t>
      </w:r>
      <w:r w:rsidR="003B72B2" w:rsidRPr="00322ADC">
        <w:rPr>
          <w:sz w:val="28"/>
          <w:szCs w:val="28"/>
          <w:lang w:val="ro-MD"/>
        </w:rPr>
        <w:t>Sesizarea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3B72B2" w:rsidRPr="00322ADC">
        <w:rPr>
          <w:sz w:val="28"/>
          <w:szCs w:val="28"/>
          <w:lang w:val="ro-MD"/>
        </w:rPr>
        <w:lastRenderedPageBreak/>
        <w:t>se</w:t>
      </w:r>
      <w:r w:rsidR="00306178" w:rsidRPr="00322ADC">
        <w:rPr>
          <w:sz w:val="28"/>
          <w:szCs w:val="28"/>
          <w:lang w:val="ro-MD"/>
        </w:rPr>
        <w:t xml:space="preserve"> </w:t>
      </w:r>
      <w:r w:rsidR="003B72B2" w:rsidRPr="00322ADC">
        <w:rPr>
          <w:sz w:val="28"/>
          <w:szCs w:val="28"/>
          <w:lang w:val="ro-MD"/>
        </w:rPr>
        <w:t>depune</w:t>
      </w:r>
      <w:r w:rsidR="00306178" w:rsidRPr="00322ADC">
        <w:rPr>
          <w:sz w:val="28"/>
          <w:szCs w:val="28"/>
          <w:lang w:val="ro-MD"/>
        </w:rPr>
        <w:t xml:space="preserve"> </w:t>
      </w:r>
      <w:r w:rsidR="003B72B2" w:rsidRPr="00322ADC">
        <w:rPr>
          <w:sz w:val="28"/>
          <w:szCs w:val="28"/>
          <w:lang w:val="ro-MD"/>
        </w:rPr>
        <w:t>în</w:t>
      </w:r>
      <w:r w:rsidR="00306178" w:rsidRPr="00322ADC">
        <w:rPr>
          <w:sz w:val="28"/>
          <w:szCs w:val="28"/>
          <w:lang w:val="ro-MD"/>
        </w:rPr>
        <w:t xml:space="preserve"> </w:t>
      </w:r>
      <w:r w:rsidR="003B72B2" w:rsidRPr="00322ADC">
        <w:rPr>
          <w:sz w:val="28"/>
          <w:szCs w:val="28"/>
          <w:lang w:val="ro-MD"/>
        </w:rPr>
        <w:t>conformitate</w:t>
      </w:r>
      <w:r w:rsidR="00306178" w:rsidRPr="00322ADC">
        <w:rPr>
          <w:sz w:val="28"/>
          <w:szCs w:val="28"/>
          <w:lang w:val="ro-MD"/>
        </w:rPr>
        <w:t xml:space="preserve"> </w:t>
      </w:r>
      <w:r w:rsidR="003B72B2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3B72B2" w:rsidRPr="00322ADC">
        <w:rPr>
          <w:sz w:val="28"/>
          <w:szCs w:val="28"/>
          <w:lang w:val="ro-MD"/>
        </w:rPr>
        <w:t>prevederile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Codul</w:t>
      </w:r>
      <w:r w:rsidR="003B72B2" w:rsidRPr="00322ADC">
        <w:rPr>
          <w:sz w:val="28"/>
          <w:szCs w:val="28"/>
          <w:lang w:val="ro-MD"/>
        </w:rPr>
        <w:t>ui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administrativ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al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Republicii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Moldova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nr.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116</w:t>
      </w:r>
      <w:r w:rsidR="00A004F7" w:rsidRPr="00322ADC">
        <w:rPr>
          <w:sz w:val="28"/>
          <w:szCs w:val="28"/>
          <w:lang w:val="ro-MD"/>
        </w:rPr>
        <w:t>/</w:t>
      </w:r>
      <w:r w:rsidR="007D7772" w:rsidRPr="00322ADC">
        <w:rPr>
          <w:sz w:val="28"/>
          <w:szCs w:val="28"/>
          <w:lang w:val="ro-MD"/>
        </w:rPr>
        <w:t>2018,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cu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respectarea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următoarelor</w:t>
      </w:r>
      <w:r w:rsidR="00306178" w:rsidRPr="00322ADC">
        <w:rPr>
          <w:sz w:val="28"/>
          <w:szCs w:val="28"/>
          <w:lang w:val="ro-MD"/>
        </w:rPr>
        <w:t xml:space="preserve"> </w:t>
      </w:r>
      <w:r w:rsidR="007D7772" w:rsidRPr="00322ADC">
        <w:rPr>
          <w:sz w:val="28"/>
          <w:szCs w:val="28"/>
          <w:lang w:val="ro-MD"/>
        </w:rPr>
        <w:t>cerin</w:t>
      </w:r>
      <w:r w:rsidR="004C30D2" w:rsidRPr="00322ADC">
        <w:rPr>
          <w:sz w:val="28"/>
          <w:szCs w:val="28"/>
          <w:lang w:val="ro-MD"/>
        </w:rPr>
        <w:t>ț</w:t>
      </w:r>
      <w:r w:rsidR="007D7772" w:rsidRPr="00322ADC">
        <w:rPr>
          <w:sz w:val="28"/>
          <w:szCs w:val="28"/>
          <w:lang w:val="ro-MD"/>
        </w:rPr>
        <w:t>e</w:t>
      </w:r>
      <w:r w:rsidRPr="00322ADC">
        <w:rPr>
          <w:sz w:val="28"/>
          <w:szCs w:val="28"/>
          <w:lang w:val="ro-MD"/>
        </w:rPr>
        <w:t>:</w:t>
      </w:r>
    </w:p>
    <w:p w14:paraId="256AE203" w14:textId="069BE5F0" w:rsidR="00BB0ACB" w:rsidRPr="00322ADC" w:rsidRDefault="00F37B28" w:rsidP="00C766C2">
      <w:pPr>
        <w:pStyle w:val="Listparagraf"/>
        <w:numPr>
          <w:ilvl w:val="1"/>
          <w:numId w:val="47"/>
        </w:numPr>
        <w:tabs>
          <w:tab w:val="left" w:pos="284"/>
          <w:tab w:val="left" w:pos="426"/>
          <w:tab w:val="left" w:pos="1316"/>
          <w:tab w:val="left" w:pos="156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>prezentarea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detaliată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referitoare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tipul,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momentul</w:t>
      </w:r>
      <w:r w:rsidR="00306178" w:rsidRPr="00322ADC">
        <w:rPr>
          <w:sz w:val="28"/>
          <w:szCs w:val="28"/>
          <w:lang w:val="ro-MD"/>
        </w:rPr>
        <w:t xml:space="preserve"> </w:t>
      </w:r>
      <w:r w:rsidR="004C30D2" w:rsidRPr="00322ADC">
        <w:rPr>
          <w:sz w:val="28"/>
          <w:szCs w:val="28"/>
          <w:lang w:val="ro-MD"/>
        </w:rPr>
        <w:t>ș</w:t>
      </w:r>
      <w:r w:rsidRPr="00322ADC">
        <w:rPr>
          <w:sz w:val="28"/>
          <w:szCs w:val="28"/>
          <w:lang w:val="ro-MD"/>
        </w:rPr>
        <w:t>i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locul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sub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care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fost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observată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respectiva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formă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de</w:t>
      </w:r>
      <w:r w:rsidR="00306178" w:rsidRPr="00322ADC">
        <w:rPr>
          <w:sz w:val="28"/>
          <w:szCs w:val="28"/>
          <w:lang w:val="ro-MD"/>
        </w:rPr>
        <w:t xml:space="preserve"> </w:t>
      </w:r>
      <w:r w:rsidRPr="00322ADC">
        <w:rPr>
          <w:sz w:val="28"/>
          <w:szCs w:val="28"/>
          <w:lang w:val="ro-MD"/>
        </w:rPr>
        <w:t>publicitate;</w:t>
      </w:r>
    </w:p>
    <w:p w14:paraId="0CCE66AE" w14:textId="59F1ABCA" w:rsidR="00BB0ACB" w:rsidRPr="00322ADC" w:rsidRDefault="00306178" w:rsidP="00C766C2">
      <w:pPr>
        <w:pStyle w:val="Listparagraf"/>
        <w:numPr>
          <w:ilvl w:val="1"/>
          <w:numId w:val="47"/>
        </w:numPr>
        <w:tabs>
          <w:tab w:val="left" w:pos="284"/>
          <w:tab w:val="left" w:pos="426"/>
          <w:tab w:val="left" w:pos="1316"/>
          <w:tab w:val="left" w:pos="156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prezentarea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unui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exemplar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al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materialului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publicitar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care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face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subiectul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sesizării,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dacă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este</w:t>
      </w:r>
      <w:r w:rsidRPr="00322ADC">
        <w:rPr>
          <w:sz w:val="28"/>
          <w:szCs w:val="28"/>
          <w:lang w:val="ro-MD"/>
        </w:rPr>
        <w:t xml:space="preserve"> </w:t>
      </w:r>
      <w:r w:rsidR="00F37B28" w:rsidRPr="00322ADC">
        <w:rPr>
          <w:sz w:val="28"/>
          <w:szCs w:val="28"/>
          <w:lang w:val="ro-MD"/>
        </w:rPr>
        <w:t>posibil;</w:t>
      </w:r>
    </w:p>
    <w:p w14:paraId="3123E7A8" w14:textId="056D60C9" w:rsidR="00D41E76" w:rsidRPr="00322ADC" w:rsidRDefault="00306178" w:rsidP="00C766C2">
      <w:pPr>
        <w:pStyle w:val="Listparagraf"/>
        <w:numPr>
          <w:ilvl w:val="1"/>
          <w:numId w:val="47"/>
        </w:numPr>
        <w:tabs>
          <w:tab w:val="left" w:pos="284"/>
          <w:tab w:val="left" w:pos="426"/>
          <w:tab w:val="left" w:pos="1316"/>
          <w:tab w:val="left" w:pos="1560"/>
        </w:tabs>
        <w:spacing w:line="276" w:lineRule="auto"/>
        <w:ind w:left="0" w:right="-2" w:firstLine="567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 </w:t>
      </w:r>
      <w:r w:rsidR="00EB24F0" w:rsidRPr="00322ADC">
        <w:rPr>
          <w:sz w:val="28"/>
          <w:szCs w:val="28"/>
          <w:lang w:val="ro-MD"/>
        </w:rPr>
        <w:t>p</w:t>
      </w:r>
      <w:r w:rsidR="00F34FDA" w:rsidRPr="00322ADC">
        <w:rPr>
          <w:sz w:val="28"/>
          <w:szCs w:val="28"/>
          <w:lang w:val="ro-MD"/>
        </w:rPr>
        <w:t>rezentarea, după caz, a dovezilor privind contactarea prealabilă a furnizorului de publicitate pentru soluționarea amiabilă a divergenţelor</w:t>
      </w:r>
      <w:r w:rsidR="00F37B28" w:rsidRPr="00322ADC">
        <w:rPr>
          <w:sz w:val="28"/>
          <w:szCs w:val="28"/>
          <w:lang w:val="ro-MD"/>
        </w:rPr>
        <w:t>.</w:t>
      </w:r>
      <w:r w:rsidRPr="00322ADC">
        <w:rPr>
          <w:sz w:val="28"/>
          <w:szCs w:val="28"/>
          <w:lang w:val="ro-MD"/>
        </w:rPr>
        <w:t xml:space="preserve"> </w:t>
      </w:r>
    </w:p>
    <w:p w14:paraId="650800FB" w14:textId="04821879" w:rsidR="00263924" w:rsidRPr="00322ADC" w:rsidRDefault="00F34FDA" w:rsidP="00BF0468">
      <w:pPr>
        <w:pStyle w:val="Listparagraf"/>
        <w:numPr>
          <w:ilvl w:val="0"/>
          <w:numId w:val="2"/>
        </w:numPr>
        <w:tabs>
          <w:tab w:val="left" w:pos="142"/>
          <w:tab w:val="left" w:pos="1148"/>
        </w:tabs>
        <w:spacing w:before="120" w:line="276" w:lineRule="auto"/>
        <w:ind w:left="0" w:firstLine="567"/>
        <w:contextualSpacing w:val="0"/>
        <w:rPr>
          <w:sz w:val="28"/>
          <w:szCs w:val="28"/>
          <w:lang w:val="ro-MD"/>
        </w:rPr>
      </w:pPr>
      <w:r w:rsidRPr="00322ADC">
        <w:rPr>
          <w:sz w:val="28"/>
          <w:szCs w:val="28"/>
          <w:lang w:val="ro-MD"/>
        </w:rPr>
        <w:t xml:space="preserve">În cazul nerespectării prevederilor referitoare la publicitatea medicamentelor de uz uman, precum şi în cazul nerespectării prevederilor legate de obligativitatea DAPP de a instrui persoanele care vin în contact cu </w:t>
      </w:r>
      <w:r w:rsidR="00FA5D7D" w:rsidRPr="00322ADC">
        <w:rPr>
          <w:sz w:val="28"/>
          <w:szCs w:val="28"/>
          <w:lang w:val="ro-MD"/>
        </w:rPr>
        <w:t>profesioniștii</w:t>
      </w:r>
      <w:r w:rsidRPr="00322ADC">
        <w:rPr>
          <w:sz w:val="28"/>
          <w:szCs w:val="28"/>
          <w:lang w:val="ro-MD"/>
        </w:rPr>
        <w:t xml:space="preserve"> din domeniul sănătăţii în scopul promovării medicamentelor de uz uman, AMDM   aplică sancțiuni în conformitate </w:t>
      </w:r>
      <w:r w:rsidR="00BB522D">
        <w:rPr>
          <w:sz w:val="28"/>
          <w:szCs w:val="28"/>
          <w:lang w:val="ro-MD"/>
        </w:rPr>
        <w:t xml:space="preserve">cu </w:t>
      </w:r>
      <w:r w:rsidRPr="00322ADC">
        <w:rPr>
          <w:sz w:val="28"/>
          <w:szCs w:val="28"/>
          <w:lang w:val="ro-MD"/>
        </w:rPr>
        <w:t>Codul contravențional nr. 218/2008</w:t>
      </w:r>
      <w:r w:rsidR="002320F1">
        <w:rPr>
          <w:sz w:val="28"/>
          <w:szCs w:val="28"/>
          <w:lang w:val="ro-MD"/>
        </w:rPr>
        <w:t>.</w:t>
      </w:r>
    </w:p>
    <w:p w14:paraId="2B002085" w14:textId="77777777" w:rsidR="00F34FDA" w:rsidRPr="00322ADC" w:rsidRDefault="00F34FDA" w:rsidP="00F34FDA">
      <w:pPr>
        <w:tabs>
          <w:tab w:val="left" w:pos="142"/>
          <w:tab w:val="left" w:pos="1148"/>
        </w:tabs>
        <w:spacing w:before="120" w:line="276" w:lineRule="auto"/>
        <w:rPr>
          <w:sz w:val="28"/>
          <w:szCs w:val="28"/>
          <w:lang w:val="ro-MD"/>
        </w:rPr>
      </w:pPr>
    </w:p>
    <w:p w14:paraId="73E35176" w14:textId="77777777" w:rsidR="00AC7632" w:rsidRPr="00322ADC" w:rsidRDefault="00AC7632" w:rsidP="00C766C2">
      <w:pPr>
        <w:pStyle w:val="al"/>
        <w:shd w:val="clear" w:color="auto" w:fill="FFFFFF"/>
        <w:tabs>
          <w:tab w:val="left" w:pos="142"/>
          <w:tab w:val="left" w:pos="1134"/>
        </w:tabs>
        <w:spacing w:before="0" w:beforeAutospacing="0" w:after="150" w:afterAutospacing="0"/>
        <w:ind w:firstLine="709"/>
        <w:jc w:val="both"/>
        <w:rPr>
          <w:sz w:val="28"/>
          <w:szCs w:val="28"/>
          <w:lang w:val="ro-MD"/>
        </w:rPr>
      </w:pPr>
    </w:p>
    <w:p w14:paraId="79FC9928" w14:textId="34847413" w:rsidR="00D02873" w:rsidRPr="00322ADC" w:rsidRDefault="00D02873" w:rsidP="00C766C2">
      <w:pPr>
        <w:pageBreakBefore/>
        <w:ind w:firstLine="0"/>
        <w:jc w:val="right"/>
        <w:rPr>
          <w:i/>
          <w:iCs/>
          <w:sz w:val="24"/>
          <w:szCs w:val="24"/>
          <w:lang w:val="ro-MD"/>
        </w:rPr>
      </w:pPr>
      <w:r w:rsidRPr="00322ADC">
        <w:rPr>
          <w:i/>
          <w:iCs/>
          <w:sz w:val="24"/>
          <w:szCs w:val="24"/>
          <w:lang w:val="ro-MD"/>
        </w:rPr>
        <w:lastRenderedPageBreak/>
        <w:t>Anexa</w:t>
      </w:r>
      <w:r w:rsidR="00306178" w:rsidRPr="00322ADC">
        <w:rPr>
          <w:i/>
          <w:iCs/>
          <w:sz w:val="24"/>
          <w:szCs w:val="24"/>
          <w:lang w:val="ro-MD"/>
        </w:rPr>
        <w:t xml:space="preserve"> </w:t>
      </w:r>
      <w:r w:rsidRPr="00322ADC">
        <w:rPr>
          <w:i/>
          <w:iCs/>
          <w:sz w:val="24"/>
          <w:szCs w:val="24"/>
          <w:lang w:val="ro-MD"/>
        </w:rPr>
        <w:t>nr.</w:t>
      </w:r>
      <w:r w:rsidR="00306178" w:rsidRPr="00322ADC">
        <w:rPr>
          <w:i/>
          <w:iCs/>
          <w:sz w:val="24"/>
          <w:szCs w:val="24"/>
          <w:lang w:val="ro-MD"/>
        </w:rPr>
        <w:t xml:space="preserve"> </w:t>
      </w:r>
      <w:r w:rsidRPr="00322ADC">
        <w:rPr>
          <w:i/>
          <w:iCs/>
          <w:sz w:val="24"/>
          <w:szCs w:val="24"/>
          <w:lang w:val="ro-MD"/>
        </w:rPr>
        <w:t>1</w:t>
      </w:r>
    </w:p>
    <w:p w14:paraId="6A8C9EF8" w14:textId="7DE51413" w:rsidR="00D02873" w:rsidRPr="00322ADC" w:rsidRDefault="00D02873" w:rsidP="00C766C2">
      <w:pPr>
        <w:ind w:firstLine="0"/>
        <w:jc w:val="right"/>
        <w:rPr>
          <w:i/>
          <w:iCs/>
          <w:sz w:val="24"/>
          <w:szCs w:val="24"/>
          <w:lang w:val="ro-MD" w:eastAsia="ru-RU"/>
        </w:rPr>
      </w:pPr>
      <w:r w:rsidRPr="00322ADC">
        <w:rPr>
          <w:i/>
          <w:iCs/>
          <w:sz w:val="24"/>
          <w:szCs w:val="24"/>
          <w:lang w:val="ro-MD" w:eastAsia="ru-RU"/>
        </w:rPr>
        <w:tab/>
      </w:r>
      <w:r w:rsidRPr="00322ADC">
        <w:rPr>
          <w:i/>
          <w:iCs/>
          <w:sz w:val="24"/>
          <w:szCs w:val="24"/>
          <w:lang w:val="ro-MD" w:eastAsia="ru-RU"/>
        </w:rPr>
        <w:tab/>
      </w:r>
      <w:r w:rsidRPr="00322ADC">
        <w:rPr>
          <w:i/>
          <w:iCs/>
          <w:sz w:val="24"/>
          <w:szCs w:val="24"/>
          <w:lang w:val="ro-MD" w:eastAsia="ru-RU"/>
        </w:rPr>
        <w:tab/>
        <w:t>la</w:t>
      </w:r>
      <w:r w:rsidR="00306178" w:rsidRPr="00322ADC">
        <w:rPr>
          <w:i/>
          <w:iCs/>
          <w:sz w:val="24"/>
          <w:szCs w:val="24"/>
          <w:lang w:val="ro-MD" w:eastAsia="ru-RU"/>
        </w:rPr>
        <w:t xml:space="preserve"> </w:t>
      </w:r>
      <w:r w:rsidRPr="00322ADC">
        <w:rPr>
          <w:i/>
          <w:iCs/>
          <w:sz w:val="24"/>
          <w:szCs w:val="24"/>
          <w:lang w:val="ro-MD" w:eastAsia="ru-RU"/>
        </w:rPr>
        <w:t>Regulamentul</w:t>
      </w:r>
      <w:r w:rsidR="00306178" w:rsidRPr="00322ADC">
        <w:rPr>
          <w:i/>
          <w:iCs/>
          <w:sz w:val="24"/>
          <w:szCs w:val="24"/>
          <w:lang w:val="ro-MD" w:eastAsia="ru-RU"/>
        </w:rPr>
        <w:t xml:space="preserve"> </w:t>
      </w:r>
      <w:r w:rsidRPr="00322ADC">
        <w:rPr>
          <w:i/>
          <w:iCs/>
          <w:sz w:val="24"/>
          <w:szCs w:val="24"/>
          <w:lang w:val="ro-MD" w:eastAsia="ru-RU"/>
        </w:rPr>
        <w:t>cu</w:t>
      </w:r>
      <w:r w:rsidR="00306178" w:rsidRPr="00322ADC">
        <w:rPr>
          <w:i/>
          <w:iCs/>
          <w:sz w:val="24"/>
          <w:szCs w:val="24"/>
          <w:lang w:val="ro-MD" w:eastAsia="ru-RU"/>
        </w:rPr>
        <w:t xml:space="preserve"> </w:t>
      </w:r>
      <w:r w:rsidRPr="00322ADC">
        <w:rPr>
          <w:i/>
          <w:iCs/>
          <w:sz w:val="24"/>
          <w:szCs w:val="24"/>
          <w:lang w:val="ro-MD" w:eastAsia="ru-RU"/>
        </w:rPr>
        <w:t>privire</w:t>
      </w:r>
      <w:r w:rsidR="00306178" w:rsidRPr="00322ADC">
        <w:rPr>
          <w:i/>
          <w:iCs/>
          <w:sz w:val="24"/>
          <w:szCs w:val="24"/>
          <w:lang w:val="ro-MD" w:eastAsia="ru-RU"/>
        </w:rPr>
        <w:t xml:space="preserve"> </w:t>
      </w:r>
      <w:r w:rsidRPr="00322ADC">
        <w:rPr>
          <w:i/>
          <w:iCs/>
          <w:sz w:val="24"/>
          <w:szCs w:val="24"/>
          <w:lang w:val="ro-MD" w:eastAsia="ru-RU"/>
        </w:rPr>
        <w:t>la</w:t>
      </w:r>
      <w:r w:rsidR="00306178" w:rsidRPr="00322ADC">
        <w:rPr>
          <w:i/>
          <w:iCs/>
          <w:sz w:val="24"/>
          <w:szCs w:val="24"/>
          <w:lang w:val="ro-MD" w:eastAsia="ru-RU"/>
        </w:rPr>
        <w:t xml:space="preserve"> </w:t>
      </w:r>
      <w:r w:rsidR="00EB24F0" w:rsidRPr="00322ADC">
        <w:rPr>
          <w:i/>
          <w:iCs/>
          <w:sz w:val="24"/>
          <w:szCs w:val="24"/>
          <w:lang w:val="ro-MD" w:eastAsia="ru-RU"/>
        </w:rPr>
        <w:t>publicitatea</w:t>
      </w:r>
      <w:r w:rsidR="00306178" w:rsidRPr="00322ADC">
        <w:rPr>
          <w:i/>
          <w:iCs/>
          <w:sz w:val="24"/>
          <w:szCs w:val="24"/>
          <w:lang w:val="ro-MD" w:eastAsia="ru-RU"/>
        </w:rPr>
        <w:t xml:space="preserve"> </w:t>
      </w:r>
      <w:r w:rsidRPr="00322ADC">
        <w:rPr>
          <w:i/>
          <w:iCs/>
          <w:sz w:val="24"/>
          <w:szCs w:val="24"/>
          <w:lang w:val="ro-MD" w:eastAsia="ru-RU"/>
        </w:rPr>
        <w:t>medicamentelor</w:t>
      </w:r>
      <w:r w:rsidR="00EB24F0" w:rsidRPr="00322ADC">
        <w:rPr>
          <w:i/>
          <w:iCs/>
          <w:sz w:val="24"/>
          <w:szCs w:val="24"/>
          <w:lang w:val="ro-MD" w:eastAsia="ru-RU"/>
        </w:rPr>
        <w:t xml:space="preserve"> de uz uman</w:t>
      </w:r>
    </w:p>
    <w:p w14:paraId="2FBB91A5" w14:textId="77777777" w:rsidR="00D02873" w:rsidRPr="00322ADC" w:rsidRDefault="00D02873" w:rsidP="00C766C2">
      <w:pPr>
        <w:ind w:firstLine="0"/>
        <w:jc w:val="left"/>
        <w:rPr>
          <w:sz w:val="16"/>
          <w:szCs w:val="16"/>
          <w:lang w:val="ro-MD" w:eastAsia="ru-RU"/>
        </w:rPr>
      </w:pPr>
    </w:p>
    <w:p w14:paraId="49CF42F4" w14:textId="77777777" w:rsidR="00D02873" w:rsidRPr="00322ADC" w:rsidRDefault="00D02873" w:rsidP="00C766C2">
      <w:pPr>
        <w:ind w:firstLine="0"/>
        <w:jc w:val="right"/>
        <w:rPr>
          <w:sz w:val="24"/>
          <w:szCs w:val="24"/>
          <w:lang w:val="ro-MD"/>
        </w:rPr>
      </w:pPr>
    </w:p>
    <w:p w14:paraId="079410BD" w14:textId="110268DB" w:rsidR="00D02873" w:rsidRPr="00322ADC" w:rsidRDefault="00D02873" w:rsidP="00C766C2">
      <w:pPr>
        <w:tabs>
          <w:tab w:val="left" w:pos="1785"/>
          <w:tab w:val="center" w:pos="7867"/>
        </w:tabs>
        <w:spacing w:after="200" w:line="276" w:lineRule="auto"/>
        <w:ind w:firstLine="0"/>
        <w:jc w:val="center"/>
        <w:rPr>
          <w:b/>
          <w:sz w:val="24"/>
          <w:szCs w:val="24"/>
          <w:lang w:val="ro-MD"/>
        </w:rPr>
      </w:pPr>
      <w:r w:rsidRPr="00322ADC">
        <w:rPr>
          <w:b/>
          <w:sz w:val="24"/>
          <w:szCs w:val="24"/>
          <w:lang w:val="ro-MD"/>
        </w:rPr>
        <w:t>Tipuri</w:t>
      </w:r>
      <w:r w:rsidR="00306178" w:rsidRPr="00322ADC">
        <w:rPr>
          <w:b/>
          <w:sz w:val="24"/>
          <w:szCs w:val="24"/>
          <w:lang w:val="ro-MD"/>
        </w:rPr>
        <w:t xml:space="preserve"> </w:t>
      </w:r>
      <w:r w:rsidRPr="00322ADC">
        <w:rPr>
          <w:b/>
          <w:sz w:val="24"/>
          <w:szCs w:val="24"/>
          <w:lang w:val="ro-MD"/>
        </w:rPr>
        <w:t>(forme)</w:t>
      </w:r>
      <w:r w:rsidR="00306178" w:rsidRPr="00322ADC">
        <w:rPr>
          <w:b/>
          <w:sz w:val="24"/>
          <w:szCs w:val="24"/>
          <w:lang w:val="ro-MD"/>
        </w:rPr>
        <w:t xml:space="preserve"> </w:t>
      </w:r>
      <w:r w:rsidRPr="00322ADC">
        <w:rPr>
          <w:b/>
          <w:sz w:val="24"/>
          <w:szCs w:val="24"/>
          <w:lang w:val="ro-MD"/>
        </w:rPr>
        <w:t>de</w:t>
      </w:r>
      <w:r w:rsidR="00306178" w:rsidRPr="00322ADC">
        <w:rPr>
          <w:b/>
          <w:sz w:val="24"/>
          <w:szCs w:val="24"/>
          <w:lang w:val="ro-MD"/>
        </w:rPr>
        <w:t xml:space="preserve"> </w:t>
      </w:r>
      <w:r w:rsidRPr="00322ADC">
        <w:rPr>
          <w:b/>
          <w:sz w:val="24"/>
          <w:szCs w:val="24"/>
          <w:lang w:val="ro-MD"/>
        </w:rPr>
        <w:t>materiale</w:t>
      </w:r>
      <w:r w:rsidR="00306178" w:rsidRPr="00322ADC">
        <w:rPr>
          <w:b/>
          <w:sz w:val="24"/>
          <w:szCs w:val="24"/>
          <w:lang w:val="ro-MD"/>
        </w:rPr>
        <w:t xml:space="preserve"> </w:t>
      </w:r>
      <w:r w:rsidRPr="00322ADC">
        <w:rPr>
          <w:b/>
          <w:sz w:val="24"/>
          <w:szCs w:val="24"/>
          <w:lang w:val="ro-MD"/>
        </w:rPr>
        <w:t>publicitare</w:t>
      </w:r>
    </w:p>
    <w:tbl>
      <w:tblPr>
        <w:tblW w:w="5082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2255"/>
        <w:gridCol w:w="6667"/>
      </w:tblGrid>
      <w:tr w:rsidR="00322ADC" w:rsidRPr="00322ADC" w14:paraId="3EF4A042" w14:textId="77777777" w:rsidTr="0039496F">
        <w:trPr>
          <w:tblHeader/>
        </w:trPr>
        <w:tc>
          <w:tcPr>
            <w:tcW w:w="303" w:type="pct"/>
            <w:vAlign w:val="center"/>
            <w:hideMark/>
          </w:tcPr>
          <w:p w14:paraId="5652D563" w14:textId="36AB2FB9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Nr.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crt.</w:t>
            </w:r>
          </w:p>
        </w:tc>
        <w:tc>
          <w:tcPr>
            <w:tcW w:w="1187" w:type="pct"/>
            <w:vAlign w:val="center"/>
            <w:hideMark/>
          </w:tcPr>
          <w:p w14:paraId="42D10FAE" w14:textId="2F9AAA00" w:rsidR="00D02873" w:rsidRPr="00322ADC" w:rsidRDefault="00D02873" w:rsidP="00C766C2">
            <w:pPr>
              <w:ind w:left="-57" w:right="-57" w:firstLine="0"/>
              <w:jc w:val="center"/>
              <w:rPr>
                <w:b/>
                <w:sz w:val="24"/>
                <w:szCs w:val="24"/>
                <w:lang w:val="ro-MD"/>
              </w:rPr>
            </w:pPr>
            <w:r w:rsidRPr="00322ADC">
              <w:rPr>
                <w:b/>
                <w:sz w:val="24"/>
                <w:szCs w:val="24"/>
                <w:lang w:val="ro-MD"/>
              </w:rPr>
              <w:t>Denumire</w:t>
            </w:r>
            <w:r w:rsidR="00306178" w:rsidRPr="00322ADC">
              <w:rPr>
                <w:b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/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b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/>
                <w:sz w:val="24"/>
                <w:szCs w:val="24"/>
                <w:lang w:val="ro-MD"/>
              </w:rPr>
              <w:t>publicitar</w:t>
            </w:r>
          </w:p>
        </w:tc>
        <w:tc>
          <w:tcPr>
            <w:tcW w:w="3510" w:type="pct"/>
            <w:vAlign w:val="center"/>
            <w:hideMark/>
          </w:tcPr>
          <w:p w14:paraId="69536272" w14:textId="3D4455AD" w:rsidR="00D02873" w:rsidRPr="00322ADC" w:rsidRDefault="00D02873" w:rsidP="00C766C2">
            <w:pPr>
              <w:ind w:left="-57" w:right="-57" w:firstLine="0"/>
              <w:jc w:val="center"/>
              <w:rPr>
                <w:b/>
                <w:sz w:val="24"/>
                <w:szCs w:val="24"/>
                <w:lang w:val="ro-MD"/>
              </w:rPr>
            </w:pPr>
            <w:r w:rsidRPr="00322ADC">
              <w:rPr>
                <w:b/>
                <w:sz w:val="24"/>
                <w:szCs w:val="24"/>
                <w:lang w:val="ro-MD"/>
              </w:rPr>
              <w:t>Descriere</w:t>
            </w:r>
            <w:r w:rsidR="00306178" w:rsidRPr="00322ADC">
              <w:rPr>
                <w:b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/>
                <w:sz w:val="24"/>
                <w:szCs w:val="24"/>
                <w:lang w:val="ro-MD"/>
              </w:rPr>
              <w:t>material</w:t>
            </w:r>
          </w:p>
        </w:tc>
      </w:tr>
      <w:tr w:rsidR="00322ADC" w:rsidRPr="00322ADC" w14:paraId="3CB3CA0C" w14:textId="77777777" w:rsidTr="0039496F">
        <w:tc>
          <w:tcPr>
            <w:tcW w:w="303" w:type="pct"/>
            <w:vAlign w:val="center"/>
          </w:tcPr>
          <w:p w14:paraId="49B4CC95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1.</w:t>
            </w:r>
          </w:p>
        </w:tc>
        <w:tc>
          <w:tcPr>
            <w:tcW w:w="1187" w:type="pct"/>
            <w:vAlign w:val="center"/>
          </w:tcPr>
          <w:p w14:paraId="38194A58" w14:textId="77777777" w:rsidR="00D02873" w:rsidRPr="00322ADC" w:rsidRDefault="00D02873" w:rsidP="00C766C2">
            <w:pPr>
              <w:ind w:left="-57" w:right="-57" w:firstLine="0"/>
              <w:jc w:val="left"/>
              <w:rPr>
                <w:b/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Pliant</w:t>
            </w:r>
          </w:p>
        </w:tc>
        <w:tc>
          <w:tcPr>
            <w:tcW w:w="3510" w:type="pct"/>
            <w:vAlign w:val="center"/>
          </w:tcPr>
          <w:p w14:paraId="3D45E01F" w14:textId="618D1205" w:rsidR="00D02873" w:rsidRPr="00322ADC" w:rsidRDefault="00D02873" w:rsidP="00C766C2">
            <w:pPr>
              <w:ind w:left="-57" w:right="-57" w:firstLine="0"/>
              <w:jc w:val="left"/>
              <w:rPr>
                <w:b/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publicitar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informativ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imprimat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B542EE" w:rsidRPr="00322ADC">
              <w:rPr>
                <w:sz w:val="24"/>
                <w:szCs w:val="24"/>
                <w:lang w:val="ro-MD"/>
              </w:rPr>
              <w:t>hârtie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dimensiuni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variabile,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destinat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persoanelor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calificate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prescrie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sz w:val="24"/>
                <w:szCs w:val="24"/>
                <w:lang w:val="ro-MD"/>
              </w:rPr>
              <w:t>și/sau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distribuie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medicamente,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precum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publicului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larg</w:t>
            </w:r>
          </w:p>
        </w:tc>
      </w:tr>
      <w:tr w:rsidR="00322ADC" w:rsidRPr="00322ADC" w14:paraId="27A4823D" w14:textId="77777777" w:rsidTr="0039496F">
        <w:tc>
          <w:tcPr>
            <w:tcW w:w="303" w:type="pct"/>
            <w:vAlign w:val="center"/>
          </w:tcPr>
          <w:p w14:paraId="585AFE75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2.</w:t>
            </w:r>
          </w:p>
        </w:tc>
        <w:tc>
          <w:tcPr>
            <w:tcW w:w="1187" w:type="pct"/>
            <w:vAlign w:val="center"/>
          </w:tcPr>
          <w:p w14:paraId="35E0AF03" w14:textId="520C8B8D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suspendat</w:t>
            </w:r>
          </w:p>
        </w:tc>
        <w:tc>
          <w:tcPr>
            <w:tcW w:w="3510" w:type="pct"/>
            <w:vAlign w:val="center"/>
          </w:tcPr>
          <w:p w14:paraId="07A6DE22" w14:textId="317C51A4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aga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tavan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tejghea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nivel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maxim,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vizibil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consumatorului</w:t>
            </w:r>
          </w:p>
        </w:tc>
      </w:tr>
      <w:tr w:rsidR="00322ADC" w:rsidRPr="00322ADC" w14:paraId="5779C696" w14:textId="77777777" w:rsidTr="0039496F">
        <w:tc>
          <w:tcPr>
            <w:tcW w:w="303" w:type="pct"/>
            <w:vAlign w:val="center"/>
          </w:tcPr>
          <w:p w14:paraId="6D25275D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3.</w:t>
            </w:r>
          </w:p>
        </w:tc>
        <w:tc>
          <w:tcPr>
            <w:tcW w:w="1187" w:type="pct"/>
            <w:vAlign w:val="center"/>
          </w:tcPr>
          <w:p w14:paraId="45640662" w14:textId="62C5280D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Afi</w:t>
            </w:r>
            <w:r w:rsidR="004C30D2" w:rsidRPr="00322ADC">
              <w:rPr>
                <w:bCs/>
                <w:sz w:val="24"/>
                <w:szCs w:val="24"/>
                <w:lang w:val="ro-MD"/>
              </w:rPr>
              <w:t>ș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bCs/>
                <w:sz w:val="24"/>
                <w:szCs w:val="24"/>
                <w:lang w:val="ro-MD"/>
              </w:rPr>
              <w:t>poster</w:t>
            </w:r>
          </w:p>
        </w:tc>
        <w:tc>
          <w:tcPr>
            <w:tcW w:w="3510" w:type="pct"/>
            <w:vAlign w:val="center"/>
          </w:tcPr>
          <w:p w14:paraId="2955B126" w14:textId="137218E8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Mijloc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transmitere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mesaj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privind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abordarea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unor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probleme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generalizate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 </w:t>
            </w:r>
            <w:r w:rsidRPr="00322ADC">
              <w:rPr>
                <w:sz w:val="24"/>
                <w:szCs w:val="24"/>
                <w:lang w:val="ro-MD"/>
              </w:rPr>
              <w:t>administrarea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corectă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medicament,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expune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farmacii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institu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medico-sanitare</w:t>
            </w:r>
          </w:p>
        </w:tc>
      </w:tr>
      <w:tr w:rsidR="00322ADC" w:rsidRPr="00322ADC" w14:paraId="32ADD07A" w14:textId="77777777" w:rsidTr="0039496F">
        <w:tc>
          <w:tcPr>
            <w:tcW w:w="303" w:type="pct"/>
            <w:vAlign w:val="center"/>
          </w:tcPr>
          <w:p w14:paraId="75C442C7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4.</w:t>
            </w:r>
          </w:p>
        </w:tc>
        <w:tc>
          <w:tcPr>
            <w:tcW w:w="1187" w:type="pct"/>
            <w:vAlign w:val="center"/>
          </w:tcPr>
          <w:p w14:paraId="0542C7C7" w14:textId="4642A8C4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Prospect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Leaflet</w:t>
            </w:r>
            <w:proofErr w:type="spellEnd"/>
            <w:r w:rsidRPr="00322ADC">
              <w:rPr>
                <w:sz w:val="24"/>
                <w:szCs w:val="24"/>
                <w:lang w:val="ro-MD"/>
              </w:rPr>
              <w:t>)</w:t>
            </w:r>
          </w:p>
        </w:tc>
        <w:tc>
          <w:tcPr>
            <w:tcW w:w="3510" w:type="pct"/>
            <w:vAlign w:val="center"/>
          </w:tcPr>
          <w:p w14:paraId="6DF6DDF4" w14:textId="6E6AA223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Informa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caracter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general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destinată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publicului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larg,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expune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hârtie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format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A5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A6.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Ex.: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„Călăuză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pacient”.</w:t>
            </w:r>
          </w:p>
        </w:tc>
      </w:tr>
      <w:tr w:rsidR="00322ADC" w:rsidRPr="00322ADC" w14:paraId="23F88753" w14:textId="77777777" w:rsidTr="0039496F">
        <w:tc>
          <w:tcPr>
            <w:tcW w:w="303" w:type="pct"/>
            <w:vAlign w:val="center"/>
          </w:tcPr>
          <w:p w14:paraId="5123B575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5.</w:t>
            </w:r>
          </w:p>
        </w:tc>
        <w:tc>
          <w:tcPr>
            <w:tcW w:w="1187" w:type="pct"/>
            <w:vAlign w:val="center"/>
          </w:tcPr>
          <w:p w14:paraId="61F51AE0" w14:textId="69AB3A36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Bro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ură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Booklet</w:t>
            </w:r>
            <w:proofErr w:type="spellEnd"/>
            <w:r w:rsidRPr="00322ADC">
              <w:rPr>
                <w:sz w:val="24"/>
                <w:szCs w:val="24"/>
                <w:lang w:val="ro-MD"/>
              </w:rPr>
              <w:t>)</w:t>
            </w:r>
          </w:p>
        </w:tc>
        <w:tc>
          <w:tcPr>
            <w:tcW w:w="3510" w:type="pct"/>
            <w:vAlign w:val="center"/>
          </w:tcPr>
          <w:p w14:paraId="1314E742" w14:textId="6FF56FE2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informativ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imprimat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hîrtie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sub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formă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copertă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moale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număr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redus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foi,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destinat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persoanelor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calificate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prescrie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sz w:val="24"/>
                <w:szCs w:val="24"/>
                <w:lang w:val="ro-MD"/>
              </w:rPr>
              <w:t>și/sau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elibereze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medicamente</w:t>
            </w:r>
          </w:p>
        </w:tc>
      </w:tr>
      <w:tr w:rsidR="00322ADC" w:rsidRPr="00322ADC" w14:paraId="120A2A64" w14:textId="77777777" w:rsidTr="0039496F">
        <w:tc>
          <w:tcPr>
            <w:tcW w:w="303" w:type="pct"/>
            <w:vAlign w:val="center"/>
          </w:tcPr>
          <w:p w14:paraId="106C4569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6.</w:t>
            </w:r>
          </w:p>
        </w:tc>
        <w:tc>
          <w:tcPr>
            <w:tcW w:w="1187" w:type="pct"/>
            <w:vAlign w:val="center"/>
          </w:tcPr>
          <w:p w14:paraId="24AF80D9" w14:textId="28548B0A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Carte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dozare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Dosage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card)</w:t>
            </w:r>
          </w:p>
        </w:tc>
        <w:tc>
          <w:tcPr>
            <w:tcW w:w="3510" w:type="pct"/>
            <w:vAlign w:val="center"/>
          </w:tcPr>
          <w:p w14:paraId="7BEEC50B" w14:textId="7DC1B8C3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informativ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expus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format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mic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(dimensiunea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buzunarului),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dozele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diverse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produse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este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destinat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medici</w:t>
            </w:r>
          </w:p>
        </w:tc>
      </w:tr>
      <w:tr w:rsidR="00322ADC" w:rsidRPr="00322ADC" w14:paraId="5151083C" w14:textId="77777777" w:rsidTr="0039496F">
        <w:tc>
          <w:tcPr>
            <w:tcW w:w="303" w:type="pct"/>
            <w:vAlign w:val="center"/>
          </w:tcPr>
          <w:p w14:paraId="2B08E751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7.</w:t>
            </w:r>
          </w:p>
        </w:tc>
        <w:tc>
          <w:tcPr>
            <w:tcW w:w="1187" w:type="pct"/>
            <w:vAlign w:val="center"/>
          </w:tcPr>
          <w:p w14:paraId="0F9ECF9E" w14:textId="13164DAF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Catalog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produse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prezentare</w:t>
            </w:r>
          </w:p>
        </w:tc>
        <w:tc>
          <w:tcPr>
            <w:tcW w:w="3510" w:type="pct"/>
            <w:vAlign w:val="center"/>
          </w:tcPr>
          <w:p w14:paraId="5A8F94EC" w14:textId="13CC6CB6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Informa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prescurtată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despre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produsele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unei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companii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despre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companie</w:t>
            </w:r>
          </w:p>
        </w:tc>
      </w:tr>
      <w:tr w:rsidR="00322ADC" w:rsidRPr="00322ADC" w14:paraId="7CB80411" w14:textId="77777777" w:rsidTr="0039496F">
        <w:tc>
          <w:tcPr>
            <w:tcW w:w="303" w:type="pct"/>
            <w:vAlign w:val="center"/>
          </w:tcPr>
          <w:p w14:paraId="2CB5D238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8.</w:t>
            </w:r>
          </w:p>
        </w:tc>
        <w:tc>
          <w:tcPr>
            <w:tcW w:w="1187" w:type="pct"/>
            <w:vAlign w:val="center"/>
          </w:tcPr>
          <w:p w14:paraId="564E81D0" w14:textId="77777777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Manual</w:t>
            </w:r>
          </w:p>
        </w:tc>
        <w:tc>
          <w:tcPr>
            <w:tcW w:w="3510" w:type="pct"/>
            <w:vAlign w:val="center"/>
          </w:tcPr>
          <w:p w14:paraId="1CD6EFBE" w14:textId="0C4F93F8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Carte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întrune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no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iuni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fundamentale,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precum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detaliate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despre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produsele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medicamentoase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este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destinată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persoanele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calificate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prescrie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sz w:val="24"/>
                <w:szCs w:val="24"/>
                <w:lang w:val="ro-MD"/>
              </w:rPr>
              <w:t>și/sau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elibereze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medicamente</w:t>
            </w:r>
          </w:p>
        </w:tc>
      </w:tr>
      <w:tr w:rsidR="00322ADC" w:rsidRPr="00322ADC" w14:paraId="2CF2219A" w14:textId="77777777" w:rsidTr="0039496F">
        <w:tc>
          <w:tcPr>
            <w:tcW w:w="303" w:type="pct"/>
            <w:vAlign w:val="center"/>
          </w:tcPr>
          <w:p w14:paraId="3A80FB49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9.</w:t>
            </w:r>
          </w:p>
        </w:tc>
        <w:tc>
          <w:tcPr>
            <w:tcW w:w="1187" w:type="pct"/>
            <w:vAlign w:val="center"/>
          </w:tcPr>
          <w:p w14:paraId="0134E3C9" w14:textId="2C9F7F72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Flutura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Flyer</w:t>
            </w:r>
            <w:proofErr w:type="spellEnd"/>
            <w:r w:rsidRPr="00322ADC">
              <w:rPr>
                <w:sz w:val="24"/>
                <w:szCs w:val="24"/>
                <w:lang w:val="ro-MD"/>
              </w:rPr>
              <w:t>)</w:t>
            </w:r>
          </w:p>
        </w:tc>
        <w:tc>
          <w:tcPr>
            <w:tcW w:w="3510" w:type="pct"/>
            <w:vAlign w:val="center"/>
          </w:tcPr>
          <w:p w14:paraId="65133556" w14:textId="6E409DE2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informativ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larg,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lasă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farmacii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institu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medico-sanitare.</w:t>
            </w:r>
          </w:p>
        </w:tc>
      </w:tr>
      <w:tr w:rsidR="00322ADC" w:rsidRPr="00322ADC" w14:paraId="32A9E4D8" w14:textId="77777777" w:rsidTr="0039496F">
        <w:tc>
          <w:tcPr>
            <w:tcW w:w="303" w:type="pct"/>
            <w:vAlign w:val="center"/>
          </w:tcPr>
          <w:p w14:paraId="5FFFCB76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10.</w:t>
            </w:r>
          </w:p>
        </w:tc>
        <w:tc>
          <w:tcPr>
            <w:tcW w:w="1187" w:type="pct"/>
            <w:vAlign w:val="center"/>
          </w:tcPr>
          <w:p w14:paraId="732D68BF" w14:textId="77777777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Agendă</w:t>
            </w:r>
          </w:p>
        </w:tc>
        <w:tc>
          <w:tcPr>
            <w:tcW w:w="3510" w:type="pct"/>
            <w:vAlign w:val="center"/>
          </w:tcPr>
          <w:p w14:paraId="30186365" w14:textId="5436956E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Carnet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sînt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însemnate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zilele,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folosit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diferite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noti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referitoare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anumite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date,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ac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iuni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etc.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imprimat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logoul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companiei</w:t>
            </w:r>
          </w:p>
        </w:tc>
      </w:tr>
      <w:tr w:rsidR="00322ADC" w:rsidRPr="00322ADC" w14:paraId="3FEAF469" w14:textId="77777777" w:rsidTr="0039496F">
        <w:tc>
          <w:tcPr>
            <w:tcW w:w="303" w:type="pct"/>
            <w:vAlign w:val="center"/>
          </w:tcPr>
          <w:p w14:paraId="3ABD136D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11.</w:t>
            </w:r>
          </w:p>
        </w:tc>
        <w:tc>
          <w:tcPr>
            <w:tcW w:w="1187" w:type="pct"/>
            <w:vAlign w:val="center"/>
          </w:tcPr>
          <w:p w14:paraId="029F1817" w14:textId="77777777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Calendar</w:t>
            </w:r>
          </w:p>
        </w:tc>
        <w:tc>
          <w:tcPr>
            <w:tcW w:w="3510" w:type="pct"/>
            <w:vAlign w:val="center"/>
          </w:tcPr>
          <w:p w14:paraId="2C6BD584" w14:textId="693E5AC0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Indicator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sistematic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succesiunii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lunilor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zilelor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an,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imprimat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verso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logo-ul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companiei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sumarul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medicament</w:t>
            </w:r>
          </w:p>
        </w:tc>
      </w:tr>
      <w:tr w:rsidR="00322ADC" w:rsidRPr="00322ADC" w14:paraId="2013EAD5" w14:textId="77777777" w:rsidTr="0039496F">
        <w:tc>
          <w:tcPr>
            <w:tcW w:w="303" w:type="pct"/>
            <w:vAlign w:val="center"/>
          </w:tcPr>
          <w:p w14:paraId="33AF2741" w14:textId="77777777" w:rsidR="00D02873" w:rsidRPr="00322ADC" w:rsidRDefault="00D02873" w:rsidP="00C766C2">
            <w:pPr>
              <w:ind w:firstLine="0"/>
              <w:jc w:val="center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12.</w:t>
            </w:r>
          </w:p>
        </w:tc>
        <w:tc>
          <w:tcPr>
            <w:tcW w:w="1187" w:type="pct"/>
            <w:vAlign w:val="center"/>
          </w:tcPr>
          <w:p w14:paraId="6181AA8C" w14:textId="78E3ACC6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Covora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mouse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(mouse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mat)</w:t>
            </w:r>
          </w:p>
        </w:tc>
        <w:tc>
          <w:tcPr>
            <w:tcW w:w="3510" w:type="pct"/>
            <w:vAlign w:val="center"/>
          </w:tcPr>
          <w:p w14:paraId="4678B711" w14:textId="0B50F5E8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Suprafa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lucru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tipul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manipulator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numit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mouse</w:t>
            </w:r>
          </w:p>
        </w:tc>
      </w:tr>
      <w:tr w:rsidR="00322ADC" w:rsidRPr="00322ADC" w14:paraId="36E5D44E" w14:textId="77777777" w:rsidTr="0039496F">
        <w:tc>
          <w:tcPr>
            <w:tcW w:w="303" w:type="pct"/>
            <w:hideMark/>
          </w:tcPr>
          <w:p w14:paraId="3724B72F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13.</w:t>
            </w:r>
          </w:p>
        </w:tc>
        <w:tc>
          <w:tcPr>
            <w:tcW w:w="1187" w:type="pct"/>
            <w:vAlign w:val="center"/>
            <w:hideMark/>
          </w:tcPr>
          <w:p w14:paraId="16945CB2" w14:textId="3F8FD655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autocolant</w:t>
            </w:r>
          </w:p>
        </w:tc>
        <w:tc>
          <w:tcPr>
            <w:tcW w:w="3510" w:type="pct"/>
            <w:vAlign w:val="center"/>
            <w:hideMark/>
          </w:tcPr>
          <w:p w14:paraId="54B4CB3D" w14:textId="2077391A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Mijloc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transmitere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mesaj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caracter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publicitar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informativ,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dimensiuni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variabile,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imagine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tipărită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oglindă,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aplică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suprafe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transparente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fără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umezită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adresează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publicului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larg</w:t>
            </w:r>
          </w:p>
        </w:tc>
      </w:tr>
      <w:tr w:rsidR="00322ADC" w:rsidRPr="00322ADC" w14:paraId="6907ED48" w14:textId="77777777" w:rsidTr="0039496F">
        <w:tc>
          <w:tcPr>
            <w:tcW w:w="303" w:type="pct"/>
          </w:tcPr>
          <w:p w14:paraId="2A0E7274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14.</w:t>
            </w:r>
          </w:p>
        </w:tc>
        <w:tc>
          <w:tcPr>
            <w:tcW w:w="1187" w:type="pct"/>
            <w:vAlign w:val="center"/>
          </w:tcPr>
          <w:p w14:paraId="2D075BA9" w14:textId="3D3137A4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Wobbler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Stopper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Shelf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talker</w:t>
            </w:r>
            <w:proofErr w:type="spellEnd"/>
          </w:p>
        </w:tc>
        <w:tc>
          <w:tcPr>
            <w:tcW w:w="3510" w:type="pct"/>
            <w:vAlign w:val="center"/>
          </w:tcPr>
          <w:p w14:paraId="0E543F75" w14:textId="6EEF51F0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Materiale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publicitare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raft</w:t>
            </w:r>
          </w:p>
          <w:p w14:paraId="6C817AB2" w14:textId="428A9B1C" w:rsidR="0039496F" w:rsidRPr="00322ADC" w:rsidRDefault="00D02873" w:rsidP="00C766C2">
            <w:pPr>
              <w:pStyle w:val="Listparagraf"/>
              <w:numPr>
                <w:ilvl w:val="0"/>
                <w:numId w:val="62"/>
              </w:numPr>
              <w:ind w:left="177" w:right="-57" w:hanging="191"/>
              <w:contextualSpacing w:val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aplică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raftul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produse</w:t>
            </w:r>
          </w:p>
          <w:p w14:paraId="691566AC" w14:textId="77777777" w:rsidR="0039496F" w:rsidRPr="00322ADC" w:rsidRDefault="00D02873" w:rsidP="00C766C2">
            <w:pPr>
              <w:pStyle w:val="Listparagraf"/>
              <w:numPr>
                <w:ilvl w:val="0"/>
                <w:numId w:val="62"/>
              </w:numPr>
              <w:ind w:left="177" w:right="-57" w:hanging="191"/>
              <w:contextualSpacing w:val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dimensiune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10-15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+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codi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metalică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PVC</w:t>
            </w:r>
          </w:p>
          <w:p w14:paraId="0635D145" w14:textId="77777777" w:rsidR="0039496F" w:rsidRPr="00322ADC" w:rsidRDefault="00D02873" w:rsidP="00C766C2">
            <w:pPr>
              <w:pStyle w:val="Listparagraf"/>
              <w:numPr>
                <w:ilvl w:val="0"/>
                <w:numId w:val="62"/>
              </w:numPr>
              <w:ind w:left="177" w:right="-57" w:hanging="191"/>
              <w:contextualSpacing w:val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atârna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afara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raftului</w:t>
            </w:r>
          </w:p>
          <w:p w14:paraId="00513388" w14:textId="77777777" w:rsidR="0039496F" w:rsidRPr="00322ADC" w:rsidRDefault="00D02873" w:rsidP="00C766C2">
            <w:pPr>
              <w:pStyle w:val="Listparagraf"/>
              <w:numPr>
                <w:ilvl w:val="0"/>
                <w:numId w:val="62"/>
              </w:numPr>
              <w:ind w:left="177" w:right="-57" w:hanging="191"/>
              <w:contextualSpacing w:val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dimensiune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10-15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+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sistem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prindere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între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două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rafturi,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perpendicular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raft,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astfel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încât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văzut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lateral</w:t>
            </w:r>
          </w:p>
          <w:p w14:paraId="511335E8" w14:textId="716D11CF" w:rsidR="00D02873" w:rsidRPr="00322ADC" w:rsidRDefault="00D02873" w:rsidP="00C766C2">
            <w:pPr>
              <w:pStyle w:val="Listparagraf"/>
              <w:numPr>
                <w:ilvl w:val="0"/>
                <w:numId w:val="62"/>
              </w:numPr>
              <w:ind w:left="177" w:right="-57" w:hanging="191"/>
              <w:contextualSpacing w:val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-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30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-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70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-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aplică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lungimea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raftului</w:t>
            </w:r>
          </w:p>
        </w:tc>
      </w:tr>
      <w:tr w:rsidR="00322ADC" w:rsidRPr="00322ADC" w14:paraId="379E81CE" w14:textId="77777777" w:rsidTr="0039496F">
        <w:tc>
          <w:tcPr>
            <w:tcW w:w="303" w:type="pct"/>
          </w:tcPr>
          <w:p w14:paraId="7026C17D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lastRenderedPageBreak/>
              <w:t>15.</w:t>
            </w:r>
          </w:p>
        </w:tc>
        <w:tc>
          <w:tcPr>
            <w:tcW w:w="1187" w:type="pct"/>
            <w:vAlign w:val="center"/>
          </w:tcPr>
          <w:p w14:paraId="19D9CC8D" w14:textId="47CCF9E0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Counter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Display</w:t>
            </w:r>
          </w:p>
        </w:tc>
        <w:tc>
          <w:tcPr>
            <w:tcW w:w="3510" w:type="pct"/>
            <w:vAlign w:val="center"/>
          </w:tcPr>
          <w:p w14:paraId="4AABB07D" w14:textId="089B9A19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diferite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forme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vizuale;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include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nu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rafturi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diverse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dimensiuni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counter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(există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LAMA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display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Totemuri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counter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aprox.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50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înăl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ime)</w:t>
            </w:r>
          </w:p>
        </w:tc>
      </w:tr>
      <w:tr w:rsidR="00322ADC" w:rsidRPr="00322ADC" w14:paraId="14184B90" w14:textId="77777777" w:rsidTr="0039496F">
        <w:tc>
          <w:tcPr>
            <w:tcW w:w="303" w:type="pct"/>
          </w:tcPr>
          <w:p w14:paraId="56E67FDF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16.</w:t>
            </w:r>
          </w:p>
        </w:tc>
        <w:tc>
          <w:tcPr>
            <w:tcW w:w="1187" w:type="pct"/>
            <w:vAlign w:val="center"/>
          </w:tcPr>
          <w:p w14:paraId="63C46527" w14:textId="48F42C61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Restiera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Branding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restiere</w:t>
            </w:r>
            <w:proofErr w:type="spellEnd"/>
          </w:p>
        </w:tc>
        <w:tc>
          <w:tcPr>
            <w:tcW w:w="3510" w:type="pct"/>
            <w:vAlign w:val="center"/>
          </w:tcPr>
          <w:p w14:paraId="00696C87" w14:textId="7649E6EA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Dispozitiv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destinat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recep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ionarea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sumei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încasate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restului.</w:t>
            </w:r>
          </w:p>
          <w:p w14:paraId="677524F9" w14:textId="0C2C922D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poster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pachet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produs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(incorporat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plasticul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restierei</w:t>
            </w:r>
            <w:proofErr w:type="spellEnd"/>
            <w:r w:rsidRPr="00322ADC">
              <w:rPr>
                <w:sz w:val="24"/>
                <w:szCs w:val="24"/>
                <w:lang w:val="ro-MD"/>
              </w:rPr>
              <w:t>)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dimensiunea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restierei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încorporat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materialul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este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făcută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aceasta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(PVC)</w:t>
            </w:r>
          </w:p>
        </w:tc>
      </w:tr>
      <w:tr w:rsidR="00322ADC" w:rsidRPr="00322ADC" w14:paraId="6720E4FD" w14:textId="77777777" w:rsidTr="0039496F">
        <w:tc>
          <w:tcPr>
            <w:tcW w:w="303" w:type="pct"/>
          </w:tcPr>
          <w:p w14:paraId="031792C8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17.</w:t>
            </w:r>
          </w:p>
        </w:tc>
        <w:tc>
          <w:tcPr>
            <w:tcW w:w="1187" w:type="pct"/>
            <w:vAlign w:val="center"/>
          </w:tcPr>
          <w:p w14:paraId="3A66B05D" w14:textId="462F03DE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LAMA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display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bCs/>
                <w:sz w:val="24"/>
                <w:szCs w:val="24"/>
                <w:lang w:val="ro-MD"/>
              </w:rPr>
              <w:t>Totem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Floor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display</w:t>
            </w:r>
          </w:p>
        </w:tc>
        <w:tc>
          <w:tcPr>
            <w:tcW w:w="3510" w:type="pct"/>
            <w:vAlign w:val="center"/>
          </w:tcPr>
          <w:p w14:paraId="1088B1FD" w14:textId="220779A3" w:rsidR="00D02873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t</w:t>
            </w:r>
            <w:r w:rsidR="00D02873" w:rsidRPr="00322ADC">
              <w:rPr>
                <w:sz w:val="24"/>
                <w:szCs w:val="24"/>
                <w:lang w:val="ro-MD"/>
              </w:rPr>
              <w:t>ub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din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carton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printat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fa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="00D02873" w:rsidRPr="00322ADC">
              <w:rPr>
                <w:sz w:val="24"/>
                <w:szCs w:val="24"/>
                <w:lang w:val="ro-MD"/>
              </w:rPr>
              <w:t>ă-verso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1,54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-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2,00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m</w:t>
            </w:r>
          </w:p>
        </w:tc>
      </w:tr>
      <w:tr w:rsidR="00322ADC" w:rsidRPr="00322ADC" w14:paraId="7927CBD2" w14:textId="77777777" w:rsidTr="0039496F">
        <w:tc>
          <w:tcPr>
            <w:tcW w:w="303" w:type="pct"/>
          </w:tcPr>
          <w:p w14:paraId="73FDB2F2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18.</w:t>
            </w:r>
          </w:p>
        </w:tc>
        <w:tc>
          <w:tcPr>
            <w:tcW w:w="1187" w:type="pct"/>
            <w:vAlign w:val="center"/>
          </w:tcPr>
          <w:p w14:paraId="66C6E379" w14:textId="47F1AB59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Floor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sticker</w:t>
            </w:r>
            <w:proofErr w:type="spellEnd"/>
          </w:p>
        </w:tc>
        <w:tc>
          <w:tcPr>
            <w:tcW w:w="3510" w:type="pct"/>
            <w:vAlign w:val="center"/>
          </w:tcPr>
          <w:p w14:paraId="77119902" w14:textId="7E8E2DD9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ab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ibild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lipit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podea,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intrarea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farmacie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zona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counter</w:t>
            </w:r>
            <w:proofErr w:type="spellEnd"/>
          </w:p>
        </w:tc>
      </w:tr>
      <w:tr w:rsidR="00322ADC" w:rsidRPr="00322ADC" w14:paraId="646C1D37" w14:textId="77777777" w:rsidTr="0039496F">
        <w:tc>
          <w:tcPr>
            <w:tcW w:w="303" w:type="pct"/>
          </w:tcPr>
          <w:p w14:paraId="0B5FA113" w14:textId="2F81D472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19.</w:t>
            </w:r>
          </w:p>
        </w:tc>
        <w:tc>
          <w:tcPr>
            <w:tcW w:w="1187" w:type="pct"/>
            <w:vAlign w:val="center"/>
          </w:tcPr>
          <w:p w14:paraId="6EB3094D" w14:textId="02EBB990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Poster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farmacie</w:t>
            </w:r>
          </w:p>
        </w:tc>
        <w:tc>
          <w:tcPr>
            <w:tcW w:w="3510" w:type="pct"/>
            <w:vAlign w:val="center"/>
          </w:tcPr>
          <w:p w14:paraId="6578C00A" w14:textId="0CC8B72E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poate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printat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hârtie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carton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poliplan</w:t>
            </w:r>
            <w:proofErr w:type="spellEnd"/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backlite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avea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dimensiuni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forme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variate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func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specificul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farmaciei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-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încadrat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rame,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casete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luminoase</w:t>
            </w:r>
          </w:p>
        </w:tc>
      </w:tr>
      <w:tr w:rsidR="00322ADC" w:rsidRPr="00322ADC" w14:paraId="29DED9EF" w14:textId="77777777" w:rsidTr="0039496F">
        <w:tc>
          <w:tcPr>
            <w:tcW w:w="303" w:type="pct"/>
          </w:tcPr>
          <w:p w14:paraId="22A9C22A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20.</w:t>
            </w:r>
          </w:p>
        </w:tc>
        <w:tc>
          <w:tcPr>
            <w:tcW w:w="1187" w:type="pct"/>
            <w:vAlign w:val="center"/>
          </w:tcPr>
          <w:p w14:paraId="658A9069" w14:textId="77777777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Vitrofanii</w:t>
            </w:r>
            <w:proofErr w:type="spellEnd"/>
          </w:p>
        </w:tc>
        <w:tc>
          <w:tcPr>
            <w:tcW w:w="3510" w:type="pct"/>
            <w:vAlign w:val="center"/>
          </w:tcPr>
          <w:p w14:paraId="0FD2ED1B" w14:textId="2009F01B" w:rsidR="00D02873" w:rsidRPr="00322ADC" w:rsidRDefault="00306178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postere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lipite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direct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pe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geamul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farmaciei,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pot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fi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dimensiuni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diferite.</w:t>
            </w:r>
          </w:p>
        </w:tc>
      </w:tr>
      <w:tr w:rsidR="00322ADC" w:rsidRPr="00322ADC" w14:paraId="0FBAC36B" w14:textId="77777777" w:rsidTr="0039496F">
        <w:tc>
          <w:tcPr>
            <w:tcW w:w="303" w:type="pct"/>
          </w:tcPr>
          <w:p w14:paraId="655B7758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21.</w:t>
            </w:r>
          </w:p>
        </w:tc>
        <w:tc>
          <w:tcPr>
            <w:tcW w:w="1187" w:type="pct"/>
            <w:vAlign w:val="center"/>
          </w:tcPr>
          <w:p w14:paraId="00FE5CCA" w14:textId="6AABCA94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Semn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închis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bCs/>
                <w:sz w:val="24"/>
                <w:szCs w:val="24"/>
                <w:lang w:val="ro-MD"/>
              </w:rPr>
              <w:t>deschis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trage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bCs/>
                <w:sz w:val="24"/>
                <w:szCs w:val="24"/>
                <w:lang w:val="ro-MD"/>
              </w:rPr>
              <w:t>împinge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orar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farmacie</w:t>
            </w:r>
          </w:p>
        </w:tc>
        <w:tc>
          <w:tcPr>
            <w:tcW w:w="3510" w:type="pct"/>
            <w:vAlign w:val="center"/>
          </w:tcPr>
          <w:p w14:paraId="393A617D" w14:textId="6E55857C" w:rsidR="00D02873" w:rsidRPr="00322ADC" w:rsidRDefault="00306178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="00D02873" w:rsidRPr="00322ADC">
              <w:rPr>
                <w:sz w:val="24"/>
                <w:szCs w:val="24"/>
                <w:lang w:val="ro-MD"/>
              </w:rPr>
              <w:t>sticker</w:t>
            </w:r>
            <w:proofErr w:type="spellEnd"/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care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se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lipe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="00D02873" w:rsidRPr="00322ADC">
              <w:rPr>
                <w:sz w:val="24"/>
                <w:szCs w:val="24"/>
                <w:lang w:val="ro-MD"/>
              </w:rPr>
              <w:t>te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pe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u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="00D02873" w:rsidRPr="00322ADC">
              <w:rPr>
                <w:sz w:val="24"/>
                <w:szCs w:val="24"/>
                <w:lang w:val="ro-MD"/>
              </w:rPr>
              <w:t>a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farmaciei</w:t>
            </w:r>
          </w:p>
        </w:tc>
      </w:tr>
      <w:tr w:rsidR="00322ADC" w:rsidRPr="00322ADC" w14:paraId="62A710FC" w14:textId="77777777" w:rsidTr="0039496F">
        <w:tc>
          <w:tcPr>
            <w:tcW w:w="303" w:type="pct"/>
          </w:tcPr>
          <w:p w14:paraId="0AE797FF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22.</w:t>
            </w:r>
          </w:p>
        </w:tc>
        <w:tc>
          <w:tcPr>
            <w:tcW w:w="1187" w:type="pct"/>
            <w:vAlign w:val="center"/>
          </w:tcPr>
          <w:p w14:paraId="71BEC6FC" w14:textId="722B86D3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Huse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por</w:t>
            </w:r>
            <w:r w:rsidR="004C30D2" w:rsidRPr="00322ADC">
              <w:rPr>
                <w:bCs/>
                <w:sz w:val="24"/>
                <w:szCs w:val="24"/>
                <w:lang w:val="ro-MD"/>
              </w:rPr>
              <w:t>ț</w:t>
            </w:r>
            <w:r w:rsidRPr="00322ADC">
              <w:rPr>
                <w:bCs/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securitate</w:t>
            </w:r>
          </w:p>
        </w:tc>
        <w:tc>
          <w:tcPr>
            <w:tcW w:w="3510" w:type="pct"/>
            <w:vAlign w:val="center"/>
          </w:tcPr>
          <w:p w14:paraId="3EE497F9" w14:textId="705A4693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huse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carton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textil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PVC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îmbracă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por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securitate</w:t>
            </w:r>
          </w:p>
        </w:tc>
      </w:tr>
      <w:tr w:rsidR="00322ADC" w:rsidRPr="00322ADC" w14:paraId="5754734F" w14:textId="77777777" w:rsidTr="0039496F">
        <w:tc>
          <w:tcPr>
            <w:tcW w:w="303" w:type="pct"/>
          </w:tcPr>
          <w:p w14:paraId="3E43721B" w14:textId="73A6D446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23.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187" w:type="pct"/>
            <w:vAlign w:val="center"/>
          </w:tcPr>
          <w:p w14:paraId="3C7D587D" w14:textId="30584C2E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Dummy</w:t>
            </w:r>
            <w:proofErr w:type="spellEnd"/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box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(Macheta)</w:t>
            </w:r>
          </w:p>
        </w:tc>
        <w:tc>
          <w:tcPr>
            <w:tcW w:w="3510" w:type="pct"/>
            <w:vAlign w:val="center"/>
          </w:tcPr>
          <w:p w14:paraId="2FB895B8" w14:textId="409BEB4D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-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machetă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dimensiune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mult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mare,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carton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PVC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respectă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artwork</w:t>
            </w:r>
            <w:proofErr w:type="spellEnd"/>
            <w:r w:rsidRPr="00322ADC">
              <w:rPr>
                <w:sz w:val="24"/>
                <w:szCs w:val="24"/>
                <w:lang w:val="ro-MD"/>
              </w:rPr>
              <w:t>-ul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produsului;</w:t>
            </w:r>
          </w:p>
        </w:tc>
      </w:tr>
      <w:tr w:rsidR="00322ADC" w:rsidRPr="00322ADC" w14:paraId="499541AF" w14:textId="77777777" w:rsidTr="0039496F">
        <w:tc>
          <w:tcPr>
            <w:tcW w:w="303" w:type="pct"/>
          </w:tcPr>
          <w:p w14:paraId="5DD871C4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24.</w:t>
            </w:r>
          </w:p>
        </w:tc>
        <w:tc>
          <w:tcPr>
            <w:tcW w:w="1187" w:type="pct"/>
            <w:vAlign w:val="center"/>
          </w:tcPr>
          <w:p w14:paraId="539164C3" w14:textId="60B51A41" w:rsidR="00D02873" w:rsidRPr="00322ADC" w:rsidRDefault="00D02873" w:rsidP="00C766C2">
            <w:pPr>
              <w:tabs>
                <w:tab w:val="left" w:pos="690"/>
              </w:tabs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Display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podea</w:t>
            </w:r>
          </w:p>
        </w:tc>
        <w:tc>
          <w:tcPr>
            <w:tcW w:w="3510" w:type="pct"/>
            <w:vAlign w:val="center"/>
          </w:tcPr>
          <w:p w14:paraId="0BD370A6" w14:textId="7D4A701E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-raft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carton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sticlă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plexi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plasează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podea,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independent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mobilierul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farmaciei;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poate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constitui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suport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alte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materiale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publicitare;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(poate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mini-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dummy</w:t>
            </w:r>
            <w:proofErr w:type="spellEnd"/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box-uri)</w:t>
            </w:r>
          </w:p>
        </w:tc>
      </w:tr>
      <w:tr w:rsidR="00322ADC" w:rsidRPr="00322ADC" w14:paraId="24E16E85" w14:textId="77777777" w:rsidTr="0039496F">
        <w:tc>
          <w:tcPr>
            <w:tcW w:w="303" w:type="pct"/>
          </w:tcPr>
          <w:p w14:paraId="7E05A4F2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25.</w:t>
            </w:r>
          </w:p>
        </w:tc>
        <w:tc>
          <w:tcPr>
            <w:tcW w:w="1187" w:type="pct"/>
            <w:vAlign w:val="center"/>
          </w:tcPr>
          <w:p w14:paraId="41A7C059" w14:textId="6071EE36" w:rsidR="0039496F" w:rsidRPr="00322ADC" w:rsidRDefault="00D02873" w:rsidP="00C766C2">
            <w:pPr>
              <w:tabs>
                <w:tab w:val="left" w:pos="690"/>
              </w:tabs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Banner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congres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bCs/>
                <w:sz w:val="24"/>
                <w:szCs w:val="24"/>
                <w:lang w:val="ro-MD"/>
              </w:rPr>
              <w:t>expozi</w:t>
            </w:r>
            <w:r w:rsidR="004C30D2" w:rsidRPr="00322ADC">
              <w:rPr>
                <w:bCs/>
                <w:sz w:val="24"/>
                <w:szCs w:val="24"/>
                <w:lang w:val="ro-MD"/>
              </w:rPr>
              <w:t>ț</w:t>
            </w:r>
            <w:r w:rsidRPr="00322ADC">
              <w:rPr>
                <w:bCs/>
                <w:sz w:val="24"/>
                <w:szCs w:val="24"/>
                <w:lang w:val="ro-MD"/>
              </w:rPr>
              <w:t>ie</w:t>
            </w:r>
          </w:p>
          <w:p w14:paraId="08D90543" w14:textId="77777777" w:rsidR="0039496F" w:rsidRPr="00322ADC" w:rsidRDefault="00D02873" w:rsidP="00C766C2">
            <w:pPr>
              <w:tabs>
                <w:tab w:val="left" w:pos="690"/>
              </w:tabs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-Banner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out-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door</w:t>
            </w:r>
            <w:proofErr w:type="spellEnd"/>
            <w:r w:rsidRPr="00322ADC">
              <w:rPr>
                <w:bCs/>
                <w:sz w:val="24"/>
                <w:szCs w:val="24"/>
                <w:lang w:val="ro-MD"/>
              </w:rPr>
              <w:t>,</w:t>
            </w:r>
          </w:p>
          <w:p w14:paraId="3995D7F8" w14:textId="7EA7DD12" w:rsidR="00D02873" w:rsidRPr="00322ADC" w:rsidRDefault="00D02873" w:rsidP="00C766C2">
            <w:pPr>
              <w:tabs>
                <w:tab w:val="left" w:pos="690"/>
              </w:tabs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-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Banner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online</w:t>
            </w:r>
          </w:p>
        </w:tc>
        <w:tc>
          <w:tcPr>
            <w:tcW w:w="3510" w:type="pct"/>
            <w:vAlign w:val="center"/>
          </w:tcPr>
          <w:p w14:paraId="448B08E7" w14:textId="27BA9F40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panou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publicitar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diferite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formate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dimensiuni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tip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322ADC">
              <w:rPr>
                <w:sz w:val="24"/>
                <w:szCs w:val="24"/>
                <w:lang w:val="ro-MD"/>
              </w:rPr>
              <w:t>roll-up</w:t>
            </w:r>
            <w:proofErr w:type="spellEnd"/>
            <w:r w:rsidRPr="00322ADC">
              <w:rPr>
                <w:sz w:val="24"/>
                <w:szCs w:val="24"/>
                <w:lang w:val="ro-MD"/>
              </w:rPr>
              <w:t>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tip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afi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)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inut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redus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informa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ii</w:t>
            </w:r>
          </w:p>
        </w:tc>
      </w:tr>
      <w:tr w:rsidR="00322ADC" w:rsidRPr="00322ADC" w14:paraId="6F6E63F4" w14:textId="77777777" w:rsidTr="0039496F">
        <w:tc>
          <w:tcPr>
            <w:tcW w:w="303" w:type="pct"/>
          </w:tcPr>
          <w:p w14:paraId="7759ADAB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26.</w:t>
            </w:r>
          </w:p>
        </w:tc>
        <w:tc>
          <w:tcPr>
            <w:tcW w:w="1187" w:type="pct"/>
            <w:vAlign w:val="center"/>
          </w:tcPr>
          <w:p w14:paraId="466872A8" w14:textId="4BD10FDC" w:rsidR="00D02873" w:rsidRPr="00322ADC" w:rsidRDefault="00D02873" w:rsidP="00C766C2">
            <w:pPr>
              <w:tabs>
                <w:tab w:val="left" w:pos="690"/>
              </w:tabs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Mapă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presă</w:t>
            </w:r>
          </w:p>
        </w:tc>
        <w:tc>
          <w:tcPr>
            <w:tcW w:w="3510" w:type="pct"/>
            <w:vAlign w:val="center"/>
          </w:tcPr>
          <w:p w14:paraId="3003627C" w14:textId="05CE962B" w:rsidR="00D02873" w:rsidRPr="00322ADC" w:rsidRDefault="00306178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set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materiale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folosit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în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cadrul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unei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conferin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="00D02873" w:rsidRPr="00322ADC">
              <w:rPr>
                <w:sz w:val="24"/>
                <w:szCs w:val="24"/>
                <w:lang w:val="ro-MD"/>
              </w:rPr>
              <w:t>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presă,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cu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con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="00D02873" w:rsidRPr="00322ADC">
              <w:rPr>
                <w:sz w:val="24"/>
                <w:szCs w:val="24"/>
                <w:lang w:val="ro-MD"/>
              </w:rPr>
              <w:t>inut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adaptat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în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func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="00D02873" w:rsidRPr="00322ADC">
              <w:rPr>
                <w:sz w:val="24"/>
                <w:szCs w:val="24"/>
                <w:lang w:val="ro-MD"/>
              </w:rPr>
              <w:t>ie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de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D02873" w:rsidRPr="00322ADC">
              <w:rPr>
                <w:sz w:val="24"/>
                <w:szCs w:val="24"/>
                <w:lang w:val="ro-MD"/>
              </w:rPr>
              <w:t>publicul</w:t>
            </w:r>
            <w:r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="00D02873" w:rsidRPr="00322ADC">
              <w:rPr>
                <w:sz w:val="24"/>
                <w:szCs w:val="24"/>
                <w:lang w:val="ro-MD"/>
              </w:rPr>
              <w:t>intă</w:t>
            </w:r>
          </w:p>
          <w:p w14:paraId="0CE60584" w14:textId="77777777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</w:p>
        </w:tc>
      </w:tr>
      <w:tr w:rsidR="00322ADC" w:rsidRPr="00322ADC" w14:paraId="2311F95B" w14:textId="77777777" w:rsidTr="0039496F">
        <w:tc>
          <w:tcPr>
            <w:tcW w:w="303" w:type="pct"/>
          </w:tcPr>
          <w:p w14:paraId="78FD8105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27.</w:t>
            </w:r>
          </w:p>
        </w:tc>
        <w:tc>
          <w:tcPr>
            <w:tcW w:w="1187" w:type="pct"/>
            <w:vAlign w:val="center"/>
          </w:tcPr>
          <w:p w14:paraId="304BA6E9" w14:textId="76369ED6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Spot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Cs/>
                <w:sz w:val="24"/>
                <w:szCs w:val="24"/>
                <w:lang w:val="ro-MD"/>
              </w:rPr>
              <w:t>audio</w:t>
            </w:r>
            <w:r w:rsidR="00306178" w:rsidRPr="00322ADC">
              <w:rPr>
                <w:bCs/>
                <w:sz w:val="24"/>
                <w:szCs w:val="24"/>
                <w:lang w:val="ro-MD"/>
              </w:rPr>
              <w:t xml:space="preserve"> </w:t>
            </w:r>
            <w:r w:rsidR="00A004F7" w:rsidRPr="00322ADC">
              <w:rPr>
                <w:bCs/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bCs/>
                <w:sz w:val="24"/>
                <w:szCs w:val="24"/>
                <w:lang w:val="ro-MD"/>
              </w:rPr>
              <w:t>video</w:t>
            </w:r>
          </w:p>
        </w:tc>
        <w:tc>
          <w:tcPr>
            <w:tcW w:w="3510" w:type="pct"/>
            <w:vAlign w:val="center"/>
          </w:tcPr>
          <w:p w14:paraId="614F097E" w14:textId="6AFE9BE2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este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mesaj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publicitar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scurt,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obicei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15-30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secunde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chiar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scurt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-10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sec),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difuzat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radio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(audio)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TV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online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(video),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creat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pentru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promova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medicament.</w:t>
            </w:r>
          </w:p>
          <w:p w14:paraId="302C003D" w14:textId="77777777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</w:p>
        </w:tc>
      </w:tr>
      <w:tr w:rsidR="00322ADC" w:rsidRPr="00322ADC" w14:paraId="244283F9" w14:textId="77777777" w:rsidTr="0039496F">
        <w:tc>
          <w:tcPr>
            <w:tcW w:w="303" w:type="pct"/>
          </w:tcPr>
          <w:p w14:paraId="0397DFB2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28.</w:t>
            </w:r>
          </w:p>
        </w:tc>
        <w:tc>
          <w:tcPr>
            <w:tcW w:w="1187" w:type="pct"/>
            <w:vAlign w:val="center"/>
          </w:tcPr>
          <w:p w14:paraId="746D55A6" w14:textId="77777777" w:rsidR="00D02873" w:rsidRPr="00322ADC" w:rsidRDefault="00D02873" w:rsidP="00C766C2">
            <w:pPr>
              <w:ind w:left="-57" w:right="-57"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Roll-</w:t>
            </w:r>
            <w:proofErr w:type="spellStart"/>
            <w:r w:rsidRPr="00322ADC">
              <w:rPr>
                <w:bCs/>
                <w:sz w:val="24"/>
                <w:szCs w:val="24"/>
                <w:lang w:val="ro-MD"/>
              </w:rPr>
              <w:t>up</w:t>
            </w:r>
            <w:proofErr w:type="spellEnd"/>
          </w:p>
        </w:tc>
        <w:tc>
          <w:tcPr>
            <w:tcW w:w="3510" w:type="pct"/>
            <w:vAlign w:val="center"/>
          </w:tcPr>
          <w:p w14:paraId="217BC508" w14:textId="6D63AF08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Un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sistem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expunere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portabil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format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dintr-un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panou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grafic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retractabil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(printat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material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flexibil)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rulează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într-o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casetă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metalică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bază.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Este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utilizat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frecvent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la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evenimente,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conferin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sau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în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magazine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datorită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u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urin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ei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transport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="004C30D2" w:rsidRPr="00322ADC">
              <w:rPr>
                <w:sz w:val="24"/>
                <w:szCs w:val="24"/>
                <w:lang w:val="ro-MD"/>
              </w:rPr>
              <w:t>ș</w:t>
            </w:r>
            <w:r w:rsidRPr="00322ADC">
              <w:rPr>
                <w:sz w:val="24"/>
                <w:szCs w:val="24"/>
                <w:lang w:val="ro-MD"/>
              </w:rPr>
              <w:t>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montare</w:t>
            </w:r>
          </w:p>
        </w:tc>
      </w:tr>
      <w:tr w:rsidR="00322ADC" w:rsidRPr="00322ADC" w14:paraId="1F6D89B3" w14:textId="77777777" w:rsidTr="0039496F">
        <w:tc>
          <w:tcPr>
            <w:tcW w:w="303" w:type="pct"/>
            <w:hideMark/>
          </w:tcPr>
          <w:p w14:paraId="26CDA68C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29.</w:t>
            </w:r>
          </w:p>
        </w:tc>
        <w:tc>
          <w:tcPr>
            <w:tcW w:w="1187" w:type="pct"/>
            <w:vAlign w:val="center"/>
            <w:hideMark/>
          </w:tcPr>
          <w:p w14:paraId="3A7B2074" w14:textId="25FE6F6C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Alte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exemple</w:t>
            </w:r>
          </w:p>
        </w:tc>
        <w:tc>
          <w:tcPr>
            <w:tcW w:w="3510" w:type="pct"/>
            <w:vAlign w:val="center"/>
          </w:tcPr>
          <w:p w14:paraId="2098C295" w14:textId="77777777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</w:p>
        </w:tc>
      </w:tr>
      <w:tr w:rsidR="00322ADC" w:rsidRPr="00322ADC" w14:paraId="7B84B186" w14:textId="77777777" w:rsidTr="0039496F">
        <w:tc>
          <w:tcPr>
            <w:tcW w:w="303" w:type="pct"/>
            <w:hideMark/>
          </w:tcPr>
          <w:p w14:paraId="48485B03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</w:p>
        </w:tc>
        <w:tc>
          <w:tcPr>
            <w:tcW w:w="4697" w:type="pct"/>
            <w:gridSpan w:val="2"/>
            <w:vAlign w:val="center"/>
            <w:hideMark/>
          </w:tcPr>
          <w:p w14:paraId="1AD86AC4" w14:textId="59E09456" w:rsidR="00D02873" w:rsidRPr="00322ADC" w:rsidRDefault="00D02873" w:rsidP="00322ADC">
            <w:pPr>
              <w:ind w:left="-57" w:right="-57" w:firstLine="0"/>
              <w:jc w:val="center"/>
              <w:rPr>
                <w:sz w:val="24"/>
                <w:szCs w:val="24"/>
                <w:lang w:val="ro-MD"/>
              </w:rPr>
            </w:pPr>
            <w:r w:rsidRPr="00322ADC">
              <w:rPr>
                <w:b/>
                <w:sz w:val="24"/>
                <w:szCs w:val="24"/>
                <w:lang w:val="ro-MD"/>
              </w:rPr>
              <w:t>Obiecte</w:t>
            </w:r>
            <w:r w:rsidR="00306178" w:rsidRPr="00322ADC">
              <w:rPr>
                <w:b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b/>
                <w:sz w:val="24"/>
                <w:szCs w:val="24"/>
                <w:lang w:val="ro-MD"/>
              </w:rPr>
              <w:t>promo</w:t>
            </w:r>
            <w:r w:rsidR="004C30D2" w:rsidRPr="00322ADC">
              <w:rPr>
                <w:b/>
                <w:sz w:val="24"/>
                <w:szCs w:val="24"/>
                <w:lang w:val="ro-MD"/>
              </w:rPr>
              <w:t>ț</w:t>
            </w:r>
            <w:r w:rsidRPr="00322ADC">
              <w:rPr>
                <w:b/>
                <w:sz w:val="24"/>
                <w:szCs w:val="24"/>
                <w:lang w:val="ro-MD"/>
              </w:rPr>
              <w:t>ionale</w:t>
            </w:r>
          </w:p>
        </w:tc>
      </w:tr>
      <w:tr w:rsidR="00322ADC" w:rsidRPr="00322ADC" w14:paraId="7D1D90EE" w14:textId="77777777" w:rsidTr="0039496F">
        <w:tc>
          <w:tcPr>
            <w:tcW w:w="303" w:type="pct"/>
          </w:tcPr>
          <w:p w14:paraId="2C9B5718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</w:p>
        </w:tc>
        <w:tc>
          <w:tcPr>
            <w:tcW w:w="4697" w:type="pct"/>
            <w:gridSpan w:val="2"/>
            <w:vAlign w:val="center"/>
            <w:hideMark/>
          </w:tcPr>
          <w:p w14:paraId="5E68FF78" w14:textId="77777777" w:rsidR="00D02873" w:rsidRPr="00322ADC" w:rsidRDefault="00D02873" w:rsidP="00322ADC">
            <w:pPr>
              <w:ind w:left="-57" w:right="-57" w:firstLine="0"/>
              <w:jc w:val="center"/>
              <w:rPr>
                <w:sz w:val="24"/>
                <w:szCs w:val="24"/>
                <w:lang w:val="ro-MD"/>
              </w:rPr>
            </w:pPr>
            <w:r w:rsidRPr="00322ADC">
              <w:rPr>
                <w:i/>
                <w:sz w:val="24"/>
                <w:szCs w:val="24"/>
                <w:lang w:val="ro-MD"/>
              </w:rPr>
              <w:t>Textile</w:t>
            </w:r>
          </w:p>
        </w:tc>
      </w:tr>
      <w:tr w:rsidR="00322ADC" w:rsidRPr="00322ADC" w14:paraId="33F4ADBE" w14:textId="77777777" w:rsidTr="0039496F">
        <w:tc>
          <w:tcPr>
            <w:tcW w:w="303" w:type="pct"/>
            <w:hideMark/>
          </w:tcPr>
          <w:p w14:paraId="724E01B4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7BD1A004" w14:textId="36C1312D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Tricou</w:t>
            </w:r>
          </w:p>
        </w:tc>
      </w:tr>
      <w:tr w:rsidR="00322ADC" w:rsidRPr="00322ADC" w14:paraId="2CECB52F" w14:textId="77777777" w:rsidTr="0039496F">
        <w:tc>
          <w:tcPr>
            <w:tcW w:w="303" w:type="pct"/>
            <w:hideMark/>
          </w:tcPr>
          <w:p w14:paraId="4CBA2844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2.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64124BA4" w14:textId="09C125F5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Geantă</w:t>
            </w:r>
          </w:p>
        </w:tc>
      </w:tr>
      <w:tr w:rsidR="00322ADC" w:rsidRPr="00322ADC" w14:paraId="594E8D4D" w14:textId="77777777" w:rsidTr="0039496F">
        <w:tc>
          <w:tcPr>
            <w:tcW w:w="303" w:type="pct"/>
            <w:hideMark/>
          </w:tcPr>
          <w:p w14:paraId="0FEFA76A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3.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3F91D96A" w14:textId="580FD679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Șapcă</w:t>
            </w:r>
          </w:p>
        </w:tc>
      </w:tr>
      <w:tr w:rsidR="00322ADC" w:rsidRPr="00322ADC" w14:paraId="6FA6596E" w14:textId="77777777" w:rsidTr="0039496F">
        <w:tc>
          <w:tcPr>
            <w:tcW w:w="303" w:type="pct"/>
            <w:hideMark/>
          </w:tcPr>
          <w:p w14:paraId="358F9BFD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4.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3C85AF64" w14:textId="562A9137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Șervet</w:t>
            </w:r>
          </w:p>
        </w:tc>
      </w:tr>
      <w:tr w:rsidR="00322ADC" w:rsidRPr="00322ADC" w14:paraId="046E16DD" w14:textId="77777777" w:rsidTr="0039496F">
        <w:tc>
          <w:tcPr>
            <w:tcW w:w="303" w:type="pct"/>
          </w:tcPr>
          <w:p w14:paraId="5BC1C373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</w:p>
        </w:tc>
        <w:tc>
          <w:tcPr>
            <w:tcW w:w="4697" w:type="pct"/>
            <w:gridSpan w:val="2"/>
            <w:vAlign w:val="center"/>
            <w:hideMark/>
          </w:tcPr>
          <w:p w14:paraId="33740199" w14:textId="6C32A067" w:rsidR="00D02873" w:rsidRPr="00322ADC" w:rsidRDefault="00D02873" w:rsidP="00322ADC">
            <w:pPr>
              <w:ind w:left="-57" w:right="-57" w:firstLine="0"/>
              <w:jc w:val="center"/>
              <w:rPr>
                <w:sz w:val="24"/>
                <w:szCs w:val="24"/>
                <w:lang w:val="ro-MD"/>
              </w:rPr>
            </w:pPr>
            <w:r w:rsidRPr="00322ADC">
              <w:rPr>
                <w:i/>
                <w:sz w:val="24"/>
                <w:szCs w:val="24"/>
                <w:lang w:val="ro-MD"/>
              </w:rPr>
              <w:t>Ambalaje</w:t>
            </w:r>
            <w:r w:rsidR="00306178" w:rsidRPr="00322ADC">
              <w:rPr>
                <w:i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i/>
                <w:sz w:val="24"/>
                <w:szCs w:val="24"/>
                <w:lang w:val="ro-MD"/>
              </w:rPr>
              <w:t>personalizate</w:t>
            </w:r>
          </w:p>
        </w:tc>
      </w:tr>
      <w:tr w:rsidR="00322ADC" w:rsidRPr="00322ADC" w14:paraId="42AF3928" w14:textId="77777777" w:rsidTr="0039496F">
        <w:tc>
          <w:tcPr>
            <w:tcW w:w="303" w:type="pct"/>
            <w:hideMark/>
          </w:tcPr>
          <w:p w14:paraId="0E6FCC51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lastRenderedPageBreak/>
              <w:t>6.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38D79D02" w14:textId="78CDC6A8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Cutii</w:t>
            </w:r>
          </w:p>
        </w:tc>
      </w:tr>
      <w:tr w:rsidR="00322ADC" w:rsidRPr="00322ADC" w14:paraId="30892A4F" w14:textId="77777777" w:rsidTr="0039496F">
        <w:tc>
          <w:tcPr>
            <w:tcW w:w="303" w:type="pct"/>
            <w:hideMark/>
          </w:tcPr>
          <w:p w14:paraId="57308ECB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7.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276D8B63" w14:textId="2F0902F9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 xml:space="preserve">Sacoșe 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Pungi</w:t>
            </w:r>
          </w:p>
        </w:tc>
      </w:tr>
      <w:tr w:rsidR="00322ADC" w:rsidRPr="00322ADC" w14:paraId="7535ECBC" w14:textId="77777777" w:rsidTr="0039496F">
        <w:tc>
          <w:tcPr>
            <w:tcW w:w="303" w:type="pct"/>
            <w:hideMark/>
          </w:tcPr>
          <w:p w14:paraId="1928EE45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8.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6B534975" w14:textId="0CD15634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Mape</w:t>
            </w:r>
          </w:p>
        </w:tc>
      </w:tr>
      <w:tr w:rsidR="00322ADC" w:rsidRPr="00322ADC" w14:paraId="663F58AD" w14:textId="77777777" w:rsidTr="0039496F">
        <w:tc>
          <w:tcPr>
            <w:tcW w:w="303" w:type="pct"/>
          </w:tcPr>
          <w:p w14:paraId="30C7E368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</w:p>
        </w:tc>
        <w:tc>
          <w:tcPr>
            <w:tcW w:w="4697" w:type="pct"/>
            <w:gridSpan w:val="2"/>
            <w:vAlign w:val="center"/>
            <w:hideMark/>
          </w:tcPr>
          <w:p w14:paraId="7F6BD10A" w14:textId="544E7B73" w:rsidR="00D02873" w:rsidRPr="00322ADC" w:rsidRDefault="00D02873" w:rsidP="00322ADC">
            <w:pPr>
              <w:ind w:left="-57" w:right="-57" w:firstLine="0"/>
              <w:jc w:val="center"/>
              <w:rPr>
                <w:sz w:val="24"/>
                <w:szCs w:val="24"/>
                <w:lang w:val="ro-MD"/>
              </w:rPr>
            </w:pPr>
            <w:r w:rsidRPr="00322ADC">
              <w:rPr>
                <w:i/>
                <w:sz w:val="24"/>
                <w:szCs w:val="24"/>
                <w:lang w:val="ro-MD"/>
              </w:rPr>
              <w:t>Obiecte</w:t>
            </w:r>
            <w:r w:rsidR="00306178" w:rsidRPr="00322ADC">
              <w:rPr>
                <w:i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i/>
                <w:sz w:val="24"/>
                <w:szCs w:val="24"/>
                <w:lang w:val="ro-MD"/>
              </w:rPr>
              <w:t>personalizate</w:t>
            </w:r>
            <w:r w:rsidR="00A004F7" w:rsidRPr="00322ADC">
              <w:rPr>
                <w:i/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i/>
                <w:sz w:val="24"/>
                <w:szCs w:val="24"/>
                <w:lang w:val="ro-MD"/>
              </w:rPr>
              <w:t>rechizite</w:t>
            </w:r>
            <w:r w:rsidR="00306178" w:rsidRPr="00322ADC">
              <w:rPr>
                <w:i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i/>
                <w:sz w:val="24"/>
                <w:szCs w:val="24"/>
                <w:lang w:val="ro-MD"/>
              </w:rPr>
              <w:t>de</w:t>
            </w:r>
            <w:r w:rsidR="00306178" w:rsidRPr="00322ADC">
              <w:rPr>
                <w:i/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i/>
                <w:sz w:val="24"/>
                <w:szCs w:val="24"/>
                <w:lang w:val="ro-MD"/>
              </w:rPr>
              <w:t>birou</w:t>
            </w:r>
          </w:p>
        </w:tc>
      </w:tr>
      <w:tr w:rsidR="00322ADC" w:rsidRPr="00322ADC" w14:paraId="443C95A1" w14:textId="77777777" w:rsidTr="0039496F">
        <w:tc>
          <w:tcPr>
            <w:tcW w:w="303" w:type="pct"/>
            <w:hideMark/>
          </w:tcPr>
          <w:p w14:paraId="2739E25B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9.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04301905" w14:textId="7E374A84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 xml:space="preserve">Pix </w:t>
            </w:r>
            <w:r w:rsidR="00A004F7" w:rsidRPr="00322ADC">
              <w:rPr>
                <w:sz w:val="24"/>
                <w:szCs w:val="24"/>
                <w:lang w:val="ro-MD"/>
              </w:rPr>
              <w:t xml:space="preserve">/ </w:t>
            </w:r>
            <w:r w:rsidRPr="00322ADC">
              <w:rPr>
                <w:sz w:val="24"/>
                <w:szCs w:val="24"/>
                <w:lang w:val="ro-MD"/>
              </w:rPr>
              <w:t>Creion</w:t>
            </w:r>
          </w:p>
        </w:tc>
      </w:tr>
      <w:tr w:rsidR="00322ADC" w:rsidRPr="00322ADC" w14:paraId="034B80C3" w14:textId="77777777" w:rsidTr="0039496F">
        <w:tc>
          <w:tcPr>
            <w:tcW w:w="303" w:type="pct"/>
            <w:hideMark/>
          </w:tcPr>
          <w:p w14:paraId="63451FE5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10.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1AB74129" w14:textId="5FA22100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Brichetă</w:t>
            </w:r>
          </w:p>
        </w:tc>
      </w:tr>
      <w:tr w:rsidR="00322ADC" w:rsidRPr="00322ADC" w14:paraId="637A84A7" w14:textId="77777777" w:rsidTr="0039496F">
        <w:tc>
          <w:tcPr>
            <w:tcW w:w="303" w:type="pct"/>
            <w:hideMark/>
          </w:tcPr>
          <w:p w14:paraId="02977B88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11.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00F57447" w14:textId="71348EF5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Breloc</w:t>
            </w:r>
          </w:p>
        </w:tc>
      </w:tr>
      <w:tr w:rsidR="00322ADC" w:rsidRPr="00322ADC" w14:paraId="5B0CEC6D" w14:textId="77777777" w:rsidTr="0039496F">
        <w:tc>
          <w:tcPr>
            <w:tcW w:w="303" w:type="pct"/>
            <w:hideMark/>
          </w:tcPr>
          <w:p w14:paraId="6E3FDF8A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12.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0C8EBD9D" w14:textId="63E85448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Ceas de perete sau de birou</w:t>
            </w:r>
          </w:p>
        </w:tc>
      </w:tr>
      <w:tr w:rsidR="00322ADC" w:rsidRPr="00322ADC" w14:paraId="3407DE8F" w14:textId="77777777" w:rsidTr="0039496F">
        <w:tc>
          <w:tcPr>
            <w:tcW w:w="303" w:type="pct"/>
            <w:hideMark/>
          </w:tcPr>
          <w:p w14:paraId="19D6FAE0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13.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609E4D49" w14:textId="01B9F57A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Umbrelă</w:t>
            </w:r>
          </w:p>
        </w:tc>
      </w:tr>
      <w:tr w:rsidR="00322ADC" w:rsidRPr="00322ADC" w14:paraId="59D633C0" w14:textId="77777777" w:rsidTr="0039496F">
        <w:tc>
          <w:tcPr>
            <w:tcW w:w="303" w:type="pct"/>
            <w:hideMark/>
          </w:tcPr>
          <w:p w14:paraId="2CF1E326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14.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6CFDA600" w14:textId="7EB0C5F1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Calendar de perete sau de birou</w:t>
            </w:r>
          </w:p>
        </w:tc>
      </w:tr>
      <w:tr w:rsidR="00322ADC" w:rsidRPr="00322ADC" w14:paraId="5510BA4D" w14:textId="77777777" w:rsidTr="0039496F">
        <w:tc>
          <w:tcPr>
            <w:tcW w:w="303" w:type="pct"/>
            <w:hideMark/>
          </w:tcPr>
          <w:p w14:paraId="098C405E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15.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39A39ED2" w14:textId="5B251161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Calculator de birou</w:t>
            </w:r>
          </w:p>
        </w:tc>
      </w:tr>
      <w:tr w:rsidR="00322ADC" w:rsidRPr="00322ADC" w14:paraId="39EE0E28" w14:textId="77777777" w:rsidTr="0039496F">
        <w:tc>
          <w:tcPr>
            <w:tcW w:w="303" w:type="pct"/>
            <w:hideMark/>
          </w:tcPr>
          <w:p w14:paraId="7DC7F7E8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16.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3E32B246" w14:textId="372ABE73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Termos</w:t>
            </w:r>
          </w:p>
        </w:tc>
      </w:tr>
      <w:tr w:rsidR="00322ADC" w:rsidRPr="00322ADC" w14:paraId="6559AE71" w14:textId="77777777" w:rsidTr="0039496F">
        <w:tc>
          <w:tcPr>
            <w:tcW w:w="303" w:type="pct"/>
            <w:hideMark/>
          </w:tcPr>
          <w:p w14:paraId="7CA1EF7E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17.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67F60CE5" w14:textId="3C37A5F9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Cană</w:t>
            </w:r>
          </w:p>
        </w:tc>
      </w:tr>
      <w:tr w:rsidR="00322ADC" w:rsidRPr="00322ADC" w14:paraId="273A4879" w14:textId="77777777" w:rsidTr="0039496F">
        <w:tc>
          <w:tcPr>
            <w:tcW w:w="303" w:type="pct"/>
            <w:hideMark/>
          </w:tcPr>
          <w:p w14:paraId="3C860B8E" w14:textId="77777777" w:rsidR="0039496F" w:rsidRPr="00322ADC" w:rsidRDefault="0039496F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18.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34CFE96A" w14:textId="5F5C744A" w:rsidR="0039496F" w:rsidRPr="00322ADC" w:rsidRDefault="0039496F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Suport pentru rechizite de birou</w:t>
            </w:r>
          </w:p>
        </w:tc>
      </w:tr>
      <w:tr w:rsidR="00322ADC" w:rsidRPr="00322ADC" w14:paraId="57C1A705" w14:textId="77777777" w:rsidTr="0039496F">
        <w:tc>
          <w:tcPr>
            <w:tcW w:w="303" w:type="pct"/>
            <w:hideMark/>
          </w:tcPr>
          <w:p w14:paraId="01FB0FF2" w14:textId="77777777" w:rsidR="00D02873" w:rsidRPr="00322ADC" w:rsidRDefault="00D02873" w:rsidP="00C766C2">
            <w:pPr>
              <w:ind w:firstLine="0"/>
              <w:jc w:val="left"/>
              <w:rPr>
                <w:bCs/>
                <w:sz w:val="24"/>
                <w:szCs w:val="24"/>
                <w:lang w:val="ro-MD"/>
              </w:rPr>
            </w:pPr>
            <w:r w:rsidRPr="00322ADC">
              <w:rPr>
                <w:bCs/>
                <w:sz w:val="24"/>
                <w:szCs w:val="24"/>
                <w:lang w:val="ro-MD"/>
              </w:rPr>
              <w:t>19.</w:t>
            </w:r>
          </w:p>
        </w:tc>
        <w:tc>
          <w:tcPr>
            <w:tcW w:w="4697" w:type="pct"/>
            <w:gridSpan w:val="2"/>
            <w:vAlign w:val="center"/>
            <w:hideMark/>
          </w:tcPr>
          <w:p w14:paraId="179F5D0E" w14:textId="11D04021" w:rsidR="00D02873" w:rsidRPr="00322ADC" w:rsidRDefault="00D02873" w:rsidP="00C766C2">
            <w:pPr>
              <w:ind w:left="-57" w:right="-57" w:firstLine="0"/>
              <w:jc w:val="left"/>
              <w:rPr>
                <w:sz w:val="24"/>
                <w:szCs w:val="24"/>
                <w:lang w:val="ro-MD"/>
              </w:rPr>
            </w:pPr>
            <w:r w:rsidRPr="00322ADC">
              <w:rPr>
                <w:sz w:val="24"/>
                <w:szCs w:val="24"/>
                <w:lang w:val="ro-MD"/>
              </w:rPr>
              <w:t>Alte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exemple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care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pot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servi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drept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obiect</w:t>
            </w:r>
            <w:r w:rsidR="00306178" w:rsidRPr="00322ADC">
              <w:rPr>
                <w:sz w:val="24"/>
                <w:szCs w:val="24"/>
                <w:lang w:val="ro-MD"/>
              </w:rPr>
              <w:t xml:space="preserve"> </w:t>
            </w:r>
            <w:r w:rsidRPr="00322ADC">
              <w:rPr>
                <w:sz w:val="24"/>
                <w:szCs w:val="24"/>
                <w:lang w:val="ro-MD"/>
              </w:rPr>
              <w:t>promo</w:t>
            </w:r>
            <w:r w:rsidR="004C30D2" w:rsidRPr="00322ADC">
              <w:rPr>
                <w:sz w:val="24"/>
                <w:szCs w:val="24"/>
                <w:lang w:val="ro-MD"/>
              </w:rPr>
              <w:t>ț</w:t>
            </w:r>
            <w:r w:rsidRPr="00322ADC">
              <w:rPr>
                <w:sz w:val="24"/>
                <w:szCs w:val="24"/>
                <w:lang w:val="ro-MD"/>
              </w:rPr>
              <w:t>ional</w:t>
            </w:r>
          </w:p>
        </w:tc>
      </w:tr>
    </w:tbl>
    <w:p w14:paraId="3B315FDB" w14:textId="77777777" w:rsidR="00D02873" w:rsidRPr="00322ADC" w:rsidRDefault="00D02873" w:rsidP="00C766C2">
      <w:pPr>
        <w:rPr>
          <w:lang w:val="ro-MD"/>
        </w:rPr>
      </w:pPr>
    </w:p>
    <w:p w14:paraId="783A5A85" w14:textId="77777777" w:rsidR="00D02873" w:rsidRPr="00322ADC" w:rsidRDefault="00D02873" w:rsidP="00C766C2">
      <w:pPr>
        <w:pStyle w:val="al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0E63A318" w14:textId="77777777" w:rsidR="00D02873" w:rsidRPr="00322ADC" w:rsidRDefault="00D02873" w:rsidP="00C766C2">
      <w:pPr>
        <w:pStyle w:val="al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553E56CC" w14:textId="77777777" w:rsidR="00D02873" w:rsidRPr="00322ADC" w:rsidRDefault="00D02873" w:rsidP="00C766C2">
      <w:pPr>
        <w:pStyle w:val="al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0D1FB4B9" w14:textId="77777777" w:rsidR="00D02873" w:rsidRPr="00322ADC" w:rsidRDefault="00D02873" w:rsidP="00C766C2">
      <w:pPr>
        <w:pStyle w:val="al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5F895787" w14:textId="77777777" w:rsidR="00D02873" w:rsidRPr="00322ADC" w:rsidRDefault="00D02873" w:rsidP="00C766C2">
      <w:pPr>
        <w:ind w:firstLine="0"/>
        <w:jc w:val="right"/>
        <w:rPr>
          <w:sz w:val="24"/>
          <w:szCs w:val="24"/>
          <w:lang w:val="ro-MD" w:eastAsia="fr-FR"/>
        </w:rPr>
      </w:pPr>
      <w:r w:rsidRPr="00322ADC">
        <w:rPr>
          <w:sz w:val="24"/>
          <w:szCs w:val="24"/>
          <w:lang w:val="ro-MD" w:eastAsia="fr-FR"/>
        </w:rPr>
        <w:tab/>
      </w:r>
    </w:p>
    <w:p w14:paraId="32EFACE3" w14:textId="7F4E5557" w:rsidR="00D02873" w:rsidRPr="00322ADC" w:rsidRDefault="00D02873" w:rsidP="00C766C2">
      <w:pPr>
        <w:pageBreakBefore/>
        <w:ind w:firstLine="0"/>
        <w:jc w:val="right"/>
        <w:rPr>
          <w:i/>
          <w:iCs/>
          <w:sz w:val="24"/>
          <w:szCs w:val="24"/>
          <w:lang w:val="ro-MD"/>
        </w:rPr>
      </w:pPr>
      <w:r w:rsidRPr="00322ADC">
        <w:rPr>
          <w:i/>
          <w:iCs/>
          <w:sz w:val="24"/>
          <w:szCs w:val="24"/>
          <w:lang w:val="ro-MD"/>
        </w:rPr>
        <w:lastRenderedPageBreak/>
        <w:t>Anexa</w:t>
      </w:r>
      <w:r w:rsidR="00306178" w:rsidRPr="00322ADC">
        <w:rPr>
          <w:i/>
          <w:iCs/>
          <w:sz w:val="24"/>
          <w:szCs w:val="24"/>
          <w:lang w:val="ro-MD"/>
        </w:rPr>
        <w:t xml:space="preserve"> </w:t>
      </w:r>
      <w:r w:rsidRPr="00322ADC">
        <w:rPr>
          <w:i/>
          <w:iCs/>
          <w:sz w:val="24"/>
          <w:szCs w:val="24"/>
          <w:lang w:val="ro-MD"/>
        </w:rPr>
        <w:t>nr.</w:t>
      </w:r>
      <w:r w:rsidR="00306178" w:rsidRPr="00322ADC">
        <w:rPr>
          <w:i/>
          <w:iCs/>
          <w:sz w:val="24"/>
          <w:szCs w:val="24"/>
          <w:lang w:val="ro-MD"/>
        </w:rPr>
        <w:t xml:space="preserve"> </w:t>
      </w:r>
      <w:r w:rsidRPr="00322ADC">
        <w:rPr>
          <w:i/>
          <w:iCs/>
          <w:sz w:val="24"/>
          <w:szCs w:val="24"/>
          <w:lang w:val="ro-MD"/>
        </w:rPr>
        <w:t>2</w:t>
      </w:r>
      <w:r w:rsidR="00306178" w:rsidRPr="00322ADC">
        <w:rPr>
          <w:i/>
          <w:iCs/>
          <w:sz w:val="24"/>
          <w:szCs w:val="24"/>
          <w:lang w:val="ro-MD"/>
        </w:rPr>
        <w:t xml:space="preserve"> </w:t>
      </w:r>
    </w:p>
    <w:p w14:paraId="317CF3B2" w14:textId="4DD93ECC" w:rsidR="00D02873" w:rsidRPr="00322ADC" w:rsidRDefault="00D02873" w:rsidP="00EB24F0">
      <w:pPr>
        <w:ind w:firstLine="0"/>
        <w:jc w:val="right"/>
        <w:rPr>
          <w:i/>
          <w:sz w:val="22"/>
          <w:szCs w:val="22"/>
          <w:lang w:val="ro-MD" w:eastAsia="fr-FR"/>
        </w:rPr>
      </w:pPr>
      <w:r w:rsidRPr="00322ADC">
        <w:rPr>
          <w:i/>
          <w:iCs/>
          <w:sz w:val="24"/>
          <w:szCs w:val="24"/>
          <w:lang w:val="ro-MD" w:eastAsia="ru-RU"/>
        </w:rPr>
        <w:tab/>
      </w:r>
      <w:r w:rsidRPr="00322ADC">
        <w:rPr>
          <w:i/>
          <w:iCs/>
          <w:sz w:val="24"/>
          <w:szCs w:val="24"/>
          <w:lang w:val="ro-MD" w:eastAsia="ru-RU"/>
        </w:rPr>
        <w:tab/>
      </w:r>
      <w:r w:rsidRPr="00322ADC">
        <w:rPr>
          <w:i/>
          <w:iCs/>
          <w:sz w:val="24"/>
          <w:szCs w:val="24"/>
          <w:lang w:val="ro-MD" w:eastAsia="ru-RU"/>
        </w:rPr>
        <w:tab/>
      </w:r>
      <w:r w:rsidR="00EB24F0" w:rsidRPr="00322ADC">
        <w:rPr>
          <w:i/>
          <w:iCs/>
          <w:sz w:val="24"/>
          <w:szCs w:val="24"/>
          <w:lang w:val="ro-MD" w:eastAsia="ru-RU"/>
        </w:rPr>
        <w:t>la Regulamentul cu privire la publicitatea medicamentelor de uz uman</w:t>
      </w:r>
    </w:p>
    <w:p w14:paraId="219DB2E8" w14:textId="77777777" w:rsidR="00D02873" w:rsidRPr="00322ADC" w:rsidRDefault="00D02873" w:rsidP="00C766C2">
      <w:pPr>
        <w:spacing w:line="276" w:lineRule="auto"/>
        <w:ind w:firstLine="0"/>
        <w:jc w:val="right"/>
        <w:rPr>
          <w:i/>
          <w:sz w:val="22"/>
          <w:szCs w:val="22"/>
          <w:lang w:val="ro-MD" w:eastAsia="fr-FR"/>
        </w:rPr>
      </w:pPr>
    </w:p>
    <w:p w14:paraId="39E52D72" w14:textId="4E0C361D" w:rsidR="00D02873" w:rsidRPr="00322ADC" w:rsidRDefault="00795612" w:rsidP="00C766C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276" w:lineRule="auto"/>
        <w:ind w:right="113" w:firstLine="0"/>
        <w:jc w:val="center"/>
        <w:rPr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t>CERERE DE APROBARE A</w:t>
      </w:r>
      <w:r w:rsidR="00D02873" w:rsidRPr="00322ADC">
        <w:rPr>
          <w:b/>
          <w:sz w:val="22"/>
          <w:szCs w:val="22"/>
          <w:lang w:val="ro-MD" w:eastAsia="fr-FR"/>
        </w:rPr>
        <w:t>MATERIALULUI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="00D02873" w:rsidRPr="00322ADC">
        <w:rPr>
          <w:b/>
          <w:sz w:val="22"/>
          <w:szCs w:val="22"/>
          <w:lang w:val="ro-MD" w:eastAsia="fr-FR"/>
        </w:rPr>
        <w:t>PUBLICITAR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="00D02873" w:rsidRPr="00322ADC">
        <w:rPr>
          <w:b/>
          <w:sz w:val="22"/>
          <w:szCs w:val="22"/>
          <w:lang w:val="ro-MD" w:eastAsia="fr-FR"/>
        </w:rPr>
        <w:t>PENTRU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="00D02873" w:rsidRPr="00322ADC">
        <w:rPr>
          <w:b/>
          <w:sz w:val="22"/>
          <w:szCs w:val="22"/>
          <w:lang w:val="ro-MD" w:eastAsia="fr-FR"/>
        </w:rPr>
        <w:t>MEDICAMENTE</w:t>
      </w:r>
    </w:p>
    <w:p w14:paraId="214ECF24" w14:textId="77777777" w:rsidR="00D02873" w:rsidRPr="00322ADC" w:rsidRDefault="00D02873" w:rsidP="00C766C2">
      <w:pPr>
        <w:spacing w:line="276" w:lineRule="auto"/>
        <w:ind w:firstLine="0"/>
        <w:jc w:val="center"/>
        <w:rPr>
          <w:sz w:val="22"/>
          <w:szCs w:val="22"/>
          <w:lang w:val="ro-MD" w:eastAsia="fr-FR"/>
        </w:rPr>
      </w:pPr>
    </w:p>
    <w:p w14:paraId="676D5405" w14:textId="30F73B96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0" w:color="auto"/>
        </w:pBdr>
        <w:spacing w:line="276" w:lineRule="auto"/>
        <w:ind w:firstLine="0"/>
        <w:jc w:val="center"/>
        <w:rPr>
          <w:b/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t>DATE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ADMINISTRATIVE</w:t>
      </w:r>
    </w:p>
    <w:p w14:paraId="683D29A4" w14:textId="77777777" w:rsidR="00D02873" w:rsidRPr="00322ADC" w:rsidRDefault="00D02873" w:rsidP="00C766C2">
      <w:pPr>
        <w:spacing w:line="276" w:lineRule="auto"/>
        <w:ind w:right="-29"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.</w:t>
      </w:r>
    </w:p>
    <w:p w14:paraId="21100C4A" w14:textId="77777777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</w:p>
    <w:p w14:paraId="7FB43052" w14:textId="0CE02666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Denumirea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comercială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medicamentului: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</w:t>
      </w:r>
      <w:r w:rsidR="0039496F" w:rsidRPr="00322ADC">
        <w:rPr>
          <w:sz w:val="22"/>
          <w:szCs w:val="22"/>
          <w:lang w:val="ro-MD" w:eastAsia="fr-FR"/>
        </w:rPr>
        <w:t>__________</w:t>
      </w:r>
      <w:r w:rsidRPr="00322ADC">
        <w:rPr>
          <w:sz w:val="22"/>
          <w:szCs w:val="22"/>
          <w:lang w:val="ro-MD" w:eastAsia="fr-FR"/>
        </w:rPr>
        <w:t>_________________________________</w:t>
      </w:r>
    </w:p>
    <w:p w14:paraId="3EAEB7E5" w14:textId="77777777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trike/>
          <w:sz w:val="22"/>
          <w:szCs w:val="22"/>
          <w:lang w:val="ro-MD" w:eastAsia="fr-FR"/>
        </w:rPr>
      </w:pPr>
    </w:p>
    <w:p w14:paraId="4FD19AA4" w14:textId="72638CF9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Concentra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Doza</w:t>
      </w:r>
      <w:r w:rsidR="0039496F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</w:t>
      </w:r>
      <w:r w:rsidR="0039496F" w:rsidRPr="00322ADC">
        <w:rPr>
          <w:sz w:val="22"/>
          <w:szCs w:val="22"/>
          <w:lang w:val="ro-MD" w:eastAsia="fr-FR"/>
        </w:rPr>
        <w:t>__________</w:t>
      </w:r>
      <w:r w:rsidRPr="00322ADC">
        <w:rPr>
          <w:sz w:val="22"/>
          <w:szCs w:val="22"/>
          <w:lang w:val="ro-MD" w:eastAsia="fr-FR"/>
        </w:rPr>
        <w:t>_________________________</w:t>
      </w:r>
    </w:p>
    <w:p w14:paraId="3726663D" w14:textId="77777777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ab/>
      </w:r>
    </w:p>
    <w:p w14:paraId="4D14B1F8" w14:textId="1BAB7A32" w:rsidR="0039496F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Forma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farmaceutică:</w:t>
      </w:r>
      <w:r w:rsidR="0039496F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__________________________________________</w:t>
      </w:r>
      <w:r w:rsidR="0039496F" w:rsidRPr="00322ADC">
        <w:rPr>
          <w:sz w:val="22"/>
          <w:szCs w:val="22"/>
          <w:lang w:val="ro-MD" w:eastAsia="fr-FR"/>
        </w:rPr>
        <w:t>___</w:t>
      </w:r>
      <w:r w:rsidRPr="00322ADC">
        <w:rPr>
          <w:sz w:val="22"/>
          <w:szCs w:val="22"/>
          <w:lang w:val="ro-MD" w:eastAsia="fr-FR"/>
        </w:rPr>
        <w:t>____</w:t>
      </w:r>
      <w:r w:rsidR="0039496F" w:rsidRPr="00322ADC">
        <w:rPr>
          <w:sz w:val="22"/>
          <w:szCs w:val="22"/>
          <w:lang w:val="ro-MD" w:eastAsia="fr-FR"/>
        </w:rPr>
        <w:t>_____</w:t>
      </w:r>
      <w:r w:rsidRPr="00322ADC">
        <w:rPr>
          <w:sz w:val="22"/>
          <w:szCs w:val="22"/>
          <w:lang w:val="ro-MD" w:eastAsia="fr-FR"/>
        </w:rPr>
        <w:t>____________</w:t>
      </w:r>
      <w:r w:rsidR="0039496F" w:rsidRPr="00322ADC">
        <w:rPr>
          <w:sz w:val="22"/>
          <w:szCs w:val="22"/>
          <w:lang w:val="ro-MD" w:eastAsia="fr-FR"/>
        </w:rPr>
        <w:t>_</w:t>
      </w:r>
    </w:p>
    <w:p w14:paraId="7698B56D" w14:textId="77777777" w:rsidR="0039496F" w:rsidRPr="00322ADC" w:rsidRDefault="0039496F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</w:p>
    <w:p w14:paraId="72441AEF" w14:textId="06903860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Substan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a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substan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ele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activă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active:___________________________________</w:t>
      </w:r>
      <w:r w:rsidR="0039496F" w:rsidRPr="00322ADC">
        <w:rPr>
          <w:sz w:val="22"/>
          <w:szCs w:val="22"/>
          <w:lang w:val="ro-MD" w:eastAsia="fr-FR"/>
        </w:rPr>
        <w:t>__________</w:t>
      </w:r>
      <w:r w:rsidRPr="00322ADC">
        <w:rPr>
          <w:sz w:val="22"/>
          <w:szCs w:val="22"/>
          <w:lang w:val="ro-MD" w:eastAsia="fr-FR"/>
        </w:rPr>
        <w:t>__________</w:t>
      </w:r>
    </w:p>
    <w:p w14:paraId="39CA3324" w14:textId="74C23302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Solicitant:_______________________________________________________</w:t>
      </w:r>
      <w:r w:rsidR="0039496F" w:rsidRPr="00322ADC">
        <w:rPr>
          <w:sz w:val="22"/>
          <w:szCs w:val="22"/>
          <w:lang w:val="ro-MD" w:eastAsia="fr-FR"/>
        </w:rPr>
        <w:t>________</w:t>
      </w:r>
      <w:r w:rsidRPr="00322ADC">
        <w:rPr>
          <w:sz w:val="22"/>
          <w:szCs w:val="22"/>
          <w:lang w:val="ro-MD" w:eastAsia="fr-FR"/>
        </w:rPr>
        <w:t>____________</w:t>
      </w:r>
    </w:p>
    <w:p w14:paraId="1D18D0B6" w14:textId="79C0084F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</w:p>
    <w:p w14:paraId="0000CB0D" w14:textId="1BC63151" w:rsidR="0039496F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Persoana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împuternicită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solicitant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pentru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comunicarea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cu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Agen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Medicamentului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4C30D2" w:rsidRPr="00322ADC">
        <w:rPr>
          <w:sz w:val="22"/>
          <w:szCs w:val="22"/>
          <w:lang w:val="ro-MD" w:eastAsia="fr-FR"/>
        </w:rPr>
        <w:t>ș</w:t>
      </w:r>
      <w:r w:rsidRPr="00322ADC">
        <w:rPr>
          <w:sz w:val="22"/>
          <w:szCs w:val="22"/>
          <w:lang w:val="ro-MD" w:eastAsia="fr-FR"/>
        </w:rPr>
        <w:t>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Dispozitivelor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în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timpul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procedurii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examinare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materialului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publicitar:</w:t>
      </w:r>
      <w:r w:rsidRPr="00322ADC">
        <w:rPr>
          <w:sz w:val="22"/>
          <w:szCs w:val="22"/>
          <w:lang w:val="ro-MD" w:eastAsia="fr-FR"/>
        </w:rPr>
        <w:tab/>
      </w:r>
      <w:r w:rsidR="0039496F" w:rsidRPr="00322ADC">
        <w:rPr>
          <w:sz w:val="22"/>
          <w:szCs w:val="22"/>
          <w:lang w:val="ro-MD" w:eastAsia="fr-FR"/>
        </w:rPr>
        <w:t>_________________________</w:t>
      </w:r>
    </w:p>
    <w:p w14:paraId="65C32D4C" w14:textId="776A0AD5" w:rsidR="0039496F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_________________________________________________________________________</w:t>
      </w:r>
      <w:r w:rsidR="0039496F" w:rsidRPr="00322ADC">
        <w:rPr>
          <w:sz w:val="22"/>
          <w:szCs w:val="22"/>
          <w:lang w:val="ro-MD" w:eastAsia="fr-FR"/>
        </w:rPr>
        <w:t>___________</w:t>
      </w:r>
      <w:r w:rsidR="00306178" w:rsidRPr="00322ADC">
        <w:rPr>
          <w:sz w:val="22"/>
          <w:szCs w:val="22"/>
          <w:lang w:val="ro-MD" w:eastAsia="fr-FR"/>
        </w:rPr>
        <w:t xml:space="preserve"> </w:t>
      </w:r>
    </w:p>
    <w:p w14:paraId="0EF266C9" w14:textId="77777777" w:rsidR="0039496F" w:rsidRPr="00322ADC" w:rsidRDefault="0039496F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</w:p>
    <w:p w14:paraId="415701A4" w14:textId="13C71AF8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Se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confirmă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prin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prezenta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că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taxele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vor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fi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plătite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conform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prevederilor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actelor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normative</w:t>
      </w:r>
      <w:r w:rsidR="0039496F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privind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modul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efectuare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plă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ii.</w:t>
      </w:r>
    </w:p>
    <w:p w14:paraId="41E6CE63" w14:textId="77777777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</w:p>
    <w:p w14:paraId="4E8895B0" w14:textId="61FA222B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Solicitant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persoana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împuternicită:</w:t>
      </w:r>
    </w:p>
    <w:p w14:paraId="68E36617" w14:textId="77777777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</w:p>
    <w:p w14:paraId="76D0626F" w14:textId="6FE1D7C2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Semnătura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</w:t>
      </w:r>
      <w:r w:rsidR="00306178" w:rsidRPr="00322ADC">
        <w:rPr>
          <w:sz w:val="22"/>
          <w:szCs w:val="22"/>
          <w:lang w:val="ro-MD" w:eastAsia="fr-FR"/>
        </w:rPr>
        <w:t>_</w:t>
      </w:r>
      <w:r w:rsidRPr="00322ADC">
        <w:rPr>
          <w:sz w:val="22"/>
          <w:szCs w:val="22"/>
          <w:lang w:val="ro-MD" w:eastAsia="fr-FR"/>
        </w:rPr>
        <w:t>_____________________________</w:t>
      </w:r>
    </w:p>
    <w:p w14:paraId="335D339C" w14:textId="421F506E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sz w:val="22"/>
          <w:szCs w:val="22"/>
          <w:lang w:val="ro-MD" w:eastAsia="fr-FR"/>
        </w:rPr>
      </w:pPr>
    </w:p>
    <w:p w14:paraId="1991C81B" w14:textId="488298D3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Nume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</w:t>
      </w:r>
      <w:r w:rsidR="00306178" w:rsidRPr="00322ADC">
        <w:rPr>
          <w:sz w:val="22"/>
          <w:szCs w:val="22"/>
          <w:lang w:val="ro-MD" w:eastAsia="fr-FR"/>
        </w:rPr>
        <w:t>__</w:t>
      </w:r>
      <w:r w:rsidRPr="00322ADC">
        <w:rPr>
          <w:sz w:val="22"/>
          <w:szCs w:val="22"/>
          <w:lang w:val="ro-MD" w:eastAsia="fr-FR"/>
        </w:rPr>
        <w:t>________________________________</w:t>
      </w:r>
    </w:p>
    <w:p w14:paraId="08B684E2" w14:textId="05115A4B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Func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__________________________________</w:t>
      </w:r>
    </w:p>
    <w:p w14:paraId="5D149A1B" w14:textId="08287A5F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sz w:val="22"/>
          <w:szCs w:val="22"/>
          <w:lang w:val="ro-MD" w:eastAsia="fr-FR"/>
        </w:rPr>
      </w:pPr>
    </w:p>
    <w:p w14:paraId="7A68ED00" w14:textId="31201320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Locul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___________________________________</w:t>
      </w:r>
    </w:p>
    <w:p w14:paraId="2659081F" w14:textId="13EB4F2E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b/>
          <w:sz w:val="22"/>
          <w:szCs w:val="22"/>
          <w:lang w:val="ro-MD" w:eastAsia="fr-FR"/>
        </w:rPr>
      </w:pPr>
    </w:p>
    <w:p w14:paraId="40994F20" w14:textId="1D65A7BD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4111"/>
        <w:jc w:val="left"/>
        <w:rPr>
          <w:b/>
          <w:sz w:val="22"/>
          <w:szCs w:val="22"/>
          <w:lang w:val="ro-MD" w:eastAsia="fr-FR"/>
        </w:rPr>
      </w:pPr>
      <w:bookmarkStart w:id="1" w:name="Texte10"/>
      <w:r w:rsidRPr="00322ADC">
        <w:rPr>
          <w:sz w:val="22"/>
          <w:szCs w:val="22"/>
          <w:lang w:val="ro-MD" w:eastAsia="fr-FR"/>
        </w:rPr>
        <w:t>Data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(zi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lună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an)</w:t>
      </w:r>
      <w:r w:rsidR="00306178" w:rsidRPr="00322ADC">
        <w:rPr>
          <w:sz w:val="22"/>
          <w:szCs w:val="22"/>
          <w:lang w:val="ro-MD" w:eastAsia="fr-FR"/>
        </w:rPr>
        <w:t xml:space="preserve"> ___</w:t>
      </w:r>
      <w:r w:rsidRPr="00322ADC">
        <w:rPr>
          <w:sz w:val="22"/>
          <w:szCs w:val="22"/>
          <w:lang w:val="ro-MD" w:eastAsia="fr-FR"/>
        </w:rPr>
        <w:t>_______________________</w:t>
      </w:r>
    </w:p>
    <w:bookmarkEnd w:id="1"/>
    <w:p w14:paraId="547D4B80" w14:textId="454941D2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2694"/>
        <w:jc w:val="left"/>
        <w:rPr>
          <w:sz w:val="22"/>
          <w:szCs w:val="22"/>
          <w:lang w:val="ro-MD" w:eastAsia="fr-FR"/>
        </w:rPr>
      </w:pPr>
    </w:p>
    <w:p w14:paraId="65C65546" w14:textId="77777777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ind w:firstLine="708"/>
        <w:rPr>
          <w:b/>
          <w:sz w:val="22"/>
          <w:szCs w:val="22"/>
          <w:lang w:val="ro-MD" w:eastAsia="fr-FR"/>
        </w:rPr>
      </w:pPr>
    </w:p>
    <w:p w14:paraId="04C24E3A" w14:textId="77777777" w:rsidR="00D02873" w:rsidRPr="00322ADC" w:rsidRDefault="00D02873" w:rsidP="00C766C2">
      <w:pPr>
        <w:spacing w:line="276" w:lineRule="auto"/>
        <w:ind w:right="-896" w:firstLine="0"/>
        <w:jc w:val="left"/>
        <w:rPr>
          <w:i/>
          <w:sz w:val="22"/>
          <w:szCs w:val="22"/>
          <w:lang w:val="ro-MD" w:eastAsia="fr-FR"/>
        </w:rPr>
      </w:pPr>
    </w:p>
    <w:p w14:paraId="2D3FBAD9" w14:textId="77777777" w:rsidR="00D02873" w:rsidRPr="00322ADC" w:rsidRDefault="00D02873" w:rsidP="00C766C2">
      <w:pPr>
        <w:spacing w:line="276" w:lineRule="auto"/>
        <w:ind w:right="-896" w:firstLine="0"/>
        <w:jc w:val="left"/>
        <w:rPr>
          <w:i/>
          <w:sz w:val="22"/>
          <w:szCs w:val="22"/>
          <w:lang w:val="ro-MD" w:eastAsia="fr-FR"/>
        </w:rPr>
      </w:pPr>
    </w:p>
    <w:p w14:paraId="0D25085D" w14:textId="14B073BD" w:rsidR="00D02873" w:rsidRPr="00322ADC" w:rsidRDefault="00D02873" w:rsidP="00C766C2">
      <w:pPr>
        <w:pageBreakBefore/>
        <w:spacing w:after="200" w:line="276" w:lineRule="auto"/>
        <w:ind w:firstLine="0"/>
        <w:jc w:val="left"/>
        <w:rPr>
          <w:b/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lastRenderedPageBreak/>
        <w:t>1.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PARTICULARITĂ</w:t>
      </w:r>
      <w:r w:rsidR="004C30D2" w:rsidRPr="00322ADC">
        <w:rPr>
          <w:b/>
          <w:sz w:val="22"/>
          <w:szCs w:val="22"/>
          <w:lang w:val="ro-MD" w:eastAsia="fr-FR"/>
        </w:rPr>
        <w:t>Ț</w:t>
      </w:r>
      <w:r w:rsidRPr="00322ADC">
        <w:rPr>
          <w:b/>
          <w:sz w:val="22"/>
          <w:szCs w:val="22"/>
          <w:lang w:val="ro-MD" w:eastAsia="fr-FR"/>
        </w:rPr>
        <w:t>I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ALE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="00795612" w:rsidRPr="00322ADC">
        <w:rPr>
          <w:b/>
          <w:sz w:val="22"/>
          <w:szCs w:val="22"/>
          <w:lang w:val="ro-MD" w:eastAsia="fr-FR"/>
        </w:rPr>
        <w:t xml:space="preserve">APROBĂRII </w:t>
      </w:r>
      <w:r w:rsidRPr="00322ADC">
        <w:rPr>
          <w:b/>
          <w:sz w:val="22"/>
          <w:szCs w:val="22"/>
          <w:lang w:val="ro-MD" w:eastAsia="fr-FR"/>
        </w:rPr>
        <w:t>MATERIALULUI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PUBLICITAR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PENTRU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MEDICAMENTE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</w:p>
    <w:p w14:paraId="60BE8125" w14:textId="77777777" w:rsidR="00D02873" w:rsidRPr="00322ADC" w:rsidRDefault="00D02873" w:rsidP="00C766C2">
      <w:pPr>
        <w:spacing w:line="276" w:lineRule="auto"/>
        <w:ind w:left="720" w:right="-896" w:hanging="720"/>
        <w:jc w:val="left"/>
        <w:rPr>
          <w:b/>
          <w:sz w:val="22"/>
          <w:szCs w:val="22"/>
          <w:lang w:val="ro-MD" w:eastAsia="fr-FR"/>
        </w:rPr>
      </w:pPr>
    </w:p>
    <w:p w14:paraId="076D57FA" w14:textId="6B466B0A" w:rsidR="00D02873" w:rsidRPr="00322ADC" w:rsidRDefault="00D02873" w:rsidP="00C766C2">
      <w:pPr>
        <w:numPr>
          <w:ilvl w:val="1"/>
          <w:numId w:val="50"/>
        </w:numPr>
        <w:spacing w:line="276" w:lineRule="auto"/>
        <w:ind w:right="-896"/>
        <w:jc w:val="left"/>
        <w:rPr>
          <w:b/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t>Forma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farmaceutică,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concentra</w:t>
      </w:r>
      <w:r w:rsidR="004C30D2" w:rsidRPr="00322ADC">
        <w:rPr>
          <w:b/>
          <w:sz w:val="22"/>
          <w:szCs w:val="22"/>
          <w:lang w:val="ro-MD" w:eastAsia="fr-FR"/>
        </w:rPr>
        <w:t>ț</w:t>
      </w:r>
      <w:r w:rsidRPr="00322ADC">
        <w:rPr>
          <w:b/>
          <w:sz w:val="22"/>
          <w:szCs w:val="22"/>
          <w:lang w:val="ro-MD" w:eastAsia="fr-FR"/>
        </w:rPr>
        <w:t>ia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(doza),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mărimea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ambalajului,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numărul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="00795612" w:rsidRPr="00322ADC">
        <w:rPr>
          <w:b/>
          <w:sz w:val="22"/>
          <w:szCs w:val="22"/>
          <w:lang w:val="ro-MD" w:eastAsia="fr-FR"/>
        </w:rPr>
        <w:t>autorizației de punere pe piață</w:t>
      </w:r>
      <w:r w:rsidRPr="00322ADC">
        <w:rPr>
          <w:b/>
          <w:sz w:val="22"/>
          <w:szCs w:val="22"/>
          <w:lang w:val="ro-MD" w:eastAsia="fr-FR"/>
        </w:rPr>
        <w:t>,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conform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Nomenclatorului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de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stat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al</w:t>
      </w:r>
      <w:r w:rsidR="00306178" w:rsidRPr="00322ADC">
        <w:rPr>
          <w:b/>
          <w:i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medicamentelor.</w:t>
      </w:r>
    </w:p>
    <w:p w14:paraId="08D4C06E" w14:textId="77777777" w:rsidR="00D02873" w:rsidRPr="00322ADC" w:rsidRDefault="00D02873" w:rsidP="00C766C2">
      <w:pPr>
        <w:spacing w:line="276" w:lineRule="auto"/>
        <w:ind w:left="720" w:right="-896" w:hanging="720"/>
        <w:jc w:val="left"/>
        <w:rPr>
          <w:b/>
          <w:sz w:val="22"/>
          <w:szCs w:val="22"/>
          <w:lang w:val="ro-MD" w:eastAsia="fr-FR"/>
        </w:rPr>
      </w:pPr>
    </w:p>
    <w:p w14:paraId="64E6EEAF" w14:textId="26AE0E2B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720" w:right="-29" w:hanging="720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1.1.1.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Forma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farmaceutică: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___________________________________________</w:t>
      </w:r>
      <w:r w:rsidR="0039496F" w:rsidRPr="00322ADC">
        <w:rPr>
          <w:sz w:val="22"/>
          <w:szCs w:val="22"/>
          <w:lang w:val="ro-MD" w:eastAsia="fr-FR"/>
        </w:rPr>
        <w:t>________</w:t>
      </w:r>
      <w:r w:rsidRPr="00322ADC">
        <w:rPr>
          <w:sz w:val="22"/>
          <w:szCs w:val="22"/>
          <w:lang w:val="ro-MD" w:eastAsia="fr-FR"/>
        </w:rPr>
        <w:t>_________</w:t>
      </w:r>
    </w:p>
    <w:p w14:paraId="0A5FAEA8" w14:textId="7AE33AB3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3119"/>
        </w:tabs>
        <w:spacing w:line="276" w:lineRule="auto"/>
        <w:ind w:right="-29" w:firstLine="0"/>
        <w:jc w:val="left"/>
        <w:rPr>
          <w:i/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1.1.2.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Doză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concentra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ie</w:t>
      </w:r>
      <w:r w:rsidRPr="00322ADC">
        <w:rPr>
          <w:i/>
          <w:sz w:val="22"/>
          <w:szCs w:val="22"/>
          <w:lang w:val="ro-MD" w:eastAsia="fr-FR"/>
        </w:rPr>
        <w:t>:</w:t>
      </w:r>
      <w:r w:rsidR="00306178" w:rsidRPr="00322ADC">
        <w:rPr>
          <w:sz w:val="22"/>
          <w:szCs w:val="22"/>
          <w:lang w:val="ro-MD" w:eastAsia="fr-FR"/>
        </w:rPr>
        <w:t xml:space="preserve">  </w:t>
      </w:r>
      <w:r w:rsidRPr="00322ADC">
        <w:rPr>
          <w:sz w:val="22"/>
          <w:szCs w:val="22"/>
          <w:lang w:val="ro-MD" w:eastAsia="fr-FR"/>
        </w:rPr>
        <w:t>____________________________________________________</w:t>
      </w:r>
      <w:r w:rsidR="0039496F" w:rsidRPr="00322ADC">
        <w:rPr>
          <w:sz w:val="22"/>
          <w:szCs w:val="22"/>
          <w:lang w:val="ro-MD" w:eastAsia="fr-FR"/>
        </w:rPr>
        <w:t>________</w:t>
      </w:r>
      <w:r w:rsidRPr="00322ADC">
        <w:rPr>
          <w:sz w:val="22"/>
          <w:szCs w:val="22"/>
          <w:lang w:val="ro-MD" w:eastAsia="fr-FR"/>
        </w:rPr>
        <w:t>_</w:t>
      </w:r>
      <w:r w:rsidR="00306178" w:rsidRPr="00322ADC">
        <w:rPr>
          <w:sz w:val="22"/>
          <w:szCs w:val="22"/>
          <w:lang w:val="ro-MD" w:eastAsia="fr-FR"/>
        </w:rPr>
        <w:t xml:space="preserve">   </w:t>
      </w:r>
    </w:p>
    <w:p w14:paraId="13BC18E8" w14:textId="660B7AE6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tabs>
          <w:tab w:val="left" w:pos="3119"/>
        </w:tabs>
        <w:spacing w:line="276" w:lineRule="auto"/>
        <w:ind w:left="720" w:right="-29" w:hanging="720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1.1.3.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Substan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activă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substan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active: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_________________________________________</w:t>
      </w:r>
      <w:r w:rsidR="0039496F" w:rsidRPr="00322ADC">
        <w:rPr>
          <w:sz w:val="22"/>
          <w:szCs w:val="22"/>
          <w:lang w:val="ro-MD" w:eastAsia="fr-FR"/>
        </w:rPr>
        <w:t>________</w:t>
      </w:r>
      <w:r w:rsidRPr="00322ADC">
        <w:rPr>
          <w:sz w:val="22"/>
          <w:szCs w:val="22"/>
          <w:lang w:val="ro-MD" w:eastAsia="fr-FR"/>
        </w:rPr>
        <w:t>_</w:t>
      </w:r>
    </w:p>
    <w:p w14:paraId="321446C3" w14:textId="2AB1801B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right="-29" w:firstLine="0"/>
        <w:jc w:val="left"/>
        <w:rPr>
          <w:i/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1.1.4.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Mărimea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ambalajului:</w:t>
      </w:r>
      <w:r w:rsidRPr="00322ADC">
        <w:rPr>
          <w:sz w:val="22"/>
          <w:szCs w:val="22"/>
          <w:lang w:val="ro-MD" w:eastAsia="fr-FR"/>
        </w:rPr>
        <w:tab/>
        <w:t>__________________</w:t>
      </w:r>
      <w:r w:rsidR="0039496F" w:rsidRPr="00322ADC">
        <w:rPr>
          <w:sz w:val="22"/>
          <w:szCs w:val="22"/>
          <w:lang w:val="ro-MD" w:eastAsia="fr-FR"/>
        </w:rPr>
        <w:t>______________</w:t>
      </w:r>
      <w:r w:rsidRPr="00322ADC">
        <w:rPr>
          <w:sz w:val="22"/>
          <w:szCs w:val="22"/>
          <w:lang w:val="ro-MD" w:eastAsia="fr-FR"/>
        </w:rPr>
        <w:t>________________________</w:t>
      </w:r>
    </w:p>
    <w:p w14:paraId="4EEB6F72" w14:textId="199B21CC" w:rsidR="00D02873" w:rsidRPr="00322ADC" w:rsidRDefault="00D02873" w:rsidP="00C766C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360" w:lineRule="auto"/>
        <w:ind w:right="-29" w:firstLine="0"/>
        <w:jc w:val="left"/>
        <w:rPr>
          <w:b/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1.1.5.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Numărul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4C30D2" w:rsidRPr="00322ADC">
        <w:rPr>
          <w:sz w:val="22"/>
          <w:szCs w:val="22"/>
          <w:lang w:val="ro-MD" w:eastAsia="fr-FR"/>
        </w:rPr>
        <w:t>ș</w:t>
      </w:r>
      <w:r w:rsidRPr="00322ADC">
        <w:rPr>
          <w:sz w:val="22"/>
          <w:szCs w:val="22"/>
          <w:lang w:val="ro-MD" w:eastAsia="fr-FR"/>
        </w:rPr>
        <w:t>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data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înregistrării: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</w:t>
      </w:r>
      <w:r w:rsidR="0039496F" w:rsidRPr="00322ADC">
        <w:rPr>
          <w:sz w:val="22"/>
          <w:szCs w:val="22"/>
          <w:lang w:val="ro-MD" w:eastAsia="fr-FR"/>
        </w:rPr>
        <w:t>________</w:t>
      </w:r>
      <w:r w:rsidRPr="00322ADC">
        <w:rPr>
          <w:sz w:val="22"/>
          <w:szCs w:val="22"/>
          <w:lang w:val="ro-MD" w:eastAsia="fr-FR"/>
        </w:rPr>
        <w:t>________________</w:t>
      </w:r>
    </w:p>
    <w:p w14:paraId="391F42A1" w14:textId="77777777" w:rsidR="00D02873" w:rsidRPr="00322ADC" w:rsidRDefault="00D02873" w:rsidP="00C766C2">
      <w:pPr>
        <w:tabs>
          <w:tab w:val="left" w:pos="720"/>
        </w:tabs>
        <w:spacing w:line="276" w:lineRule="auto"/>
        <w:ind w:right="-896" w:firstLine="0"/>
        <w:jc w:val="left"/>
        <w:rPr>
          <w:b/>
          <w:sz w:val="22"/>
          <w:szCs w:val="22"/>
          <w:lang w:val="ro-MD" w:eastAsia="fr-FR"/>
        </w:rPr>
      </w:pPr>
    </w:p>
    <w:p w14:paraId="7F4BE8A3" w14:textId="5903A9A9" w:rsidR="00D02873" w:rsidRPr="00322ADC" w:rsidRDefault="00D02873" w:rsidP="00C766C2">
      <w:pPr>
        <w:tabs>
          <w:tab w:val="left" w:pos="720"/>
        </w:tabs>
        <w:spacing w:line="276" w:lineRule="auto"/>
        <w:ind w:right="-896" w:firstLine="0"/>
        <w:jc w:val="left"/>
        <w:rPr>
          <w:b/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t>1.2.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Tipul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de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material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publicitar</w:t>
      </w:r>
    </w:p>
    <w:p w14:paraId="1E28A05D" w14:textId="2182F5B4" w:rsidR="00D02873" w:rsidRPr="00322ADC" w:rsidRDefault="00D02873" w:rsidP="00C766C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1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1.2.1.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Tipul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material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publicitar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(Anexa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1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la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FE3166" w:rsidRPr="00322ADC">
        <w:rPr>
          <w:sz w:val="22"/>
          <w:szCs w:val="22"/>
          <w:lang w:val="ro-MD" w:eastAsia="fr-FR"/>
        </w:rPr>
        <w:t>Regulament</w:t>
      </w:r>
      <w:r w:rsidRPr="00322ADC">
        <w:rPr>
          <w:sz w:val="22"/>
          <w:szCs w:val="22"/>
          <w:lang w:val="ro-MD" w:eastAsia="fr-FR"/>
        </w:rPr>
        <w:t>):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</w:t>
      </w:r>
      <w:r w:rsidR="0039496F" w:rsidRPr="00322ADC">
        <w:rPr>
          <w:sz w:val="22"/>
          <w:szCs w:val="22"/>
          <w:lang w:val="ro-MD" w:eastAsia="fr-FR"/>
        </w:rPr>
        <w:t>______________________</w:t>
      </w:r>
      <w:r w:rsidRPr="00322ADC">
        <w:rPr>
          <w:sz w:val="22"/>
          <w:szCs w:val="22"/>
          <w:lang w:val="ro-MD" w:eastAsia="fr-FR"/>
        </w:rPr>
        <w:t>________________</w:t>
      </w:r>
    </w:p>
    <w:p w14:paraId="179CE009" w14:textId="2A0A6E0B" w:rsidR="00D02873" w:rsidRPr="00322ADC" w:rsidRDefault="00D02873" w:rsidP="00C766C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1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1.2.2.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Publicul-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intă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(public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larg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persoane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calificate</w:t>
      </w:r>
      <w:r w:rsidR="00FE3166" w:rsidRPr="00322ADC">
        <w:rPr>
          <w:sz w:val="22"/>
          <w:szCs w:val="22"/>
          <w:lang w:val="ro-MD" w:eastAsia="fr-FR"/>
        </w:rPr>
        <w:t xml:space="preserve"> să prescrie sau să elibereze medicamente</w:t>
      </w:r>
      <w:r w:rsidRPr="00322ADC">
        <w:rPr>
          <w:sz w:val="22"/>
          <w:szCs w:val="22"/>
          <w:lang w:val="ro-MD" w:eastAsia="fr-FR"/>
        </w:rPr>
        <w:t>):_________________________</w:t>
      </w:r>
      <w:r w:rsidR="0039496F" w:rsidRPr="00322ADC">
        <w:rPr>
          <w:sz w:val="22"/>
          <w:szCs w:val="22"/>
          <w:lang w:val="ro-MD" w:eastAsia="fr-FR"/>
        </w:rPr>
        <w:t>_________</w:t>
      </w:r>
      <w:r w:rsidRPr="00322ADC">
        <w:rPr>
          <w:sz w:val="22"/>
          <w:szCs w:val="22"/>
          <w:lang w:val="ro-MD" w:eastAsia="fr-FR"/>
        </w:rPr>
        <w:t>_______</w:t>
      </w:r>
    </w:p>
    <w:p w14:paraId="2F3A7762" w14:textId="77777777" w:rsidR="0039496F" w:rsidRPr="00322ADC" w:rsidRDefault="00D02873" w:rsidP="00C766C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1" w:color="auto"/>
        </w:pBdr>
        <w:spacing w:line="276" w:lineRule="auto"/>
        <w:ind w:firstLine="0"/>
        <w:jc w:val="left"/>
        <w:rPr>
          <w:b/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1.2.3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Mijlocul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transmitere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publicită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ii: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_________________________________________</w:t>
      </w:r>
      <w:r w:rsidR="0039496F" w:rsidRPr="00322ADC">
        <w:rPr>
          <w:sz w:val="22"/>
          <w:szCs w:val="22"/>
          <w:lang w:val="ro-MD" w:eastAsia="fr-FR"/>
        </w:rPr>
        <w:t>______</w:t>
      </w:r>
      <w:r w:rsidRPr="00322ADC">
        <w:rPr>
          <w:sz w:val="22"/>
          <w:szCs w:val="22"/>
          <w:lang w:val="ro-MD" w:eastAsia="fr-FR"/>
        </w:rPr>
        <w:t>__</w:t>
      </w:r>
    </w:p>
    <w:p w14:paraId="784B8159" w14:textId="4D83F039" w:rsidR="00D02873" w:rsidRPr="00322ADC" w:rsidRDefault="0039496F" w:rsidP="00C766C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1" w:color="auto"/>
        </w:pBdr>
        <w:spacing w:line="360" w:lineRule="auto"/>
        <w:ind w:firstLine="0"/>
        <w:jc w:val="left"/>
        <w:rPr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t>______</w:t>
      </w:r>
      <w:r w:rsidR="00D02873" w:rsidRPr="00322ADC">
        <w:rPr>
          <w:b/>
          <w:sz w:val="22"/>
          <w:szCs w:val="22"/>
          <w:lang w:val="ro-MD" w:eastAsia="fr-FR"/>
        </w:rPr>
        <w:t>________________________</w:t>
      </w:r>
      <w:r w:rsidR="00D02873" w:rsidRPr="00322ADC">
        <w:rPr>
          <w:sz w:val="22"/>
          <w:szCs w:val="22"/>
          <w:shd w:val="clear" w:color="auto" w:fill="FFFFFF"/>
          <w:lang w:val="ro-MD" w:eastAsia="fr-FR"/>
        </w:rPr>
        <w:t>____</w:t>
      </w:r>
      <w:r w:rsidR="00D02873" w:rsidRPr="00322ADC">
        <w:rPr>
          <w:b/>
          <w:sz w:val="22"/>
          <w:szCs w:val="22"/>
          <w:lang w:val="ro-MD" w:eastAsia="fr-FR"/>
        </w:rPr>
        <w:t>__________________________________________________</w:t>
      </w:r>
    </w:p>
    <w:p w14:paraId="03AE297F" w14:textId="77777777" w:rsidR="00D02873" w:rsidRPr="00322ADC" w:rsidRDefault="00D02873" w:rsidP="00C766C2">
      <w:pPr>
        <w:spacing w:line="276" w:lineRule="auto"/>
        <w:ind w:firstLine="0"/>
        <w:rPr>
          <w:sz w:val="22"/>
          <w:szCs w:val="22"/>
          <w:lang w:val="ro-MD" w:eastAsia="fr-FR"/>
        </w:rPr>
      </w:pPr>
    </w:p>
    <w:p w14:paraId="4B7AB1D8" w14:textId="0A3EBDD4" w:rsidR="00D02873" w:rsidRPr="00322ADC" w:rsidRDefault="00D02873" w:rsidP="00C766C2">
      <w:pPr>
        <w:spacing w:line="276" w:lineRule="auto"/>
        <w:ind w:firstLine="0"/>
        <w:rPr>
          <w:b/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t>1.3.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="00FE3166" w:rsidRPr="00322ADC">
        <w:rPr>
          <w:b/>
          <w:sz w:val="22"/>
          <w:szCs w:val="22"/>
          <w:lang w:val="ro-MD" w:eastAsia="fr-FR"/>
        </w:rPr>
        <w:t>DAPP/Reprezentant al DAPP privind publicitatea</w:t>
      </w:r>
      <w:r w:rsidR="00A004F7" w:rsidRPr="00322ADC">
        <w:rPr>
          <w:b/>
          <w:sz w:val="22"/>
          <w:szCs w:val="22"/>
          <w:lang w:val="ro-MD" w:eastAsia="fr-FR"/>
        </w:rPr>
        <w:t xml:space="preserve">/ </w:t>
      </w:r>
    </w:p>
    <w:p w14:paraId="1B16B400" w14:textId="40AA8386" w:rsidR="00D02873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firstLine="0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1.3.1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FE3166" w:rsidRPr="00322ADC">
        <w:rPr>
          <w:b/>
          <w:sz w:val="22"/>
          <w:szCs w:val="22"/>
          <w:lang w:val="ro-MD" w:eastAsia="fr-FR"/>
        </w:rPr>
        <w:t xml:space="preserve"> Reprezentant al DAPP privind publicitatea</w:t>
      </w:r>
      <w:r w:rsidR="00FE3166" w:rsidRPr="00322ADC">
        <w:rPr>
          <w:sz w:val="22"/>
          <w:szCs w:val="22"/>
          <w:lang w:val="ro-MD" w:eastAsia="fr-FR"/>
        </w:rPr>
        <w:t xml:space="preserve"> 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persoana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="00FE3166" w:rsidRPr="00322ADC">
        <w:rPr>
          <w:sz w:val="22"/>
          <w:szCs w:val="22"/>
          <w:lang w:val="ro-MD" w:eastAsia="fr-FR"/>
        </w:rPr>
        <w:t xml:space="preserve">entitatea </w:t>
      </w:r>
      <w:r w:rsidR="00285901" w:rsidRPr="00322ADC">
        <w:rPr>
          <w:sz w:val="22"/>
          <w:szCs w:val="22"/>
          <w:lang w:val="ro-MD" w:eastAsia="fr-FR"/>
        </w:rPr>
        <w:t>pentru comunicarea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cu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Agen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Medicamentului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4C30D2" w:rsidRPr="00322ADC">
        <w:rPr>
          <w:sz w:val="22"/>
          <w:szCs w:val="22"/>
          <w:lang w:val="ro-MD" w:eastAsia="fr-FR"/>
        </w:rPr>
        <w:t>ș</w:t>
      </w:r>
      <w:r w:rsidRPr="00322ADC">
        <w:rPr>
          <w:sz w:val="22"/>
          <w:szCs w:val="22"/>
          <w:lang w:val="ro-MD" w:eastAsia="fr-FR"/>
        </w:rPr>
        <w:t>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Dispozitivelor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în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timpul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procedurii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FE3166" w:rsidRPr="00322ADC">
        <w:rPr>
          <w:sz w:val="22"/>
          <w:szCs w:val="22"/>
          <w:lang w:val="ro-MD" w:eastAsia="fr-FR"/>
        </w:rPr>
        <w:t>aprobare 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materialului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publicitar:</w:t>
      </w:r>
      <w:r w:rsidR="00306178" w:rsidRPr="00322ADC">
        <w:rPr>
          <w:sz w:val="22"/>
          <w:szCs w:val="22"/>
          <w:shd w:val="clear" w:color="auto" w:fill="FFFFFF"/>
          <w:lang w:val="ro-MD" w:eastAsia="fr-FR"/>
        </w:rPr>
        <w:t xml:space="preserve"> </w:t>
      </w:r>
      <w:r w:rsidRPr="00322ADC">
        <w:rPr>
          <w:sz w:val="22"/>
          <w:szCs w:val="22"/>
          <w:shd w:val="clear" w:color="auto" w:fill="FFFFFF"/>
          <w:lang w:val="ro-MD" w:eastAsia="fr-FR"/>
        </w:rPr>
        <w:t>_________________________________________</w:t>
      </w:r>
      <w:r w:rsidR="0039496F" w:rsidRPr="00322ADC">
        <w:rPr>
          <w:sz w:val="22"/>
          <w:szCs w:val="22"/>
          <w:shd w:val="clear" w:color="auto" w:fill="FFFFFF"/>
          <w:lang w:val="ro-MD" w:eastAsia="fr-FR"/>
        </w:rPr>
        <w:t>_____</w:t>
      </w:r>
      <w:r w:rsidRPr="00322ADC">
        <w:rPr>
          <w:sz w:val="22"/>
          <w:szCs w:val="22"/>
          <w:shd w:val="clear" w:color="auto" w:fill="FFFFFF"/>
          <w:lang w:val="ro-MD" w:eastAsia="fr-FR"/>
        </w:rPr>
        <w:t>____</w:t>
      </w:r>
      <w:r w:rsidRPr="00322ADC">
        <w:rPr>
          <w:sz w:val="22"/>
          <w:szCs w:val="22"/>
          <w:lang w:val="ro-MD" w:eastAsia="fr-FR"/>
        </w:rPr>
        <w:t>_______________</w:t>
      </w:r>
    </w:p>
    <w:p w14:paraId="33C6024A" w14:textId="515BD6E4" w:rsidR="0039496F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Numele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FE3166" w:rsidRPr="00322ADC">
        <w:rPr>
          <w:b/>
          <w:sz w:val="22"/>
          <w:szCs w:val="22"/>
          <w:lang w:val="ro-MD" w:eastAsia="fr-FR"/>
        </w:rPr>
        <w:t>Reprezentantului al DAPP privind publicitatea</w:t>
      </w:r>
      <w:r w:rsidR="00FE3166" w:rsidRPr="00322ADC">
        <w:rPr>
          <w:sz w:val="22"/>
          <w:szCs w:val="22"/>
          <w:lang w:val="ro-MD" w:eastAsia="fr-FR"/>
        </w:rPr>
        <w:t xml:space="preserve"> </w:t>
      </w:r>
      <w:r w:rsidR="00A004F7" w:rsidRPr="00322ADC">
        <w:rPr>
          <w:sz w:val="22"/>
          <w:szCs w:val="22"/>
          <w:lang w:val="ro-MD" w:eastAsia="fr-FR"/>
        </w:rPr>
        <w:t xml:space="preserve">/ </w:t>
      </w:r>
      <w:r w:rsidRPr="00322ADC">
        <w:rPr>
          <w:sz w:val="22"/>
          <w:szCs w:val="22"/>
          <w:lang w:val="ro-MD" w:eastAsia="fr-FR"/>
        </w:rPr>
        <w:t>persoanei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contact:</w:t>
      </w:r>
      <w:r w:rsidR="0039496F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___________________________________________________________________</w:t>
      </w:r>
      <w:r w:rsidR="0039496F" w:rsidRPr="00322ADC">
        <w:rPr>
          <w:sz w:val="22"/>
          <w:szCs w:val="22"/>
          <w:lang w:val="ro-MD" w:eastAsia="fr-FR"/>
        </w:rPr>
        <w:t>__________</w:t>
      </w:r>
    </w:p>
    <w:p w14:paraId="24B218BF" w14:textId="4779D2F6" w:rsidR="00D02873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Telefon: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39496F" w:rsidRPr="00322ADC">
        <w:rPr>
          <w:sz w:val="22"/>
          <w:szCs w:val="22"/>
          <w:lang w:val="ro-MD" w:eastAsia="fr-FR"/>
        </w:rPr>
        <w:t>_______</w:t>
      </w:r>
      <w:r w:rsidRPr="00322ADC">
        <w:rPr>
          <w:sz w:val="22"/>
          <w:szCs w:val="22"/>
          <w:lang w:val="ro-MD" w:eastAsia="fr-FR"/>
        </w:rPr>
        <w:t>_____________________________________________________________________</w:t>
      </w:r>
    </w:p>
    <w:p w14:paraId="33B6F50A" w14:textId="3C392952" w:rsidR="0039496F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Denumirea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proofErr w:type="spellStart"/>
      <w:r w:rsidR="00FE3166" w:rsidRPr="00322ADC">
        <w:rPr>
          <w:sz w:val="22"/>
          <w:szCs w:val="22"/>
          <w:lang w:val="ro-MD" w:eastAsia="fr-FR"/>
        </w:rPr>
        <w:t>entității</w:t>
      </w:r>
      <w:r w:rsidRPr="00322ADC">
        <w:rPr>
          <w:sz w:val="22"/>
          <w:szCs w:val="22"/>
          <w:lang w:val="ro-MD" w:eastAsia="fr-FR"/>
        </w:rPr>
        <w:t>care</w:t>
      </w:r>
      <w:proofErr w:type="spellEnd"/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depune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materialul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publicitar</w:t>
      </w:r>
      <w:r w:rsidR="00FE3166" w:rsidRPr="00322ADC">
        <w:rPr>
          <w:sz w:val="22"/>
          <w:szCs w:val="22"/>
          <w:lang w:val="ro-MD" w:eastAsia="fr-FR"/>
        </w:rPr>
        <w:t xml:space="preserve"> spre aprobare</w:t>
      </w:r>
      <w:r w:rsidRPr="00322ADC">
        <w:rPr>
          <w:sz w:val="22"/>
          <w:szCs w:val="22"/>
          <w:lang w:val="ro-MD" w:eastAsia="fr-FR"/>
        </w:rPr>
        <w:t>:</w:t>
      </w:r>
      <w:r w:rsidR="0039496F" w:rsidRPr="00322ADC">
        <w:rPr>
          <w:sz w:val="22"/>
          <w:szCs w:val="22"/>
          <w:lang w:val="ro-MD" w:eastAsia="fr-FR"/>
        </w:rPr>
        <w:t>________________________</w:t>
      </w:r>
    </w:p>
    <w:p w14:paraId="5F6C0ED5" w14:textId="12E22860" w:rsidR="00D02873" w:rsidRPr="00322ADC" w:rsidRDefault="0039496F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__________________</w:t>
      </w:r>
      <w:r w:rsidR="00D02873" w:rsidRPr="00322ADC">
        <w:rPr>
          <w:sz w:val="22"/>
          <w:szCs w:val="22"/>
          <w:lang w:val="ro-MD" w:eastAsia="fr-FR"/>
        </w:rPr>
        <w:t>__________________________________________________________________</w:t>
      </w:r>
    </w:p>
    <w:p w14:paraId="7454672B" w14:textId="77F30926" w:rsidR="0039496F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Codul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fiscal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al</w:t>
      </w:r>
      <w:r w:rsidR="00FE3166" w:rsidRPr="00322ADC">
        <w:rPr>
          <w:sz w:val="22"/>
          <w:szCs w:val="22"/>
          <w:lang w:val="ro-MD" w:eastAsia="fr-FR"/>
        </w:rPr>
        <w:t xml:space="preserve"> DAPP/entității pentru comunicarea cu Agenția Medicamentului și Dispozitivelor Medicale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:</w:t>
      </w:r>
      <w:r w:rsidR="0039496F" w:rsidRPr="00322ADC">
        <w:rPr>
          <w:sz w:val="22"/>
          <w:szCs w:val="22"/>
          <w:lang w:val="ro-MD" w:eastAsia="fr-FR"/>
        </w:rPr>
        <w:t xml:space="preserve"> ________</w:t>
      </w:r>
      <w:r w:rsidRPr="00322ADC">
        <w:rPr>
          <w:sz w:val="22"/>
          <w:szCs w:val="22"/>
          <w:lang w:val="ro-MD" w:eastAsia="fr-FR"/>
        </w:rPr>
        <w:t>______________________________________________________</w:t>
      </w:r>
    </w:p>
    <w:p w14:paraId="446C1F44" w14:textId="41B2F941" w:rsidR="0039496F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Data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4C30D2" w:rsidRPr="00322ADC">
        <w:rPr>
          <w:sz w:val="22"/>
          <w:szCs w:val="22"/>
          <w:lang w:val="ro-MD" w:eastAsia="fr-FR"/>
        </w:rPr>
        <w:t>ș</w:t>
      </w:r>
      <w:r w:rsidRPr="00322ADC">
        <w:rPr>
          <w:sz w:val="22"/>
          <w:szCs w:val="22"/>
          <w:lang w:val="ro-MD" w:eastAsia="fr-FR"/>
        </w:rPr>
        <w:t>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numărul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înregistrării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stat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FE3166" w:rsidRPr="00322ADC">
        <w:rPr>
          <w:sz w:val="22"/>
          <w:szCs w:val="22"/>
          <w:lang w:val="ro-MD" w:eastAsia="fr-FR"/>
        </w:rPr>
        <w:t>DAPP/entității</w:t>
      </w:r>
      <w:r w:rsidRPr="00322ADC">
        <w:rPr>
          <w:sz w:val="22"/>
          <w:szCs w:val="22"/>
          <w:lang w:val="ro-MD" w:eastAsia="fr-FR"/>
        </w:rPr>
        <w:t>: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39496F" w:rsidRPr="00322ADC">
        <w:rPr>
          <w:sz w:val="22"/>
          <w:szCs w:val="22"/>
          <w:lang w:val="ro-MD" w:eastAsia="fr-FR"/>
        </w:rPr>
        <w:t>________</w:t>
      </w:r>
      <w:r w:rsidRPr="00322ADC">
        <w:rPr>
          <w:sz w:val="22"/>
          <w:szCs w:val="22"/>
          <w:lang w:val="ro-MD" w:eastAsia="fr-FR"/>
        </w:rPr>
        <w:t>____________________________________</w:t>
      </w:r>
    </w:p>
    <w:p w14:paraId="7AF7DDEA" w14:textId="0A111599" w:rsidR="0039496F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Adresa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juridică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</w:t>
      </w:r>
      <w:r w:rsidR="00FE3166" w:rsidRPr="00322ADC">
        <w:rPr>
          <w:sz w:val="22"/>
          <w:szCs w:val="22"/>
          <w:lang w:val="ro-MD" w:eastAsia="fr-FR"/>
        </w:rPr>
        <w:t xml:space="preserve"> DAPP/entității:</w:t>
      </w:r>
      <w:r w:rsidRPr="00322ADC">
        <w:rPr>
          <w:sz w:val="22"/>
          <w:szCs w:val="22"/>
          <w:lang w:val="ro-MD" w:eastAsia="fr-FR"/>
        </w:rPr>
        <w:t>:</w:t>
      </w:r>
      <w:r w:rsidR="0039496F" w:rsidRPr="00322ADC">
        <w:rPr>
          <w:sz w:val="22"/>
          <w:szCs w:val="22"/>
          <w:lang w:val="ro-MD" w:eastAsia="fr-FR"/>
        </w:rPr>
        <w:t xml:space="preserve"> ________</w:t>
      </w:r>
      <w:r w:rsidRPr="00322ADC">
        <w:rPr>
          <w:sz w:val="22"/>
          <w:szCs w:val="22"/>
          <w:lang w:val="ro-MD" w:eastAsia="fr-FR"/>
        </w:rPr>
        <w:t>____________________________________________________</w:t>
      </w:r>
    </w:p>
    <w:p w14:paraId="47036CD6" w14:textId="77777777" w:rsidR="00522452" w:rsidRPr="00322ADC" w:rsidRDefault="00D02873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Telefon:</w:t>
      </w:r>
      <w:r w:rsidR="0039496F" w:rsidRPr="00322ADC">
        <w:rPr>
          <w:sz w:val="22"/>
          <w:szCs w:val="22"/>
          <w:lang w:val="ro-MD" w:eastAsia="fr-FR"/>
        </w:rPr>
        <w:t xml:space="preserve"> ________</w:t>
      </w:r>
      <w:r w:rsidRPr="00322ADC">
        <w:rPr>
          <w:sz w:val="22"/>
          <w:szCs w:val="22"/>
          <w:lang w:val="ro-MD" w:eastAsia="fr-FR"/>
        </w:rPr>
        <w:t>_____________________________________________________________________</w:t>
      </w:r>
    </w:p>
    <w:p w14:paraId="08BE29A6" w14:textId="1738F70D" w:rsidR="00D02873" w:rsidRPr="00322ADC" w:rsidRDefault="00522452" w:rsidP="00C766C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6" w:color="auto"/>
        </w:pBdr>
        <w:spacing w:line="276" w:lineRule="auto"/>
        <w:ind w:left="709" w:hanging="709"/>
        <w:jc w:val="left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e</w:t>
      </w:r>
      <w:r w:rsidR="00D02873" w:rsidRPr="00322ADC">
        <w:rPr>
          <w:sz w:val="22"/>
          <w:szCs w:val="22"/>
          <w:lang w:val="ro-MD" w:eastAsia="fr-FR"/>
        </w:rPr>
        <w:t>-mail:</w:t>
      </w:r>
      <w:r w:rsidRPr="00322ADC">
        <w:rPr>
          <w:sz w:val="22"/>
          <w:szCs w:val="22"/>
          <w:lang w:val="ro-MD" w:eastAsia="fr-FR"/>
        </w:rPr>
        <w:t xml:space="preserve"> </w:t>
      </w:r>
      <w:r w:rsidR="00D02873" w:rsidRPr="00322ADC">
        <w:rPr>
          <w:sz w:val="22"/>
          <w:szCs w:val="22"/>
          <w:lang w:val="ro-MD" w:eastAsia="fr-FR"/>
        </w:rPr>
        <w:t>_</w:t>
      </w:r>
      <w:r w:rsidRPr="00322ADC">
        <w:rPr>
          <w:sz w:val="22"/>
          <w:szCs w:val="22"/>
          <w:lang w:val="ro-MD" w:eastAsia="fr-FR"/>
        </w:rPr>
        <w:t>________</w:t>
      </w:r>
      <w:r w:rsidR="00D02873" w:rsidRPr="00322ADC">
        <w:rPr>
          <w:sz w:val="22"/>
          <w:szCs w:val="22"/>
          <w:lang w:val="ro-MD" w:eastAsia="fr-FR"/>
        </w:rPr>
        <w:t>_____________________________________________________________________</w:t>
      </w:r>
    </w:p>
    <w:p w14:paraId="02507005" w14:textId="77777777" w:rsidR="00D02873" w:rsidRPr="00322ADC" w:rsidRDefault="00D02873" w:rsidP="00C766C2">
      <w:pPr>
        <w:spacing w:line="276" w:lineRule="auto"/>
        <w:ind w:left="709" w:hanging="709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ab/>
      </w:r>
    </w:p>
    <w:p w14:paraId="62E61175" w14:textId="33F1CF8A" w:rsidR="00D02873" w:rsidRPr="00322ADC" w:rsidRDefault="00D02873" w:rsidP="00C766C2">
      <w:pPr>
        <w:keepNext/>
        <w:numPr>
          <w:ilvl w:val="0"/>
          <w:numId w:val="49"/>
        </w:numPr>
        <w:pBdr>
          <w:top w:val="single" w:sz="18" w:space="1" w:color="auto"/>
          <w:left w:val="single" w:sz="18" w:space="14" w:color="auto"/>
          <w:bottom w:val="single" w:sz="18" w:space="1" w:color="auto"/>
          <w:right w:val="single" w:sz="18" w:space="31" w:color="auto"/>
        </w:pBdr>
        <w:spacing w:line="276" w:lineRule="auto"/>
        <w:ind w:right="680"/>
        <w:jc w:val="left"/>
        <w:outlineLvl w:val="8"/>
        <w:rPr>
          <w:b/>
          <w:sz w:val="22"/>
          <w:szCs w:val="22"/>
          <w:lang w:val="ro-MD" w:eastAsia="fr-FR"/>
        </w:rPr>
      </w:pPr>
      <w:r w:rsidRPr="00322ADC">
        <w:rPr>
          <w:b/>
          <w:sz w:val="22"/>
          <w:szCs w:val="22"/>
          <w:lang w:val="ro-MD" w:eastAsia="fr-FR"/>
        </w:rPr>
        <w:t>DOCUMENTE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ANEXATE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LA</w:t>
      </w:r>
      <w:r w:rsidR="00306178" w:rsidRPr="00322ADC">
        <w:rPr>
          <w:b/>
          <w:sz w:val="22"/>
          <w:szCs w:val="22"/>
          <w:lang w:val="ro-MD" w:eastAsia="fr-FR"/>
        </w:rPr>
        <w:t xml:space="preserve"> </w:t>
      </w:r>
      <w:r w:rsidRPr="00322ADC">
        <w:rPr>
          <w:b/>
          <w:sz w:val="22"/>
          <w:szCs w:val="22"/>
          <w:lang w:val="ro-MD" w:eastAsia="fr-FR"/>
        </w:rPr>
        <w:t>CERERE</w:t>
      </w:r>
    </w:p>
    <w:p w14:paraId="2F38A4B4" w14:textId="77777777" w:rsidR="00D02873" w:rsidRPr="00322ADC" w:rsidRDefault="00D02873" w:rsidP="00C766C2">
      <w:pPr>
        <w:spacing w:line="276" w:lineRule="auto"/>
        <w:ind w:firstLine="0"/>
        <w:jc w:val="left"/>
        <w:rPr>
          <w:sz w:val="22"/>
          <w:szCs w:val="22"/>
          <w:lang w:val="ro-MD" w:eastAsia="fr-FR"/>
        </w:rPr>
      </w:pPr>
    </w:p>
    <w:p w14:paraId="7897FAC9" w14:textId="77777777" w:rsidR="00522452" w:rsidRPr="00322ADC" w:rsidRDefault="00306178" w:rsidP="00C766C2">
      <w:pPr>
        <w:keepNext/>
        <w:pBdr>
          <w:top w:val="single" w:sz="18" w:space="1" w:color="auto"/>
          <w:left w:val="single" w:sz="18" w:space="0" w:color="auto"/>
          <w:bottom w:val="single" w:sz="18" w:space="2" w:color="auto"/>
          <w:right w:val="single" w:sz="18" w:space="5" w:color="auto"/>
        </w:pBdr>
        <w:spacing w:line="276" w:lineRule="auto"/>
        <w:ind w:firstLine="0"/>
        <w:jc w:val="left"/>
        <w:outlineLvl w:val="8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lastRenderedPageBreak/>
        <w:t xml:space="preserve"> </w:t>
      </w:r>
    </w:p>
    <w:p w14:paraId="22330E8B" w14:textId="57C340C0" w:rsidR="00D02873" w:rsidRPr="00322ADC" w:rsidRDefault="00D02873" w:rsidP="00C766C2">
      <w:pPr>
        <w:keepNext/>
        <w:pBdr>
          <w:top w:val="single" w:sz="18" w:space="1" w:color="auto"/>
          <w:left w:val="single" w:sz="18" w:space="0" w:color="auto"/>
          <w:bottom w:val="single" w:sz="18" w:space="2" w:color="auto"/>
          <w:right w:val="single" w:sz="18" w:space="5" w:color="auto"/>
        </w:pBdr>
        <w:spacing w:line="276" w:lineRule="auto"/>
        <w:ind w:firstLine="0"/>
        <w:jc w:val="left"/>
        <w:outlineLvl w:val="8"/>
        <w:rPr>
          <w:sz w:val="22"/>
          <w:szCs w:val="22"/>
          <w:lang w:val="ro-MD" w:eastAsia="fr-FR"/>
        </w:rPr>
      </w:pPr>
      <w:r w:rsidRPr="00322ADC">
        <w:rPr>
          <w:sz w:val="22"/>
          <w:szCs w:val="22"/>
          <w:lang w:val="ro-MD" w:eastAsia="fr-FR"/>
        </w:rPr>
        <w:t>2.1.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Copia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materialului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publicitar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_____</w:t>
      </w:r>
      <w:r w:rsidR="00522452" w:rsidRPr="00322ADC">
        <w:rPr>
          <w:sz w:val="22"/>
          <w:szCs w:val="22"/>
          <w:lang w:val="ro-MD" w:eastAsia="fr-FR"/>
        </w:rPr>
        <w:t>______</w:t>
      </w:r>
      <w:r w:rsidRPr="00322ADC">
        <w:rPr>
          <w:sz w:val="22"/>
          <w:szCs w:val="22"/>
          <w:lang w:val="ro-MD" w:eastAsia="fr-FR"/>
        </w:rPr>
        <w:t>_____________________________</w:t>
      </w:r>
      <w:r w:rsidRPr="00322ADC">
        <w:rPr>
          <w:b/>
          <w:sz w:val="22"/>
          <w:szCs w:val="22"/>
          <w:shd w:val="clear" w:color="auto" w:fill="FFFFFF"/>
          <w:lang w:val="ro-MD" w:eastAsia="fr-FR"/>
        </w:rPr>
        <w:t>____</w:t>
      </w:r>
      <w:r w:rsidRPr="00322ADC">
        <w:rPr>
          <w:sz w:val="22"/>
          <w:szCs w:val="22"/>
          <w:lang w:val="ro-MD" w:eastAsia="fr-FR"/>
        </w:rPr>
        <w:t>______</w:t>
      </w:r>
    </w:p>
    <w:p w14:paraId="1BC1AFF5" w14:textId="195C6D05" w:rsidR="00D02873" w:rsidRPr="00322ADC" w:rsidRDefault="00D02873" w:rsidP="00322ADC">
      <w:pPr>
        <w:keepNext/>
        <w:pBdr>
          <w:top w:val="single" w:sz="18" w:space="1" w:color="auto"/>
          <w:left w:val="single" w:sz="18" w:space="0" w:color="auto"/>
          <w:bottom w:val="single" w:sz="18" w:space="2" w:color="auto"/>
          <w:right w:val="single" w:sz="18" w:space="5" w:color="auto"/>
        </w:pBdr>
        <w:spacing w:after="120" w:line="276" w:lineRule="auto"/>
        <w:ind w:firstLine="0"/>
        <w:jc w:val="left"/>
        <w:outlineLvl w:val="8"/>
        <w:rPr>
          <w:spacing w:val="-1"/>
          <w:sz w:val="22"/>
          <w:szCs w:val="22"/>
          <w:lang w:val="ro-MD" w:eastAsia="ru-RU"/>
        </w:rPr>
      </w:pPr>
    </w:p>
    <w:p w14:paraId="70880C17" w14:textId="000D0C8C" w:rsidR="00D02873" w:rsidRPr="00322ADC" w:rsidRDefault="00D02873" w:rsidP="00C766C2">
      <w:pPr>
        <w:keepNext/>
        <w:pBdr>
          <w:top w:val="single" w:sz="18" w:space="1" w:color="auto"/>
          <w:left w:val="single" w:sz="18" w:space="0" w:color="auto"/>
          <w:bottom w:val="single" w:sz="18" w:space="2" w:color="auto"/>
          <w:right w:val="single" w:sz="18" w:space="5" w:color="auto"/>
        </w:pBdr>
        <w:spacing w:after="120" w:line="276" w:lineRule="auto"/>
        <w:ind w:left="425" w:hanging="425"/>
        <w:jc w:val="left"/>
        <w:outlineLvl w:val="8"/>
        <w:rPr>
          <w:spacing w:val="-1"/>
          <w:sz w:val="22"/>
          <w:szCs w:val="22"/>
          <w:lang w:val="ro-MD" w:eastAsia="fr-FR"/>
        </w:rPr>
      </w:pPr>
      <w:r w:rsidRPr="00322ADC">
        <w:rPr>
          <w:spacing w:val="-1"/>
          <w:sz w:val="22"/>
          <w:szCs w:val="22"/>
          <w:lang w:val="ro-MD" w:eastAsia="fr-FR"/>
        </w:rPr>
        <w:t>2.</w:t>
      </w:r>
      <w:r w:rsidR="003A0924">
        <w:rPr>
          <w:spacing w:val="-1"/>
          <w:sz w:val="22"/>
          <w:szCs w:val="22"/>
          <w:lang w:val="ro-MD" w:eastAsia="fr-FR"/>
        </w:rPr>
        <w:t>2</w:t>
      </w:r>
      <w:r w:rsidRPr="00322ADC">
        <w:rPr>
          <w:spacing w:val="-1"/>
          <w:sz w:val="22"/>
          <w:szCs w:val="22"/>
          <w:lang w:val="ro-MD" w:eastAsia="fr-FR"/>
        </w:rPr>
        <w:t>.</w:t>
      </w:r>
      <w:r w:rsidR="00306178" w:rsidRPr="00322ADC">
        <w:rPr>
          <w:b/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Copia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dovezii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achitării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taxei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3"/>
          <w:sz w:val="22"/>
          <w:szCs w:val="22"/>
          <w:lang w:val="ro-MD" w:eastAsia="fr-FR"/>
        </w:rPr>
        <w:t>pentru</w:t>
      </w:r>
      <w:r w:rsidR="00306178" w:rsidRPr="00322ADC">
        <w:rPr>
          <w:spacing w:val="3"/>
          <w:sz w:val="22"/>
          <w:szCs w:val="22"/>
          <w:lang w:val="ro-MD" w:eastAsia="fr-FR"/>
        </w:rPr>
        <w:t xml:space="preserve"> </w:t>
      </w:r>
      <w:r w:rsidRPr="00322ADC">
        <w:rPr>
          <w:spacing w:val="3"/>
          <w:sz w:val="22"/>
          <w:szCs w:val="22"/>
          <w:lang w:val="ro-MD" w:eastAsia="fr-FR"/>
        </w:rPr>
        <w:t>aprobarea</w:t>
      </w:r>
      <w:r w:rsidR="00306178" w:rsidRPr="00322ADC">
        <w:rPr>
          <w:spacing w:val="3"/>
          <w:sz w:val="22"/>
          <w:szCs w:val="22"/>
          <w:lang w:val="ro-MD" w:eastAsia="fr-FR"/>
        </w:rPr>
        <w:t xml:space="preserve"> </w:t>
      </w:r>
      <w:r w:rsidRPr="00322ADC">
        <w:rPr>
          <w:spacing w:val="3"/>
          <w:sz w:val="22"/>
          <w:szCs w:val="22"/>
          <w:lang w:val="ro-MD" w:eastAsia="fr-FR"/>
        </w:rPr>
        <w:t>materialului</w:t>
      </w:r>
      <w:r w:rsidR="00306178" w:rsidRPr="00322ADC">
        <w:rPr>
          <w:spacing w:val="3"/>
          <w:sz w:val="22"/>
          <w:szCs w:val="22"/>
          <w:lang w:val="ro-MD" w:eastAsia="fr-FR"/>
        </w:rPr>
        <w:t xml:space="preserve"> </w:t>
      </w:r>
      <w:r w:rsidRPr="00322ADC">
        <w:rPr>
          <w:spacing w:val="3"/>
          <w:sz w:val="22"/>
          <w:szCs w:val="22"/>
          <w:lang w:val="ro-MD" w:eastAsia="fr-FR"/>
        </w:rPr>
        <w:t>publicitar</w:t>
      </w:r>
    </w:p>
    <w:p w14:paraId="2E44B023" w14:textId="178088B1" w:rsidR="00D02873" w:rsidRPr="00322ADC" w:rsidRDefault="00D02873" w:rsidP="00C766C2">
      <w:pPr>
        <w:keepNext/>
        <w:pBdr>
          <w:top w:val="single" w:sz="18" w:space="1" w:color="auto"/>
          <w:left w:val="single" w:sz="18" w:space="0" w:color="auto"/>
          <w:bottom w:val="single" w:sz="18" w:space="2" w:color="auto"/>
          <w:right w:val="single" w:sz="18" w:space="5" w:color="auto"/>
        </w:pBdr>
        <w:spacing w:after="120" w:line="276" w:lineRule="auto"/>
        <w:ind w:left="425" w:hanging="425"/>
        <w:outlineLvl w:val="8"/>
        <w:rPr>
          <w:spacing w:val="-1"/>
          <w:sz w:val="22"/>
          <w:szCs w:val="22"/>
          <w:lang w:val="ro-MD" w:eastAsia="fr-FR"/>
        </w:rPr>
      </w:pPr>
      <w:r w:rsidRPr="00322ADC">
        <w:rPr>
          <w:spacing w:val="-1"/>
          <w:sz w:val="22"/>
          <w:szCs w:val="22"/>
          <w:lang w:val="ro-MD" w:eastAsia="fr-FR"/>
        </w:rPr>
        <w:t>2.</w:t>
      </w:r>
      <w:r w:rsidR="003A0924">
        <w:rPr>
          <w:spacing w:val="-1"/>
          <w:sz w:val="22"/>
          <w:szCs w:val="22"/>
          <w:lang w:val="ro-MD" w:eastAsia="fr-FR"/>
        </w:rPr>
        <w:t>3</w:t>
      </w:r>
      <w:r w:rsidRPr="00322ADC">
        <w:rPr>
          <w:spacing w:val="-1"/>
          <w:sz w:val="22"/>
          <w:szCs w:val="22"/>
          <w:lang w:val="ro-MD" w:eastAsia="fr-FR"/>
        </w:rPr>
        <w:t>.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Actul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ce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confirmă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pacing w:val="-1"/>
          <w:sz w:val="22"/>
          <w:szCs w:val="22"/>
          <w:lang w:val="ro-MD" w:eastAsia="fr-FR"/>
        </w:rPr>
        <w:t>împuternicirile</w:t>
      </w:r>
      <w:r w:rsidR="00306178" w:rsidRPr="00322ADC">
        <w:rPr>
          <w:spacing w:val="-1"/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persoanei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care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reprezintă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interesele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solicitantului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în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rela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cu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Agen</w:t>
      </w:r>
      <w:r w:rsidR="004C30D2" w:rsidRPr="00322ADC">
        <w:rPr>
          <w:sz w:val="22"/>
          <w:szCs w:val="22"/>
          <w:lang w:val="ro-MD" w:eastAsia="fr-FR"/>
        </w:rPr>
        <w:t>ț</w:t>
      </w:r>
      <w:r w:rsidRPr="00322ADC">
        <w:rPr>
          <w:sz w:val="22"/>
          <w:szCs w:val="22"/>
          <w:lang w:val="ro-MD" w:eastAsia="fr-FR"/>
        </w:rPr>
        <w:t>ia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Medicamentului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="004C30D2" w:rsidRPr="00322ADC">
        <w:rPr>
          <w:sz w:val="22"/>
          <w:szCs w:val="22"/>
          <w:lang w:val="ro-MD" w:eastAsia="fr-FR"/>
        </w:rPr>
        <w:t>ș</w:t>
      </w:r>
      <w:r w:rsidRPr="00322ADC">
        <w:rPr>
          <w:sz w:val="22"/>
          <w:szCs w:val="22"/>
          <w:lang w:val="ro-MD" w:eastAsia="fr-FR"/>
        </w:rPr>
        <w:t>i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Dispozitivelor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Medicale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privind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publicitatea</w:t>
      </w:r>
      <w:r w:rsidR="00306178" w:rsidRPr="00322ADC">
        <w:rPr>
          <w:sz w:val="22"/>
          <w:szCs w:val="22"/>
          <w:lang w:val="ro-MD" w:eastAsia="fr-FR"/>
        </w:rPr>
        <w:t xml:space="preserve"> </w:t>
      </w:r>
      <w:r w:rsidRPr="00322ADC">
        <w:rPr>
          <w:sz w:val="22"/>
          <w:szCs w:val="22"/>
          <w:lang w:val="ro-MD" w:eastAsia="fr-FR"/>
        </w:rPr>
        <w:t>medicamentului</w:t>
      </w:r>
    </w:p>
    <w:p w14:paraId="1C260A34" w14:textId="77777777" w:rsidR="00D02873" w:rsidRPr="00322ADC" w:rsidRDefault="00D02873" w:rsidP="00C766C2">
      <w:pPr>
        <w:ind w:firstLine="0"/>
        <w:jc w:val="left"/>
        <w:rPr>
          <w:sz w:val="24"/>
          <w:szCs w:val="24"/>
          <w:lang w:val="ro-MD" w:eastAsia="fr-FR"/>
        </w:rPr>
      </w:pPr>
    </w:p>
    <w:p w14:paraId="7A623E69" w14:textId="112DFD59" w:rsidR="00D02873" w:rsidRPr="00322ADC" w:rsidRDefault="00D02873" w:rsidP="00C766C2">
      <w:pPr>
        <w:jc w:val="right"/>
        <w:rPr>
          <w:sz w:val="12"/>
          <w:szCs w:val="12"/>
          <w:lang w:val="ro-MD"/>
        </w:rPr>
      </w:pPr>
      <w:r w:rsidRPr="00322ADC">
        <w:rPr>
          <w:sz w:val="18"/>
          <w:szCs w:val="18"/>
          <w:lang w:val="ro-MD" w:eastAsia="ru-RU"/>
        </w:rPr>
        <w:t>L.</w:t>
      </w:r>
      <w:r w:rsidR="004C30D2" w:rsidRPr="00322ADC">
        <w:rPr>
          <w:sz w:val="18"/>
          <w:szCs w:val="18"/>
          <w:lang w:val="ro-MD" w:eastAsia="ru-RU"/>
        </w:rPr>
        <w:t>Ș</w:t>
      </w:r>
      <w:r w:rsidRPr="00322ADC">
        <w:rPr>
          <w:sz w:val="18"/>
          <w:szCs w:val="18"/>
          <w:lang w:val="ro-MD" w:eastAsia="ru-RU"/>
        </w:rPr>
        <w:t>.</w:t>
      </w:r>
    </w:p>
    <w:p w14:paraId="5993210C" w14:textId="77777777" w:rsidR="00D02873" w:rsidRPr="00322ADC" w:rsidRDefault="00D02873" w:rsidP="00C766C2">
      <w:pPr>
        <w:pStyle w:val="al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58AF58AD" w14:textId="77777777" w:rsidR="00B964DC" w:rsidRPr="00322ADC" w:rsidRDefault="00B964DC" w:rsidP="00C766C2">
      <w:pPr>
        <w:pStyle w:val="al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ro-MD"/>
        </w:rPr>
      </w:pPr>
    </w:p>
    <w:p w14:paraId="6928FF8A" w14:textId="77777777" w:rsidR="00522452" w:rsidRPr="00322ADC" w:rsidRDefault="00522452" w:rsidP="00C766C2">
      <w:pPr>
        <w:pageBreakBefore/>
        <w:ind w:firstLine="0"/>
        <w:jc w:val="right"/>
        <w:rPr>
          <w:i/>
          <w:iCs/>
          <w:sz w:val="24"/>
          <w:szCs w:val="24"/>
          <w:lang w:val="ro-MD" w:eastAsia="ru-RU"/>
        </w:rPr>
      </w:pPr>
      <w:r w:rsidRPr="00322ADC">
        <w:rPr>
          <w:sz w:val="16"/>
          <w:szCs w:val="16"/>
          <w:lang w:val="ro-MD" w:eastAsia="ru-RU"/>
        </w:rPr>
        <w:lastRenderedPageBreak/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sz w:val="16"/>
          <w:szCs w:val="16"/>
          <w:lang w:val="ro-MD" w:eastAsia="ru-RU"/>
        </w:rPr>
        <w:tab/>
      </w:r>
      <w:r w:rsidRPr="00322ADC">
        <w:rPr>
          <w:lang w:val="ro-MD" w:eastAsia="ru-RU"/>
        </w:rPr>
        <w:t xml:space="preserve"> </w:t>
      </w:r>
      <w:r w:rsidRPr="00322ADC">
        <w:rPr>
          <w:i/>
          <w:iCs/>
          <w:sz w:val="24"/>
          <w:szCs w:val="24"/>
          <w:lang w:val="ro-MD"/>
        </w:rPr>
        <w:t>Anexa</w:t>
      </w:r>
      <w:r w:rsidRPr="00322ADC">
        <w:rPr>
          <w:i/>
          <w:iCs/>
          <w:sz w:val="24"/>
          <w:szCs w:val="24"/>
          <w:lang w:val="ro-MD" w:eastAsia="ru-RU"/>
        </w:rPr>
        <w:t xml:space="preserve"> nr. 3 </w:t>
      </w:r>
    </w:p>
    <w:p w14:paraId="64E0353D" w14:textId="301CA9DB" w:rsidR="00522452" w:rsidRPr="00322ADC" w:rsidRDefault="00522452" w:rsidP="00C766C2">
      <w:pPr>
        <w:ind w:firstLine="0"/>
        <w:jc w:val="right"/>
        <w:rPr>
          <w:i/>
          <w:iCs/>
          <w:sz w:val="24"/>
          <w:szCs w:val="24"/>
          <w:lang w:val="ro-MD"/>
        </w:rPr>
      </w:pPr>
      <w:r w:rsidRPr="00322ADC">
        <w:rPr>
          <w:i/>
          <w:iCs/>
          <w:sz w:val="24"/>
          <w:szCs w:val="24"/>
          <w:lang w:val="ro-MD"/>
        </w:rPr>
        <w:t xml:space="preserve"> </w:t>
      </w:r>
      <w:r w:rsidR="00EB24F0" w:rsidRPr="00322ADC">
        <w:rPr>
          <w:i/>
          <w:iCs/>
          <w:sz w:val="24"/>
          <w:szCs w:val="24"/>
          <w:lang w:val="ro-MD" w:eastAsia="ru-RU"/>
        </w:rPr>
        <w:t>la Regulamentul cu privire la publicitatea medicamentelor de uz uman</w:t>
      </w:r>
    </w:p>
    <w:p w14:paraId="134B4D99" w14:textId="77777777" w:rsidR="00522452" w:rsidRPr="00322ADC" w:rsidRDefault="00522452" w:rsidP="00C766C2">
      <w:pPr>
        <w:ind w:firstLine="0"/>
        <w:jc w:val="center"/>
        <w:rPr>
          <w:b/>
          <w:bCs/>
          <w:sz w:val="24"/>
          <w:szCs w:val="24"/>
          <w:lang w:val="ro-MD" w:eastAsia="ru-RU"/>
        </w:rPr>
      </w:pPr>
    </w:p>
    <w:p w14:paraId="0867496B" w14:textId="6360CAA7" w:rsidR="00522452" w:rsidRPr="00322ADC" w:rsidRDefault="00522452" w:rsidP="00C766C2">
      <w:pPr>
        <w:ind w:firstLine="0"/>
        <w:jc w:val="center"/>
        <w:rPr>
          <w:b/>
          <w:bCs/>
          <w:caps/>
          <w:sz w:val="24"/>
          <w:szCs w:val="24"/>
          <w:lang w:val="ro-MD" w:eastAsia="ru-RU"/>
        </w:rPr>
      </w:pPr>
      <w:r w:rsidRPr="00322ADC">
        <w:rPr>
          <w:b/>
          <w:bCs/>
          <w:caps/>
          <w:sz w:val="24"/>
          <w:szCs w:val="24"/>
          <w:lang w:val="ro-MD" w:eastAsia="ru-RU"/>
        </w:rPr>
        <w:t>Formular de declarare pentru sponsor</w:t>
      </w:r>
    </w:p>
    <w:p w14:paraId="7D7842B1" w14:textId="77777777" w:rsidR="00522452" w:rsidRPr="00322ADC" w:rsidRDefault="00522452" w:rsidP="00C766C2">
      <w:pPr>
        <w:tabs>
          <w:tab w:val="left" w:pos="-400"/>
          <w:tab w:val="left" w:pos="384"/>
          <w:tab w:val="left" w:pos="1408"/>
          <w:tab w:val="left" w:pos="2349"/>
          <w:tab w:val="left" w:pos="3075"/>
          <w:tab w:val="left" w:pos="3918"/>
          <w:tab w:val="left" w:pos="4859"/>
          <w:tab w:val="left" w:pos="5854"/>
          <w:tab w:val="left" w:pos="6549"/>
          <w:tab w:val="left" w:pos="7490"/>
          <w:tab w:val="left" w:pos="8431"/>
          <w:tab w:val="left" w:pos="14221"/>
        </w:tabs>
        <w:ind w:left="-968" w:firstLine="0"/>
        <w:jc w:val="left"/>
        <w:rPr>
          <w:sz w:val="16"/>
          <w:szCs w:val="16"/>
          <w:lang w:val="ro-MD" w:eastAsia="ru-RU"/>
        </w:rPr>
      </w:pPr>
      <w:r w:rsidRPr="00322ADC">
        <w:rPr>
          <w:lang w:val="ro-MD" w:eastAsia="ru-RU"/>
        </w:rPr>
        <w:tab/>
      </w:r>
    </w:p>
    <w:p w14:paraId="797CE694" w14:textId="77777777" w:rsidR="00522452" w:rsidRPr="00322ADC" w:rsidRDefault="00522452" w:rsidP="00C766C2">
      <w:pPr>
        <w:rPr>
          <w:lang w:val="ro-MD"/>
        </w:rPr>
      </w:pPr>
    </w:p>
    <w:tbl>
      <w:tblPr>
        <w:tblW w:w="10715" w:type="dxa"/>
        <w:tblInd w:w="-1086" w:type="dxa"/>
        <w:tblLayout w:type="fixed"/>
        <w:tblLook w:val="04A0" w:firstRow="1" w:lastRow="0" w:firstColumn="1" w:lastColumn="0" w:noHBand="0" w:noVBand="1"/>
      </w:tblPr>
      <w:tblGrid>
        <w:gridCol w:w="566"/>
        <w:gridCol w:w="507"/>
        <w:gridCol w:w="708"/>
        <w:gridCol w:w="567"/>
        <w:gridCol w:w="567"/>
        <w:gridCol w:w="426"/>
        <w:gridCol w:w="426"/>
        <w:gridCol w:w="425"/>
        <w:gridCol w:w="431"/>
        <w:gridCol w:w="422"/>
        <w:gridCol w:w="422"/>
        <w:gridCol w:w="425"/>
        <w:gridCol w:w="1022"/>
        <w:gridCol w:w="556"/>
        <w:gridCol w:w="410"/>
        <w:gridCol w:w="567"/>
        <w:gridCol w:w="567"/>
        <w:gridCol w:w="567"/>
        <w:gridCol w:w="567"/>
        <w:gridCol w:w="567"/>
      </w:tblGrid>
      <w:tr w:rsidR="00322ADC" w:rsidRPr="00322ADC" w14:paraId="351EB3D2" w14:textId="77777777" w:rsidTr="00522452">
        <w:trPr>
          <w:trHeight w:val="230"/>
        </w:trPr>
        <w:tc>
          <w:tcPr>
            <w:tcW w:w="10715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B795161" w14:textId="152A94D8" w:rsidR="00522452" w:rsidRPr="00322ADC" w:rsidRDefault="00522452" w:rsidP="00C766C2">
            <w:pPr>
              <w:ind w:firstLine="0"/>
              <w:jc w:val="center"/>
              <w:rPr>
                <w:b/>
                <w:sz w:val="24"/>
                <w:szCs w:val="24"/>
                <w:lang w:val="ro-MD" w:eastAsia="ru-RU"/>
              </w:rPr>
            </w:pPr>
            <w:r w:rsidRPr="00322ADC">
              <w:rPr>
                <w:b/>
                <w:sz w:val="24"/>
                <w:szCs w:val="24"/>
                <w:lang w:val="ro-MD" w:eastAsia="ru-RU"/>
              </w:rPr>
              <w:t xml:space="preserve">FORMULAR DE DECLARARE </w:t>
            </w:r>
          </w:p>
        </w:tc>
      </w:tr>
      <w:tr w:rsidR="00322ADC" w:rsidRPr="00322ADC" w14:paraId="7017F9F8" w14:textId="77777777" w:rsidTr="00522452">
        <w:trPr>
          <w:trHeight w:val="49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A284" w14:textId="23CB81F8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Nr. crt.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C86624" w14:textId="276BE2BC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Denumirea societății declarante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0331CB" w14:textId="325CF48F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Numele și prenume le persoanelor  calificate Denumirea  IDS</w:t>
            </w:r>
            <w:r w:rsidRPr="00322ADC">
              <w:rPr>
                <w:sz w:val="16"/>
                <w:szCs w:val="16"/>
                <w:vertAlign w:val="superscript"/>
                <w:lang w:val="ro-MD" w:eastAsia="ru-RU"/>
              </w:rPr>
              <w:t>1</w:t>
            </w:r>
            <w:r w:rsidR="00A004F7" w:rsidRPr="00322ADC">
              <w:rPr>
                <w:sz w:val="16"/>
                <w:szCs w:val="16"/>
                <w:lang w:val="ro-MD" w:eastAsia="ru-RU"/>
              </w:rPr>
              <w:t xml:space="preserve">/ </w:t>
            </w:r>
            <w:r w:rsidRPr="00322ADC">
              <w:rPr>
                <w:sz w:val="16"/>
                <w:szCs w:val="16"/>
                <w:lang w:val="ro-MD" w:eastAsia="ru-RU"/>
              </w:rPr>
              <w:t>ODS</w:t>
            </w:r>
            <w:r w:rsidRPr="00322ADC">
              <w:rPr>
                <w:sz w:val="16"/>
                <w:szCs w:val="16"/>
                <w:vertAlign w:val="superscript"/>
                <w:lang w:val="ro-MD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A13DD" w14:textId="7F8581C5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Specialitatea persoanelor calificate din domeniul </w:t>
            </w:r>
            <w:proofErr w:type="spellStart"/>
            <w:r w:rsidRPr="00322ADC">
              <w:rPr>
                <w:sz w:val="16"/>
                <w:szCs w:val="16"/>
                <w:lang w:val="ro-MD" w:eastAsia="ru-RU"/>
              </w:rPr>
              <w:t>sanatatii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F8B3F7" w14:textId="18E4CF9F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Adresa unde își desfășoară activitatea principală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EACB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SPONSORIZARE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330E" w14:textId="1CFDD55D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ALTE TIPURI DE CHELTUIELI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7B7A99" w14:textId="77777777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Total</w:t>
            </w:r>
          </w:p>
        </w:tc>
      </w:tr>
      <w:tr w:rsidR="00322ADC" w:rsidRPr="00322ADC" w14:paraId="47593768" w14:textId="77777777" w:rsidTr="00522452">
        <w:trPr>
          <w:trHeight w:val="42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970D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C694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E71B72" w14:textId="77777777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14ABAC" w14:textId="77777777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0AB55B" w14:textId="77777777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0896" w14:textId="6D0C2AB3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Sponsorizări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2540" w14:textId="4A5B4F36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Onorarii pentru servicii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650263" w14:textId="49BA8BB8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Alte cheltuieli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8194649" w14:textId="49A6CDBD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Suma (lei)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AA52CF" w14:textId="26D1F032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Data contractului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D37BC85" w14:textId="452FAA1F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Data plății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4814C1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</w:tr>
      <w:tr w:rsidR="00322ADC" w:rsidRPr="00322ADC" w14:paraId="5E72F8F8" w14:textId="77777777" w:rsidTr="00522452">
        <w:trPr>
          <w:trHeight w:val="249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6201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964F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461549" w14:textId="77777777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AB8164" w14:textId="77777777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8F9412" w14:textId="77777777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305FF7" w14:textId="25A24FB8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Natura sponsorizării</w:t>
            </w:r>
            <w:r w:rsidRPr="00322ADC">
              <w:rPr>
                <w:sz w:val="16"/>
                <w:szCs w:val="16"/>
                <w:vertAlign w:val="superscript"/>
                <w:lang w:val="ro-MD"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DE5003" w14:textId="6450BBCD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vertAlign w:val="superscript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Descrierea activității</w:t>
            </w:r>
            <w:r w:rsidRPr="00322ADC">
              <w:rPr>
                <w:sz w:val="16"/>
                <w:szCs w:val="16"/>
                <w:vertAlign w:val="superscript"/>
                <w:lang w:val="ro-MD"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B04F4B" w14:textId="687696D8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Suma (lei)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DEBFAD" w14:textId="5EF87139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Data contractului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66BF1A4" w14:textId="4448760E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Data plății </w:t>
            </w:r>
            <w:r w:rsidR="00A004F7" w:rsidRPr="00322ADC">
              <w:rPr>
                <w:sz w:val="16"/>
                <w:szCs w:val="16"/>
                <w:lang w:val="ro-MD" w:eastAsia="ru-RU"/>
              </w:rPr>
              <w:t xml:space="preserve">/ </w:t>
            </w:r>
            <w:r w:rsidRPr="00322ADC">
              <w:rPr>
                <w:sz w:val="16"/>
                <w:szCs w:val="16"/>
                <w:lang w:val="ro-MD" w:eastAsia="ru-RU"/>
              </w:rPr>
              <w:t xml:space="preserve">data </w:t>
            </w:r>
            <w:proofErr w:type="spellStart"/>
            <w:r w:rsidRPr="00322ADC">
              <w:rPr>
                <w:sz w:val="16"/>
                <w:szCs w:val="16"/>
                <w:lang w:val="ro-MD" w:eastAsia="ru-RU"/>
              </w:rPr>
              <w:t>predarii</w:t>
            </w:r>
            <w:proofErr w:type="spellEnd"/>
            <w:r w:rsidRPr="00322ADC">
              <w:rPr>
                <w:sz w:val="16"/>
                <w:szCs w:val="16"/>
                <w:lang w:val="ro-MD" w:eastAsia="ru-RU"/>
              </w:rPr>
              <w:t xml:space="preserve"> bunului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21F758" w14:textId="3C72747D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Descrierea activității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1AE8D9" w14:textId="58E31E30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Suma (lei)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63ACAA" w14:textId="7C1C8759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Cheltuieli asociate executării serviciilor prevăzute în contractele de servicii (</w:t>
            </w:r>
            <w:proofErr w:type="spellStart"/>
            <w:r w:rsidRPr="00322ADC">
              <w:rPr>
                <w:sz w:val="16"/>
                <w:szCs w:val="16"/>
                <w:lang w:val="ro-MD" w:eastAsia="ru-RU"/>
              </w:rPr>
              <w:t>alimentare,transport</w:t>
            </w:r>
            <w:proofErr w:type="spellEnd"/>
            <w:r w:rsidRPr="00322ADC">
              <w:rPr>
                <w:sz w:val="16"/>
                <w:szCs w:val="16"/>
                <w:lang w:val="ro-MD" w:eastAsia="ru-RU"/>
              </w:rPr>
              <w:t xml:space="preserve"> , cazare și suma necesară)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3DBD0" w14:textId="6D8153E5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Data contractului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747D2D" w14:textId="23858816" w:rsidR="00522452" w:rsidRPr="00322ADC" w:rsidRDefault="00522452" w:rsidP="00C766C2">
            <w:pPr>
              <w:ind w:left="113" w:right="113" w:firstLine="0"/>
              <w:jc w:val="center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>Data plății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ED30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F9A5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F30E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17D5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259E" w14:textId="77777777" w:rsidR="00522452" w:rsidRPr="00322ADC" w:rsidRDefault="00522452" w:rsidP="00C766C2">
            <w:pPr>
              <w:ind w:firstLine="0"/>
              <w:jc w:val="center"/>
              <w:rPr>
                <w:sz w:val="16"/>
                <w:szCs w:val="16"/>
                <w:lang w:val="ro-MD" w:eastAsia="ru-RU"/>
              </w:rPr>
            </w:pPr>
          </w:p>
        </w:tc>
      </w:tr>
      <w:tr w:rsidR="00322ADC" w:rsidRPr="00322ADC" w14:paraId="18CB61AD" w14:textId="77777777" w:rsidTr="00522452">
        <w:trPr>
          <w:trHeight w:val="2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BC62B4A" w14:textId="5E85AA99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C77B6FB" w14:textId="02710208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BA31" w14:textId="5527B0CB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98C7" w14:textId="61F2CD7A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0639" w14:textId="34471914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A32F" w14:textId="7A841126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F9E5" w14:textId="18D29DDB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AC65" w14:textId="5B8A5635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6F3D" w14:textId="33460A9B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85B1E" w14:textId="3F99C092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4D36" w14:textId="523BABC3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FD1D" w14:textId="6B255287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1BF9" w14:textId="3E0792FC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0283" w14:textId="390F6C8F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3A61" w14:textId="50A79210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4619" w14:textId="2D39E843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0306" w14:textId="2FFC34EA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EFA2" w14:textId="41D4625C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7F20B" w14:textId="02E5BB72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61D1" w14:textId="4758F4EA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</w:tr>
      <w:tr w:rsidR="00322ADC" w:rsidRPr="00322ADC" w14:paraId="2C980F8E" w14:textId="77777777" w:rsidTr="00522452">
        <w:trPr>
          <w:trHeight w:val="2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D6ED6F4" w14:textId="57D3AF68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3935D1" w14:textId="7A4F0B75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7156" w14:textId="15813DCC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C4FD" w14:textId="37029200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BE218" w14:textId="5955BDE0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D97CB" w14:textId="539A090C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483A" w14:textId="30A9494D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87BF" w14:textId="39247E40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4B0D0" w14:textId="18BE329D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C9F1" w14:textId="02075A85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0D1A" w14:textId="781AF051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A5D28" w14:textId="6BC6FC27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C901" w14:textId="438B78E3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026C6" w14:textId="7AA1E3AF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33A0" w14:textId="727C1787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555B8" w14:textId="0B9EFFE1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65075" w14:textId="234EB5BF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5F76" w14:textId="7F41E37B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0C3C" w14:textId="0D98F7B2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0F86" w14:textId="36B01342" w:rsidR="00522452" w:rsidRPr="00322ADC" w:rsidRDefault="00522452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</w:tr>
    </w:tbl>
    <w:p w14:paraId="6099940C" w14:textId="77777777" w:rsidR="00662394" w:rsidRPr="00322ADC" w:rsidRDefault="00662394" w:rsidP="00C766C2">
      <w:pPr>
        <w:rPr>
          <w:b/>
          <w:lang w:val="ro-MD" w:eastAsia="ru-RU"/>
        </w:rPr>
      </w:pPr>
    </w:p>
    <w:p w14:paraId="7ED18BEA" w14:textId="77777777" w:rsidR="00662394" w:rsidRPr="00322ADC" w:rsidRDefault="00662394" w:rsidP="00C766C2">
      <w:pPr>
        <w:rPr>
          <w:b/>
          <w:lang w:val="ro-MD" w:eastAsia="ru-RU"/>
        </w:rPr>
      </w:pPr>
    </w:p>
    <w:p w14:paraId="47F17E01" w14:textId="77777777" w:rsidR="00662394" w:rsidRPr="00322ADC" w:rsidRDefault="00662394" w:rsidP="00C766C2">
      <w:pPr>
        <w:rPr>
          <w:b/>
          <w:lang w:val="ro-MD" w:eastAsia="ru-RU"/>
        </w:rPr>
      </w:pPr>
      <w:r w:rsidRPr="00322ADC">
        <w:rPr>
          <w:b/>
          <w:lang w:val="ro-MD" w:eastAsia="ru-RU"/>
        </w:rPr>
        <w:t>Note:</w:t>
      </w:r>
    </w:p>
    <w:p w14:paraId="167BB8B8" w14:textId="53E841C1" w:rsidR="00662394" w:rsidRPr="00322ADC" w:rsidRDefault="00662394" w:rsidP="00C766C2">
      <w:pPr>
        <w:ind w:left="284" w:hanging="284"/>
        <w:jc w:val="left"/>
        <w:rPr>
          <w:b/>
          <w:lang w:val="ro-MD" w:eastAsia="ru-RU"/>
        </w:rPr>
      </w:pPr>
      <w:r w:rsidRPr="00322ADC">
        <w:rPr>
          <w:lang w:val="ro-MD" w:eastAsia="ru-RU"/>
        </w:rPr>
        <w:t>1.</w:t>
      </w:r>
      <w:r w:rsidR="00306178" w:rsidRPr="00322ADC">
        <w:rPr>
          <w:b/>
          <w:lang w:val="ro-MD" w:eastAsia="ru-RU"/>
        </w:rPr>
        <w:t xml:space="preserve"> </w:t>
      </w:r>
      <w:r w:rsidRPr="00322ADC">
        <w:rPr>
          <w:lang w:val="ro-MD" w:eastAsia="ru-RU"/>
        </w:rPr>
        <w:t>institu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din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domeniul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sănătă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</w:p>
    <w:p w14:paraId="236A21D8" w14:textId="6C89D23C" w:rsidR="00662394" w:rsidRPr="00322ADC" w:rsidRDefault="00662394" w:rsidP="00C766C2">
      <w:pPr>
        <w:ind w:left="284" w:hanging="284"/>
        <w:jc w:val="left"/>
        <w:rPr>
          <w:lang w:val="ro-MD" w:eastAsia="ru-RU"/>
        </w:rPr>
      </w:pPr>
      <w:r w:rsidRPr="00322ADC">
        <w:rPr>
          <w:lang w:val="ro-MD" w:eastAsia="ru-RU"/>
        </w:rPr>
        <w:t>2.</w:t>
      </w:r>
      <w:r w:rsidR="00306178" w:rsidRPr="00322ADC">
        <w:rPr>
          <w:lang w:val="ro-MD"/>
        </w:rPr>
        <w:t xml:space="preserve"> </w:t>
      </w:r>
      <w:r w:rsidRPr="00322ADC">
        <w:rPr>
          <w:lang w:val="ro-MD" w:eastAsia="ru-RU"/>
        </w:rPr>
        <w:t>organiza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profesionale,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organiza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pacien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</w:t>
      </w:r>
      <w:r w:rsidR="00306178" w:rsidRPr="00322ADC">
        <w:rPr>
          <w:lang w:val="ro-MD" w:eastAsia="ru-RU"/>
        </w:rPr>
        <w:t xml:space="preserve"> </w:t>
      </w:r>
      <w:r w:rsidR="004C30D2" w:rsidRPr="00322ADC">
        <w:rPr>
          <w:lang w:val="ro-MD" w:eastAsia="ru-RU"/>
        </w:rPr>
        <w:t>ș</w:t>
      </w:r>
      <w:r w:rsidRPr="00322ADC">
        <w:rPr>
          <w:lang w:val="ro-MD" w:eastAsia="ru-RU"/>
        </w:rPr>
        <w:t>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orice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alt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tip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organiza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care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au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activită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în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domeniul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sănătă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  <w:r w:rsidR="00306178" w:rsidRPr="00322ADC">
        <w:rPr>
          <w:lang w:val="ro-MD" w:eastAsia="ru-RU"/>
        </w:rPr>
        <w:t xml:space="preserve"> </w:t>
      </w:r>
    </w:p>
    <w:p w14:paraId="39A11B62" w14:textId="4D7BA68C" w:rsidR="00662394" w:rsidRPr="00322ADC" w:rsidRDefault="00662394" w:rsidP="00C766C2">
      <w:pPr>
        <w:ind w:left="284" w:hanging="284"/>
        <w:jc w:val="left"/>
        <w:rPr>
          <w:lang w:val="ro-MD" w:eastAsia="ru-RU"/>
        </w:rPr>
      </w:pPr>
      <w:r w:rsidRPr="00322ADC">
        <w:rPr>
          <w:lang w:val="ro-MD" w:eastAsia="ru-RU"/>
        </w:rPr>
        <w:t>3.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se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va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completa: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mijloace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financiare</w:t>
      </w:r>
      <w:r w:rsidR="00306178" w:rsidRPr="00322ADC">
        <w:rPr>
          <w:lang w:val="ro-MD" w:eastAsia="ru-RU"/>
        </w:rPr>
        <w:t xml:space="preserve"> </w:t>
      </w:r>
      <w:r w:rsidR="00A004F7" w:rsidRPr="00322ADC">
        <w:rPr>
          <w:lang w:val="ro-MD" w:eastAsia="ru-RU"/>
        </w:rPr>
        <w:t xml:space="preserve">/ </w:t>
      </w:r>
      <w:r w:rsidRPr="00322ADC">
        <w:rPr>
          <w:lang w:val="ro-MD" w:eastAsia="ru-RU"/>
        </w:rPr>
        <w:t>mijloace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materiale</w:t>
      </w:r>
    </w:p>
    <w:p w14:paraId="74A4561D" w14:textId="3ABC96D9" w:rsidR="00662394" w:rsidRPr="00322ADC" w:rsidRDefault="00662394" w:rsidP="00C766C2">
      <w:pPr>
        <w:ind w:left="284" w:hanging="284"/>
        <w:jc w:val="left"/>
        <w:rPr>
          <w:lang w:val="ro-MD" w:eastAsia="ru-RU"/>
        </w:rPr>
      </w:pPr>
      <w:r w:rsidRPr="00322ADC">
        <w:rPr>
          <w:lang w:val="ro-MD" w:eastAsia="ru-RU"/>
        </w:rPr>
        <w:t>4.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descrierea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activită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conform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contractului.</w:t>
      </w:r>
      <w:r w:rsidR="00306178" w:rsidRPr="00322ADC">
        <w:rPr>
          <w:lang w:val="ro-MD"/>
        </w:rPr>
        <w:t xml:space="preserve"> </w:t>
      </w:r>
      <w:r w:rsidRPr="00322ADC">
        <w:rPr>
          <w:lang w:val="ro-MD" w:eastAsia="ru-RU"/>
        </w:rPr>
        <w:t>Exemple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tipuri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contracte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servicii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în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func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</w:t>
      </w:r>
      <w:r w:rsidR="00306178" w:rsidRPr="00322ADC">
        <w:rPr>
          <w:lang w:val="ro-MD" w:eastAsia="ru-RU"/>
        </w:rPr>
        <w:t xml:space="preserve">  </w:t>
      </w:r>
      <w:r w:rsidRPr="00322ADC">
        <w:rPr>
          <w:lang w:val="ro-MD" w:eastAsia="ru-RU"/>
        </w:rPr>
        <w:t>natura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serviciilor:</w:t>
      </w:r>
    </w:p>
    <w:p w14:paraId="5F889CBB" w14:textId="6C6A4260" w:rsidR="00662394" w:rsidRPr="00322ADC" w:rsidRDefault="00662394" w:rsidP="00C766C2">
      <w:pPr>
        <w:pStyle w:val="Listparagraf"/>
        <w:numPr>
          <w:ilvl w:val="0"/>
          <w:numId w:val="62"/>
        </w:numPr>
        <w:ind w:left="426" w:hanging="284"/>
        <w:jc w:val="left"/>
        <w:rPr>
          <w:lang w:val="ro-MD" w:eastAsia="ru-RU"/>
        </w:rPr>
      </w:pPr>
      <w:r w:rsidRPr="00322ADC">
        <w:rPr>
          <w:lang w:val="ro-MD" w:eastAsia="ru-RU"/>
        </w:rPr>
        <w:t>conferen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iere;</w:t>
      </w:r>
      <w:r w:rsidR="00306178" w:rsidRPr="00322ADC">
        <w:rPr>
          <w:lang w:val="ro-MD" w:eastAsia="ru-RU"/>
        </w:rPr>
        <w:t xml:space="preserve"> </w:t>
      </w:r>
    </w:p>
    <w:p w14:paraId="16F19810" w14:textId="74275F6B" w:rsidR="00662394" w:rsidRPr="00322ADC" w:rsidRDefault="00662394" w:rsidP="00C766C2">
      <w:pPr>
        <w:pStyle w:val="Listparagraf"/>
        <w:numPr>
          <w:ilvl w:val="0"/>
          <w:numId w:val="62"/>
        </w:numPr>
        <w:ind w:left="426" w:hanging="284"/>
        <w:jc w:val="left"/>
        <w:rPr>
          <w:lang w:val="ro-MD" w:eastAsia="ru-RU"/>
        </w:rPr>
      </w:pPr>
      <w:r w:rsidRPr="00322ADC">
        <w:rPr>
          <w:lang w:val="ro-MD" w:eastAsia="ru-RU"/>
        </w:rPr>
        <w:t>consultan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ă: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exemplu,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dar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fără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a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se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limita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la: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consiliu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consultativ</w:t>
      </w:r>
      <w:r w:rsidR="00A004F7" w:rsidRPr="00322ADC">
        <w:rPr>
          <w:lang w:val="ro-MD"/>
        </w:rPr>
        <w:t xml:space="preserve">/ </w:t>
      </w:r>
      <w:proofErr w:type="spellStart"/>
      <w:r w:rsidRPr="00322ADC">
        <w:rPr>
          <w:lang w:val="ro-MD"/>
        </w:rPr>
        <w:t>advisory</w:t>
      </w:r>
      <w:proofErr w:type="spellEnd"/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board,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opinia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expertului</w:t>
      </w:r>
      <w:r w:rsidR="00A004F7" w:rsidRPr="00322ADC">
        <w:rPr>
          <w:lang w:val="ro-MD"/>
        </w:rPr>
        <w:t xml:space="preserve">/ </w:t>
      </w:r>
      <w:r w:rsidRPr="00322ADC">
        <w:rPr>
          <w:lang w:val="ro-MD"/>
        </w:rPr>
        <w:t>expert</w:t>
      </w:r>
      <w:r w:rsidR="00306178" w:rsidRPr="00322ADC">
        <w:rPr>
          <w:lang w:val="ro-MD"/>
        </w:rPr>
        <w:t xml:space="preserve"> </w:t>
      </w:r>
      <w:proofErr w:type="spellStart"/>
      <w:r w:rsidRPr="00322ADC">
        <w:rPr>
          <w:lang w:val="ro-MD"/>
        </w:rPr>
        <w:t>opinion</w:t>
      </w:r>
      <w:proofErr w:type="spellEnd"/>
      <w:r w:rsidRPr="00322ADC">
        <w:rPr>
          <w:lang w:val="ro-MD" w:eastAsia="ru-RU"/>
        </w:rPr>
        <w:t>,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redactare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medicală</w:t>
      </w:r>
      <w:r w:rsidR="00306178" w:rsidRPr="00322ADC">
        <w:rPr>
          <w:lang w:val="ro-MD" w:eastAsia="ru-RU"/>
        </w:rPr>
        <w:t xml:space="preserve"> </w:t>
      </w:r>
      <w:r w:rsidR="004C30D2" w:rsidRPr="00322ADC">
        <w:rPr>
          <w:lang w:val="ro-MD" w:eastAsia="ru-RU"/>
        </w:rPr>
        <w:t>ș</w:t>
      </w:r>
      <w:r w:rsidRPr="00322ADC">
        <w:rPr>
          <w:lang w:val="ro-MD" w:eastAsia="ru-RU"/>
        </w:rPr>
        <w:t>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training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pentru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angaja</w:t>
      </w:r>
      <w:r w:rsidR="004C30D2" w:rsidRPr="00322ADC">
        <w:rPr>
          <w:lang w:val="ro-MD" w:eastAsia="ru-RU"/>
        </w:rPr>
        <w:t>ț</w:t>
      </w:r>
      <w:r w:rsidRPr="00322ADC">
        <w:rPr>
          <w:lang w:val="ro-MD" w:eastAsia="ru-RU"/>
        </w:rPr>
        <w:t>ii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companiei;</w:t>
      </w:r>
    </w:p>
    <w:p w14:paraId="33D972DC" w14:textId="05849F0A" w:rsidR="00662394" w:rsidRPr="00322ADC" w:rsidRDefault="00662394" w:rsidP="00C766C2">
      <w:pPr>
        <w:pStyle w:val="Listparagraf"/>
        <w:numPr>
          <w:ilvl w:val="0"/>
          <w:numId w:val="62"/>
        </w:numPr>
        <w:ind w:left="426" w:hanging="284"/>
        <w:jc w:val="left"/>
        <w:rPr>
          <w:lang w:val="ro-MD" w:eastAsia="ru-RU"/>
        </w:rPr>
      </w:pPr>
      <w:r w:rsidRPr="00322ADC">
        <w:rPr>
          <w:lang w:val="ro-MD" w:eastAsia="ru-RU"/>
        </w:rPr>
        <w:t>cesiune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drepturi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de</w:t>
      </w:r>
      <w:r w:rsidR="00306178" w:rsidRPr="00322ADC">
        <w:rPr>
          <w:lang w:val="ro-MD" w:eastAsia="ru-RU"/>
        </w:rPr>
        <w:t xml:space="preserve"> </w:t>
      </w:r>
      <w:r w:rsidRPr="00322ADC">
        <w:rPr>
          <w:lang w:val="ro-MD" w:eastAsia="ru-RU"/>
        </w:rPr>
        <w:t>autor.</w:t>
      </w:r>
    </w:p>
    <w:p w14:paraId="14C21920" w14:textId="77777777" w:rsidR="00662394" w:rsidRPr="00322ADC" w:rsidRDefault="00662394" w:rsidP="00C766C2">
      <w:pPr>
        <w:pStyle w:val="al"/>
        <w:shd w:val="clear" w:color="auto" w:fill="FFFFFF"/>
        <w:spacing w:before="0" w:beforeAutospacing="0" w:after="150" w:afterAutospacing="0"/>
        <w:ind w:right="946"/>
        <w:jc w:val="both"/>
        <w:rPr>
          <w:sz w:val="28"/>
          <w:szCs w:val="28"/>
          <w:lang w:val="ro-MD"/>
        </w:rPr>
      </w:pPr>
    </w:p>
    <w:p w14:paraId="4CF4AF04" w14:textId="77777777" w:rsidR="00662394" w:rsidRPr="00322ADC" w:rsidRDefault="00662394" w:rsidP="00C766C2">
      <w:pPr>
        <w:pStyle w:val="al"/>
        <w:shd w:val="clear" w:color="auto" w:fill="FFFFFF"/>
        <w:spacing w:before="0" w:beforeAutospacing="0" w:after="150" w:afterAutospacing="0"/>
        <w:ind w:right="946"/>
        <w:jc w:val="both"/>
        <w:rPr>
          <w:sz w:val="28"/>
          <w:szCs w:val="28"/>
          <w:lang w:val="ro-MD"/>
        </w:rPr>
      </w:pPr>
    </w:p>
    <w:p w14:paraId="141900B0" w14:textId="77777777" w:rsidR="00522452" w:rsidRPr="00322ADC" w:rsidRDefault="00522452" w:rsidP="00C766C2">
      <w:pPr>
        <w:ind w:firstLine="0"/>
        <w:jc w:val="right"/>
        <w:rPr>
          <w:sz w:val="24"/>
          <w:szCs w:val="24"/>
          <w:lang w:val="ro-MD" w:eastAsia="ru-RU"/>
        </w:rPr>
      </w:pPr>
      <w:r w:rsidRPr="00322ADC">
        <w:rPr>
          <w:sz w:val="24"/>
          <w:szCs w:val="24"/>
          <w:lang w:val="ro-MD" w:eastAsia="ru-RU"/>
        </w:rPr>
        <w:t xml:space="preserve">  </w:t>
      </w:r>
    </w:p>
    <w:p w14:paraId="1E3C1F08" w14:textId="77777777" w:rsidR="00522452" w:rsidRPr="00322ADC" w:rsidRDefault="00522452" w:rsidP="00C766C2">
      <w:pPr>
        <w:pageBreakBefore/>
        <w:ind w:firstLine="0"/>
        <w:jc w:val="right"/>
        <w:rPr>
          <w:i/>
          <w:iCs/>
          <w:sz w:val="24"/>
          <w:szCs w:val="24"/>
          <w:lang w:val="ro-MD"/>
        </w:rPr>
      </w:pPr>
      <w:r w:rsidRPr="00322ADC">
        <w:rPr>
          <w:i/>
          <w:iCs/>
          <w:sz w:val="24"/>
          <w:szCs w:val="24"/>
          <w:lang w:val="ro-MD"/>
        </w:rPr>
        <w:lastRenderedPageBreak/>
        <w:t xml:space="preserve">Anexa nr. 4 </w:t>
      </w:r>
    </w:p>
    <w:p w14:paraId="5334F90B" w14:textId="56AD066E" w:rsidR="00631CBC" w:rsidRPr="00322ADC" w:rsidRDefault="00EB24F0" w:rsidP="00EB24F0">
      <w:pPr>
        <w:ind w:firstLine="0"/>
        <w:jc w:val="right"/>
        <w:rPr>
          <w:i/>
          <w:iCs/>
          <w:sz w:val="24"/>
          <w:szCs w:val="24"/>
          <w:lang w:val="ro-MD" w:eastAsia="ru-RU"/>
        </w:rPr>
      </w:pPr>
      <w:r w:rsidRPr="00322ADC">
        <w:rPr>
          <w:i/>
          <w:iCs/>
          <w:sz w:val="24"/>
          <w:szCs w:val="24"/>
          <w:lang w:val="ro-MD" w:eastAsia="ru-RU"/>
        </w:rPr>
        <w:t>la Regulamentul cu privire la publicitatea medicamentelor de uz uman</w:t>
      </w:r>
    </w:p>
    <w:p w14:paraId="21D248E1" w14:textId="77777777" w:rsidR="00EB24F0" w:rsidRPr="00322ADC" w:rsidRDefault="00EB24F0" w:rsidP="00EB24F0">
      <w:pPr>
        <w:ind w:firstLine="0"/>
        <w:jc w:val="right"/>
        <w:rPr>
          <w:b/>
          <w:bCs/>
          <w:sz w:val="24"/>
          <w:szCs w:val="24"/>
          <w:lang w:val="ro-MD" w:eastAsia="ru-RU"/>
        </w:rPr>
      </w:pPr>
    </w:p>
    <w:p w14:paraId="3068E757" w14:textId="75C9A111" w:rsidR="00631CBC" w:rsidRPr="00322ADC" w:rsidRDefault="00631CBC" w:rsidP="00C766C2">
      <w:pPr>
        <w:ind w:firstLine="0"/>
        <w:jc w:val="center"/>
        <w:rPr>
          <w:b/>
          <w:bCs/>
          <w:sz w:val="24"/>
          <w:szCs w:val="24"/>
          <w:lang w:val="ro-MD" w:eastAsia="ru-RU"/>
        </w:rPr>
      </w:pPr>
      <w:r w:rsidRPr="00322ADC">
        <w:rPr>
          <w:b/>
          <w:bCs/>
          <w:sz w:val="24"/>
          <w:szCs w:val="24"/>
          <w:lang w:val="ro-MD" w:eastAsia="ru-RU"/>
        </w:rPr>
        <w:t xml:space="preserve">FORMULAR DE </w:t>
      </w:r>
      <w:r w:rsidRPr="00322ADC">
        <w:rPr>
          <w:b/>
          <w:bCs/>
          <w:caps/>
          <w:sz w:val="24"/>
          <w:szCs w:val="24"/>
          <w:lang w:val="ro-MD" w:eastAsia="ru-RU"/>
        </w:rPr>
        <w:t>DECLARARE</w:t>
      </w:r>
      <w:r w:rsidRPr="00322ADC">
        <w:rPr>
          <w:b/>
          <w:bCs/>
          <w:sz w:val="24"/>
          <w:szCs w:val="24"/>
          <w:lang w:val="ro-MD" w:eastAsia="ru-RU"/>
        </w:rPr>
        <w:t xml:space="preserve"> </w:t>
      </w:r>
    </w:p>
    <w:p w14:paraId="437FC348" w14:textId="77777777" w:rsidR="00631CBC" w:rsidRPr="00322ADC" w:rsidRDefault="00631CBC" w:rsidP="00C766C2">
      <w:pPr>
        <w:rPr>
          <w:lang w:val="ro-MD"/>
        </w:rPr>
      </w:pPr>
    </w:p>
    <w:tbl>
      <w:tblPr>
        <w:tblW w:w="9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04"/>
        <w:gridCol w:w="672"/>
        <w:gridCol w:w="993"/>
        <w:gridCol w:w="567"/>
        <w:gridCol w:w="708"/>
        <w:gridCol w:w="709"/>
        <w:gridCol w:w="709"/>
        <w:gridCol w:w="567"/>
        <w:gridCol w:w="710"/>
        <w:gridCol w:w="709"/>
        <w:gridCol w:w="425"/>
        <w:gridCol w:w="709"/>
        <w:gridCol w:w="850"/>
        <w:gridCol w:w="850"/>
      </w:tblGrid>
      <w:tr w:rsidR="00322ADC" w:rsidRPr="00322ADC" w14:paraId="1D2C0A3F" w14:textId="77777777" w:rsidTr="00FF0A45">
        <w:trPr>
          <w:trHeight w:val="498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73705C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Nr. crt.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AA2CAC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Declarant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80A59E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Numele și prenumele</w:t>
            </w: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br/>
              <w:t>sponsorului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5E5DCB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Adresa 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DB7C" w14:textId="77777777" w:rsidR="00631CBC" w:rsidRPr="00322ADC" w:rsidRDefault="00631CBC" w:rsidP="00C766C2">
            <w:pPr>
              <w:ind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SPONSORIZARE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FA5E" w14:textId="77777777" w:rsidR="00631CBC" w:rsidRPr="00322ADC" w:rsidRDefault="00631CBC" w:rsidP="00C766C2">
            <w:pPr>
              <w:ind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ALTE TIPURI DE CHELTUIELI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1A538" w14:textId="77777777" w:rsidR="00631CBC" w:rsidRPr="00322ADC" w:rsidRDefault="00631CBC" w:rsidP="00C766C2">
            <w:pPr>
              <w:ind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Total</w:t>
            </w:r>
          </w:p>
        </w:tc>
      </w:tr>
      <w:tr w:rsidR="00322ADC" w:rsidRPr="00322ADC" w14:paraId="1DEFFE12" w14:textId="77777777" w:rsidTr="00FF0A45">
        <w:trPr>
          <w:cantSplit/>
          <w:trHeight w:val="2186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CF81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5FAF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6B8E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FC27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ED4EA4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Natura sponsorizării </w:t>
            </w:r>
            <w:r w:rsidRPr="00322ADC">
              <w:rPr>
                <w:b/>
                <w:bCs/>
                <w:sz w:val="18"/>
                <w:szCs w:val="18"/>
                <w:vertAlign w:val="superscript"/>
                <w:lang w:val="ro-MD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EC7B0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Descrierea activității </w:t>
            </w:r>
            <w:r w:rsidRPr="00322ADC">
              <w:rPr>
                <w:b/>
                <w:bCs/>
                <w:sz w:val="18"/>
                <w:szCs w:val="18"/>
                <w:vertAlign w:val="superscript"/>
                <w:lang w:val="ro-MD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6F8A2B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Suma</w:t>
            </w:r>
            <w:r w:rsidRPr="00322ADC">
              <w:rPr>
                <w:b/>
                <w:bCs/>
                <w:sz w:val="18"/>
                <w:szCs w:val="18"/>
                <w:vertAlign w:val="superscript"/>
                <w:lang w:val="ro-MD" w:eastAsia="ru-RU"/>
              </w:rPr>
              <w:t xml:space="preserve">3 </w:t>
            </w: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(lei)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48EA7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Data contractului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B18065" w14:textId="73709702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Data plății </w:t>
            </w:r>
            <w:r w:rsidR="00A004F7"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/ </w:t>
            </w: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br/>
              <w:t>Data predării bunului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9799D3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Descrierea</w:t>
            </w:r>
            <w:r w:rsidRPr="00322ADC">
              <w:rPr>
                <w:b/>
                <w:bCs/>
                <w:sz w:val="18"/>
                <w:szCs w:val="18"/>
                <w:vertAlign w:val="superscript"/>
                <w:lang w:val="ro-MD" w:eastAsia="ru-RU"/>
              </w:rPr>
              <w:t xml:space="preserve">2 </w:t>
            </w: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activității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F52CA9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Suma</w:t>
            </w:r>
            <w:r w:rsidRPr="00322ADC">
              <w:rPr>
                <w:b/>
                <w:bCs/>
                <w:sz w:val="18"/>
                <w:szCs w:val="18"/>
                <w:vertAlign w:val="superscript"/>
                <w:lang w:val="ro-MD" w:eastAsia="ru-RU"/>
              </w:rPr>
              <w:t xml:space="preserve">3 </w:t>
            </w: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(lei)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BF36A5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>Data contractului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A03D53" w14:textId="52EF39C9" w:rsidR="00631CBC" w:rsidRPr="00322ADC" w:rsidRDefault="00631CBC" w:rsidP="00C766C2">
            <w:pPr>
              <w:ind w:left="113" w:right="113" w:firstLine="0"/>
              <w:jc w:val="center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Data plății </w:t>
            </w:r>
            <w:r w:rsidR="00A004F7"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/ </w:t>
            </w: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br/>
              <w:t>Data predării bunului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436A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</w:p>
        </w:tc>
      </w:tr>
      <w:tr w:rsidR="00322ADC" w:rsidRPr="00322ADC" w14:paraId="34E5AEE6" w14:textId="77777777" w:rsidTr="00FF0A45">
        <w:trPr>
          <w:trHeight w:val="22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1AF2B3BC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6BE5F9CD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2AC0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FC90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010B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7EFF2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CE6F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6904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19F7C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3A80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13445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E09C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7439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9E59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</w:tr>
      <w:tr w:rsidR="00322ADC" w:rsidRPr="00322ADC" w14:paraId="459AAC43" w14:textId="77777777" w:rsidTr="00FF0A45">
        <w:trPr>
          <w:trHeight w:val="20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6A737D0D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6B915135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55743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18CAB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421C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D24F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30BFE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013AC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85D3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CF69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CE3A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6742B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35B14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F6B6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</w:tr>
      <w:tr w:rsidR="00322ADC" w:rsidRPr="00322ADC" w14:paraId="2190975C" w14:textId="77777777" w:rsidTr="00FF0A45">
        <w:trPr>
          <w:trHeight w:val="20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59CF61D3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03E8D38B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2097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6F0F5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6D85E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78789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5023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1F7D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D0E7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2D99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0DD6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AC0FB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28CA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B8B6D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</w:tr>
      <w:tr w:rsidR="00322ADC" w:rsidRPr="00322ADC" w14:paraId="4F83D201" w14:textId="77777777" w:rsidTr="00FF0A45">
        <w:trPr>
          <w:trHeight w:val="20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430B7831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2A0EDAE0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8"/>
                <w:szCs w:val="18"/>
                <w:lang w:val="ro-MD" w:eastAsia="ru-RU"/>
              </w:rPr>
            </w:pPr>
            <w:r w:rsidRPr="00322ADC">
              <w:rPr>
                <w:b/>
                <w:bCs/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8C82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157D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5A71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9689B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EE0E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F7092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5093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18CE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64EA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22D3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CCDF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6726" w14:textId="77777777" w:rsidR="00631CBC" w:rsidRPr="00322ADC" w:rsidRDefault="00631CBC" w:rsidP="00C766C2">
            <w:pPr>
              <w:ind w:firstLine="0"/>
              <w:jc w:val="left"/>
              <w:rPr>
                <w:sz w:val="18"/>
                <w:szCs w:val="18"/>
                <w:lang w:val="ro-MD" w:eastAsia="ru-RU"/>
              </w:rPr>
            </w:pPr>
            <w:r w:rsidRPr="00322ADC">
              <w:rPr>
                <w:sz w:val="18"/>
                <w:szCs w:val="18"/>
                <w:lang w:val="ro-MD" w:eastAsia="ru-RU"/>
              </w:rPr>
              <w:t xml:space="preserve"> </w:t>
            </w:r>
          </w:p>
        </w:tc>
      </w:tr>
      <w:tr w:rsidR="00322ADC" w:rsidRPr="00322ADC" w14:paraId="4D1CD9D5" w14:textId="77777777" w:rsidTr="00FF0A45">
        <w:trPr>
          <w:trHeight w:val="20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0F1C48DB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6"/>
                <w:szCs w:val="16"/>
                <w:lang w:val="ro-MD" w:eastAsia="ru-RU"/>
              </w:rPr>
            </w:pPr>
            <w:r w:rsidRPr="00322ADC">
              <w:rPr>
                <w:b/>
                <w:bCs/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4B23C0E4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6"/>
                <w:szCs w:val="16"/>
                <w:lang w:val="ro-MD" w:eastAsia="ru-RU"/>
              </w:rPr>
            </w:pPr>
            <w:r w:rsidRPr="00322ADC">
              <w:rPr>
                <w:b/>
                <w:bCs/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C1AC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AAF8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8AA83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22D5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F048A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270D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26EB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CF53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87B5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2FB74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5CAB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E98F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</w:tr>
      <w:tr w:rsidR="00322ADC" w:rsidRPr="00322ADC" w14:paraId="5BA54612" w14:textId="77777777" w:rsidTr="00FF0A45">
        <w:trPr>
          <w:trHeight w:val="20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66DD93C6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6"/>
                <w:szCs w:val="16"/>
                <w:lang w:val="ro-MD" w:eastAsia="ru-RU"/>
              </w:rPr>
            </w:pPr>
            <w:r w:rsidRPr="00322ADC">
              <w:rPr>
                <w:b/>
                <w:bCs/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5D7AF323" w14:textId="77777777" w:rsidR="00631CBC" w:rsidRPr="00322ADC" w:rsidRDefault="00631CBC" w:rsidP="00C766C2">
            <w:pPr>
              <w:ind w:firstLine="0"/>
              <w:jc w:val="left"/>
              <w:rPr>
                <w:b/>
                <w:bCs/>
                <w:sz w:val="16"/>
                <w:szCs w:val="16"/>
                <w:lang w:val="ro-MD" w:eastAsia="ru-RU"/>
              </w:rPr>
            </w:pPr>
            <w:r w:rsidRPr="00322ADC">
              <w:rPr>
                <w:b/>
                <w:bCs/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683F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20D42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364AF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60E6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0A6F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049E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CF07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3123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ACD47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F429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09ACA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25AE" w14:textId="77777777" w:rsidR="00631CBC" w:rsidRPr="00322ADC" w:rsidRDefault="00631CBC" w:rsidP="00C766C2">
            <w:pPr>
              <w:ind w:firstLine="0"/>
              <w:jc w:val="left"/>
              <w:rPr>
                <w:sz w:val="16"/>
                <w:szCs w:val="16"/>
                <w:lang w:val="ro-MD" w:eastAsia="ru-RU"/>
              </w:rPr>
            </w:pPr>
            <w:r w:rsidRPr="00322ADC">
              <w:rPr>
                <w:sz w:val="16"/>
                <w:szCs w:val="16"/>
                <w:lang w:val="ro-MD" w:eastAsia="ru-RU"/>
              </w:rPr>
              <w:t xml:space="preserve"> </w:t>
            </w:r>
          </w:p>
        </w:tc>
      </w:tr>
    </w:tbl>
    <w:p w14:paraId="1EAFEF9D" w14:textId="77777777" w:rsidR="00522452" w:rsidRPr="00322ADC" w:rsidRDefault="00522452" w:rsidP="00C766C2">
      <w:pPr>
        <w:ind w:firstLine="0"/>
        <w:jc w:val="left"/>
        <w:rPr>
          <w:b/>
          <w:lang w:val="ro-MD"/>
        </w:rPr>
      </w:pPr>
    </w:p>
    <w:p w14:paraId="7639419D" w14:textId="0630F191" w:rsidR="00662394" w:rsidRPr="00322ADC" w:rsidRDefault="00662394" w:rsidP="00C766C2">
      <w:pPr>
        <w:ind w:firstLine="0"/>
        <w:jc w:val="left"/>
        <w:rPr>
          <w:b/>
          <w:lang w:val="ro-MD"/>
        </w:rPr>
      </w:pPr>
      <w:r w:rsidRPr="00322ADC">
        <w:rPr>
          <w:b/>
          <w:lang w:val="ro-MD"/>
        </w:rPr>
        <w:t>Note:</w:t>
      </w:r>
    </w:p>
    <w:p w14:paraId="1E749700" w14:textId="77777777" w:rsidR="00522452" w:rsidRPr="00322ADC" w:rsidRDefault="00662394" w:rsidP="00C766C2">
      <w:pPr>
        <w:ind w:firstLine="0"/>
        <w:jc w:val="left"/>
        <w:rPr>
          <w:lang w:val="ro-MD"/>
        </w:rPr>
      </w:pPr>
      <w:r w:rsidRPr="00322ADC">
        <w:rPr>
          <w:lang w:val="ro-MD"/>
        </w:rPr>
        <w:t>1.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se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va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completa:</w:t>
      </w:r>
      <w:r w:rsidR="00306178" w:rsidRPr="00322ADC">
        <w:rPr>
          <w:lang w:val="ro-MD"/>
        </w:rPr>
        <w:t xml:space="preserve"> </w:t>
      </w:r>
    </w:p>
    <w:p w14:paraId="783FF940" w14:textId="091FB62C" w:rsidR="00522452" w:rsidRPr="00322ADC" w:rsidRDefault="00662394" w:rsidP="00C766C2">
      <w:pPr>
        <w:pStyle w:val="Listparagraf"/>
        <w:numPr>
          <w:ilvl w:val="0"/>
          <w:numId w:val="62"/>
        </w:numPr>
        <w:ind w:left="426" w:hanging="202"/>
        <w:jc w:val="left"/>
        <w:rPr>
          <w:lang w:val="ro-MD"/>
        </w:rPr>
      </w:pPr>
      <w:r w:rsidRPr="00322ADC">
        <w:rPr>
          <w:lang w:val="ro-MD"/>
        </w:rPr>
        <w:t>sponsorizare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mijloace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financiare;</w:t>
      </w:r>
      <w:r w:rsidR="00306178" w:rsidRPr="00322ADC">
        <w:rPr>
          <w:lang w:val="ro-MD"/>
        </w:rPr>
        <w:t xml:space="preserve"> </w:t>
      </w:r>
    </w:p>
    <w:p w14:paraId="7898896A" w14:textId="7F4B7BE7" w:rsidR="00662394" w:rsidRPr="00322ADC" w:rsidRDefault="00662394" w:rsidP="00C766C2">
      <w:pPr>
        <w:pStyle w:val="Listparagraf"/>
        <w:numPr>
          <w:ilvl w:val="0"/>
          <w:numId w:val="62"/>
        </w:numPr>
        <w:ind w:left="426" w:hanging="202"/>
        <w:jc w:val="left"/>
        <w:rPr>
          <w:lang w:val="ro-MD"/>
        </w:rPr>
      </w:pPr>
      <w:r w:rsidRPr="00322ADC">
        <w:rPr>
          <w:lang w:val="ro-MD"/>
        </w:rPr>
        <w:t>sponsorizare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mijloace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materiale.</w:t>
      </w:r>
      <w:r w:rsidR="00306178" w:rsidRPr="00322ADC">
        <w:rPr>
          <w:lang w:val="ro-MD"/>
        </w:rPr>
        <w:t xml:space="preserve"> </w:t>
      </w:r>
    </w:p>
    <w:p w14:paraId="0EDC98CD" w14:textId="213D9870" w:rsidR="00662394" w:rsidRPr="00322ADC" w:rsidRDefault="00662394" w:rsidP="00C766C2">
      <w:pPr>
        <w:ind w:left="210" w:hanging="210"/>
        <w:jc w:val="left"/>
        <w:rPr>
          <w:lang w:val="ro-MD"/>
        </w:rPr>
      </w:pPr>
      <w:r w:rsidRPr="00322ADC">
        <w:rPr>
          <w:lang w:val="ro-MD"/>
        </w:rPr>
        <w:t>2.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se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va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completa: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conform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obiectului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contractului.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Exemple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de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tipuri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de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contracte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servicii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în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func</w:t>
      </w:r>
      <w:r w:rsidR="004C30D2" w:rsidRPr="00322ADC">
        <w:rPr>
          <w:lang w:val="ro-MD"/>
        </w:rPr>
        <w:t>ț</w:t>
      </w:r>
      <w:r w:rsidRPr="00322ADC">
        <w:rPr>
          <w:lang w:val="ro-MD"/>
        </w:rPr>
        <w:t>ie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de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natura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serviciilor:</w:t>
      </w:r>
      <w:r w:rsidR="00306178" w:rsidRPr="00322ADC">
        <w:rPr>
          <w:lang w:val="ro-MD"/>
        </w:rPr>
        <w:t xml:space="preserve"> </w:t>
      </w:r>
    </w:p>
    <w:p w14:paraId="3FDEBC86" w14:textId="3DFE0517" w:rsidR="00662394" w:rsidRPr="00322ADC" w:rsidRDefault="00662394" w:rsidP="00C766C2">
      <w:pPr>
        <w:pStyle w:val="Listparagraf"/>
        <w:numPr>
          <w:ilvl w:val="0"/>
          <w:numId w:val="62"/>
        </w:numPr>
        <w:ind w:left="426" w:hanging="202"/>
        <w:jc w:val="left"/>
        <w:rPr>
          <w:lang w:val="ro-MD"/>
        </w:rPr>
      </w:pPr>
      <w:r w:rsidRPr="00322ADC">
        <w:rPr>
          <w:lang w:val="ro-MD"/>
        </w:rPr>
        <w:t>conferen</w:t>
      </w:r>
      <w:r w:rsidR="004C30D2" w:rsidRPr="00322ADC">
        <w:rPr>
          <w:lang w:val="ro-MD"/>
        </w:rPr>
        <w:t>ț</w:t>
      </w:r>
      <w:r w:rsidRPr="00322ADC">
        <w:rPr>
          <w:lang w:val="ro-MD"/>
        </w:rPr>
        <w:t>iere;</w:t>
      </w:r>
      <w:r w:rsidR="00306178" w:rsidRPr="00322ADC">
        <w:rPr>
          <w:lang w:val="ro-MD"/>
        </w:rPr>
        <w:t xml:space="preserve">  </w:t>
      </w:r>
    </w:p>
    <w:p w14:paraId="60520EEB" w14:textId="3D44D46B" w:rsidR="00662394" w:rsidRPr="00322ADC" w:rsidRDefault="00662394" w:rsidP="00C766C2">
      <w:pPr>
        <w:pStyle w:val="Listparagraf"/>
        <w:numPr>
          <w:ilvl w:val="0"/>
          <w:numId w:val="62"/>
        </w:numPr>
        <w:ind w:left="426" w:hanging="202"/>
        <w:jc w:val="left"/>
        <w:rPr>
          <w:lang w:val="ro-MD"/>
        </w:rPr>
      </w:pPr>
      <w:r w:rsidRPr="00322ADC">
        <w:rPr>
          <w:lang w:val="ro-MD"/>
        </w:rPr>
        <w:t>consultan</w:t>
      </w:r>
      <w:r w:rsidR="004C30D2" w:rsidRPr="00322ADC">
        <w:rPr>
          <w:lang w:val="ro-MD"/>
        </w:rPr>
        <w:t>ț</w:t>
      </w:r>
      <w:r w:rsidRPr="00322ADC">
        <w:rPr>
          <w:lang w:val="ro-MD"/>
        </w:rPr>
        <w:t>ă: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de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exemplu,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dar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fără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a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se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limita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la: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consiliu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consultativ</w:t>
      </w:r>
      <w:r w:rsidR="00A004F7" w:rsidRPr="00322ADC">
        <w:rPr>
          <w:lang w:val="ro-MD"/>
        </w:rPr>
        <w:t xml:space="preserve">/ </w:t>
      </w:r>
      <w:proofErr w:type="spellStart"/>
      <w:r w:rsidRPr="00322ADC">
        <w:rPr>
          <w:lang w:val="ro-MD"/>
        </w:rPr>
        <w:t>advisory</w:t>
      </w:r>
      <w:proofErr w:type="spellEnd"/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board,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opinia</w:t>
      </w:r>
      <w:r w:rsidR="00306178" w:rsidRPr="00322ADC">
        <w:rPr>
          <w:lang w:val="ro-MD"/>
        </w:rPr>
        <w:t xml:space="preserve"> </w:t>
      </w:r>
      <w:proofErr w:type="spellStart"/>
      <w:r w:rsidRPr="00322ADC">
        <w:rPr>
          <w:lang w:val="ro-MD"/>
        </w:rPr>
        <w:t>expetului</w:t>
      </w:r>
      <w:proofErr w:type="spellEnd"/>
      <w:r w:rsidR="00A004F7" w:rsidRPr="00322ADC">
        <w:rPr>
          <w:lang w:val="ro-MD"/>
        </w:rPr>
        <w:t xml:space="preserve">/ </w:t>
      </w:r>
      <w:r w:rsidRPr="00322ADC">
        <w:rPr>
          <w:lang w:val="ro-MD"/>
        </w:rPr>
        <w:t>expert</w:t>
      </w:r>
      <w:r w:rsidR="00306178" w:rsidRPr="00322ADC">
        <w:rPr>
          <w:lang w:val="ro-MD"/>
        </w:rPr>
        <w:t xml:space="preserve"> </w:t>
      </w:r>
      <w:proofErr w:type="spellStart"/>
      <w:r w:rsidRPr="00322ADC">
        <w:rPr>
          <w:lang w:val="ro-MD"/>
        </w:rPr>
        <w:t>opinion</w:t>
      </w:r>
      <w:proofErr w:type="spellEnd"/>
      <w:r w:rsidRPr="00322ADC">
        <w:rPr>
          <w:lang w:val="ro-MD"/>
        </w:rPr>
        <w:t>,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redactare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medicală</w:t>
      </w:r>
      <w:r w:rsidR="00306178" w:rsidRPr="00322ADC">
        <w:rPr>
          <w:lang w:val="ro-MD"/>
        </w:rPr>
        <w:t xml:space="preserve"> </w:t>
      </w:r>
      <w:r w:rsidR="004C30D2" w:rsidRPr="00322ADC">
        <w:rPr>
          <w:lang w:val="ro-MD"/>
        </w:rPr>
        <w:t>ș</w:t>
      </w:r>
      <w:r w:rsidRPr="00322ADC">
        <w:rPr>
          <w:lang w:val="ro-MD"/>
        </w:rPr>
        <w:t>i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training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pentru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angaja</w:t>
      </w:r>
      <w:r w:rsidR="004C30D2" w:rsidRPr="00322ADC">
        <w:rPr>
          <w:lang w:val="ro-MD"/>
        </w:rPr>
        <w:t>ț</w:t>
      </w:r>
      <w:r w:rsidRPr="00322ADC">
        <w:rPr>
          <w:lang w:val="ro-MD"/>
        </w:rPr>
        <w:t>ii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companiei;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-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cesiune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drepturi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de</w:t>
      </w:r>
      <w:r w:rsidR="00306178" w:rsidRPr="00322ADC">
        <w:rPr>
          <w:lang w:val="ro-MD"/>
        </w:rPr>
        <w:t xml:space="preserve"> </w:t>
      </w:r>
      <w:r w:rsidRPr="00322ADC">
        <w:rPr>
          <w:lang w:val="ro-MD"/>
        </w:rPr>
        <w:t>autor.</w:t>
      </w:r>
    </w:p>
    <w:p w14:paraId="54872202" w14:textId="77777777" w:rsidR="00662394" w:rsidRPr="00322ADC" w:rsidRDefault="00306178" w:rsidP="00C766C2">
      <w:pPr>
        <w:ind w:firstLine="0"/>
        <w:jc w:val="left"/>
        <w:rPr>
          <w:lang w:val="ro-MD"/>
        </w:rPr>
      </w:pPr>
      <w:r w:rsidRPr="00322ADC">
        <w:rPr>
          <w:lang w:val="ro-MD"/>
        </w:rPr>
        <w:t xml:space="preserve">  </w:t>
      </w:r>
      <w:r w:rsidR="00662394" w:rsidRPr="00322ADC">
        <w:rPr>
          <w:lang w:val="ro-MD"/>
        </w:rPr>
        <w:t>3.</w:t>
      </w:r>
      <w:r w:rsidRPr="00322ADC">
        <w:rPr>
          <w:lang w:val="ro-MD"/>
        </w:rPr>
        <w:t xml:space="preserve"> </w:t>
      </w:r>
      <w:r w:rsidR="00662394" w:rsidRPr="00322ADC">
        <w:rPr>
          <w:lang w:val="ro-MD"/>
        </w:rPr>
        <w:t>suma</w:t>
      </w:r>
      <w:r w:rsidRPr="00322ADC">
        <w:rPr>
          <w:lang w:val="ro-MD"/>
        </w:rPr>
        <w:t xml:space="preserve"> </w:t>
      </w:r>
      <w:r w:rsidR="00662394" w:rsidRPr="00322ADC">
        <w:rPr>
          <w:lang w:val="ro-MD"/>
        </w:rPr>
        <w:t>net</w:t>
      </w:r>
    </w:p>
    <w:p w14:paraId="2592E96B" w14:textId="49A17F4D" w:rsidR="00662394" w:rsidRPr="00322ADC" w:rsidRDefault="00662394" w:rsidP="00C766C2">
      <w:pPr>
        <w:ind w:firstLine="0"/>
        <w:rPr>
          <w:sz w:val="28"/>
          <w:szCs w:val="28"/>
          <w:lang w:val="ro-MD" w:eastAsia="ru-RU"/>
        </w:rPr>
      </w:pPr>
    </w:p>
    <w:p w14:paraId="76468F26" w14:textId="277F1CDB" w:rsidR="00662394" w:rsidRPr="00322ADC" w:rsidRDefault="00662394" w:rsidP="00C766C2">
      <w:pPr>
        <w:pageBreakBefore/>
        <w:ind w:firstLine="0"/>
        <w:jc w:val="right"/>
        <w:rPr>
          <w:i/>
          <w:iCs/>
          <w:sz w:val="24"/>
          <w:szCs w:val="24"/>
          <w:lang w:val="ro-MD"/>
        </w:rPr>
      </w:pPr>
      <w:r w:rsidRPr="00322ADC">
        <w:rPr>
          <w:i/>
          <w:iCs/>
          <w:sz w:val="24"/>
          <w:szCs w:val="24"/>
          <w:lang w:val="ro-MD"/>
        </w:rPr>
        <w:lastRenderedPageBreak/>
        <w:t>Anexa</w:t>
      </w:r>
      <w:r w:rsidR="00306178" w:rsidRPr="00322ADC">
        <w:rPr>
          <w:i/>
          <w:iCs/>
          <w:sz w:val="24"/>
          <w:szCs w:val="24"/>
          <w:lang w:val="ro-MD"/>
        </w:rPr>
        <w:t xml:space="preserve"> </w:t>
      </w:r>
      <w:r w:rsidRPr="00322ADC">
        <w:rPr>
          <w:i/>
          <w:iCs/>
          <w:sz w:val="24"/>
          <w:szCs w:val="24"/>
          <w:lang w:val="ro-MD"/>
        </w:rPr>
        <w:t>5</w:t>
      </w:r>
      <w:r w:rsidR="00306178" w:rsidRPr="00322ADC">
        <w:rPr>
          <w:i/>
          <w:iCs/>
          <w:sz w:val="24"/>
          <w:szCs w:val="24"/>
          <w:lang w:val="ro-MD"/>
        </w:rPr>
        <w:t xml:space="preserve"> </w:t>
      </w:r>
    </w:p>
    <w:p w14:paraId="27A2E0D3" w14:textId="46DC9BED" w:rsidR="00662394" w:rsidRPr="00322ADC" w:rsidRDefault="00EB24F0" w:rsidP="00C766C2">
      <w:pPr>
        <w:jc w:val="right"/>
        <w:rPr>
          <w:i/>
          <w:iCs/>
          <w:sz w:val="24"/>
          <w:szCs w:val="24"/>
          <w:lang w:val="ro-MD" w:eastAsia="ru-RU"/>
        </w:rPr>
      </w:pPr>
      <w:r w:rsidRPr="00322ADC">
        <w:rPr>
          <w:i/>
          <w:iCs/>
          <w:sz w:val="24"/>
          <w:szCs w:val="24"/>
          <w:lang w:val="ro-MD" w:eastAsia="ru-RU"/>
        </w:rPr>
        <w:t>la Regulamentul cu privire la publicitatea medicamentelor de uz uman</w:t>
      </w:r>
    </w:p>
    <w:p w14:paraId="51CA92A0" w14:textId="77777777" w:rsidR="00EB24F0" w:rsidRPr="00322ADC" w:rsidRDefault="00EB24F0" w:rsidP="00C766C2">
      <w:pPr>
        <w:jc w:val="right"/>
        <w:rPr>
          <w:i/>
          <w:iCs/>
          <w:sz w:val="24"/>
          <w:szCs w:val="24"/>
          <w:lang w:val="ro-MD"/>
        </w:rPr>
      </w:pPr>
    </w:p>
    <w:p w14:paraId="1EF340DE" w14:textId="654811E4" w:rsidR="00631CBC" w:rsidRPr="00322ADC" w:rsidRDefault="00631CBC" w:rsidP="00C766C2">
      <w:pPr>
        <w:ind w:firstLine="0"/>
        <w:jc w:val="center"/>
        <w:rPr>
          <w:b/>
          <w:bCs/>
          <w:caps/>
          <w:sz w:val="24"/>
          <w:szCs w:val="24"/>
          <w:lang w:val="ro-MD" w:eastAsia="ru-RU"/>
        </w:rPr>
      </w:pPr>
      <w:r w:rsidRPr="00322ADC">
        <w:rPr>
          <w:b/>
          <w:bCs/>
          <w:caps/>
          <w:sz w:val="24"/>
          <w:szCs w:val="24"/>
          <w:lang w:val="ro-MD" w:eastAsia="ru-RU"/>
        </w:rPr>
        <w:t>Formular de notificare a manifestărilor științifico-practice</w:t>
      </w:r>
      <w:r w:rsidR="00CF0DD5" w:rsidRPr="00322ADC">
        <w:rPr>
          <w:b/>
          <w:bCs/>
          <w:caps/>
          <w:sz w:val="24"/>
          <w:szCs w:val="24"/>
          <w:lang w:val="ro-MD" w:eastAsia="ru-RU"/>
        </w:rPr>
        <w:t>/evenimentelor de promovare a medicamentelor</w:t>
      </w:r>
    </w:p>
    <w:p w14:paraId="750C496E" w14:textId="77777777" w:rsidR="00631CBC" w:rsidRPr="00322ADC" w:rsidRDefault="00631CBC" w:rsidP="00C766C2">
      <w:pPr>
        <w:rPr>
          <w:lang w:val="ro-MD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72"/>
        <w:gridCol w:w="950"/>
        <w:gridCol w:w="1417"/>
        <w:gridCol w:w="1276"/>
        <w:gridCol w:w="1276"/>
        <w:gridCol w:w="1275"/>
        <w:gridCol w:w="993"/>
        <w:gridCol w:w="985"/>
      </w:tblGrid>
      <w:tr w:rsidR="00322ADC" w:rsidRPr="00322ADC" w14:paraId="5942AB32" w14:textId="77777777" w:rsidTr="00356D11">
        <w:trPr>
          <w:cantSplit/>
          <w:trHeight w:val="2112"/>
        </w:trPr>
        <w:tc>
          <w:tcPr>
            <w:tcW w:w="1172" w:type="dxa"/>
            <w:textDirection w:val="btLr"/>
            <w:vAlign w:val="center"/>
          </w:tcPr>
          <w:p w14:paraId="7369F76B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r w:rsidRPr="00322ADC">
              <w:rPr>
                <w:rFonts w:ascii="Times New Roman" w:hAnsi="Times New Roman"/>
                <w:b/>
                <w:lang w:val="ro-MD"/>
              </w:rPr>
              <w:t>Data evenimentului</w:t>
            </w:r>
          </w:p>
        </w:tc>
        <w:tc>
          <w:tcPr>
            <w:tcW w:w="950" w:type="dxa"/>
            <w:textDirection w:val="btLr"/>
            <w:vAlign w:val="center"/>
          </w:tcPr>
          <w:p w14:paraId="4345CAD1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r w:rsidRPr="00322ADC">
              <w:rPr>
                <w:rFonts w:ascii="Times New Roman" w:hAnsi="Times New Roman"/>
                <w:b/>
                <w:lang w:val="ro-MD"/>
              </w:rPr>
              <w:t>Locația de desfășurare a evenimentului</w:t>
            </w:r>
          </w:p>
        </w:tc>
        <w:tc>
          <w:tcPr>
            <w:tcW w:w="1417" w:type="dxa"/>
            <w:textDirection w:val="btLr"/>
            <w:vAlign w:val="center"/>
          </w:tcPr>
          <w:p w14:paraId="67829302" w14:textId="6E08C225" w:rsidR="00631CBC" w:rsidRPr="00322ADC" w:rsidRDefault="00597F47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r w:rsidRPr="00322ADC">
              <w:rPr>
                <w:rFonts w:ascii="Times New Roman" w:hAnsi="Times New Roman"/>
                <w:b/>
                <w:lang w:val="ro-MD"/>
              </w:rPr>
              <w:t>DAPP/</w:t>
            </w:r>
            <w:r w:rsidR="00631CBC" w:rsidRPr="00322ADC">
              <w:rPr>
                <w:rFonts w:ascii="Times New Roman" w:hAnsi="Times New Roman"/>
                <w:b/>
                <w:lang w:val="ro-MD"/>
              </w:rPr>
              <w:t>Reprezentanța</w:t>
            </w:r>
            <w:r w:rsidR="00A004F7" w:rsidRPr="00322ADC">
              <w:rPr>
                <w:rFonts w:ascii="Times New Roman" w:hAnsi="Times New Roman"/>
                <w:b/>
                <w:lang w:val="ro-MD"/>
              </w:rPr>
              <w:t xml:space="preserve">/ </w:t>
            </w:r>
          </w:p>
        </w:tc>
        <w:tc>
          <w:tcPr>
            <w:tcW w:w="1276" w:type="dxa"/>
            <w:textDirection w:val="btLr"/>
            <w:vAlign w:val="center"/>
          </w:tcPr>
          <w:p w14:paraId="174EA0D3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r w:rsidRPr="00322ADC">
              <w:rPr>
                <w:rFonts w:ascii="Times New Roman" w:hAnsi="Times New Roman"/>
                <w:b/>
                <w:lang w:val="ro-MD"/>
              </w:rPr>
              <w:t>Tipul evenimentului</w:t>
            </w:r>
          </w:p>
        </w:tc>
        <w:tc>
          <w:tcPr>
            <w:tcW w:w="1276" w:type="dxa"/>
            <w:textDirection w:val="btLr"/>
            <w:vAlign w:val="center"/>
          </w:tcPr>
          <w:p w14:paraId="3E7C841C" w14:textId="3E466790" w:rsidR="00631CBC" w:rsidRPr="00322ADC" w:rsidRDefault="00631CBC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r w:rsidRPr="00322ADC">
              <w:rPr>
                <w:rFonts w:ascii="Times New Roman" w:hAnsi="Times New Roman"/>
                <w:b/>
                <w:bCs/>
                <w:lang w:val="ro-MD"/>
              </w:rPr>
              <w:t>Materialele distribuite în cadrul manifestării</w:t>
            </w:r>
            <w:r w:rsidR="00FE3166" w:rsidRPr="00322ADC">
              <w:rPr>
                <w:rFonts w:ascii="Times New Roman" w:hAnsi="Times New Roman"/>
                <w:b/>
                <w:bCs/>
                <w:lang w:val="ro-MD"/>
              </w:rPr>
              <w:t xml:space="preserve">/evenimentului </w:t>
            </w:r>
          </w:p>
        </w:tc>
        <w:tc>
          <w:tcPr>
            <w:tcW w:w="1275" w:type="dxa"/>
            <w:textDirection w:val="btLr"/>
            <w:vAlign w:val="center"/>
          </w:tcPr>
          <w:p w14:paraId="49E50E9F" w14:textId="7BC3AF5C" w:rsidR="00631CBC" w:rsidRPr="00322ADC" w:rsidRDefault="00631CBC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r w:rsidRPr="00322ADC">
              <w:rPr>
                <w:rFonts w:ascii="Times New Roman" w:hAnsi="Times New Roman"/>
                <w:b/>
                <w:lang w:val="ro-MD"/>
              </w:rPr>
              <w:t xml:space="preserve">Obiectele promoționale distribuite </w:t>
            </w:r>
            <w:r w:rsidRPr="00322ADC">
              <w:rPr>
                <w:rFonts w:ascii="Times New Roman" w:hAnsi="Times New Roman"/>
                <w:b/>
                <w:bCs/>
                <w:lang w:val="ro-MD"/>
              </w:rPr>
              <w:t xml:space="preserve"> cadrul manifestării</w:t>
            </w:r>
            <w:r w:rsidR="00FE3166" w:rsidRPr="00322ADC">
              <w:rPr>
                <w:rFonts w:ascii="Times New Roman" w:hAnsi="Times New Roman"/>
                <w:b/>
                <w:bCs/>
                <w:lang w:val="ro-MD"/>
              </w:rPr>
              <w:t>/evenimentului</w:t>
            </w:r>
          </w:p>
        </w:tc>
        <w:tc>
          <w:tcPr>
            <w:tcW w:w="993" w:type="dxa"/>
            <w:textDirection w:val="btLr"/>
            <w:vAlign w:val="center"/>
          </w:tcPr>
          <w:p w14:paraId="736ECB8A" w14:textId="610D015F" w:rsidR="00631CBC" w:rsidRPr="00322ADC" w:rsidRDefault="00631CBC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r w:rsidRPr="00322ADC">
              <w:rPr>
                <w:rFonts w:ascii="Times New Roman" w:hAnsi="Times New Roman"/>
                <w:b/>
                <w:lang w:val="ro-MD"/>
              </w:rPr>
              <w:t xml:space="preserve">Specialitatea </w:t>
            </w:r>
            <w:r w:rsidR="00FE3166" w:rsidRPr="00322ADC">
              <w:rPr>
                <w:rFonts w:ascii="Times New Roman" w:hAnsi="Times New Roman"/>
                <w:b/>
                <w:lang w:val="ro-MD"/>
              </w:rPr>
              <w:t xml:space="preserve">profesioniștilor din domeniul </w:t>
            </w:r>
            <w:proofErr w:type="spellStart"/>
            <w:r w:rsidR="00FE3166" w:rsidRPr="00322ADC">
              <w:rPr>
                <w:rFonts w:ascii="Times New Roman" w:hAnsi="Times New Roman"/>
                <w:b/>
                <w:lang w:val="ro-MD"/>
              </w:rPr>
              <w:t>sănăt</w:t>
            </w:r>
            <w:r w:rsidR="00CF0DD5" w:rsidRPr="00322ADC">
              <w:rPr>
                <w:rFonts w:ascii="Times New Roman" w:hAnsi="Times New Roman"/>
                <w:b/>
                <w:lang w:val="ro-MD"/>
              </w:rPr>
              <w:t>ii</w:t>
            </w:r>
            <w:proofErr w:type="spellEnd"/>
          </w:p>
        </w:tc>
        <w:tc>
          <w:tcPr>
            <w:tcW w:w="985" w:type="dxa"/>
            <w:textDirection w:val="btLr"/>
            <w:vAlign w:val="center"/>
          </w:tcPr>
          <w:p w14:paraId="7C836EE8" w14:textId="77777777" w:rsidR="00631CBC" w:rsidRPr="00322ADC" w:rsidRDefault="00631CBC" w:rsidP="00C766C2">
            <w:pPr>
              <w:ind w:left="113" w:right="113" w:firstLine="0"/>
              <w:jc w:val="center"/>
              <w:rPr>
                <w:b/>
                <w:lang w:val="ro-MD"/>
              </w:rPr>
            </w:pPr>
            <w:proofErr w:type="spellStart"/>
            <w:r w:rsidRPr="00322ADC">
              <w:rPr>
                <w:rFonts w:ascii="Times New Roman" w:hAnsi="Times New Roman"/>
                <w:b/>
                <w:lang w:val="ro-MD"/>
              </w:rPr>
              <w:t>Slide</w:t>
            </w:r>
            <w:proofErr w:type="spellEnd"/>
            <w:r w:rsidRPr="00322ADC">
              <w:rPr>
                <w:rFonts w:ascii="Times New Roman" w:hAnsi="Times New Roman"/>
                <w:b/>
                <w:lang w:val="ro-MD"/>
              </w:rPr>
              <w:t>-uri Power Point</w:t>
            </w:r>
          </w:p>
        </w:tc>
      </w:tr>
      <w:tr w:rsidR="00322ADC" w:rsidRPr="00322ADC" w14:paraId="5A207858" w14:textId="77777777" w:rsidTr="00356D11">
        <w:tc>
          <w:tcPr>
            <w:tcW w:w="1172" w:type="dxa"/>
          </w:tcPr>
          <w:p w14:paraId="6DAE932C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50" w:type="dxa"/>
          </w:tcPr>
          <w:p w14:paraId="5D510268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417" w:type="dxa"/>
          </w:tcPr>
          <w:p w14:paraId="07D640B4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417CE29A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6F0E0409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5" w:type="dxa"/>
          </w:tcPr>
          <w:p w14:paraId="07BDC229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93" w:type="dxa"/>
          </w:tcPr>
          <w:p w14:paraId="15CE6029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85" w:type="dxa"/>
          </w:tcPr>
          <w:p w14:paraId="294BC064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</w:tr>
      <w:tr w:rsidR="00322ADC" w:rsidRPr="00322ADC" w14:paraId="70924A75" w14:textId="77777777" w:rsidTr="00356D11">
        <w:tc>
          <w:tcPr>
            <w:tcW w:w="1172" w:type="dxa"/>
          </w:tcPr>
          <w:p w14:paraId="2AB5B4C4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50" w:type="dxa"/>
          </w:tcPr>
          <w:p w14:paraId="17E49328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417" w:type="dxa"/>
          </w:tcPr>
          <w:p w14:paraId="36EE11BD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662B5FF1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290C8A0D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5" w:type="dxa"/>
          </w:tcPr>
          <w:p w14:paraId="6118E4F8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93" w:type="dxa"/>
          </w:tcPr>
          <w:p w14:paraId="1314EC8B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85" w:type="dxa"/>
          </w:tcPr>
          <w:p w14:paraId="24C339EF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</w:tr>
      <w:tr w:rsidR="00322ADC" w:rsidRPr="00322ADC" w14:paraId="6B469D10" w14:textId="77777777" w:rsidTr="00356D11">
        <w:tc>
          <w:tcPr>
            <w:tcW w:w="1172" w:type="dxa"/>
          </w:tcPr>
          <w:p w14:paraId="373F5308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50" w:type="dxa"/>
          </w:tcPr>
          <w:p w14:paraId="13611C5F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417" w:type="dxa"/>
          </w:tcPr>
          <w:p w14:paraId="0F8A2069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410A22F4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3CEBB711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5" w:type="dxa"/>
          </w:tcPr>
          <w:p w14:paraId="39DAEB81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93" w:type="dxa"/>
          </w:tcPr>
          <w:p w14:paraId="1E899606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85" w:type="dxa"/>
          </w:tcPr>
          <w:p w14:paraId="1F4D15B6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</w:tr>
      <w:tr w:rsidR="00322ADC" w:rsidRPr="00322ADC" w14:paraId="544F1981" w14:textId="77777777" w:rsidTr="00356D11">
        <w:tc>
          <w:tcPr>
            <w:tcW w:w="1172" w:type="dxa"/>
          </w:tcPr>
          <w:p w14:paraId="0F0466A0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50" w:type="dxa"/>
          </w:tcPr>
          <w:p w14:paraId="36E1CCAF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417" w:type="dxa"/>
          </w:tcPr>
          <w:p w14:paraId="0F763722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452DD9DC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0B0BA3D8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5" w:type="dxa"/>
          </w:tcPr>
          <w:p w14:paraId="58993D8E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93" w:type="dxa"/>
          </w:tcPr>
          <w:p w14:paraId="09DB513F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85" w:type="dxa"/>
          </w:tcPr>
          <w:p w14:paraId="3DC89D80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</w:tr>
      <w:tr w:rsidR="00322ADC" w:rsidRPr="00322ADC" w14:paraId="6D284730" w14:textId="77777777" w:rsidTr="00356D11">
        <w:tc>
          <w:tcPr>
            <w:tcW w:w="1172" w:type="dxa"/>
          </w:tcPr>
          <w:p w14:paraId="79925A2D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50" w:type="dxa"/>
          </w:tcPr>
          <w:p w14:paraId="7E9A7B43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417" w:type="dxa"/>
          </w:tcPr>
          <w:p w14:paraId="0777B08E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15BCEAC4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0B871701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5" w:type="dxa"/>
          </w:tcPr>
          <w:p w14:paraId="588A44DF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93" w:type="dxa"/>
          </w:tcPr>
          <w:p w14:paraId="4B81121A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85" w:type="dxa"/>
          </w:tcPr>
          <w:p w14:paraId="31A04949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</w:tr>
      <w:tr w:rsidR="00631CBC" w:rsidRPr="00322ADC" w14:paraId="5DCBCA25" w14:textId="77777777" w:rsidTr="00356D11">
        <w:tc>
          <w:tcPr>
            <w:tcW w:w="1172" w:type="dxa"/>
          </w:tcPr>
          <w:p w14:paraId="3D3FFC31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50" w:type="dxa"/>
          </w:tcPr>
          <w:p w14:paraId="5ABAB219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417" w:type="dxa"/>
          </w:tcPr>
          <w:p w14:paraId="474F622B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4B75D37A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6" w:type="dxa"/>
          </w:tcPr>
          <w:p w14:paraId="023ED095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1275" w:type="dxa"/>
          </w:tcPr>
          <w:p w14:paraId="3ED48EC3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93" w:type="dxa"/>
          </w:tcPr>
          <w:p w14:paraId="7B75B63D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  <w:tc>
          <w:tcPr>
            <w:tcW w:w="985" w:type="dxa"/>
          </w:tcPr>
          <w:p w14:paraId="6DDD4C7A" w14:textId="77777777" w:rsidR="00631CBC" w:rsidRPr="00322ADC" w:rsidRDefault="00631CBC" w:rsidP="00C766C2">
            <w:pPr>
              <w:ind w:firstLine="0"/>
              <w:jc w:val="left"/>
              <w:rPr>
                <w:b/>
                <w:lang w:val="ro-MD"/>
              </w:rPr>
            </w:pPr>
          </w:p>
        </w:tc>
      </w:tr>
    </w:tbl>
    <w:p w14:paraId="07191828" w14:textId="77777777" w:rsidR="00631CBC" w:rsidRPr="00322ADC" w:rsidRDefault="00631CBC" w:rsidP="00C766C2">
      <w:pPr>
        <w:pStyle w:val="al"/>
        <w:shd w:val="clear" w:color="auto" w:fill="FFFFFF"/>
        <w:spacing w:before="0" w:beforeAutospacing="0" w:after="150" w:afterAutospacing="0"/>
        <w:ind w:right="946"/>
        <w:jc w:val="both"/>
        <w:rPr>
          <w:sz w:val="28"/>
          <w:szCs w:val="28"/>
          <w:lang w:val="ro-MD"/>
        </w:rPr>
      </w:pPr>
    </w:p>
    <w:sectPr w:rsidR="00631CBC" w:rsidRPr="00322ADC" w:rsidSect="00322ADC">
      <w:headerReference w:type="default" r:id="rId12"/>
      <w:headerReference w:type="first" r:id="rId13"/>
      <w:footerReference w:type="first" r:id="rId14"/>
      <w:pgSz w:w="11906" w:h="16838" w:code="9"/>
      <w:pgMar w:top="851" w:right="851" w:bottom="1418" w:left="1701" w:header="68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3872D" w14:textId="77777777" w:rsidR="00B043C1" w:rsidRPr="00472389" w:rsidRDefault="00B043C1">
      <w:r w:rsidRPr="00472389">
        <w:separator/>
      </w:r>
    </w:p>
  </w:endnote>
  <w:endnote w:type="continuationSeparator" w:id="0">
    <w:p w14:paraId="49F132B3" w14:textId="77777777" w:rsidR="00B043C1" w:rsidRPr="00472389" w:rsidRDefault="00B043C1">
      <w:r w:rsidRPr="004723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Calibri"/>
    <w:charset w:val="00"/>
    <w:family w:val="auto"/>
    <w:pitch w:val="default"/>
  </w:font>
  <w:font w:name="$Caslon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2969" w14:textId="705FA509" w:rsidR="00D52A2E" w:rsidRPr="00472389" w:rsidRDefault="00D52A2E">
    <w:pPr>
      <w:pStyle w:val="Subsol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92C11" w14:textId="77777777" w:rsidR="00B043C1" w:rsidRPr="00472389" w:rsidRDefault="00B043C1">
      <w:r w:rsidRPr="00472389">
        <w:separator/>
      </w:r>
    </w:p>
  </w:footnote>
  <w:footnote w:type="continuationSeparator" w:id="0">
    <w:p w14:paraId="5E1A6B9B" w14:textId="77777777" w:rsidR="00B043C1" w:rsidRPr="00472389" w:rsidRDefault="00B043C1">
      <w:r w:rsidRPr="004723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2D82" w14:textId="56D84BDB" w:rsidR="00363317" w:rsidRPr="004C30D2" w:rsidRDefault="005418DC" w:rsidP="001F1424">
    <w:pPr>
      <w:pStyle w:val="Antet"/>
      <w:spacing w:after="120"/>
      <w:ind w:firstLine="0"/>
      <w:jc w:val="center"/>
      <w:rPr>
        <w:sz w:val="24"/>
        <w:szCs w:val="24"/>
      </w:rPr>
    </w:pPr>
    <w:r w:rsidRPr="004C30D2">
      <w:rPr>
        <w:sz w:val="24"/>
        <w:szCs w:val="24"/>
      </w:rPr>
      <w:fldChar w:fldCharType="begin"/>
    </w:r>
    <w:r w:rsidRPr="004C30D2">
      <w:rPr>
        <w:sz w:val="24"/>
        <w:szCs w:val="24"/>
      </w:rPr>
      <w:instrText>PAGE   \* MERGEFORMAT</w:instrText>
    </w:r>
    <w:r w:rsidRPr="004C30D2">
      <w:rPr>
        <w:sz w:val="24"/>
        <w:szCs w:val="24"/>
      </w:rPr>
      <w:fldChar w:fldCharType="separate"/>
    </w:r>
    <w:r w:rsidRPr="004C30D2">
      <w:rPr>
        <w:sz w:val="24"/>
        <w:szCs w:val="24"/>
      </w:rPr>
      <w:t>2</w:t>
    </w:r>
    <w:r w:rsidRPr="004C30D2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75857" w14:textId="77777777" w:rsidR="00D52A2E" w:rsidRPr="00472389" w:rsidRDefault="00D52A2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F33"/>
    <w:multiLevelType w:val="multilevel"/>
    <w:tmpl w:val="3D4C1518"/>
    <w:lvl w:ilvl="0">
      <w:start w:val="7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01262A8D"/>
    <w:multiLevelType w:val="multilevel"/>
    <w:tmpl w:val="6F1AAAEC"/>
    <w:lvl w:ilvl="0">
      <w:start w:val="9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none"/>
      <w:lvlText w:val="70.1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2" w15:restartNumberingAfterBreak="0">
    <w:nsid w:val="01CA436A"/>
    <w:multiLevelType w:val="multilevel"/>
    <w:tmpl w:val="04045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1.1 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4B5985"/>
    <w:multiLevelType w:val="hybridMultilevel"/>
    <w:tmpl w:val="2410F18C"/>
    <w:lvl w:ilvl="0" w:tplc="8E34C8C8">
      <w:start w:val="16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7759C"/>
    <w:multiLevelType w:val="hybridMultilevel"/>
    <w:tmpl w:val="8156586C"/>
    <w:lvl w:ilvl="0" w:tplc="0B94709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A2B8E"/>
    <w:multiLevelType w:val="multilevel"/>
    <w:tmpl w:val="29B20A58"/>
    <w:lvl w:ilvl="0">
      <w:start w:val="14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108.%2.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65219D2"/>
    <w:multiLevelType w:val="multilevel"/>
    <w:tmpl w:val="A3D248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8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06DC491D"/>
    <w:multiLevelType w:val="multilevel"/>
    <w:tmpl w:val="4022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767D25"/>
    <w:multiLevelType w:val="multilevel"/>
    <w:tmpl w:val="B066E3CA"/>
    <w:lvl w:ilvl="0">
      <w:start w:val="4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27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F0563B5"/>
    <w:multiLevelType w:val="multilevel"/>
    <w:tmpl w:val="88D6F8F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  <w:i/>
      </w:rPr>
    </w:lvl>
    <w:lvl w:ilvl="1">
      <w:start w:val="1"/>
      <w:numFmt w:val="decimal"/>
      <w:lvlText w:val="12.%2."/>
      <w:lvlJc w:val="left"/>
      <w:pPr>
        <w:ind w:left="1245" w:hanging="525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i/>
      </w:rPr>
    </w:lvl>
  </w:abstractNum>
  <w:abstractNum w:abstractNumId="10" w15:restartNumberingAfterBreak="0">
    <w:nsid w:val="141A5882"/>
    <w:multiLevelType w:val="multilevel"/>
    <w:tmpl w:val="D01A2860"/>
    <w:lvl w:ilvl="0">
      <w:start w:val="3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26.%2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1" w15:restartNumberingAfterBreak="0">
    <w:nsid w:val="146651F0"/>
    <w:multiLevelType w:val="multilevel"/>
    <w:tmpl w:val="F22AFE46"/>
    <w:lvl w:ilvl="0">
      <w:start w:val="11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86.%2.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7AC4782"/>
    <w:multiLevelType w:val="hybridMultilevel"/>
    <w:tmpl w:val="5ED2F3A0"/>
    <w:lvl w:ilvl="0" w:tplc="C7D48AC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1A6093"/>
    <w:multiLevelType w:val="multilevel"/>
    <w:tmpl w:val="597EBC28"/>
    <w:lvl w:ilvl="0">
      <w:start w:val="6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26F2DC6"/>
    <w:multiLevelType w:val="multilevel"/>
    <w:tmpl w:val="C0228A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69B51E1"/>
    <w:multiLevelType w:val="multilevel"/>
    <w:tmpl w:val="2522FED6"/>
    <w:lvl w:ilvl="0">
      <w:start w:val="3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6" w15:restartNumberingAfterBreak="0">
    <w:nsid w:val="26F41888"/>
    <w:multiLevelType w:val="hybridMultilevel"/>
    <w:tmpl w:val="A442FE3A"/>
    <w:lvl w:ilvl="0" w:tplc="3642F732">
      <w:numFmt w:val="bullet"/>
      <w:lvlText w:val="-"/>
      <w:lvlJc w:val="left"/>
      <w:pPr>
        <w:ind w:left="663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8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7" w15:restartNumberingAfterBreak="0">
    <w:nsid w:val="28F15EB2"/>
    <w:multiLevelType w:val="multilevel"/>
    <w:tmpl w:val="9252D190"/>
    <w:lvl w:ilvl="0">
      <w:start w:val="7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B1D253D"/>
    <w:multiLevelType w:val="multilevel"/>
    <w:tmpl w:val="6C9E7766"/>
    <w:lvl w:ilvl="0">
      <w:start w:val="100"/>
      <w:numFmt w:val="decimal"/>
      <w:lvlText w:val="%1."/>
      <w:lvlJc w:val="left"/>
      <w:pPr>
        <w:ind w:left="720" w:hanging="720"/>
      </w:pPr>
      <w:rPr>
        <w:rFonts w:hint="default"/>
        <w:b/>
        <w:bCs/>
        <w:lang w:val="ro-RO"/>
      </w:rPr>
    </w:lvl>
    <w:lvl w:ilvl="1">
      <w:start w:val="1"/>
      <w:numFmt w:val="decimal"/>
      <w:lvlText w:val="99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CBA0656"/>
    <w:multiLevelType w:val="multilevel"/>
    <w:tmpl w:val="E090AA4A"/>
    <w:lvl w:ilvl="0">
      <w:start w:val="8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20" w15:restartNumberingAfterBreak="0">
    <w:nsid w:val="2D624DE1"/>
    <w:multiLevelType w:val="multilevel"/>
    <w:tmpl w:val="E4B47FA6"/>
    <w:lvl w:ilvl="0">
      <w:start w:val="147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DD335F8"/>
    <w:multiLevelType w:val="multilevel"/>
    <w:tmpl w:val="9EB89C3E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i/>
      </w:rPr>
    </w:lvl>
  </w:abstractNum>
  <w:abstractNum w:abstractNumId="22" w15:restartNumberingAfterBreak="0">
    <w:nsid w:val="2E356BFD"/>
    <w:multiLevelType w:val="multilevel"/>
    <w:tmpl w:val="A1C80E14"/>
    <w:lvl w:ilvl="0">
      <w:start w:val="2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764374F"/>
    <w:multiLevelType w:val="multilevel"/>
    <w:tmpl w:val="30349E64"/>
    <w:lvl w:ilvl="0">
      <w:start w:val="11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99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80020BC"/>
    <w:multiLevelType w:val="multilevel"/>
    <w:tmpl w:val="DF7E907A"/>
    <w:lvl w:ilvl="0">
      <w:start w:val="5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41.%2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25" w15:restartNumberingAfterBreak="0">
    <w:nsid w:val="3A0B6529"/>
    <w:multiLevelType w:val="multilevel"/>
    <w:tmpl w:val="56383D0C"/>
    <w:lvl w:ilvl="0">
      <w:start w:val="11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89.%2."/>
      <w:lvlJc w:val="left"/>
      <w:pPr>
        <w:ind w:left="166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3D30122B"/>
    <w:multiLevelType w:val="multilevel"/>
    <w:tmpl w:val="0E0892F8"/>
    <w:lvl w:ilvl="0">
      <w:start w:val="4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34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3DA92C80"/>
    <w:multiLevelType w:val="multilevel"/>
    <w:tmpl w:val="E6BA0A5A"/>
    <w:lvl w:ilvl="0">
      <w:start w:val="25"/>
      <w:numFmt w:val="decimal"/>
      <w:lvlText w:val="%1."/>
      <w:lvlJc w:val="left"/>
      <w:pPr>
        <w:ind w:left="1144" w:hanging="576"/>
      </w:pPr>
      <w:rPr>
        <w:rFonts w:hint="default"/>
        <w:b/>
        <w:bCs/>
      </w:rPr>
    </w:lvl>
    <w:lvl w:ilvl="1">
      <w:start w:val="1"/>
      <w:numFmt w:val="decimal"/>
      <w:lvlText w:val="53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42340B5A"/>
    <w:multiLevelType w:val="multilevel"/>
    <w:tmpl w:val="0960E4D0"/>
    <w:lvl w:ilvl="0">
      <w:start w:val="26"/>
      <w:numFmt w:val="decimal"/>
      <w:lvlText w:val="%1."/>
      <w:lvlJc w:val="left"/>
      <w:pPr>
        <w:ind w:left="1144" w:hanging="576"/>
      </w:pPr>
      <w:rPr>
        <w:rFonts w:hint="default"/>
        <w:b/>
        <w:bCs/>
        <w:lang w:val="en-US"/>
      </w:rPr>
    </w:lvl>
    <w:lvl w:ilvl="1">
      <w:start w:val="1"/>
      <w:numFmt w:val="decimal"/>
      <w:lvlText w:val="22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44BD51EF"/>
    <w:multiLevelType w:val="multilevel"/>
    <w:tmpl w:val="842ADEEC"/>
    <w:lvl w:ilvl="0">
      <w:start w:val="15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118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4FF26EC"/>
    <w:multiLevelType w:val="multilevel"/>
    <w:tmpl w:val="D7322A70"/>
    <w:lvl w:ilvl="0">
      <w:start w:val="10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9742DF1"/>
    <w:multiLevelType w:val="multilevel"/>
    <w:tmpl w:val="7DF6CCE8"/>
    <w:lvl w:ilvl="0">
      <w:start w:val="111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6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2" w15:restartNumberingAfterBreak="0">
    <w:nsid w:val="49E924DD"/>
    <w:multiLevelType w:val="hybridMultilevel"/>
    <w:tmpl w:val="025A73E2"/>
    <w:lvl w:ilvl="0" w:tplc="205272C2">
      <w:start w:val="1"/>
      <w:numFmt w:val="decimal"/>
      <w:lvlText w:val="%1."/>
      <w:lvlJc w:val="left"/>
      <w:pPr>
        <w:ind w:left="141" w:firstLine="284"/>
      </w:pPr>
      <w:rPr>
        <w:rFonts w:hint="default"/>
        <w:b/>
        <w:bCs/>
        <w:sz w:val="28"/>
        <w:szCs w:val="28"/>
        <w:lang w:val="ro-R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337B39"/>
    <w:multiLevelType w:val="multilevel"/>
    <w:tmpl w:val="2522FED6"/>
    <w:lvl w:ilvl="0">
      <w:start w:val="20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09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 w:val="0"/>
      </w:rPr>
    </w:lvl>
  </w:abstractNum>
  <w:abstractNum w:abstractNumId="34" w15:restartNumberingAfterBreak="0">
    <w:nsid w:val="50CE428C"/>
    <w:multiLevelType w:val="multilevel"/>
    <w:tmpl w:val="903E455E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35" w15:restartNumberingAfterBreak="0">
    <w:nsid w:val="527C221E"/>
    <w:multiLevelType w:val="multilevel"/>
    <w:tmpl w:val="842ADEEC"/>
    <w:lvl w:ilvl="0">
      <w:start w:val="15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118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56D0751"/>
    <w:multiLevelType w:val="multilevel"/>
    <w:tmpl w:val="EDD46B9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66F2871"/>
    <w:multiLevelType w:val="multilevel"/>
    <w:tmpl w:val="9962F116"/>
    <w:lvl w:ilvl="0">
      <w:start w:val="35"/>
      <w:numFmt w:val="decimal"/>
      <w:lvlText w:val="%1."/>
      <w:lvlJc w:val="left"/>
      <w:pPr>
        <w:ind w:left="576" w:hanging="576"/>
      </w:pPr>
      <w:rPr>
        <w:rFonts w:hint="default"/>
        <w:b/>
        <w:bCs/>
      </w:rPr>
    </w:lvl>
    <w:lvl w:ilvl="1">
      <w:start w:val="1"/>
      <w:numFmt w:val="decimal"/>
      <w:lvlText w:val="34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581573FE"/>
    <w:multiLevelType w:val="multilevel"/>
    <w:tmpl w:val="AF9C8AA8"/>
    <w:lvl w:ilvl="0">
      <w:start w:val="24"/>
      <w:numFmt w:val="decimal"/>
      <w:lvlText w:val="%1."/>
      <w:lvlJc w:val="left"/>
      <w:pPr>
        <w:ind w:left="1144" w:hanging="576"/>
      </w:pPr>
      <w:rPr>
        <w:rFonts w:hint="default"/>
        <w:b/>
        <w:bCs/>
      </w:rPr>
    </w:lvl>
    <w:lvl w:ilvl="1">
      <w:start w:val="1"/>
      <w:numFmt w:val="decimal"/>
      <w:lvlText w:val="38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5A4F4E4E"/>
    <w:multiLevelType w:val="multilevel"/>
    <w:tmpl w:val="2FF059FE"/>
    <w:lvl w:ilvl="0">
      <w:start w:val="64"/>
      <w:numFmt w:val="decimal"/>
      <w:lvlText w:val="%1."/>
      <w:lvlJc w:val="left"/>
      <w:pPr>
        <w:ind w:left="576" w:hanging="576"/>
      </w:pPr>
      <w:rPr>
        <w:rFonts w:hint="default"/>
        <w:b/>
        <w:bCs/>
      </w:rPr>
    </w:lvl>
    <w:lvl w:ilvl="1">
      <w:start w:val="1"/>
      <w:numFmt w:val="decimal"/>
      <w:lvlText w:val="63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5C422589"/>
    <w:multiLevelType w:val="multilevel"/>
    <w:tmpl w:val="992EEC3A"/>
    <w:lvl w:ilvl="0">
      <w:start w:val="13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130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5D683436"/>
    <w:multiLevelType w:val="multilevel"/>
    <w:tmpl w:val="8D1E4118"/>
    <w:lvl w:ilvl="0">
      <w:start w:val="87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2" w15:restartNumberingAfterBreak="0">
    <w:nsid w:val="5DF13C29"/>
    <w:multiLevelType w:val="multilevel"/>
    <w:tmpl w:val="F30CD8C2"/>
    <w:lvl w:ilvl="0">
      <w:start w:val="35"/>
      <w:numFmt w:val="decimal"/>
      <w:lvlText w:val="%1."/>
      <w:lvlJc w:val="left"/>
      <w:pPr>
        <w:ind w:left="576" w:hanging="576"/>
      </w:pPr>
      <w:rPr>
        <w:rFonts w:hint="default"/>
        <w:b/>
        <w:bCs/>
      </w:rPr>
    </w:lvl>
    <w:lvl w:ilvl="1">
      <w:start w:val="1"/>
      <w:numFmt w:val="decimal"/>
      <w:lvlText w:val="32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6064309F"/>
    <w:multiLevelType w:val="hybridMultilevel"/>
    <w:tmpl w:val="5E9CED52"/>
    <w:lvl w:ilvl="0" w:tplc="71622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6D0777"/>
    <w:multiLevelType w:val="multilevel"/>
    <w:tmpl w:val="F8FC7B30"/>
    <w:lvl w:ilvl="0">
      <w:start w:val="4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31.%2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45" w15:restartNumberingAfterBreak="0">
    <w:nsid w:val="61B8243D"/>
    <w:multiLevelType w:val="multilevel"/>
    <w:tmpl w:val="B25AA6B2"/>
    <w:lvl w:ilvl="0">
      <w:start w:val="105"/>
      <w:numFmt w:val="decimal"/>
      <w:lvlText w:val="%1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05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8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0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3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600" w:hanging="2160"/>
      </w:pPr>
      <w:rPr>
        <w:rFonts w:hint="default"/>
        <w:b w:val="0"/>
      </w:rPr>
    </w:lvl>
  </w:abstractNum>
  <w:abstractNum w:abstractNumId="46" w15:restartNumberingAfterBreak="0">
    <w:nsid w:val="626C2685"/>
    <w:multiLevelType w:val="multilevel"/>
    <w:tmpl w:val="89BC58BC"/>
    <w:lvl w:ilvl="0">
      <w:start w:val="43"/>
      <w:numFmt w:val="decimal"/>
      <w:lvlText w:val="%1."/>
      <w:lvlJc w:val="left"/>
      <w:pPr>
        <w:ind w:left="659" w:hanging="375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abstractNum w:abstractNumId="47" w15:restartNumberingAfterBreak="0">
    <w:nsid w:val="62C9164C"/>
    <w:multiLevelType w:val="multilevel"/>
    <w:tmpl w:val="4F865E3C"/>
    <w:lvl w:ilvl="0">
      <w:start w:val="2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64E60EC2"/>
    <w:multiLevelType w:val="multilevel"/>
    <w:tmpl w:val="A050BA9C"/>
    <w:lvl w:ilvl="0">
      <w:start w:val="1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106.%2.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9" w15:restartNumberingAfterBreak="0">
    <w:nsid w:val="66E2305D"/>
    <w:multiLevelType w:val="multilevel"/>
    <w:tmpl w:val="A5649652"/>
    <w:lvl w:ilvl="0">
      <w:start w:val="13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none"/>
      <w:lvlText w:val="129.1.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0" w15:restartNumberingAfterBreak="0">
    <w:nsid w:val="69331BB1"/>
    <w:multiLevelType w:val="multilevel"/>
    <w:tmpl w:val="83E462EA"/>
    <w:lvl w:ilvl="0">
      <w:start w:val="8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58.%2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51" w15:restartNumberingAfterBreak="0">
    <w:nsid w:val="69547E2A"/>
    <w:multiLevelType w:val="multilevel"/>
    <w:tmpl w:val="98325972"/>
    <w:lvl w:ilvl="0">
      <w:start w:val="9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66.%2.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52" w15:restartNumberingAfterBreak="0">
    <w:nsid w:val="697C0EEE"/>
    <w:multiLevelType w:val="multilevel"/>
    <w:tmpl w:val="33B64AD4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525" w:hanging="52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6B667453"/>
    <w:multiLevelType w:val="hybridMultilevel"/>
    <w:tmpl w:val="CB028544"/>
    <w:lvl w:ilvl="0" w:tplc="3642F73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831F18"/>
    <w:multiLevelType w:val="multilevel"/>
    <w:tmpl w:val="B0A8C2F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  <w:i/>
      </w:rPr>
    </w:lvl>
    <w:lvl w:ilvl="1">
      <w:start w:val="1"/>
      <w:numFmt w:val="decimal"/>
      <w:lvlText w:val="2.%2."/>
      <w:lvlJc w:val="left"/>
      <w:pPr>
        <w:ind w:left="882" w:hanging="525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  <w:i/>
      </w:rPr>
    </w:lvl>
  </w:abstractNum>
  <w:abstractNum w:abstractNumId="55" w15:restartNumberingAfterBreak="0">
    <w:nsid w:val="6DAB795F"/>
    <w:multiLevelType w:val="multilevel"/>
    <w:tmpl w:val="61BE2266"/>
    <w:lvl w:ilvl="0">
      <w:start w:val="111"/>
      <w:numFmt w:val="decimal"/>
      <w:lvlText w:val="%1."/>
      <w:lvlJc w:val="left"/>
      <w:pPr>
        <w:ind w:left="720" w:hanging="720"/>
      </w:pPr>
      <w:rPr>
        <w:rFonts w:hint="default"/>
        <w:b/>
        <w:bCs/>
        <w:lang w:val="ro-RO"/>
      </w:rPr>
    </w:lvl>
    <w:lvl w:ilvl="1">
      <w:start w:val="1"/>
      <w:numFmt w:val="decimal"/>
      <w:lvlText w:val="52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6" w15:restartNumberingAfterBreak="0">
    <w:nsid w:val="6FC80C84"/>
    <w:multiLevelType w:val="hybridMultilevel"/>
    <w:tmpl w:val="A7BEC4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C61D0F"/>
    <w:multiLevelType w:val="multilevel"/>
    <w:tmpl w:val="9AD425FA"/>
    <w:lvl w:ilvl="0">
      <w:start w:val="2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23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58" w15:restartNumberingAfterBreak="0">
    <w:nsid w:val="70DF761B"/>
    <w:multiLevelType w:val="multilevel"/>
    <w:tmpl w:val="6FD0E52A"/>
    <w:lvl w:ilvl="0">
      <w:start w:val="65"/>
      <w:numFmt w:val="decimal"/>
      <w:lvlText w:val="%1."/>
      <w:lvlJc w:val="left"/>
      <w:pPr>
        <w:ind w:left="576" w:hanging="576"/>
      </w:pPr>
      <w:rPr>
        <w:rFonts w:hint="default"/>
        <w:b/>
        <w:bCs/>
      </w:rPr>
    </w:lvl>
    <w:lvl w:ilvl="1">
      <w:start w:val="1"/>
      <w:numFmt w:val="decimal"/>
      <w:lvlText w:val="62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9" w15:restartNumberingAfterBreak="0">
    <w:nsid w:val="718B3FFD"/>
    <w:multiLevelType w:val="hybridMultilevel"/>
    <w:tmpl w:val="F47CC5EC"/>
    <w:lvl w:ilvl="0" w:tplc="FFFFFFFF">
      <w:start w:val="1"/>
      <w:numFmt w:val="decimal"/>
      <w:lvlText w:val="%1."/>
      <w:lvlJc w:val="left"/>
      <w:pPr>
        <w:ind w:left="2835" w:firstLine="284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793F02"/>
    <w:multiLevelType w:val="multilevel"/>
    <w:tmpl w:val="B5588518"/>
    <w:lvl w:ilvl="0">
      <w:start w:val="104"/>
      <w:numFmt w:val="decimal"/>
      <w:lvlText w:val="%1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80.%2."/>
      <w:lvlJc w:val="left"/>
      <w:pPr>
        <w:ind w:left="1242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 w:val="0"/>
      </w:rPr>
    </w:lvl>
  </w:abstractNum>
  <w:abstractNum w:abstractNumId="61" w15:restartNumberingAfterBreak="0">
    <w:nsid w:val="75434E9E"/>
    <w:multiLevelType w:val="multilevel"/>
    <w:tmpl w:val="6602EBDE"/>
    <w:lvl w:ilvl="0">
      <w:start w:val="113"/>
      <w:numFmt w:val="decimal"/>
      <w:lvlText w:val="%1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84.%2."/>
      <w:lvlJc w:val="left"/>
      <w:pPr>
        <w:ind w:left="675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62" w15:restartNumberingAfterBreak="0">
    <w:nsid w:val="76A14EE3"/>
    <w:multiLevelType w:val="multilevel"/>
    <w:tmpl w:val="BD363E52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38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3" w15:restartNumberingAfterBreak="0">
    <w:nsid w:val="78651690"/>
    <w:multiLevelType w:val="multilevel"/>
    <w:tmpl w:val="DECE0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</w:abstractNum>
  <w:abstractNum w:abstractNumId="64" w15:restartNumberingAfterBreak="0">
    <w:nsid w:val="7E892FF0"/>
    <w:multiLevelType w:val="multilevel"/>
    <w:tmpl w:val="D5CC79FE"/>
    <w:lvl w:ilvl="0">
      <w:start w:val="15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120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7ECB0471"/>
    <w:multiLevelType w:val="multilevel"/>
    <w:tmpl w:val="014402CE"/>
    <w:lvl w:ilvl="0">
      <w:start w:val="3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num w:numId="1" w16cid:durableId="840045641">
    <w:abstractNumId w:val="12"/>
  </w:num>
  <w:num w:numId="2" w16cid:durableId="416169342">
    <w:abstractNumId w:val="32"/>
  </w:num>
  <w:num w:numId="3" w16cid:durableId="1624382263">
    <w:abstractNumId w:val="21"/>
  </w:num>
  <w:num w:numId="4" w16cid:durableId="1129127412">
    <w:abstractNumId w:val="34"/>
  </w:num>
  <w:num w:numId="5" w16cid:durableId="1184438224">
    <w:abstractNumId w:val="6"/>
  </w:num>
  <w:num w:numId="6" w16cid:durableId="967396088">
    <w:abstractNumId w:val="33"/>
  </w:num>
  <w:num w:numId="7" w16cid:durableId="71511344">
    <w:abstractNumId w:val="65"/>
  </w:num>
  <w:num w:numId="8" w16cid:durableId="1552964656">
    <w:abstractNumId w:val="15"/>
  </w:num>
  <w:num w:numId="9" w16cid:durableId="1729496521">
    <w:abstractNumId w:val="46"/>
  </w:num>
  <w:num w:numId="10" w16cid:durableId="2046515165">
    <w:abstractNumId w:val="2"/>
  </w:num>
  <w:num w:numId="11" w16cid:durableId="82607623">
    <w:abstractNumId w:val="46"/>
    <w:lvlOverride w:ilvl="0">
      <w:lvl w:ilvl="0">
        <w:start w:val="43"/>
        <w:numFmt w:val="decimal"/>
        <w:lvlText w:val="%1."/>
        <w:lvlJc w:val="left"/>
        <w:pPr>
          <w:ind w:left="930" w:hanging="363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8" w:hanging="5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63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06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8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427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505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844" w:hanging="2160"/>
        </w:pPr>
        <w:rPr>
          <w:rFonts w:hint="default"/>
        </w:rPr>
      </w:lvl>
    </w:lvlOverride>
  </w:num>
  <w:num w:numId="12" w16cid:durableId="1500198421">
    <w:abstractNumId w:val="46"/>
    <w:lvlOverride w:ilvl="0">
      <w:lvl w:ilvl="0">
        <w:start w:val="43"/>
        <w:numFmt w:val="decimal"/>
        <w:lvlText w:val="%1."/>
        <w:lvlJc w:val="left"/>
        <w:pPr>
          <w:ind w:left="930" w:hanging="363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8" w:hanging="5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63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06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8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427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505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844" w:hanging="2160"/>
        </w:pPr>
        <w:rPr>
          <w:rFonts w:hint="default"/>
        </w:rPr>
      </w:lvl>
    </w:lvlOverride>
  </w:num>
  <w:num w:numId="13" w16cid:durableId="132262757">
    <w:abstractNumId w:val="46"/>
    <w:lvlOverride w:ilvl="0">
      <w:lvl w:ilvl="0">
        <w:start w:val="43"/>
        <w:numFmt w:val="decimal"/>
        <w:lvlText w:val="%1."/>
        <w:lvlJc w:val="left"/>
        <w:pPr>
          <w:ind w:left="930" w:hanging="363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930" w:hanging="362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63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06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8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427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505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844" w:hanging="2160"/>
        </w:pPr>
        <w:rPr>
          <w:rFonts w:hint="default"/>
        </w:rPr>
      </w:lvl>
    </w:lvlOverride>
  </w:num>
  <w:num w:numId="14" w16cid:durableId="165942656">
    <w:abstractNumId w:val="45"/>
  </w:num>
  <w:num w:numId="15" w16cid:durableId="1233924372">
    <w:abstractNumId w:val="20"/>
  </w:num>
  <w:num w:numId="16" w16cid:durableId="831070296">
    <w:abstractNumId w:val="47"/>
  </w:num>
  <w:num w:numId="17" w16cid:durableId="2074616647">
    <w:abstractNumId w:val="9"/>
  </w:num>
  <w:num w:numId="18" w16cid:durableId="192303321">
    <w:abstractNumId w:val="59"/>
  </w:num>
  <w:num w:numId="19" w16cid:durableId="1688171296">
    <w:abstractNumId w:val="54"/>
  </w:num>
  <w:num w:numId="20" w16cid:durableId="1225676180">
    <w:abstractNumId w:val="36"/>
  </w:num>
  <w:num w:numId="21" w16cid:durableId="239143184">
    <w:abstractNumId w:val="52"/>
  </w:num>
  <w:num w:numId="22" w16cid:durableId="340670740">
    <w:abstractNumId w:val="57"/>
  </w:num>
  <w:num w:numId="23" w16cid:durableId="1080298890">
    <w:abstractNumId w:val="22"/>
  </w:num>
  <w:num w:numId="24" w16cid:durableId="542061983">
    <w:abstractNumId w:val="10"/>
  </w:num>
  <w:num w:numId="25" w16cid:durableId="178734927">
    <w:abstractNumId w:val="8"/>
  </w:num>
  <w:num w:numId="26" w16cid:durableId="816187699">
    <w:abstractNumId w:val="44"/>
  </w:num>
  <w:num w:numId="27" w16cid:durableId="341274571">
    <w:abstractNumId w:val="26"/>
  </w:num>
  <w:num w:numId="28" w16cid:durableId="895774970">
    <w:abstractNumId w:val="62"/>
  </w:num>
  <w:num w:numId="29" w16cid:durableId="1207332715">
    <w:abstractNumId w:val="24"/>
  </w:num>
  <w:num w:numId="30" w16cid:durableId="745419751">
    <w:abstractNumId w:val="0"/>
  </w:num>
  <w:num w:numId="31" w16cid:durableId="1319114094">
    <w:abstractNumId w:val="17"/>
  </w:num>
  <w:num w:numId="32" w16cid:durableId="1732997721">
    <w:abstractNumId w:val="51"/>
  </w:num>
  <w:num w:numId="33" w16cid:durableId="8526224">
    <w:abstractNumId w:val="1"/>
  </w:num>
  <w:num w:numId="34" w16cid:durableId="278612468">
    <w:abstractNumId w:val="50"/>
  </w:num>
  <w:num w:numId="35" w16cid:durableId="2902228">
    <w:abstractNumId w:val="19"/>
  </w:num>
  <w:num w:numId="36" w16cid:durableId="884217133">
    <w:abstractNumId w:val="4"/>
  </w:num>
  <w:num w:numId="37" w16cid:durableId="543755500">
    <w:abstractNumId w:val="60"/>
  </w:num>
  <w:num w:numId="38" w16cid:durableId="1324315192">
    <w:abstractNumId w:val="61"/>
  </w:num>
  <w:num w:numId="39" w16cid:durableId="957835865">
    <w:abstractNumId w:val="11"/>
  </w:num>
  <w:num w:numId="40" w16cid:durableId="1634288040">
    <w:abstractNumId w:val="23"/>
  </w:num>
  <w:num w:numId="41" w16cid:durableId="587465540">
    <w:abstractNumId w:val="25"/>
  </w:num>
  <w:num w:numId="42" w16cid:durableId="1780828383">
    <w:abstractNumId w:val="49"/>
  </w:num>
  <w:num w:numId="43" w16cid:durableId="1631279425">
    <w:abstractNumId w:val="40"/>
  </w:num>
  <w:num w:numId="44" w16cid:durableId="1617327053">
    <w:abstractNumId w:val="48"/>
  </w:num>
  <w:num w:numId="45" w16cid:durableId="1079907794">
    <w:abstractNumId w:val="5"/>
  </w:num>
  <w:num w:numId="46" w16cid:durableId="1735545615">
    <w:abstractNumId w:val="35"/>
  </w:num>
  <w:num w:numId="47" w16cid:durableId="189952317">
    <w:abstractNumId w:val="64"/>
  </w:num>
  <w:num w:numId="48" w16cid:durableId="1853521112">
    <w:abstractNumId w:val="3"/>
  </w:num>
  <w:num w:numId="49" w16cid:durableId="276061940">
    <w:abstractNumId w:val="63"/>
  </w:num>
  <w:num w:numId="50" w16cid:durableId="431902835">
    <w:abstractNumId w:val="14"/>
  </w:num>
  <w:num w:numId="51" w16cid:durableId="1163007597">
    <w:abstractNumId w:val="28"/>
  </w:num>
  <w:num w:numId="52" w16cid:durableId="1477457358">
    <w:abstractNumId w:val="38"/>
  </w:num>
  <w:num w:numId="53" w16cid:durableId="1259679801">
    <w:abstractNumId w:val="31"/>
  </w:num>
  <w:num w:numId="54" w16cid:durableId="2076471255">
    <w:abstractNumId w:val="55"/>
  </w:num>
  <w:num w:numId="55" w16cid:durableId="1913850401">
    <w:abstractNumId w:val="27"/>
  </w:num>
  <w:num w:numId="56" w16cid:durableId="527108747">
    <w:abstractNumId w:val="18"/>
  </w:num>
  <w:num w:numId="57" w16cid:durableId="1130900742">
    <w:abstractNumId w:val="58"/>
  </w:num>
  <w:num w:numId="58" w16cid:durableId="2147383307">
    <w:abstractNumId w:val="42"/>
  </w:num>
  <w:num w:numId="59" w16cid:durableId="1033311188">
    <w:abstractNumId w:val="37"/>
  </w:num>
  <w:num w:numId="60" w16cid:durableId="1790709165">
    <w:abstractNumId w:val="39"/>
  </w:num>
  <w:num w:numId="61" w16cid:durableId="14311967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82632131">
    <w:abstractNumId w:val="16"/>
  </w:num>
  <w:num w:numId="63" w16cid:durableId="1577743477">
    <w:abstractNumId w:val="53"/>
  </w:num>
  <w:num w:numId="64" w16cid:durableId="2002389842">
    <w:abstractNumId w:val="56"/>
  </w:num>
  <w:num w:numId="65" w16cid:durableId="784230894">
    <w:abstractNumId w:val="7"/>
  </w:num>
  <w:num w:numId="66" w16cid:durableId="1413503545">
    <w:abstractNumId w:val="41"/>
  </w:num>
  <w:num w:numId="67" w16cid:durableId="1708413015">
    <w:abstractNumId w:val="13"/>
  </w:num>
  <w:num w:numId="68" w16cid:durableId="805397274">
    <w:abstractNumId w:val="30"/>
  </w:num>
  <w:num w:numId="69" w16cid:durableId="387459009">
    <w:abstractNumId w:val="29"/>
  </w:num>
  <w:num w:numId="70" w16cid:durableId="569341831">
    <w:abstractNumId w:val="4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2E"/>
    <w:rsid w:val="0000006A"/>
    <w:rsid w:val="000013E0"/>
    <w:rsid w:val="0000189A"/>
    <w:rsid w:val="0000205B"/>
    <w:rsid w:val="000025B2"/>
    <w:rsid w:val="00004FE5"/>
    <w:rsid w:val="00006AEE"/>
    <w:rsid w:val="00006BBF"/>
    <w:rsid w:val="00007891"/>
    <w:rsid w:val="000167B2"/>
    <w:rsid w:val="00016BE6"/>
    <w:rsid w:val="00017163"/>
    <w:rsid w:val="0002070A"/>
    <w:rsid w:val="00023B43"/>
    <w:rsid w:val="000276C3"/>
    <w:rsid w:val="00030335"/>
    <w:rsid w:val="00032056"/>
    <w:rsid w:val="0003273D"/>
    <w:rsid w:val="000347FF"/>
    <w:rsid w:val="00034DD1"/>
    <w:rsid w:val="00037220"/>
    <w:rsid w:val="00037523"/>
    <w:rsid w:val="000429B6"/>
    <w:rsid w:val="0004495D"/>
    <w:rsid w:val="00044F8E"/>
    <w:rsid w:val="00047203"/>
    <w:rsid w:val="00050F5B"/>
    <w:rsid w:val="00051CC9"/>
    <w:rsid w:val="00053C65"/>
    <w:rsid w:val="00054E15"/>
    <w:rsid w:val="00055558"/>
    <w:rsid w:val="00056A33"/>
    <w:rsid w:val="00060550"/>
    <w:rsid w:val="00063937"/>
    <w:rsid w:val="0006523C"/>
    <w:rsid w:val="000672AF"/>
    <w:rsid w:val="000720DE"/>
    <w:rsid w:val="0007593A"/>
    <w:rsid w:val="00075A3D"/>
    <w:rsid w:val="00080F1B"/>
    <w:rsid w:val="0008123F"/>
    <w:rsid w:val="000836E6"/>
    <w:rsid w:val="0008554B"/>
    <w:rsid w:val="000857F6"/>
    <w:rsid w:val="000876C2"/>
    <w:rsid w:val="000877B0"/>
    <w:rsid w:val="00090239"/>
    <w:rsid w:val="00092DAB"/>
    <w:rsid w:val="00093EF0"/>
    <w:rsid w:val="000968D2"/>
    <w:rsid w:val="000A2264"/>
    <w:rsid w:val="000A50A1"/>
    <w:rsid w:val="000A52D1"/>
    <w:rsid w:val="000A6741"/>
    <w:rsid w:val="000A69A8"/>
    <w:rsid w:val="000A71EE"/>
    <w:rsid w:val="000B13CB"/>
    <w:rsid w:val="000B19BD"/>
    <w:rsid w:val="000B220C"/>
    <w:rsid w:val="000C3517"/>
    <w:rsid w:val="000C4133"/>
    <w:rsid w:val="000C45B2"/>
    <w:rsid w:val="000C54CA"/>
    <w:rsid w:val="000C5830"/>
    <w:rsid w:val="000C7888"/>
    <w:rsid w:val="000D4991"/>
    <w:rsid w:val="000D5A27"/>
    <w:rsid w:val="000E1223"/>
    <w:rsid w:val="000E1C56"/>
    <w:rsid w:val="000E4DBE"/>
    <w:rsid w:val="000E5E18"/>
    <w:rsid w:val="000E773D"/>
    <w:rsid w:val="000E7A92"/>
    <w:rsid w:val="000F06B5"/>
    <w:rsid w:val="000F0FBB"/>
    <w:rsid w:val="000F2C04"/>
    <w:rsid w:val="000F7EC9"/>
    <w:rsid w:val="00102511"/>
    <w:rsid w:val="00103BFB"/>
    <w:rsid w:val="00103F7E"/>
    <w:rsid w:val="00105748"/>
    <w:rsid w:val="00114695"/>
    <w:rsid w:val="0012097B"/>
    <w:rsid w:val="001218A9"/>
    <w:rsid w:val="001221FA"/>
    <w:rsid w:val="0012322B"/>
    <w:rsid w:val="0012488F"/>
    <w:rsid w:val="001254A6"/>
    <w:rsid w:val="0013022A"/>
    <w:rsid w:val="00130CE3"/>
    <w:rsid w:val="0013373F"/>
    <w:rsid w:val="00133CCE"/>
    <w:rsid w:val="00133D52"/>
    <w:rsid w:val="001347B1"/>
    <w:rsid w:val="00135EEF"/>
    <w:rsid w:val="00136A88"/>
    <w:rsid w:val="00137088"/>
    <w:rsid w:val="00140586"/>
    <w:rsid w:val="0015257F"/>
    <w:rsid w:val="00154A61"/>
    <w:rsid w:val="0016388C"/>
    <w:rsid w:val="00164990"/>
    <w:rsid w:val="00166890"/>
    <w:rsid w:val="00172FA2"/>
    <w:rsid w:val="0017322A"/>
    <w:rsid w:val="00173645"/>
    <w:rsid w:val="001740E2"/>
    <w:rsid w:val="0017441F"/>
    <w:rsid w:val="001753D8"/>
    <w:rsid w:val="00177B08"/>
    <w:rsid w:val="0018061C"/>
    <w:rsid w:val="00181CB0"/>
    <w:rsid w:val="0018260C"/>
    <w:rsid w:val="00182D7D"/>
    <w:rsid w:val="00183C16"/>
    <w:rsid w:val="001856F9"/>
    <w:rsid w:val="00187211"/>
    <w:rsid w:val="001905A3"/>
    <w:rsid w:val="00192558"/>
    <w:rsid w:val="00193263"/>
    <w:rsid w:val="00193319"/>
    <w:rsid w:val="00195CBC"/>
    <w:rsid w:val="00195EFB"/>
    <w:rsid w:val="00197A95"/>
    <w:rsid w:val="00197D0E"/>
    <w:rsid w:val="001A07AC"/>
    <w:rsid w:val="001A43D1"/>
    <w:rsid w:val="001A4D7F"/>
    <w:rsid w:val="001A5B9B"/>
    <w:rsid w:val="001A6521"/>
    <w:rsid w:val="001A7448"/>
    <w:rsid w:val="001B31F5"/>
    <w:rsid w:val="001B34A3"/>
    <w:rsid w:val="001B3A5A"/>
    <w:rsid w:val="001B53A4"/>
    <w:rsid w:val="001C17FA"/>
    <w:rsid w:val="001C1D83"/>
    <w:rsid w:val="001C49D3"/>
    <w:rsid w:val="001C597D"/>
    <w:rsid w:val="001C729F"/>
    <w:rsid w:val="001D174E"/>
    <w:rsid w:val="001D204B"/>
    <w:rsid w:val="001D2ED6"/>
    <w:rsid w:val="001D5143"/>
    <w:rsid w:val="001E26D3"/>
    <w:rsid w:val="001E3CA8"/>
    <w:rsid w:val="001E70FB"/>
    <w:rsid w:val="001E7142"/>
    <w:rsid w:val="001E73BD"/>
    <w:rsid w:val="001F1424"/>
    <w:rsid w:val="001F14BD"/>
    <w:rsid w:val="001F21F5"/>
    <w:rsid w:val="001F4BE6"/>
    <w:rsid w:val="001F6441"/>
    <w:rsid w:val="001F69A6"/>
    <w:rsid w:val="001F6DD5"/>
    <w:rsid w:val="001F78E1"/>
    <w:rsid w:val="001F7C33"/>
    <w:rsid w:val="00200118"/>
    <w:rsid w:val="00200F8E"/>
    <w:rsid w:val="00201FF3"/>
    <w:rsid w:val="00203975"/>
    <w:rsid w:val="00204064"/>
    <w:rsid w:val="002047FE"/>
    <w:rsid w:val="00205B83"/>
    <w:rsid w:val="00210AEC"/>
    <w:rsid w:val="00214640"/>
    <w:rsid w:val="00214965"/>
    <w:rsid w:val="0021575A"/>
    <w:rsid w:val="00217C6D"/>
    <w:rsid w:val="00217D5E"/>
    <w:rsid w:val="0022021B"/>
    <w:rsid w:val="002208D2"/>
    <w:rsid w:val="002225EF"/>
    <w:rsid w:val="00225A4C"/>
    <w:rsid w:val="002275B7"/>
    <w:rsid w:val="00227818"/>
    <w:rsid w:val="002320F1"/>
    <w:rsid w:val="00234FFE"/>
    <w:rsid w:val="002364EC"/>
    <w:rsid w:val="00240572"/>
    <w:rsid w:val="00240A75"/>
    <w:rsid w:val="00244036"/>
    <w:rsid w:val="002461B5"/>
    <w:rsid w:val="00257A8A"/>
    <w:rsid w:val="00262EFB"/>
    <w:rsid w:val="00263924"/>
    <w:rsid w:val="00265A93"/>
    <w:rsid w:val="002702AB"/>
    <w:rsid w:val="0027046D"/>
    <w:rsid w:val="00271447"/>
    <w:rsid w:val="002721B6"/>
    <w:rsid w:val="00272E42"/>
    <w:rsid w:val="00274F48"/>
    <w:rsid w:val="00276D91"/>
    <w:rsid w:val="00280850"/>
    <w:rsid w:val="00280C1B"/>
    <w:rsid w:val="0028442C"/>
    <w:rsid w:val="00285901"/>
    <w:rsid w:val="00293528"/>
    <w:rsid w:val="002948E9"/>
    <w:rsid w:val="00296B01"/>
    <w:rsid w:val="002A07C5"/>
    <w:rsid w:val="002A3755"/>
    <w:rsid w:val="002A3C5A"/>
    <w:rsid w:val="002A54B5"/>
    <w:rsid w:val="002A74EC"/>
    <w:rsid w:val="002A7565"/>
    <w:rsid w:val="002B01A6"/>
    <w:rsid w:val="002B079F"/>
    <w:rsid w:val="002B1582"/>
    <w:rsid w:val="002B6A0B"/>
    <w:rsid w:val="002B6A2E"/>
    <w:rsid w:val="002B7003"/>
    <w:rsid w:val="002C20A2"/>
    <w:rsid w:val="002C3EE2"/>
    <w:rsid w:val="002C3F70"/>
    <w:rsid w:val="002C51B7"/>
    <w:rsid w:val="002C702D"/>
    <w:rsid w:val="002C77B0"/>
    <w:rsid w:val="002D3F15"/>
    <w:rsid w:val="002D5169"/>
    <w:rsid w:val="002E1EB7"/>
    <w:rsid w:val="002E2A49"/>
    <w:rsid w:val="002E5B49"/>
    <w:rsid w:val="002F0848"/>
    <w:rsid w:val="002F118C"/>
    <w:rsid w:val="002F3429"/>
    <w:rsid w:val="00300050"/>
    <w:rsid w:val="003004B7"/>
    <w:rsid w:val="00300AA8"/>
    <w:rsid w:val="00301FF3"/>
    <w:rsid w:val="0030334C"/>
    <w:rsid w:val="003033D8"/>
    <w:rsid w:val="00306178"/>
    <w:rsid w:val="003125B5"/>
    <w:rsid w:val="00313486"/>
    <w:rsid w:val="0031568D"/>
    <w:rsid w:val="00315851"/>
    <w:rsid w:val="00322ADC"/>
    <w:rsid w:val="003262BE"/>
    <w:rsid w:val="00326ECC"/>
    <w:rsid w:val="00327CEB"/>
    <w:rsid w:val="0033511B"/>
    <w:rsid w:val="00335893"/>
    <w:rsid w:val="00336D7B"/>
    <w:rsid w:val="00344AED"/>
    <w:rsid w:val="0035150B"/>
    <w:rsid w:val="00363317"/>
    <w:rsid w:val="003653E6"/>
    <w:rsid w:val="003660D3"/>
    <w:rsid w:val="003731D8"/>
    <w:rsid w:val="00374ADC"/>
    <w:rsid w:val="00376AF7"/>
    <w:rsid w:val="0037703A"/>
    <w:rsid w:val="00382B7C"/>
    <w:rsid w:val="00382EEA"/>
    <w:rsid w:val="00384041"/>
    <w:rsid w:val="00384E7D"/>
    <w:rsid w:val="00386FE5"/>
    <w:rsid w:val="003926E4"/>
    <w:rsid w:val="00394213"/>
    <w:rsid w:val="0039496F"/>
    <w:rsid w:val="0039683B"/>
    <w:rsid w:val="003A0605"/>
    <w:rsid w:val="003A0924"/>
    <w:rsid w:val="003B08CC"/>
    <w:rsid w:val="003B183A"/>
    <w:rsid w:val="003B2461"/>
    <w:rsid w:val="003B4224"/>
    <w:rsid w:val="003B4868"/>
    <w:rsid w:val="003B4889"/>
    <w:rsid w:val="003B4D86"/>
    <w:rsid w:val="003B72B2"/>
    <w:rsid w:val="003C14E5"/>
    <w:rsid w:val="003C18ED"/>
    <w:rsid w:val="003C31B9"/>
    <w:rsid w:val="003C3334"/>
    <w:rsid w:val="003C4098"/>
    <w:rsid w:val="003C5354"/>
    <w:rsid w:val="003C55DB"/>
    <w:rsid w:val="003C6FCC"/>
    <w:rsid w:val="003C76FD"/>
    <w:rsid w:val="003D1CC0"/>
    <w:rsid w:val="003D27B4"/>
    <w:rsid w:val="003D3504"/>
    <w:rsid w:val="003E4E67"/>
    <w:rsid w:val="003E53C5"/>
    <w:rsid w:val="003F39C1"/>
    <w:rsid w:val="003F4E83"/>
    <w:rsid w:val="003F6EA1"/>
    <w:rsid w:val="0040008C"/>
    <w:rsid w:val="0040158D"/>
    <w:rsid w:val="00402158"/>
    <w:rsid w:val="004028CF"/>
    <w:rsid w:val="00402DE2"/>
    <w:rsid w:val="004030DA"/>
    <w:rsid w:val="00404FFF"/>
    <w:rsid w:val="00406275"/>
    <w:rsid w:val="00406429"/>
    <w:rsid w:val="0040739F"/>
    <w:rsid w:val="00407981"/>
    <w:rsid w:val="004101BD"/>
    <w:rsid w:val="004118C5"/>
    <w:rsid w:val="00412D10"/>
    <w:rsid w:val="00416EF2"/>
    <w:rsid w:val="004224E0"/>
    <w:rsid w:val="00425B1B"/>
    <w:rsid w:val="00427516"/>
    <w:rsid w:val="00431912"/>
    <w:rsid w:val="004328E9"/>
    <w:rsid w:val="00433CD0"/>
    <w:rsid w:val="0043681B"/>
    <w:rsid w:val="00437911"/>
    <w:rsid w:val="00440AEE"/>
    <w:rsid w:val="00442B13"/>
    <w:rsid w:val="004441E4"/>
    <w:rsid w:val="00444C01"/>
    <w:rsid w:val="00445EA2"/>
    <w:rsid w:val="004517AB"/>
    <w:rsid w:val="004518FB"/>
    <w:rsid w:val="00455190"/>
    <w:rsid w:val="004559E3"/>
    <w:rsid w:val="00456E0C"/>
    <w:rsid w:val="004612E0"/>
    <w:rsid w:val="00461391"/>
    <w:rsid w:val="004629BC"/>
    <w:rsid w:val="004637E9"/>
    <w:rsid w:val="004700A7"/>
    <w:rsid w:val="00471976"/>
    <w:rsid w:val="00471CD5"/>
    <w:rsid w:val="004721DD"/>
    <w:rsid w:val="00472389"/>
    <w:rsid w:val="00476034"/>
    <w:rsid w:val="0047635A"/>
    <w:rsid w:val="00476443"/>
    <w:rsid w:val="00483BF3"/>
    <w:rsid w:val="00483E39"/>
    <w:rsid w:val="00484510"/>
    <w:rsid w:val="004860C1"/>
    <w:rsid w:val="00487684"/>
    <w:rsid w:val="004877AE"/>
    <w:rsid w:val="0049086F"/>
    <w:rsid w:val="00491E8C"/>
    <w:rsid w:val="00491F5C"/>
    <w:rsid w:val="00497401"/>
    <w:rsid w:val="00497A47"/>
    <w:rsid w:val="004A0492"/>
    <w:rsid w:val="004A33BB"/>
    <w:rsid w:val="004B134D"/>
    <w:rsid w:val="004B4CCA"/>
    <w:rsid w:val="004B509B"/>
    <w:rsid w:val="004B6236"/>
    <w:rsid w:val="004B6BDF"/>
    <w:rsid w:val="004B786E"/>
    <w:rsid w:val="004C0F2F"/>
    <w:rsid w:val="004C30D2"/>
    <w:rsid w:val="004C4697"/>
    <w:rsid w:val="004C68C6"/>
    <w:rsid w:val="004C740C"/>
    <w:rsid w:val="004D0115"/>
    <w:rsid w:val="004D3061"/>
    <w:rsid w:val="004D6DDA"/>
    <w:rsid w:val="004E10F1"/>
    <w:rsid w:val="004E6027"/>
    <w:rsid w:val="004E6C0E"/>
    <w:rsid w:val="004F2A74"/>
    <w:rsid w:val="004F30CB"/>
    <w:rsid w:val="004F38CF"/>
    <w:rsid w:val="004F3DD0"/>
    <w:rsid w:val="004F529C"/>
    <w:rsid w:val="004F7F6F"/>
    <w:rsid w:val="00500421"/>
    <w:rsid w:val="0050152F"/>
    <w:rsid w:val="005027BE"/>
    <w:rsid w:val="00505E02"/>
    <w:rsid w:val="00512CCC"/>
    <w:rsid w:val="00514843"/>
    <w:rsid w:val="00515AEF"/>
    <w:rsid w:val="005173E7"/>
    <w:rsid w:val="005174C3"/>
    <w:rsid w:val="0052005B"/>
    <w:rsid w:val="00522452"/>
    <w:rsid w:val="00524D2E"/>
    <w:rsid w:val="0052512A"/>
    <w:rsid w:val="00525BB0"/>
    <w:rsid w:val="00525C5D"/>
    <w:rsid w:val="00525E34"/>
    <w:rsid w:val="00527471"/>
    <w:rsid w:val="005274FE"/>
    <w:rsid w:val="00527DC5"/>
    <w:rsid w:val="005309FC"/>
    <w:rsid w:val="00530EB1"/>
    <w:rsid w:val="00531F73"/>
    <w:rsid w:val="0053610D"/>
    <w:rsid w:val="00536E08"/>
    <w:rsid w:val="00537387"/>
    <w:rsid w:val="00537693"/>
    <w:rsid w:val="00537775"/>
    <w:rsid w:val="00540AEF"/>
    <w:rsid w:val="005418DC"/>
    <w:rsid w:val="00541D29"/>
    <w:rsid w:val="005423BB"/>
    <w:rsid w:val="0054273A"/>
    <w:rsid w:val="00542BDB"/>
    <w:rsid w:val="0054324E"/>
    <w:rsid w:val="00545CCE"/>
    <w:rsid w:val="00546085"/>
    <w:rsid w:val="00546F82"/>
    <w:rsid w:val="00553F13"/>
    <w:rsid w:val="00554C00"/>
    <w:rsid w:val="00555E36"/>
    <w:rsid w:val="00557FB8"/>
    <w:rsid w:val="00566678"/>
    <w:rsid w:val="00567703"/>
    <w:rsid w:val="0057395B"/>
    <w:rsid w:val="00573DB6"/>
    <w:rsid w:val="00574D41"/>
    <w:rsid w:val="005760B3"/>
    <w:rsid w:val="005776A5"/>
    <w:rsid w:val="00577E46"/>
    <w:rsid w:val="005804F4"/>
    <w:rsid w:val="00581FF7"/>
    <w:rsid w:val="005823DB"/>
    <w:rsid w:val="005848AA"/>
    <w:rsid w:val="00585271"/>
    <w:rsid w:val="00585545"/>
    <w:rsid w:val="005876EF"/>
    <w:rsid w:val="00591956"/>
    <w:rsid w:val="00596FD7"/>
    <w:rsid w:val="00597F47"/>
    <w:rsid w:val="005A393C"/>
    <w:rsid w:val="005A49F9"/>
    <w:rsid w:val="005A565C"/>
    <w:rsid w:val="005A6F8C"/>
    <w:rsid w:val="005B0674"/>
    <w:rsid w:val="005B22A3"/>
    <w:rsid w:val="005B28FD"/>
    <w:rsid w:val="005B3639"/>
    <w:rsid w:val="005B38BE"/>
    <w:rsid w:val="005B3D69"/>
    <w:rsid w:val="005B7B38"/>
    <w:rsid w:val="005C50BA"/>
    <w:rsid w:val="005C700B"/>
    <w:rsid w:val="005D17E0"/>
    <w:rsid w:val="005D2FC3"/>
    <w:rsid w:val="005D4D20"/>
    <w:rsid w:val="005E0002"/>
    <w:rsid w:val="005E205E"/>
    <w:rsid w:val="005E3110"/>
    <w:rsid w:val="005E334C"/>
    <w:rsid w:val="005E3D9D"/>
    <w:rsid w:val="005E71C3"/>
    <w:rsid w:val="005F0858"/>
    <w:rsid w:val="005F0E79"/>
    <w:rsid w:val="005F6236"/>
    <w:rsid w:val="005F6849"/>
    <w:rsid w:val="005F6E22"/>
    <w:rsid w:val="005F7A77"/>
    <w:rsid w:val="00601173"/>
    <w:rsid w:val="00602CE6"/>
    <w:rsid w:val="0060665F"/>
    <w:rsid w:val="006106C7"/>
    <w:rsid w:val="00613950"/>
    <w:rsid w:val="00614BD5"/>
    <w:rsid w:val="00620496"/>
    <w:rsid w:val="00621EA3"/>
    <w:rsid w:val="0062239F"/>
    <w:rsid w:val="00627F3F"/>
    <w:rsid w:val="006306C1"/>
    <w:rsid w:val="00631CBC"/>
    <w:rsid w:val="00634391"/>
    <w:rsid w:val="00636B72"/>
    <w:rsid w:val="00637E3E"/>
    <w:rsid w:val="0064034D"/>
    <w:rsid w:val="006421A1"/>
    <w:rsid w:val="00644581"/>
    <w:rsid w:val="00644E3B"/>
    <w:rsid w:val="00646506"/>
    <w:rsid w:val="00646A52"/>
    <w:rsid w:val="0065323C"/>
    <w:rsid w:val="00654DAF"/>
    <w:rsid w:val="006559A1"/>
    <w:rsid w:val="006559D0"/>
    <w:rsid w:val="00655F45"/>
    <w:rsid w:val="006563B7"/>
    <w:rsid w:val="00660455"/>
    <w:rsid w:val="00661060"/>
    <w:rsid w:val="00662394"/>
    <w:rsid w:val="00662798"/>
    <w:rsid w:val="00663C74"/>
    <w:rsid w:val="00676844"/>
    <w:rsid w:val="00685C74"/>
    <w:rsid w:val="006870D6"/>
    <w:rsid w:val="0068758C"/>
    <w:rsid w:val="00694615"/>
    <w:rsid w:val="00694826"/>
    <w:rsid w:val="00695D9E"/>
    <w:rsid w:val="006A3401"/>
    <w:rsid w:val="006A39E5"/>
    <w:rsid w:val="006A53E7"/>
    <w:rsid w:val="006A69DE"/>
    <w:rsid w:val="006B0AB0"/>
    <w:rsid w:val="006B17CA"/>
    <w:rsid w:val="006B2B4A"/>
    <w:rsid w:val="006B2F77"/>
    <w:rsid w:val="006B3E95"/>
    <w:rsid w:val="006B42A4"/>
    <w:rsid w:val="006B6453"/>
    <w:rsid w:val="006B7482"/>
    <w:rsid w:val="006B787E"/>
    <w:rsid w:val="006C13AC"/>
    <w:rsid w:val="006C3375"/>
    <w:rsid w:val="006C38A5"/>
    <w:rsid w:val="006C5375"/>
    <w:rsid w:val="006D0B82"/>
    <w:rsid w:val="006D1B89"/>
    <w:rsid w:val="006D2576"/>
    <w:rsid w:val="006D261C"/>
    <w:rsid w:val="006D4627"/>
    <w:rsid w:val="006D7237"/>
    <w:rsid w:val="006E26EE"/>
    <w:rsid w:val="006E4BBC"/>
    <w:rsid w:val="006E61E6"/>
    <w:rsid w:val="006E7035"/>
    <w:rsid w:val="006E7C10"/>
    <w:rsid w:val="006F11E7"/>
    <w:rsid w:val="006F3531"/>
    <w:rsid w:val="00705FEC"/>
    <w:rsid w:val="00707A04"/>
    <w:rsid w:val="007121C8"/>
    <w:rsid w:val="007130C9"/>
    <w:rsid w:val="0071393C"/>
    <w:rsid w:val="00713C74"/>
    <w:rsid w:val="00714165"/>
    <w:rsid w:val="00722975"/>
    <w:rsid w:val="00723D53"/>
    <w:rsid w:val="00724AE7"/>
    <w:rsid w:val="007316ED"/>
    <w:rsid w:val="00734B67"/>
    <w:rsid w:val="007356CA"/>
    <w:rsid w:val="00737431"/>
    <w:rsid w:val="00740CF6"/>
    <w:rsid w:val="00741A26"/>
    <w:rsid w:val="00745BB7"/>
    <w:rsid w:val="007510A4"/>
    <w:rsid w:val="00752C17"/>
    <w:rsid w:val="00753901"/>
    <w:rsid w:val="00754029"/>
    <w:rsid w:val="00754093"/>
    <w:rsid w:val="00755D35"/>
    <w:rsid w:val="00762F99"/>
    <w:rsid w:val="007639D7"/>
    <w:rsid w:val="0076452E"/>
    <w:rsid w:val="007665EF"/>
    <w:rsid w:val="007704CD"/>
    <w:rsid w:val="00770663"/>
    <w:rsid w:val="007728A5"/>
    <w:rsid w:val="00772B39"/>
    <w:rsid w:val="00774E81"/>
    <w:rsid w:val="0078096B"/>
    <w:rsid w:val="00783971"/>
    <w:rsid w:val="00786234"/>
    <w:rsid w:val="00787100"/>
    <w:rsid w:val="0079255B"/>
    <w:rsid w:val="00793A70"/>
    <w:rsid w:val="007952AF"/>
    <w:rsid w:val="00795612"/>
    <w:rsid w:val="00795F95"/>
    <w:rsid w:val="007A0807"/>
    <w:rsid w:val="007A45F3"/>
    <w:rsid w:val="007A4B81"/>
    <w:rsid w:val="007A63DC"/>
    <w:rsid w:val="007B0662"/>
    <w:rsid w:val="007B2C7F"/>
    <w:rsid w:val="007C5F74"/>
    <w:rsid w:val="007C6B0E"/>
    <w:rsid w:val="007D1399"/>
    <w:rsid w:val="007D4FE5"/>
    <w:rsid w:val="007D7772"/>
    <w:rsid w:val="007E1D9B"/>
    <w:rsid w:val="007E360B"/>
    <w:rsid w:val="007E3900"/>
    <w:rsid w:val="007E73D5"/>
    <w:rsid w:val="007F141B"/>
    <w:rsid w:val="007F2669"/>
    <w:rsid w:val="007F5C34"/>
    <w:rsid w:val="007F6F06"/>
    <w:rsid w:val="00800175"/>
    <w:rsid w:val="00803FE5"/>
    <w:rsid w:val="008100AB"/>
    <w:rsid w:val="008129A1"/>
    <w:rsid w:val="00815235"/>
    <w:rsid w:val="00817A2E"/>
    <w:rsid w:val="008226B8"/>
    <w:rsid w:val="0082348C"/>
    <w:rsid w:val="0083088C"/>
    <w:rsid w:val="00832A50"/>
    <w:rsid w:val="00834611"/>
    <w:rsid w:val="008349A4"/>
    <w:rsid w:val="00835ED9"/>
    <w:rsid w:val="00836110"/>
    <w:rsid w:val="00837774"/>
    <w:rsid w:val="00841CD0"/>
    <w:rsid w:val="0084412F"/>
    <w:rsid w:val="0084560A"/>
    <w:rsid w:val="0084641F"/>
    <w:rsid w:val="00850C0C"/>
    <w:rsid w:val="00852BCC"/>
    <w:rsid w:val="00852F9D"/>
    <w:rsid w:val="008540E4"/>
    <w:rsid w:val="00855065"/>
    <w:rsid w:val="008550F5"/>
    <w:rsid w:val="00856525"/>
    <w:rsid w:val="00857561"/>
    <w:rsid w:val="008605B8"/>
    <w:rsid w:val="0086510D"/>
    <w:rsid w:val="008668AB"/>
    <w:rsid w:val="00877077"/>
    <w:rsid w:val="0087777E"/>
    <w:rsid w:val="00880966"/>
    <w:rsid w:val="00881EEC"/>
    <w:rsid w:val="00882918"/>
    <w:rsid w:val="008838FB"/>
    <w:rsid w:val="008872D9"/>
    <w:rsid w:val="008907B8"/>
    <w:rsid w:val="00894E07"/>
    <w:rsid w:val="00897BD7"/>
    <w:rsid w:val="008A3225"/>
    <w:rsid w:val="008A3864"/>
    <w:rsid w:val="008A4071"/>
    <w:rsid w:val="008A7DDB"/>
    <w:rsid w:val="008B01C4"/>
    <w:rsid w:val="008B1FC5"/>
    <w:rsid w:val="008B2058"/>
    <w:rsid w:val="008B3557"/>
    <w:rsid w:val="008B5ACB"/>
    <w:rsid w:val="008B798E"/>
    <w:rsid w:val="008C678F"/>
    <w:rsid w:val="008D076C"/>
    <w:rsid w:val="008D1812"/>
    <w:rsid w:val="008D1CB8"/>
    <w:rsid w:val="008D37FA"/>
    <w:rsid w:val="008D405E"/>
    <w:rsid w:val="008D54E7"/>
    <w:rsid w:val="008D6673"/>
    <w:rsid w:val="008D7C8C"/>
    <w:rsid w:val="008E2AD3"/>
    <w:rsid w:val="008E4425"/>
    <w:rsid w:val="008E4488"/>
    <w:rsid w:val="008E7508"/>
    <w:rsid w:val="008F026B"/>
    <w:rsid w:val="008F0F9F"/>
    <w:rsid w:val="008F24AD"/>
    <w:rsid w:val="008F2B4D"/>
    <w:rsid w:val="008F52B4"/>
    <w:rsid w:val="008F6231"/>
    <w:rsid w:val="0090097F"/>
    <w:rsid w:val="00900DE7"/>
    <w:rsid w:val="00901D26"/>
    <w:rsid w:val="00905455"/>
    <w:rsid w:val="0091045F"/>
    <w:rsid w:val="009143B9"/>
    <w:rsid w:val="0091477B"/>
    <w:rsid w:val="00915D9D"/>
    <w:rsid w:val="00915FFD"/>
    <w:rsid w:val="00920327"/>
    <w:rsid w:val="00922BCD"/>
    <w:rsid w:val="009242F4"/>
    <w:rsid w:val="00924658"/>
    <w:rsid w:val="009274C0"/>
    <w:rsid w:val="00927935"/>
    <w:rsid w:val="009326DD"/>
    <w:rsid w:val="00932C74"/>
    <w:rsid w:val="00936064"/>
    <w:rsid w:val="00936437"/>
    <w:rsid w:val="00942D12"/>
    <w:rsid w:val="0094448D"/>
    <w:rsid w:val="009474F0"/>
    <w:rsid w:val="00950C72"/>
    <w:rsid w:val="00950F34"/>
    <w:rsid w:val="00951A61"/>
    <w:rsid w:val="00955965"/>
    <w:rsid w:val="009650E5"/>
    <w:rsid w:val="00965489"/>
    <w:rsid w:val="00965842"/>
    <w:rsid w:val="00974FAB"/>
    <w:rsid w:val="00976F88"/>
    <w:rsid w:val="00977C70"/>
    <w:rsid w:val="00977EDE"/>
    <w:rsid w:val="0098003B"/>
    <w:rsid w:val="009822EE"/>
    <w:rsid w:val="00987148"/>
    <w:rsid w:val="009910E8"/>
    <w:rsid w:val="00992138"/>
    <w:rsid w:val="00993D7E"/>
    <w:rsid w:val="009A03CD"/>
    <w:rsid w:val="009A0901"/>
    <w:rsid w:val="009A383F"/>
    <w:rsid w:val="009A56B7"/>
    <w:rsid w:val="009A6E33"/>
    <w:rsid w:val="009B7AB4"/>
    <w:rsid w:val="009C1721"/>
    <w:rsid w:val="009C374A"/>
    <w:rsid w:val="009C45B8"/>
    <w:rsid w:val="009C4E03"/>
    <w:rsid w:val="009D04DB"/>
    <w:rsid w:val="009D220F"/>
    <w:rsid w:val="009D5D23"/>
    <w:rsid w:val="009E1400"/>
    <w:rsid w:val="009E348D"/>
    <w:rsid w:val="009E44CE"/>
    <w:rsid w:val="009E7DC9"/>
    <w:rsid w:val="009F0A7A"/>
    <w:rsid w:val="009F117B"/>
    <w:rsid w:val="009F1656"/>
    <w:rsid w:val="009F461B"/>
    <w:rsid w:val="009F4ED4"/>
    <w:rsid w:val="009F6460"/>
    <w:rsid w:val="009F7971"/>
    <w:rsid w:val="00A004F7"/>
    <w:rsid w:val="00A006C8"/>
    <w:rsid w:val="00A066F6"/>
    <w:rsid w:val="00A1039D"/>
    <w:rsid w:val="00A11655"/>
    <w:rsid w:val="00A15C9C"/>
    <w:rsid w:val="00A17535"/>
    <w:rsid w:val="00A20DCD"/>
    <w:rsid w:val="00A2337A"/>
    <w:rsid w:val="00A24B25"/>
    <w:rsid w:val="00A27CF8"/>
    <w:rsid w:val="00A30126"/>
    <w:rsid w:val="00A30EFA"/>
    <w:rsid w:val="00A40A99"/>
    <w:rsid w:val="00A42424"/>
    <w:rsid w:val="00A5131A"/>
    <w:rsid w:val="00A51B0C"/>
    <w:rsid w:val="00A523DE"/>
    <w:rsid w:val="00A530C4"/>
    <w:rsid w:val="00A54C00"/>
    <w:rsid w:val="00A551DD"/>
    <w:rsid w:val="00A60184"/>
    <w:rsid w:val="00A62931"/>
    <w:rsid w:val="00A62AEE"/>
    <w:rsid w:val="00A65B08"/>
    <w:rsid w:val="00A65E5A"/>
    <w:rsid w:val="00A663A9"/>
    <w:rsid w:val="00A67F16"/>
    <w:rsid w:val="00A708DC"/>
    <w:rsid w:val="00A70E02"/>
    <w:rsid w:val="00A70EE4"/>
    <w:rsid w:val="00A71968"/>
    <w:rsid w:val="00A75777"/>
    <w:rsid w:val="00A76962"/>
    <w:rsid w:val="00A77EB8"/>
    <w:rsid w:val="00A8108E"/>
    <w:rsid w:val="00A81253"/>
    <w:rsid w:val="00A83FA0"/>
    <w:rsid w:val="00A84CA2"/>
    <w:rsid w:val="00AA342E"/>
    <w:rsid w:val="00AA4206"/>
    <w:rsid w:val="00AA6E20"/>
    <w:rsid w:val="00AB001E"/>
    <w:rsid w:val="00AB13C4"/>
    <w:rsid w:val="00AB1B72"/>
    <w:rsid w:val="00AB375D"/>
    <w:rsid w:val="00AB47B6"/>
    <w:rsid w:val="00AB5C62"/>
    <w:rsid w:val="00AB6DF9"/>
    <w:rsid w:val="00AB7655"/>
    <w:rsid w:val="00AC02F9"/>
    <w:rsid w:val="00AC3052"/>
    <w:rsid w:val="00AC4AFF"/>
    <w:rsid w:val="00AC4F66"/>
    <w:rsid w:val="00AC56F6"/>
    <w:rsid w:val="00AC6305"/>
    <w:rsid w:val="00AC6EDA"/>
    <w:rsid w:val="00AC7632"/>
    <w:rsid w:val="00AD4732"/>
    <w:rsid w:val="00AD4E57"/>
    <w:rsid w:val="00AD5C80"/>
    <w:rsid w:val="00AD77F0"/>
    <w:rsid w:val="00AD7980"/>
    <w:rsid w:val="00AE0294"/>
    <w:rsid w:val="00AE1CE3"/>
    <w:rsid w:val="00AE3AF5"/>
    <w:rsid w:val="00AE4BCC"/>
    <w:rsid w:val="00AE5876"/>
    <w:rsid w:val="00AE5D88"/>
    <w:rsid w:val="00AF0DED"/>
    <w:rsid w:val="00AF1FB1"/>
    <w:rsid w:val="00AF2224"/>
    <w:rsid w:val="00AF4E8C"/>
    <w:rsid w:val="00AF4FA7"/>
    <w:rsid w:val="00AF50B7"/>
    <w:rsid w:val="00AF563E"/>
    <w:rsid w:val="00AF6BD4"/>
    <w:rsid w:val="00B00D37"/>
    <w:rsid w:val="00B00E33"/>
    <w:rsid w:val="00B03933"/>
    <w:rsid w:val="00B0433E"/>
    <w:rsid w:val="00B043C1"/>
    <w:rsid w:val="00B061CE"/>
    <w:rsid w:val="00B07A3F"/>
    <w:rsid w:val="00B07B51"/>
    <w:rsid w:val="00B10944"/>
    <w:rsid w:val="00B1125E"/>
    <w:rsid w:val="00B14B9B"/>
    <w:rsid w:val="00B14CDA"/>
    <w:rsid w:val="00B14D57"/>
    <w:rsid w:val="00B208F5"/>
    <w:rsid w:val="00B3325D"/>
    <w:rsid w:val="00B33452"/>
    <w:rsid w:val="00B3608D"/>
    <w:rsid w:val="00B37A23"/>
    <w:rsid w:val="00B37C81"/>
    <w:rsid w:val="00B4107C"/>
    <w:rsid w:val="00B44118"/>
    <w:rsid w:val="00B476BC"/>
    <w:rsid w:val="00B47EF1"/>
    <w:rsid w:val="00B50684"/>
    <w:rsid w:val="00B508A3"/>
    <w:rsid w:val="00B5203B"/>
    <w:rsid w:val="00B52EDE"/>
    <w:rsid w:val="00B542EE"/>
    <w:rsid w:val="00B54653"/>
    <w:rsid w:val="00B56DA3"/>
    <w:rsid w:val="00B57E59"/>
    <w:rsid w:val="00B634E3"/>
    <w:rsid w:val="00B63AD6"/>
    <w:rsid w:val="00B70735"/>
    <w:rsid w:val="00B72381"/>
    <w:rsid w:val="00B749DD"/>
    <w:rsid w:val="00B752FE"/>
    <w:rsid w:val="00B762B6"/>
    <w:rsid w:val="00B80E29"/>
    <w:rsid w:val="00B811C7"/>
    <w:rsid w:val="00B8155A"/>
    <w:rsid w:val="00B82852"/>
    <w:rsid w:val="00B964DC"/>
    <w:rsid w:val="00BA0021"/>
    <w:rsid w:val="00BA0F9D"/>
    <w:rsid w:val="00BA3571"/>
    <w:rsid w:val="00BA7C3D"/>
    <w:rsid w:val="00BB0ACB"/>
    <w:rsid w:val="00BB1337"/>
    <w:rsid w:val="00BB47FA"/>
    <w:rsid w:val="00BB522D"/>
    <w:rsid w:val="00BB52BA"/>
    <w:rsid w:val="00BB54DF"/>
    <w:rsid w:val="00BB7DCF"/>
    <w:rsid w:val="00BC0E46"/>
    <w:rsid w:val="00BC252D"/>
    <w:rsid w:val="00BC3F59"/>
    <w:rsid w:val="00BC5A16"/>
    <w:rsid w:val="00BC63BC"/>
    <w:rsid w:val="00BC76D2"/>
    <w:rsid w:val="00BD38D1"/>
    <w:rsid w:val="00BD4761"/>
    <w:rsid w:val="00BD4B2E"/>
    <w:rsid w:val="00BD6123"/>
    <w:rsid w:val="00BD68F2"/>
    <w:rsid w:val="00BE0394"/>
    <w:rsid w:val="00BE04D5"/>
    <w:rsid w:val="00BE0761"/>
    <w:rsid w:val="00BE1B20"/>
    <w:rsid w:val="00BF0468"/>
    <w:rsid w:val="00BF0B0D"/>
    <w:rsid w:val="00BF2E90"/>
    <w:rsid w:val="00BF3969"/>
    <w:rsid w:val="00BF43BA"/>
    <w:rsid w:val="00BF5D5B"/>
    <w:rsid w:val="00C00906"/>
    <w:rsid w:val="00C03ED2"/>
    <w:rsid w:val="00C04142"/>
    <w:rsid w:val="00C04348"/>
    <w:rsid w:val="00C07D39"/>
    <w:rsid w:val="00C1135D"/>
    <w:rsid w:val="00C11F81"/>
    <w:rsid w:val="00C12463"/>
    <w:rsid w:val="00C16EA4"/>
    <w:rsid w:val="00C22D2E"/>
    <w:rsid w:val="00C23601"/>
    <w:rsid w:val="00C25196"/>
    <w:rsid w:val="00C26808"/>
    <w:rsid w:val="00C27A2A"/>
    <w:rsid w:val="00C304AF"/>
    <w:rsid w:val="00C30785"/>
    <w:rsid w:val="00C33ED4"/>
    <w:rsid w:val="00C371B5"/>
    <w:rsid w:val="00C42D1E"/>
    <w:rsid w:val="00C51A47"/>
    <w:rsid w:val="00C52742"/>
    <w:rsid w:val="00C536E1"/>
    <w:rsid w:val="00C54634"/>
    <w:rsid w:val="00C55332"/>
    <w:rsid w:val="00C55FAB"/>
    <w:rsid w:val="00C56778"/>
    <w:rsid w:val="00C600D9"/>
    <w:rsid w:val="00C6596B"/>
    <w:rsid w:val="00C67A00"/>
    <w:rsid w:val="00C72316"/>
    <w:rsid w:val="00C72861"/>
    <w:rsid w:val="00C72F65"/>
    <w:rsid w:val="00C73585"/>
    <w:rsid w:val="00C73B57"/>
    <w:rsid w:val="00C766C2"/>
    <w:rsid w:val="00C767F3"/>
    <w:rsid w:val="00C76857"/>
    <w:rsid w:val="00C80242"/>
    <w:rsid w:val="00C80E01"/>
    <w:rsid w:val="00C82A46"/>
    <w:rsid w:val="00C8732C"/>
    <w:rsid w:val="00C874C0"/>
    <w:rsid w:val="00C9709D"/>
    <w:rsid w:val="00C97241"/>
    <w:rsid w:val="00C973B6"/>
    <w:rsid w:val="00CA1BCD"/>
    <w:rsid w:val="00CA40DA"/>
    <w:rsid w:val="00CA64BA"/>
    <w:rsid w:val="00CB274E"/>
    <w:rsid w:val="00CB58BB"/>
    <w:rsid w:val="00CB60EA"/>
    <w:rsid w:val="00CC0E31"/>
    <w:rsid w:val="00CC101A"/>
    <w:rsid w:val="00CC184D"/>
    <w:rsid w:val="00CC49E3"/>
    <w:rsid w:val="00CC4C9A"/>
    <w:rsid w:val="00CC6E7D"/>
    <w:rsid w:val="00CD0147"/>
    <w:rsid w:val="00CD13CA"/>
    <w:rsid w:val="00CD3D01"/>
    <w:rsid w:val="00CD6DF3"/>
    <w:rsid w:val="00CE0724"/>
    <w:rsid w:val="00CE0D25"/>
    <w:rsid w:val="00CE3CE3"/>
    <w:rsid w:val="00CF06B6"/>
    <w:rsid w:val="00CF0DD5"/>
    <w:rsid w:val="00CF3A06"/>
    <w:rsid w:val="00CF4FB0"/>
    <w:rsid w:val="00CF5E66"/>
    <w:rsid w:val="00D00194"/>
    <w:rsid w:val="00D02873"/>
    <w:rsid w:val="00D04E1B"/>
    <w:rsid w:val="00D05612"/>
    <w:rsid w:val="00D10036"/>
    <w:rsid w:val="00D12226"/>
    <w:rsid w:val="00D13927"/>
    <w:rsid w:val="00D14F0E"/>
    <w:rsid w:val="00D15646"/>
    <w:rsid w:val="00D22C2A"/>
    <w:rsid w:val="00D24499"/>
    <w:rsid w:val="00D26F87"/>
    <w:rsid w:val="00D279AD"/>
    <w:rsid w:val="00D31336"/>
    <w:rsid w:val="00D32959"/>
    <w:rsid w:val="00D36F79"/>
    <w:rsid w:val="00D411B0"/>
    <w:rsid w:val="00D41794"/>
    <w:rsid w:val="00D41E76"/>
    <w:rsid w:val="00D43072"/>
    <w:rsid w:val="00D43EB2"/>
    <w:rsid w:val="00D44E3F"/>
    <w:rsid w:val="00D454B3"/>
    <w:rsid w:val="00D52A2E"/>
    <w:rsid w:val="00D5358B"/>
    <w:rsid w:val="00D56391"/>
    <w:rsid w:val="00D623FB"/>
    <w:rsid w:val="00D65308"/>
    <w:rsid w:val="00D70FD6"/>
    <w:rsid w:val="00D7178F"/>
    <w:rsid w:val="00D7269B"/>
    <w:rsid w:val="00D72732"/>
    <w:rsid w:val="00D75E0C"/>
    <w:rsid w:val="00D803AF"/>
    <w:rsid w:val="00D81218"/>
    <w:rsid w:val="00D816A4"/>
    <w:rsid w:val="00D81739"/>
    <w:rsid w:val="00D822B5"/>
    <w:rsid w:val="00D82FAE"/>
    <w:rsid w:val="00D83BEE"/>
    <w:rsid w:val="00D85985"/>
    <w:rsid w:val="00D8637B"/>
    <w:rsid w:val="00D86E66"/>
    <w:rsid w:val="00D91861"/>
    <w:rsid w:val="00D92316"/>
    <w:rsid w:val="00D94831"/>
    <w:rsid w:val="00D975F6"/>
    <w:rsid w:val="00DA1E0D"/>
    <w:rsid w:val="00DA5E55"/>
    <w:rsid w:val="00DA7E73"/>
    <w:rsid w:val="00DB0035"/>
    <w:rsid w:val="00DB1210"/>
    <w:rsid w:val="00DB2A85"/>
    <w:rsid w:val="00DB2C41"/>
    <w:rsid w:val="00DB3F03"/>
    <w:rsid w:val="00DB757D"/>
    <w:rsid w:val="00DC4C13"/>
    <w:rsid w:val="00DC6B43"/>
    <w:rsid w:val="00DC7F16"/>
    <w:rsid w:val="00DC7FAA"/>
    <w:rsid w:val="00DD139B"/>
    <w:rsid w:val="00DD28CA"/>
    <w:rsid w:val="00DD539D"/>
    <w:rsid w:val="00DD7CAE"/>
    <w:rsid w:val="00DD7F25"/>
    <w:rsid w:val="00DE027D"/>
    <w:rsid w:val="00DE2F95"/>
    <w:rsid w:val="00DE3F49"/>
    <w:rsid w:val="00DE5005"/>
    <w:rsid w:val="00DE6FC3"/>
    <w:rsid w:val="00DE73D2"/>
    <w:rsid w:val="00DE76CE"/>
    <w:rsid w:val="00DF5E56"/>
    <w:rsid w:val="00DF7AE1"/>
    <w:rsid w:val="00E05045"/>
    <w:rsid w:val="00E06C2B"/>
    <w:rsid w:val="00E215C7"/>
    <w:rsid w:val="00E2206B"/>
    <w:rsid w:val="00E22AF6"/>
    <w:rsid w:val="00E23935"/>
    <w:rsid w:val="00E247AB"/>
    <w:rsid w:val="00E25B8F"/>
    <w:rsid w:val="00E26137"/>
    <w:rsid w:val="00E318BD"/>
    <w:rsid w:val="00E32BC2"/>
    <w:rsid w:val="00E33165"/>
    <w:rsid w:val="00E36204"/>
    <w:rsid w:val="00E36303"/>
    <w:rsid w:val="00E37469"/>
    <w:rsid w:val="00E41872"/>
    <w:rsid w:val="00E4254E"/>
    <w:rsid w:val="00E42BF4"/>
    <w:rsid w:val="00E433A2"/>
    <w:rsid w:val="00E53026"/>
    <w:rsid w:val="00E56AAF"/>
    <w:rsid w:val="00E570D3"/>
    <w:rsid w:val="00E6194C"/>
    <w:rsid w:val="00E63B10"/>
    <w:rsid w:val="00E644FB"/>
    <w:rsid w:val="00E660BD"/>
    <w:rsid w:val="00E71F7D"/>
    <w:rsid w:val="00E72651"/>
    <w:rsid w:val="00E729EA"/>
    <w:rsid w:val="00E76D4A"/>
    <w:rsid w:val="00E8082F"/>
    <w:rsid w:val="00E82047"/>
    <w:rsid w:val="00E82904"/>
    <w:rsid w:val="00E862F6"/>
    <w:rsid w:val="00E92B62"/>
    <w:rsid w:val="00E965BB"/>
    <w:rsid w:val="00E96D64"/>
    <w:rsid w:val="00EA01F4"/>
    <w:rsid w:val="00EA0B2E"/>
    <w:rsid w:val="00EA148D"/>
    <w:rsid w:val="00EA194D"/>
    <w:rsid w:val="00EA23DA"/>
    <w:rsid w:val="00EA3181"/>
    <w:rsid w:val="00EA3A5A"/>
    <w:rsid w:val="00EA5BB2"/>
    <w:rsid w:val="00EA5CCA"/>
    <w:rsid w:val="00EA5CCC"/>
    <w:rsid w:val="00EA5ED9"/>
    <w:rsid w:val="00EB15DC"/>
    <w:rsid w:val="00EB168B"/>
    <w:rsid w:val="00EB24F0"/>
    <w:rsid w:val="00EB649C"/>
    <w:rsid w:val="00EB77AA"/>
    <w:rsid w:val="00EC1EB6"/>
    <w:rsid w:val="00EC2583"/>
    <w:rsid w:val="00EC6603"/>
    <w:rsid w:val="00ED0198"/>
    <w:rsid w:val="00ED069D"/>
    <w:rsid w:val="00ED09A5"/>
    <w:rsid w:val="00ED22E4"/>
    <w:rsid w:val="00ED2477"/>
    <w:rsid w:val="00ED39F1"/>
    <w:rsid w:val="00EE01BD"/>
    <w:rsid w:val="00EE0B51"/>
    <w:rsid w:val="00EE1926"/>
    <w:rsid w:val="00EE5E6F"/>
    <w:rsid w:val="00EE7EAA"/>
    <w:rsid w:val="00EF0DA4"/>
    <w:rsid w:val="00EF1FCE"/>
    <w:rsid w:val="00EF6D31"/>
    <w:rsid w:val="00F00544"/>
    <w:rsid w:val="00F03C9C"/>
    <w:rsid w:val="00F042F8"/>
    <w:rsid w:val="00F047F1"/>
    <w:rsid w:val="00F102F0"/>
    <w:rsid w:val="00F110DC"/>
    <w:rsid w:val="00F11A10"/>
    <w:rsid w:val="00F12461"/>
    <w:rsid w:val="00F142CB"/>
    <w:rsid w:val="00F16BED"/>
    <w:rsid w:val="00F206AA"/>
    <w:rsid w:val="00F21BA8"/>
    <w:rsid w:val="00F240B5"/>
    <w:rsid w:val="00F25676"/>
    <w:rsid w:val="00F26728"/>
    <w:rsid w:val="00F26F5D"/>
    <w:rsid w:val="00F30748"/>
    <w:rsid w:val="00F310B4"/>
    <w:rsid w:val="00F31B39"/>
    <w:rsid w:val="00F32891"/>
    <w:rsid w:val="00F34E68"/>
    <w:rsid w:val="00F34FDA"/>
    <w:rsid w:val="00F3559C"/>
    <w:rsid w:val="00F37B28"/>
    <w:rsid w:val="00F37FEE"/>
    <w:rsid w:val="00F40234"/>
    <w:rsid w:val="00F4314B"/>
    <w:rsid w:val="00F4685F"/>
    <w:rsid w:val="00F46BAC"/>
    <w:rsid w:val="00F47FCB"/>
    <w:rsid w:val="00F5161F"/>
    <w:rsid w:val="00F6118A"/>
    <w:rsid w:val="00F634BB"/>
    <w:rsid w:val="00F663D3"/>
    <w:rsid w:val="00F67B76"/>
    <w:rsid w:val="00F72972"/>
    <w:rsid w:val="00F7309E"/>
    <w:rsid w:val="00F7594A"/>
    <w:rsid w:val="00F816E1"/>
    <w:rsid w:val="00F82159"/>
    <w:rsid w:val="00F84541"/>
    <w:rsid w:val="00F86177"/>
    <w:rsid w:val="00F86269"/>
    <w:rsid w:val="00F8693F"/>
    <w:rsid w:val="00F90ECF"/>
    <w:rsid w:val="00F910D6"/>
    <w:rsid w:val="00F93557"/>
    <w:rsid w:val="00F9407C"/>
    <w:rsid w:val="00F95B22"/>
    <w:rsid w:val="00F97AA9"/>
    <w:rsid w:val="00FA096A"/>
    <w:rsid w:val="00FA2FED"/>
    <w:rsid w:val="00FA32A4"/>
    <w:rsid w:val="00FA46AB"/>
    <w:rsid w:val="00FA5D7D"/>
    <w:rsid w:val="00FA641A"/>
    <w:rsid w:val="00FA77C0"/>
    <w:rsid w:val="00FB4B86"/>
    <w:rsid w:val="00FB6D2A"/>
    <w:rsid w:val="00FC0024"/>
    <w:rsid w:val="00FC16E1"/>
    <w:rsid w:val="00FC2EE5"/>
    <w:rsid w:val="00FC2F3D"/>
    <w:rsid w:val="00FC5A36"/>
    <w:rsid w:val="00FC67C9"/>
    <w:rsid w:val="00FD3AB0"/>
    <w:rsid w:val="00FD52D0"/>
    <w:rsid w:val="00FD558C"/>
    <w:rsid w:val="00FD6719"/>
    <w:rsid w:val="00FD6C84"/>
    <w:rsid w:val="00FE0D4C"/>
    <w:rsid w:val="00FE12BC"/>
    <w:rsid w:val="00FE28FC"/>
    <w:rsid w:val="00FE3166"/>
    <w:rsid w:val="00FE43DC"/>
    <w:rsid w:val="00FE4DFE"/>
    <w:rsid w:val="00FE6A91"/>
    <w:rsid w:val="00FE6E0B"/>
    <w:rsid w:val="00FE71A3"/>
    <w:rsid w:val="00FF18F9"/>
    <w:rsid w:val="00FF2768"/>
    <w:rsid w:val="00FF28C9"/>
    <w:rsid w:val="00FF32C5"/>
    <w:rsid w:val="00FF4959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CEE5F"/>
  <w15:docId w15:val="{6D119DA8-E462-4FB8-915A-0A2888E0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 w:eastAsia="en-US"/>
    </w:rPr>
  </w:style>
  <w:style w:type="paragraph" w:styleId="Titlu1">
    <w:name w:val="heading 1"/>
    <w:basedOn w:val="Normal"/>
    <w:next w:val="Normal"/>
    <w:link w:val="Titlu1Caracte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Titlu2">
    <w:name w:val="heading 2"/>
    <w:basedOn w:val="Normal"/>
    <w:next w:val="Normal"/>
    <w:link w:val="Titlu2Caracte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Titlu3">
    <w:name w:val="heading 3"/>
    <w:basedOn w:val="Normal"/>
    <w:next w:val="Normal"/>
    <w:link w:val="Titlu3Caracter"/>
    <w:qFormat/>
    <w:pPr>
      <w:keepNext/>
      <w:jc w:val="center"/>
      <w:outlineLvl w:val="2"/>
    </w:pPr>
    <w:rPr>
      <w:rFonts w:ascii="$Caslon" w:hAnsi="$Caslon"/>
      <w:b/>
    </w:rPr>
  </w:style>
  <w:style w:type="paragraph" w:styleId="Titlu4">
    <w:name w:val="heading 4"/>
    <w:basedOn w:val="Normal"/>
    <w:next w:val="Normal"/>
    <w:link w:val="Titlu4Caracte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Titlu5">
    <w:name w:val="heading 5"/>
    <w:basedOn w:val="Normal"/>
    <w:next w:val="Normal"/>
    <w:link w:val="Titlu5Caracte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Titlu6">
    <w:name w:val="heading 6"/>
    <w:basedOn w:val="Normal"/>
    <w:next w:val="Normal"/>
    <w:link w:val="Titlu6Caracte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Titlu7">
    <w:name w:val="heading 7"/>
    <w:basedOn w:val="Normal"/>
    <w:next w:val="Normal"/>
    <w:link w:val="Titlu7Caracte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Pr>
      <w:rFonts w:ascii="Arial" w:eastAsia="Arial" w:hAnsi="Arial" w:cs="Arial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Pr>
      <w:rFonts w:ascii="Arial" w:eastAsia="Arial" w:hAnsi="Arial" w:cs="Arial"/>
      <w:sz w:val="34"/>
    </w:rPr>
  </w:style>
  <w:style w:type="character" w:customStyle="1" w:styleId="Titlu3Caracter">
    <w:name w:val="Titlu 3 Caracter"/>
    <w:basedOn w:val="Fontdeparagrafimplicit"/>
    <w:link w:val="Titlu3"/>
    <w:uiPriority w:val="9"/>
    <w:rPr>
      <w:rFonts w:ascii="Arial" w:eastAsia="Arial" w:hAnsi="Arial" w:cs="Arial"/>
      <w:sz w:val="30"/>
      <w:szCs w:val="30"/>
    </w:rPr>
  </w:style>
  <w:style w:type="character" w:customStyle="1" w:styleId="Titlu4Caracter">
    <w:name w:val="Titlu 4 Caracter"/>
    <w:basedOn w:val="Fontdeparagrafimplicit"/>
    <w:link w:val="Titlu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lu5Caracter">
    <w:name w:val="Titlu 5 Caracter"/>
    <w:basedOn w:val="Fontdeparagrafimplicit"/>
    <w:link w:val="Titlu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lu8Caracter">
    <w:name w:val="Titlu 8 Caracter"/>
    <w:basedOn w:val="Fontdeparagrafimplicit"/>
    <w:link w:val="Titlu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lu9Caracter">
    <w:name w:val="Titlu 9 Caracter"/>
    <w:basedOn w:val="Fontdeparagrafimplicit"/>
    <w:link w:val="Titlu9"/>
    <w:uiPriority w:val="9"/>
    <w:rPr>
      <w:rFonts w:ascii="Arial" w:eastAsia="Arial" w:hAnsi="Arial" w:cs="Arial"/>
      <w:i/>
      <w:iCs/>
      <w:sz w:val="21"/>
      <w:szCs w:val="21"/>
    </w:rPr>
  </w:style>
  <w:style w:type="paragraph" w:styleId="Frspaiere">
    <w:name w:val="No Spacing"/>
    <w:uiPriority w:val="1"/>
    <w:qFormat/>
  </w:style>
  <w:style w:type="paragraph" w:styleId="Titlu">
    <w:name w:val="Title"/>
    <w:basedOn w:val="Normal"/>
    <w:next w:val="Normal"/>
    <w:link w:val="TitluCaracte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Pr>
      <w:sz w:val="48"/>
      <w:szCs w:val="48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Pr>
      <w:sz w:val="24"/>
      <w:szCs w:val="24"/>
    </w:rPr>
  </w:style>
  <w:style w:type="paragraph" w:styleId="Citat">
    <w:name w:val="Quote"/>
    <w:basedOn w:val="Normal"/>
    <w:next w:val="Normal"/>
    <w:link w:val="CitatCaracter"/>
    <w:uiPriority w:val="29"/>
    <w:qFormat/>
    <w:pPr>
      <w:ind w:left="720" w:right="720"/>
    </w:pPr>
    <w:rPr>
      <w:i/>
    </w:rPr>
  </w:style>
  <w:style w:type="character" w:customStyle="1" w:styleId="CitatCaracter">
    <w:name w:val="Citat Caracter"/>
    <w:link w:val="Citat"/>
    <w:uiPriority w:val="29"/>
    <w:rPr>
      <w:i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ntensCaracter">
    <w:name w:val="Citat intens Caracter"/>
    <w:link w:val="Citatintens"/>
    <w:uiPriority w:val="30"/>
    <w:rPr>
      <w:i/>
    </w:rPr>
  </w:style>
  <w:style w:type="paragraph" w:styleId="Legend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primar1">
    <w:name w:val="Plain Table 1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primar2">
    <w:name w:val="Plain Table 2"/>
    <w:basedOn w:val="Tabel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primar3">
    <w:name w:val="Plain Table 3"/>
    <w:basedOn w:val="Tabel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4">
    <w:name w:val="Plain Table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5">
    <w:name w:val="Plain Table 5"/>
    <w:basedOn w:val="Tabel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gril1Luminos">
    <w:name w:val="Grid Table 1 Light"/>
    <w:basedOn w:val="Tabel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cugril2">
    <w:name w:val="Grid Table 2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3">
    <w:name w:val="Grid Table 3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4">
    <w:name w:val="Grid Table 4"/>
    <w:basedOn w:val="Tabel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el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el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el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el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el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el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gril5ntunecat">
    <w:name w:val="Grid Table 5 Dark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gril6Colorat">
    <w:name w:val="Grid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el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el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el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el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gril7Colorat">
    <w:name w:val="Grid Table 7 Colorful"/>
    <w:basedOn w:val="Tabel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el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el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el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ist1Luminos">
    <w:name w:val="List Table 1 Light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ist2">
    <w:name w:val="List Table 2"/>
    <w:basedOn w:val="Tabel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3">
    <w:name w:val="List Table 3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list4">
    <w:name w:val="List Table 4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5ntunecat">
    <w:name w:val="List Table 5 Dark"/>
    <w:basedOn w:val="Tabel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el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el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el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el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el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el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ist6Colorat">
    <w:name w:val="List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ist7Colorat">
    <w:name w:val="List Table 7 Colorful"/>
    <w:basedOn w:val="Tabel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el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el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el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el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el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el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notdesubsol">
    <w:name w:val="footnote text"/>
    <w:basedOn w:val="Normal"/>
    <w:link w:val="TextnotdesubsolCaracter"/>
    <w:uiPriority w:val="99"/>
    <w:semiHidden/>
    <w:unhideWhenUsed/>
    <w:pPr>
      <w:spacing w:after="40"/>
    </w:pPr>
    <w:rPr>
      <w:sz w:val="18"/>
    </w:rPr>
  </w:style>
  <w:style w:type="character" w:customStyle="1" w:styleId="TextnotdesubsolCaracter">
    <w:name w:val="Text notă de subsol Caracter"/>
    <w:link w:val="Textnotdesubsol"/>
    <w:uiPriority w:val="99"/>
    <w:rPr>
      <w:sz w:val="18"/>
    </w:rPr>
  </w:style>
  <w:style w:type="character" w:styleId="Referinnotdesubsol">
    <w:name w:val="footnote reference"/>
    <w:basedOn w:val="Fontdeparagrafimplicit"/>
    <w:uiPriority w:val="99"/>
    <w:unhideWhenUsed/>
    <w:rPr>
      <w:vertAlign w:val="superscript"/>
    </w:rPr>
  </w:style>
  <w:style w:type="paragraph" w:styleId="Textnotdefinal">
    <w:name w:val="endnote text"/>
    <w:basedOn w:val="Normal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rPr>
      <w:sz w:val="20"/>
    </w:rPr>
  </w:style>
  <w:style w:type="character" w:styleId="Referinnotdefinal">
    <w:name w:val="endnote reference"/>
    <w:basedOn w:val="Fontdeparagrafimplicit"/>
    <w:uiPriority w:val="99"/>
    <w:semiHidden/>
    <w:unhideWhenUsed/>
    <w:rPr>
      <w:vertAlign w:val="superscript"/>
    </w:rPr>
  </w:style>
  <w:style w:type="paragraph" w:styleId="Cuprins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Cuprins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Cuprins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Cuprins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Cuprins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Cuprins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Cuprins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Cuprins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Cuprins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itlucuprins">
    <w:name w:val="TOC Heading"/>
    <w:uiPriority w:val="39"/>
    <w:unhideWhenUsed/>
  </w:style>
  <w:style w:type="paragraph" w:styleId="Tabeldefiguri">
    <w:name w:val="table of figures"/>
    <w:basedOn w:val="Normal"/>
    <w:next w:val="Normal"/>
    <w:uiPriority w:val="99"/>
    <w:unhideWhenUsed/>
  </w:style>
  <w:style w:type="paragraph" w:styleId="TextnBalon">
    <w:name w:val="Balloon Text"/>
    <w:basedOn w:val="Normal"/>
    <w:link w:val="TextnBalonCaracter"/>
    <w:uiPriority w:val="99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Pr>
      <w:lang w:val="en-US" w:eastAsia="en-US"/>
    </w:rPr>
  </w:style>
  <w:style w:type="paragraph" w:styleId="Subsol">
    <w:name w:val="footer"/>
    <w:basedOn w:val="Normal"/>
    <w:link w:val="SubsolCaracter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Pr>
      <w:lang w:val="en-US" w:eastAsia="en-US"/>
    </w:rPr>
  </w:style>
  <w:style w:type="table" w:styleId="Tabelgril">
    <w:name w:val="Table Grid"/>
    <w:basedOn w:val="TabelNormal"/>
    <w:uiPriority w:val="5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FrListare"/>
    <w:semiHidden/>
  </w:style>
  <w:style w:type="character" w:styleId="Numrdepagin">
    <w:name w:val="page number"/>
    <w:basedOn w:val="Fontdeparagrafimplici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</w:style>
  <w:style w:type="character" w:customStyle="1" w:styleId="tal1">
    <w:name w:val="tal1"/>
  </w:style>
  <w:style w:type="table" w:customStyle="1" w:styleId="GrilTabel2">
    <w:name w:val="Grilă Tabel2"/>
    <w:basedOn w:val="TabelNormal"/>
    <w:next w:val="Tabelgril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pPr>
      <w:ind w:firstLine="0"/>
      <w:jc w:val="left"/>
    </w:pPr>
    <w:rPr>
      <w:lang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</w:style>
  <w:style w:type="paragraph" w:styleId="PreformatatHTML">
    <w:name w:val="HTML Preformatted"/>
    <w:basedOn w:val="Normal"/>
    <w:link w:val="PreformatatHTMLCaracte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uiPriority w:val="20"/>
    <w:qFormat/>
    <w:rPr>
      <w:i/>
      <w:iCs/>
    </w:rPr>
  </w:style>
  <w:style w:type="character" w:styleId="MeniuneNerezolvat">
    <w:name w:val="Unresolved Mention"/>
    <w:basedOn w:val="Fontdeparagrafimplicit"/>
    <w:uiPriority w:val="99"/>
    <w:semiHidden/>
    <w:unhideWhenUsed/>
    <w:rsid w:val="008605B8"/>
    <w:rPr>
      <w:color w:val="605E5C"/>
      <w:shd w:val="clear" w:color="auto" w:fill="E1DFDD"/>
    </w:rPr>
  </w:style>
  <w:style w:type="paragraph" w:styleId="Revizuire">
    <w:name w:val="Revision"/>
    <w:hidden/>
    <w:uiPriority w:val="99"/>
    <w:semiHidden/>
    <w:rsid w:val="008B2058"/>
    <w:pPr>
      <w:ind w:firstLine="0"/>
      <w:jc w:val="left"/>
    </w:pPr>
    <w:rPr>
      <w:lang w:val="ro-RO" w:eastAsia="en-US"/>
    </w:rPr>
  </w:style>
  <w:style w:type="paragraph" w:customStyle="1" w:styleId="al">
    <w:name w:val="a_l"/>
    <w:basedOn w:val="Normal"/>
    <w:rsid w:val="002B6A2E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119C102A6184F8609BEDE43EF5EC1" ma:contentTypeVersion="6" ma:contentTypeDescription="Create a new document." ma:contentTypeScope="" ma:versionID="600773c795c9ea50fc87262405b9d689">
  <xsd:schema xmlns:xsd="http://www.w3.org/2001/XMLSchema" xmlns:xs="http://www.w3.org/2001/XMLSchema" xmlns:p="http://schemas.microsoft.com/office/2006/metadata/properties" xmlns:ns3="5669784c-638c-4690-b250-7dc1e952090a" targetNamespace="http://schemas.microsoft.com/office/2006/metadata/properties" ma:root="true" ma:fieldsID="9cead42cccc084fe13442ffddacc5016" ns3:_="">
    <xsd:import namespace="5669784c-638c-4690-b250-7dc1e95209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9784c-638c-4690-b250-7dc1e9520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69784c-638c-4690-b250-7dc1e952090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EBF05-2CE7-4C9B-97B8-02AED0181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9784c-638c-4690-b250-7dc1e9520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B763BE-E8AB-41D4-A7DF-E2530FE0327D}">
  <ds:schemaRefs>
    <ds:schemaRef ds:uri="http://schemas.microsoft.com/office/2006/metadata/properties"/>
    <ds:schemaRef ds:uri="http://schemas.microsoft.com/office/infopath/2007/PartnerControls"/>
    <ds:schemaRef ds:uri="5669784c-638c-4690-b250-7dc1e952090a"/>
  </ds:schemaRefs>
</ds:datastoreItem>
</file>

<file path=customXml/itemProps4.xml><?xml version="1.0" encoding="utf-8"?>
<ds:datastoreItem xmlns:ds="http://schemas.openxmlformats.org/officeDocument/2006/customXml" ds:itemID="{A600D46B-5BBB-43D7-8F02-7EF0C84F7D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35</Pages>
  <Words>9825</Words>
  <Characters>56986</Characters>
  <Application>Microsoft Office Word</Application>
  <DocSecurity>0</DocSecurity>
  <Lines>474</Lines>
  <Paragraphs>133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Cancelaria Guvernului</Company>
  <LinksUpToDate>false</LinksUpToDate>
  <CharactersWithSpaces>66678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lll</dc:creator>
  <cp:lastModifiedBy>Direcția Politici  în  Domeniul Medicamentului și Dispozitivelor Medicale</cp:lastModifiedBy>
  <cp:revision>10</cp:revision>
  <cp:lastPrinted>2026-06-05T10:59:00Z</cp:lastPrinted>
  <dcterms:created xsi:type="dcterms:W3CDTF">2026-06-03T14:11:00Z</dcterms:created>
  <dcterms:modified xsi:type="dcterms:W3CDTF">2026-06-05T12:09:00Z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0x0101006F8119C102A6184F8609BEDE43EF5EC1</vt:lpwstr>
  </property>
</Properties>
</file>