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02" w:rsidRDefault="00481902" w:rsidP="00481902">
      <w:pPr>
        <w:pStyle w:val="a3"/>
        <w:shd w:val="clear" w:color="auto" w:fill="FFFFFF"/>
        <w:spacing w:line="276" w:lineRule="auto"/>
        <w:jc w:val="center"/>
        <w:rPr>
          <w:rFonts w:ascii="Cambria Math" w:hAnsi="Cambria Math"/>
          <w:b/>
          <w:color w:val="454545"/>
          <w:sz w:val="28"/>
          <w:szCs w:val="28"/>
        </w:rPr>
      </w:pPr>
    </w:p>
    <w:p w:rsidR="00D30E0F" w:rsidRPr="00C3385F" w:rsidRDefault="00D30E0F" w:rsidP="007B0E56">
      <w:pPr>
        <w:pStyle w:val="a3"/>
        <w:shd w:val="clear" w:color="auto" w:fill="FFFFFF"/>
        <w:spacing w:line="276" w:lineRule="auto"/>
        <w:rPr>
          <w:b/>
          <w:color w:val="454545"/>
          <w:sz w:val="28"/>
          <w:szCs w:val="28"/>
        </w:rPr>
      </w:pPr>
    </w:p>
    <w:p w:rsidR="00B36FAC" w:rsidRDefault="00B36FAC" w:rsidP="00D30E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Titlu</w:t>
      </w:r>
    </w:p>
    <w:p w:rsidR="00481902" w:rsidRPr="00C3385F" w:rsidRDefault="00481902" w:rsidP="00D30E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ro-MD"/>
        </w:rPr>
      </w:pPr>
      <w:r w:rsidRPr="00C3385F">
        <w:rPr>
          <w:b/>
          <w:sz w:val="28"/>
          <w:szCs w:val="28"/>
          <w:lang w:val="ro-MD"/>
        </w:rPr>
        <w:t>Proiectului  Hotărârii Guvernului</w:t>
      </w:r>
      <w:r w:rsidR="00D30E0F" w:rsidRPr="00C3385F">
        <w:rPr>
          <w:b/>
          <w:sz w:val="28"/>
          <w:szCs w:val="28"/>
          <w:lang w:val="ro-MD"/>
        </w:rPr>
        <w:t xml:space="preserve"> </w:t>
      </w:r>
      <w:r w:rsidRPr="00C3385F">
        <w:rPr>
          <w:b/>
          <w:sz w:val="28"/>
          <w:szCs w:val="28"/>
          <w:lang w:val="ro-MD"/>
        </w:rPr>
        <w:t>c</w:t>
      </w:r>
      <w:r w:rsidRPr="00C3385F">
        <w:rPr>
          <w:b/>
          <w:sz w:val="28"/>
          <w:szCs w:val="28"/>
        </w:rPr>
        <w:t>u privire la aprobarea Regulamentului-cadru de organizare și funcționare a Centrului de Tineret</w:t>
      </w:r>
      <w:r w:rsidR="00D30E0F" w:rsidRPr="00C3385F">
        <w:rPr>
          <w:b/>
          <w:sz w:val="28"/>
          <w:szCs w:val="28"/>
        </w:rPr>
        <w:t>.</w:t>
      </w:r>
    </w:p>
    <w:p w:rsidR="00B45BD2" w:rsidRPr="00C3385F" w:rsidRDefault="00B45BD2" w:rsidP="00B45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243" w:rsidRPr="00C3385F" w:rsidRDefault="00253243" w:rsidP="00B45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45BD2" w:rsidRPr="00C3385F" w:rsidRDefault="00B45BD2" w:rsidP="00B45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85F">
        <w:rPr>
          <w:rFonts w:ascii="Times New Roman" w:hAnsi="Times New Roman" w:cs="Times New Roman"/>
          <w:b/>
          <w:sz w:val="28"/>
          <w:szCs w:val="28"/>
        </w:rPr>
        <w:t xml:space="preserve">Text </w:t>
      </w:r>
    </w:p>
    <w:p w:rsidR="00B45BD2" w:rsidRPr="00C3385F" w:rsidRDefault="00B45BD2" w:rsidP="00EC76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385F">
        <w:rPr>
          <w:sz w:val="28"/>
          <w:szCs w:val="28"/>
          <w:shd w:val="clear" w:color="auto" w:fill="FFFFFF"/>
        </w:rPr>
        <w:t>Ministerul Educației, Culturii și Cercetării, începând cu data de 16 iulie 2020, inițiază procesul de consultare</w:t>
      </w:r>
      <w:r w:rsidR="007B0E56" w:rsidRPr="00C3385F">
        <w:rPr>
          <w:sz w:val="28"/>
          <w:szCs w:val="28"/>
          <w:shd w:val="clear" w:color="auto" w:fill="FFFFFF"/>
        </w:rPr>
        <w:t xml:space="preserve"> pe</w:t>
      </w:r>
      <w:r w:rsidRPr="00C3385F">
        <w:rPr>
          <w:sz w:val="28"/>
          <w:szCs w:val="28"/>
          <w:shd w:val="clear" w:color="auto" w:fill="FFFFFF"/>
        </w:rPr>
        <w:t xml:space="preserve"> </w:t>
      </w:r>
      <w:r w:rsidR="007B0E56" w:rsidRPr="00C3385F">
        <w:rPr>
          <w:sz w:val="28"/>
          <w:szCs w:val="28"/>
        </w:rPr>
        <w:t>marginea proiectului Hotărârii Guvernului privind  aprobarea Regulamentului-cadru de organizare și funcționare a Centrului de Tineret.</w:t>
      </w:r>
    </w:p>
    <w:p w:rsidR="00B45BD2" w:rsidRPr="00C3385F" w:rsidRDefault="00B45BD2" w:rsidP="00B45BD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>În vederea eficientizării procesului de elaborare a proiectului, solicităm respectuos implicarea activă a tuturor subiecților interesați prin prezentarea propunerilor în acest sens. Propu</w:t>
      </w:r>
      <w:r w:rsidR="003C4F9B"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nerile urmează a fi transmise </w:t>
      </w:r>
      <w:r w:rsidR="003C4F9B" w:rsidRPr="00C338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până la</w:t>
      </w:r>
      <w:r w:rsidR="003C4F9B"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6F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data de 2</w:t>
      </w:r>
      <w:r w:rsidR="00C97C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3C4F9B" w:rsidRPr="00C338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iulie</w:t>
      </w:r>
      <w:r w:rsidRPr="00C3385F">
        <w:rPr>
          <w:rStyle w:val="object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338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2020,</w:t>
      </w:r>
      <w:r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format e</w:t>
      </w:r>
      <w:r w:rsidR="003C4F9B"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>lectronic, la adresa de e-mail:</w:t>
      </w:r>
      <w:r w:rsidR="004A6591" w:rsidRPr="00C33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F9B" w:rsidRPr="00C338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larisa.macarenco</w:t>
      </w:r>
      <w:r w:rsidRPr="00C3385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@mecc.gov.md</w:t>
      </w:r>
      <w:r w:rsidR="004A6591" w:rsidRPr="00C3385F">
        <w:rPr>
          <w:rStyle w:val="object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81902" w:rsidRPr="00C3385F" w:rsidRDefault="00481902" w:rsidP="00481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902" w:rsidRPr="00C3385F" w:rsidRDefault="003C4F9B" w:rsidP="0048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85F">
        <w:rPr>
          <w:rFonts w:ascii="Times New Roman" w:hAnsi="Times New Roman" w:cs="Times New Roman"/>
          <w:sz w:val="28"/>
          <w:szCs w:val="28"/>
        </w:rPr>
        <w:t>Persoana  de contact:</w:t>
      </w:r>
      <w:r w:rsidR="00481902" w:rsidRPr="00C3385F">
        <w:rPr>
          <w:rFonts w:ascii="Times New Roman" w:hAnsi="Times New Roman" w:cs="Times New Roman"/>
          <w:sz w:val="28"/>
          <w:szCs w:val="28"/>
        </w:rPr>
        <w:t xml:space="preserve">  </w:t>
      </w:r>
      <w:r w:rsidR="00481902" w:rsidRPr="00C3385F">
        <w:rPr>
          <w:rFonts w:ascii="Times New Roman" w:hAnsi="Times New Roman" w:cs="Times New Roman"/>
          <w:b/>
          <w:sz w:val="28"/>
          <w:szCs w:val="28"/>
        </w:rPr>
        <w:t xml:space="preserve">Larisa </w:t>
      </w:r>
      <w:proofErr w:type="spellStart"/>
      <w:r w:rsidR="00481902" w:rsidRPr="00C3385F">
        <w:rPr>
          <w:rFonts w:ascii="Times New Roman" w:hAnsi="Times New Roman" w:cs="Times New Roman"/>
          <w:b/>
          <w:sz w:val="28"/>
          <w:szCs w:val="28"/>
        </w:rPr>
        <w:t>Macarenco</w:t>
      </w:r>
      <w:proofErr w:type="spellEnd"/>
      <w:r w:rsidR="00481902" w:rsidRPr="00C3385F">
        <w:rPr>
          <w:rFonts w:ascii="Times New Roman" w:hAnsi="Times New Roman" w:cs="Times New Roman"/>
          <w:b/>
          <w:sz w:val="28"/>
          <w:szCs w:val="28"/>
        </w:rPr>
        <w:t>,</w:t>
      </w:r>
    </w:p>
    <w:p w:rsidR="00481902" w:rsidRPr="00C3385F" w:rsidRDefault="00481902" w:rsidP="00481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85F">
        <w:rPr>
          <w:rFonts w:ascii="Times New Roman" w:hAnsi="Times New Roman" w:cs="Times New Roman"/>
          <w:sz w:val="28"/>
          <w:szCs w:val="28"/>
        </w:rPr>
        <w:t>Consultant principal, Direcția Tineret</w:t>
      </w:r>
    </w:p>
    <w:p w:rsidR="00481902" w:rsidRPr="00C3385F" w:rsidRDefault="00481902" w:rsidP="00481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85F">
        <w:rPr>
          <w:rFonts w:ascii="Times New Roman" w:hAnsi="Times New Roman" w:cs="Times New Roman"/>
          <w:sz w:val="28"/>
          <w:szCs w:val="28"/>
        </w:rPr>
        <w:t>Tel. contact: (022) 820-866</w:t>
      </w:r>
    </w:p>
    <w:p w:rsidR="00481902" w:rsidRPr="00C3385F" w:rsidRDefault="00481902" w:rsidP="00481902">
      <w:pPr>
        <w:rPr>
          <w:rFonts w:ascii="Times New Roman" w:hAnsi="Times New Roman" w:cs="Times New Roman"/>
          <w:sz w:val="28"/>
          <w:szCs w:val="28"/>
        </w:rPr>
      </w:pPr>
    </w:p>
    <w:p w:rsidR="00481902" w:rsidRPr="00C3385F" w:rsidRDefault="00481902" w:rsidP="00481902">
      <w:pPr>
        <w:rPr>
          <w:rFonts w:ascii="Times New Roman" w:hAnsi="Times New Roman" w:cs="Times New Roman"/>
          <w:sz w:val="28"/>
          <w:szCs w:val="28"/>
        </w:rPr>
      </w:pPr>
    </w:p>
    <w:p w:rsidR="00481902" w:rsidRPr="00C3385F" w:rsidRDefault="00481902" w:rsidP="00481902">
      <w:pPr>
        <w:rPr>
          <w:rFonts w:ascii="Times New Roman" w:hAnsi="Times New Roman" w:cs="Times New Roman"/>
          <w:sz w:val="28"/>
          <w:szCs w:val="28"/>
        </w:rPr>
      </w:pPr>
    </w:p>
    <w:p w:rsidR="00481902" w:rsidRPr="00C3385F" w:rsidRDefault="00481902" w:rsidP="00481902">
      <w:pPr>
        <w:rPr>
          <w:rFonts w:ascii="Times New Roman" w:hAnsi="Times New Roman" w:cs="Times New Roman"/>
          <w:sz w:val="28"/>
          <w:szCs w:val="28"/>
        </w:rPr>
      </w:pPr>
    </w:p>
    <w:p w:rsidR="003802B1" w:rsidRPr="003C4F9B" w:rsidRDefault="00C97C47">
      <w:pPr>
        <w:rPr>
          <w:sz w:val="28"/>
          <w:szCs w:val="28"/>
        </w:rPr>
      </w:pPr>
    </w:p>
    <w:sectPr w:rsidR="003802B1" w:rsidRPr="003C4F9B" w:rsidSect="009D515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35"/>
    <w:rsid w:val="00243E35"/>
    <w:rsid w:val="00253243"/>
    <w:rsid w:val="00362F5E"/>
    <w:rsid w:val="003C4F9B"/>
    <w:rsid w:val="00481902"/>
    <w:rsid w:val="00496D41"/>
    <w:rsid w:val="004A6591"/>
    <w:rsid w:val="00694CCD"/>
    <w:rsid w:val="00775D32"/>
    <w:rsid w:val="007A52CE"/>
    <w:rsid w:val="007B0E56"/>
    <w:rsid w:val="00B36FAC"/>
    <w:rsid w:val="00B45BD2"/>
    <w:rsid w:val="00BF5FC2"/>
    <w:rsid w:val="00C3385F"/>
    <w:rsid w:val="00C97C47"/>
    <w:rsid w:val="00D30E0F"/>
    <w:rsid w:val="00EC767B"/>
    <w:rsid w:val="00EF123A"/>
    <w:rsid w:val="00F9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D097"/>
  <w15:chartTrackingRefBased/>
  <w15:docId w15:val="{3259EB7F-31BE-4409-953E-3FCE3C96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object">
    <w:name w:val="object"/>
    <w:basedOn w:val="a0"/>
    <w:rsid w:val="00B4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ȚURCANU</dc:creator>
  <cp:keywords/>
  <dc:description/>
  <cp:lastModifiedBy>Constantin ȚURCANU</cp:lastModifiedBy>
  <cp:revision>6</cp:revision>
  <cp:lastPrinted>2020-07-15T14:00:00Z</cp:lastPrinted>
  <dcterms:created xsi:type="dcterms:W3CDTF">2020-07-15T13:53:00Z</dcterms:created>
  <dcterms:modified xsi:type="dcterms:W3CDTF">2020-07-15T15:22:00Z</dcterms:modified>
</cp:coreProperties>
</file>