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B937" w14:textId="72102877" w:rsidR="00A93B0E" w:rsidRPr="00543101" w:rsidRDefault="00750361" w:rsidP="00543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101">
        <w:rPr>
          <w:rFonts w:ascii="Times New Roman" w:hAnsi="Times New Roman" w:cs="Times New Roman"/>
          <w:b/>
          <w:bCs/>
          <w:sz w:val="24"/>
          <w:szCs w:val="24"/>
        </w:rPr>
        <w:t>Tabelul comparativ</w:t>
      </w:r>
      <w:r w:rsidRPr="00543101">
        <w:rPr>
          <w:rFonts w:ascii="Times New Roman" w:hAnsi="Times New Roman" w:cs="Times New Roman"/>
          <w:sz w:val="24"/>
          <w:szCs w:val="24"/>
        </w:rPr>
        <w:t xml:space="preserve"> </w:t>
      </w:r>
      <w:r w:rsidR="00543101" w:rsidRPr="00543101">
        <w:rPr>
          <w:rFonts w:ascii="Times New Roman" w:hAnsi="Times New Roman" w:cs="Times New Roman"/>
          <w:sz w:val="24"/>
          <w:szCs w:val="24"/>
        </w:rPr>
        <w:br/>
      </w:r>
      <w:r w:rsidRPr="00543101">
        <w:rPr>
          <w:rFonts w:ascii="Times New Roman" w:hAnsi="Times New Roman" w:cs="Times New Roman"/>
          <w:sz w:val="24"/>
          <w:szCs w:val="24"/>
        </w:rPr>
        <w:t xml:space="preserve">la proiectul </w:t>
      </w:r>
      <w:r w:rsidR="00543101" w:rsidRPr="00543101">
        <w:rPr>
          <w:rFonts w:ascii="Times New Roman" w:hAnsi="Times New Roman" w:cs="Times New Roman"/>
          <w:sz w:val="24"/>
          <w:szCs w:val="24"/>
        </w:rPr>
        <w:t>hotărârii Guvernului</w:t>
      </w:r>
      <w:r w:rsidRPr="00543101">
        <w:rPr>
          <w:rFonts w:ascii="Times New Roman" w:hAnsi="Times New Roman" w:cs="Times New Roman"/>
          <w:sz w:val="24"/>
          <w:szCs w:val="24"/>
        </w:rPr>
        <w:t xml:space="preserve"> </w:t>
      </w:r>
      <w:r w:rsidR="00543101" w:rsidRPr="00543101">
        <w:rPr>
          <w:rFonts w:ascii="Times New Roman" w:hAnsi="Times New Roman" w:cs="Times New Roman"/>
          <w:sz w:val="24"/>
          <w:szCs w:val="24"/>
        </w:rPr>
        <w:t>privind modificarea Hotărârii de Guvern nr. 1037/2023 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67"/>
        <w:gridCol w:w="3945"/>
        <w:gridCol w:w="3948"/>
      </w:tblGrid>
      <w:tr w:rsidR="0013495D" w:rsidRPr="00543101" w14:paraId="117E7E0C" w14:textId="77777777" w:rsidTr="000C42C5">
        <w:tc>
          <w:tcPr>
            <w:tcW w:w="1667" w:type="pct"/>
            <w:shd w:val="clear" w:color="auto" w:fill="D9E2F3" w:themeFill="accent1" w:themeFillTint="33"/>
          </w:tcPr>
          <w:p w14:paraId="58DEFC07" w14:textId="77777777" w:rsidR="00750361" w:rsidRPr="000C42C5" w:rsidRDefault="00750361" w:rsidP="00543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Conținutul normei în vigoare</w:t>
            </w:r>
          </w:p>
        </w:tc>
        <w:tc>
          <w:tcPr>
            <w:tcW w:w="1666" w:type="pct"/>
            <w:shd w:val="clear" w:color="auto" w:fill="D9E2F3" w:themeFill="accent1" w:themeFillTint="33"/>
          </w:tcPr>
          <w:p w14:paraId="7D778842" w14:textId="77777777" w:rsidR="00750361" w:rsidRPr="000C42C5" w:rsidRDefault="00750361" w:rsidP="00543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Modificarea propusă</w:t>
            </w:r>
          </w:p>
        </w:tc>
        <w:tc>
          <w:tcPr>
            <w:tcW w:w="1667" w:type="pct"/>
            <w:shd w:val="clear" w:color="auto" w:fill="D9E2F3" w:themeFill="accent1" w:themeFillTint="33"/>
          </w:tcPr>
          <w:p w14:paraId="6DB34582" w14:textId="77777777" w:rsidR="00750361" w:rsidRPr="000C42C5" w:rsidRDefault="00750361" w:rsidP="005431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2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Conținutul normei după modificare</w:t>
            </w:r>
          </w:p>
        </w:tc>
      </w:tr>
      <w:tr w:rsidR="000C42C5" w:rsidRPr="00543101" w14:paraId="728FFFDB" w14:textId="77777777" w:rsidTr="000C42C5">
        <w:tc>
          <w:tcPr>
            <w:tcW w:w="5000" w:type="pct"/>
            <w:gridSpan w:val="3"/>
          </w:tcPr>
          <w:p w14:paraId="67102CB5" w14:textId="6112B046" w:rsidR="000C42C5" w:rsidRPr="00EF19D9" w:rsidRDefault="00EF19D9" w:rsidP="000C42C5">
            <w:pPr>
              <w:pStyle w:val="Heading4"/>
              <w:shd w:val="clear" w:color="auto" w:fill="FFFFFF"/>
              <w:spacing w:before="165" w:beforeAutospacing="0" w:after="165" w:afterAutospacing="0"/>
              <w:rPr>
                <w:rFonts w:ascii="PT Serif" w:hAnsi="PT Serif"/>
                <w:color w:val="333333"/>
                <w:lang w:val="ro-RO"/>
              </w:rPr>
            </w:pPr>
            <w:r>
              <w:rPr>
                <w:lang w:val="ro-RO"/>
              </w:rPr>
              <w:t xml:space="preserve">Anexa nr.1 la </w:t>
            </w:r>
            <w:r w:rsidR="000C42C5" w:rsidRPr="00EF19D9">
              <w:rPr>
                <w:lang w:val="ro-RO"/>
              </w:rPr>
              <w:t>Hotărâr</w:t>
            </w:r>
            <w:r w:rsidR="000C42C5" w:rsidRPr="00EF19D9">
              <w:rPr>
                <w:lang w:val="ro-RO"/>
              </w:rPr>
              <w:t>ea</w:t>
            </w:r>
            <w:r w:rsidR="000C42C5" w:rsidRPr="00EF19D9">
              <w:rPr>
                <w:lang w:val="ro-RO"/>
              </w:rPr>
              <w:t xml:space="preserve"> de Guvern nr. 1037/2023 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</w:t>
            </w:r>
            <w:r w:rsidR="000C42C5" w:rsidRPr="00EF19D9">
              <w:rPr>
                <w:lang w:val="ro-RO"/>
              </w:rPr>
              <w:t xml:space="preserve"> (</w:t>
            </w:r>
            <w:r w:rsidR="000C42C5" w:rsidRPr="00EF19D9">
              <w:rPr>
                <w:rFonts w:ascii="PT Serif" w:hAnsi="PT Serif"/>
                <w:color w:val="333333"/>
                <w:lang w:val="ro-RO"/>
              </w:rPr>
              <w:t> Monitorul Oficial Nr. 9-12 art. 8</w:t>
            </w:r>
            <w:r w:rsidR="000C42C5" w:rsidRPr="00EF19D9">
              <w:rPr>
                <w:lang w:val="ro-RO"/>
              </w:rPr>
              <w:t>)</w:t>
            </w:r>
          </w:p>
        </w:tc>
      </w:tr>
      <w:tr w:rsidR="00750361" w:rsidRPr="00543101" w14:paraId="4D05A33C" w14:textId="77777777" w:rsidTr="000C42C5">
        <w:tc>
          <w:tcPr>
            <w:tcW w:w="1667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6"/>
              <w:gridCol w:w="3863"/>
            </w:tblGrid>
            <w:tr w:rsidR="00103FB2" w:rsidRPr="00FC5FB9" w14:paraId="61A26EF2" w14:textId="77777777" w:rsidTr="006727B3">
              <w:tc>
                <w:tcPr>
                  <w:tcW w:w="1156" w:type="dxa"/>
                  <w:shd w:val="clear" w:color="auto" w:fill="C5E0B3" w:themeFill="accent6" w:themeFillTint="66"/>
                  <w:vAlign w:val="center"/>
                </w:tcPr>
                <w:p w14:paraId="38448371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863" w:type="dxa"/>
                  <w:shd w:val="clear" w:color="auto" w:fill="C5E0B3" w:themeFill="accent6" w:themeFillTint="66"/>
                  <w:vAlign w:val="center"/>
                </w:tcPr>
                <w:p w14:paraId="3773697B" w14:textId="1F03814F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103FB2" w:rsidRPr="00FC5FB9" w14:paraId="70060311" w14:textId="77777777" w:rsidTr="006727B3">
              <w:tc>
                <w:tcPr>
                  <w:tcW w:w="1156" w:type="dxa"/>
                  <w:vAlign w:val="center"/>
                </w:tcPr>
                <w:p w14:paraId="2F871CE5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63" w:type="dxa"/>
                  <w:vAlign w:val="center"/>
                </w:tcPr>
                <w:p w14:paraId="6D6C5501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0.0046</w:t>
                  </w:r>
                </w:p>
              </w:tc>
            </w:tr>
            <w:tr w:rsidR="00103FB2" w:rsidRPr="00FC5FB9" w14:paraId="6D1E2706" w14:textId="77777777" w:rsidTr="006727B3">
              <w:tc>
                <w:tcPr>
                  <w:tcW w:w="1156" w:type="dxa"/>
                  <w:vAlign w:val="center"/>
                </w:tcPr>
                <w:p w14:paraId="31B09F2F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63" w:type="dxa"/>
                  <w:vAlign w:val="center"/>
                </w:tcPr>
                <w:p w14:paraId="5FD7993A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0.0225</w:t>
                  </w:r>
                </w:p>
              </w:tc>
            </w:tr>
            <w:tr w:rsidR="00103FB2" w:rsidRPr="00FC5FB9" w14:paraId="73118648" w14:textId="77777777" w:rsidTr="006727B3">
              <w:tc>
                <w:tcPr>
                  <w:tcW w:w="1156" w:type="dxa"/>
                  <w:vAlign w:val="center"/>
                </w:tcPr>
                <w:p w14:paraId="38CC1308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63" w:type="dxa"/>
                  <w:vAlign w:val="center"/>
                </w:tcPr>
                <w:p w14:paraId="0802EB82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0.0321</w:t>
                  </w:r>
                </w:p>
              </w:tc>
            </w:tr>
            <w:tr w:rsidR="00103FB2" w:rsidRPr="00FC5FB9" w14:paraId="41157BEA" w14:textId="77777777" w:rsidTr="006727B3">
              <w:tc>
                <w:tcPr>
                  <w:tcW w:w="1156" w:type="dxa"/>
                  <w:vAlign w:val="center"/>
                </w:tcPr>
                <w:p w14:paraId="025970DF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63" w:type="dxa"/>
                  <w:vAlign w:val="center"/>
                </w:tcPr>
                <w:p w14:paraId="3C4BC01A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0.0287</w:t>
                  </w:r>
                </w:p>
              </w:tc>
            </w:tr>
            <w:tr w:rsidR="00103FB2" w:rsidRPr="00FC5FB9" w14:paraId="663BA368" w14:textId="77777777" w:rsidTr="006727B3">
              <w:tc>
                <w:tcPr>
                  <w:tcW w:w="1156" w:type="dxa"/>
                  <w:vAlign w:val="center"/>
                </w:tcPr>
                <w:p w14:paraId="703FA203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63" w:type="dxa"/>
                  <w:vAlign w:val="center"/>
                </w:tcPr>
                <w:p w14:paraId="54373D68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0.0121</w:t>
                  </w:r>
                </w:p>
              </w:tc>
            </w:tr>
            <w:tr w:rsidR="00103FB2" w:rsidRPr="00FC5FB9" w14:paraId="7E8D8BE7" w14:textId="77777777" w:rsidTr="006727B3">
              <w:tc>
                <w:tcPr>
                  <w:tcW w:w="1156" w:type="dxa"/>
                  <w:vAlign w:val="center"/>
                </w:tcPr>
                <w:p w14:paraId="18F8CAD0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63" w:type="dxa"/>
                  <w:vAlign w:val="center"/>
                </w:tcPr>
                <w:p w14:paraId="1B8954F9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0.0615</w:t>
                  </w:r>
                </w:p>
              </w:tc>
            </w:tr>
            <w:tr w:rsidR="00103FB2" w:rsidRPr="00FC5FB9" w14:paraId="4DF015E3" w14:textId="77777777" w:rsidTr="006727B3">
              <w:tc>
                <w:tcPr>
                  <w:tcW w:w="1156" w:type="dxa"/>
                  <w:vAlign w:val="center"/>
                </w:tcPr>
                <w:p w14:paraId="173D06A5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63" w:type="dxa"/>
                  <w:vAlign w:val="center"/>
                </w:tcPr>
                <w:p w14:paraId="1B34A6CF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0.0238</w:t>
                  </w:r>
                </w:p>
              </w:tc>
            </w:tr>
            <w:tr w:rsidR="00103FB2" w:rsidRPr="00FC5FB9" w14:paraId="1B2F1E25" w14:textId="77777777" w:rsidTr="006727B3">
              <w:tc>
                <w:tcPr>
                  <w:tcW w:w="1156" w:type="dxa"/>
                  <w:vAlign w:val="center"/>
                </w:tcPr>
                <w:p w14:paraId="0E847245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63" w:type="dxa"/>
                  <w:vAlign w:val="center"/>
                </w:tcPr>
                <w:p w14:paraId="0A207B84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0.0123</w:t>
                  </w:r>
                </w:p>
              </w:tc>
            </w:tr>
            <w:tr w:rsidR="00103FB2" w:rsidRPr="00FC5FB9" w14:paraId="3B059E92" w14:textId="77777777" w:rsidTr="006727B3">
              <w:tc>
                <w:tcPr>
                  <w:tcW w:w="1156" w:type="dxa"/>
                  <w:vAlign w:val="center"/>
                </w:tcPr>
                <w:p w14:paraId="79A424D7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863" w:type="dxa"/>
                  <w:vAlign w:val="center"/>
                </w:tcPr>
                <w:p w14:paraId="29263D2D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0.0238</w:t>
                  </w:r>
                </w:p>
              </w:tc>
            </w:tr>
            <w:tr w:rsidR="00103FB2" w:rsidRPr="00FC5FB9" w14:paraId="030EC3DD" w14:textId="77777777" w:rsidTr="006727B3">
              <w:tc>
                <w:tcPr>
                  <w:tcW w:w="1156" w:type="dxa"/>
                  <w:vAlign w:val="center"/>
                </w:tcPr>
                <w:p w14:paraId="61A11BDB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863" w:type="dxa"/>
                  <w:vAlign w:val="center"/>
                </w:tcPr>
                <w:p w14:paraId="7CB69212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0.013</w:t>
                  </w:r>
                </w:p>
              </w:tc>
            </w:tr>
            <w:tr w:rsidR="00103FB2" w:rsidRPr="00FC5FB9" w14:paraId="7764095B" w14:textId="77777777" w:rsidTr="006727B3">
              <w:tc>
                <w:tcPr>
                  <w:tcW w:w="1156" w:type="dxa"/>
                  <w:vAlign w:val="center"/>
                </w:tcPr>
                <w:p w14:paraId="687CAA8F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863" w:type="dxa"/>
                  <w:vAlign w:val="center"/>
                </w:tcPr>
                <w:p w14:paraId="11A80F6A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0.0232</w:t>
                  </w:r>
                </w:p>
              </w:tc>
            </w:tr>
            <w:tr w:rsidR="00103FB2" w:rsidRPr="00FC5FB9" w14:paraId="1A5AB969" w14:textId="77777777" w:rsidTr="006727B3">
              <w:tc>
                <w:tcPr>
                  <w:tcW w:w="1156" w:type="dxa"/>
                  <w:vAlign w:val="center"/>
                </w:tcPr>
                <w:p w14:paraId="53C7DC92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863" w:type="dxa"/>
                  <w:vAlign w:val="center"/>
                </w:tcPr>
                <w:p w14:paraId="3565B843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0.0309</w:t>
                  </w:r>
                </w:p>
              </w:tc>
            </w:tr>
            <w:tr w:rsidR="00103FB2" w:rsidRPr="00FC5FB9" w14:paraId="04D94100" w14:textId="77777777" w:rsidTr="006727B3">
              <w:tc>
                <w:tcPr>
                  <w:tcW w:w="1156" w:type="dxa"/>
                  <w:vAlign w:val="center"/>
                </w:tcPr>
                <w:p w14:paraId="2587A72B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863" w:type="dxa"/>
                  <w:vAlign w:val="center"/>
                </w:tcPr>
                <w:p w14:paraId="6024F509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0.031</w:t>
                  </w:r>
                </w:p>
              </w:tc>
            </w:tr>
            <w:tr w:rsidR="00103FB2" w:rsidRPr="00FC5FB9" w14:paraId="197B0307" w14:textId="77777777" w:rsidTr="006727B3">
              <w:tc>
                <w:tcPr>
                  <w:tcW w:w="1156" w:type="dxa"/>
                  <w:vAlign w:val="center"/>
                </w:tcPr>
                <w:p w14:paraId="1D9F519A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863" w:type="dxa"/>
                  <w:vAlign w:val="center"/>
                </w:tcPr>
                <w:p w14:paraId="040A480E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0.0145</w:t>
                  </w:r>
                </w:p>
              </w:tc>
            </w:tr>
            <w:tr w:rsidR="00103FB2" w:rsidRPr="00FC5FB9" w14:paraId="33DCF98C" w14:textId="77777777" w:rsidTr="006727B3">
              <w:tc>
                <w:tcPr>
                  <w:tcW w:w="1156" w:type="dxa"/>
                  <w:vAlign w:val="center"/>
                </w:tcPr>
                <w:p w14:paraId="1F2FD107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863" w:type="dxa"/>
                  <w:vAlign w:val="center"/>
                </w:tcPr>
                <w:p w14:paraId="0872B6D7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0.0031</w:t>
                  </w:r>
                </w:p>
              </w:tc>
            </w:tr>
            <w:tr w:rsidR="00103FB2" w:rsidRPr="00FC5FB9" w14:paraId="28FEC81F" w14:textId="77777777" w:rsidTr="006727B3">
              <w:tc>
                <w:tcPr>
                  <w:tcW w:w="1156" w:type="dxa"/>
                  <w:vAlign w:val="center"/>
                </w:tcPr>
                <w:p w14:paraId="3F5E467A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863" w:type="dxa"/>
                  <w:vAlign w:val="center"/>
                </w:tcPr>
                <w:p w14:paraId="1EC28F43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0.0236</w:t>
                  </w:r>
                </w:p>
              </w:tc>
            </w:tr>
            <w:tr w:rsidR="00103FB2" w:rsidRPr="00FC5FB9" w14:paraId="274266BF" w14:textId="77777777" w:rsidTr="006727B3">
              <w:tc>
                <w:tcPr>
                  <w:tcW w:w="1156" w:type="dxa"/>
                  <w:vAlign w:val="center"/>
                </w:tcPr>
                <w:p w14:paraId="51500B60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863" w:type="dxa"/>
                  <w:vAlign w:val="center"/>
                </w:tcPr>
                <w:p w14:paraId="06D151F9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0.0308</w:t>
                  </w:r>
                </w:p>
              </w:tc>
            </w:tr>
            <w:tr w:rsidR="00103FB2" w:rsidRPr="00FC5FB9" w14:paraId="0B268CB2" w14:textId="77777777" w:rsidTr="006727B3">
              <w:tc>
                <w:tcPr>
                  <w:tcW w:w="1156" w:type="dxa"/>
                  <w:vAlign w:val="center"/>
                </w:tcPr>
                <w:p w14:paraId="396C6416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863" w:type="dxa"/>
                  <w:vAlign w:val="center"/>
                </w:tcPr>
                <w:p w14:paraId="0E486A66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0.0261</w:t>
                  </w:r>
                </w:p>
              </w:tc>
            </w:tr>
            <w:tr w:rsidR="00103FB2" w:rsidRPr="00FC5FB9" w14:paraId="3A372A94" w14:textId="77777777" w:rsidTr="006727B3">
              <w:tc>
                <w:tcPr>
                  <w:tcW w:w="1156" w:type="dxa"/>
                  <w:vAlign w:val="center"/>
                </w:tcPr>
                <w:p w14:paraId="60F040A2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863" w:type="dxa"/>
                  <w:vAlign w:val="center"/>
                </w:tcPr>
                <w:p w14:paraId="7BEC7AFD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0.0137</w:t>
                  </w:r>
                </w:p>
              </w:tc>
            </w:tr>
            <w:tr w:rsidR="00103FB2" w:rsidRPr="00FC5FB9" w14:paraId="72A42A9B" w14:textId="77777777" w:rsidTr="006727B3">
              <w:tc>
                <w:tcPr>
                  <w:tcW w:w="1156" w:type="dxa"/>
                  <w:vAlign w:val="center"/>
                </w:tcPr>
                <w:p w14:paraId="7169548B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863" w:type="dxa"/>
                  <w:vAlign w:val="center"/>
                </w:tcPr>
                <w:p w14:paraId="70DD3E19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0.0418</w:t>
                  </w:r>
                </w:p>
              </w:tc>
            </w:tr>
          </w:tbl>
          <w:p w14:paraId="1957682D" w14:textId="77777777" w:rsidR="00750361" w:rsidRPr="00543101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4"/>
              <w:gridCol w:w="2805"/>
            </w:tblGrid>
            <w:tr w:rsidR="00103FB2" w:rsidRPr="00FC5FB9" w14:paraId="79E0627F" w14:textId="77777777" w:rsidTr="00435175">
              <w:tc>
                <w:tcPr>
                  <w:tcW w:w="1083" w:type="dxa"/>
                  <w:shd w:val="clear" w:color="auto" w:fill="C5E0B3" w:themeFill="accent6" w:themeFillTint="66"/>
                  <w:vAlign w:val="center"/>
                </w:tcPr>
                <w:p w14:paraId="5A63CFCA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542" w:type="dxa"/>
                  <w:shd w:val="clear" w:color="auto" w:fill="C5E0B3" w:themeFill="accent6" w:themeFillTint="66"/>
                  <w:vAlign w:val="center"/>
                </w:tcPr>
                <w:p w14:paraId="42275478" w14:textId="77777777" w:rsidR="00103FB2" w:rsidRPr="00FC5FB9" w:rsidRDefault="00103FB2" w:rsidP="00103FB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435175" w:rsidRPr="00FC5FB9" w14:paraId="76FF7B2C" w14:textId="77777777" w:rsidTr="00435175">
              <w:tc>
                <w:tcPr>
                  <w:tcW w:w="1083" w:type="dxa"/>
                  <w:vAlign w:val="center"/>
                </w:tcPr>
                <w:p w14:paraId="302F995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542" w:type="dxa"/>
                  <w:vAlign w:val="center"/>
                </w:tcPr>
                <w:p w14:paraId="2D1AC4DF" w14:textId="355A499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0.1384</w:t>
                  </w:r>
                </w:p>
              </w:tc>
            </w:tr>
            <w:tr w:rsidR="00435175" w:rsidRPr="00FC5FB9" w14:paraId="79837E03" w14:textId="77777777" w:rsidTr="00435175">
              <w:tc>
                <w:tcPr>
                  <w:tcW w:w="1083" w:type="dxa"/>
                  <w:vAlign w:val="center"/>
                </w:tcPr>
                <w:p w14:paraId="422530DC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542" w:type="dxa"/>
                  <w:vAlign w:val="center"/>
                </w:tcPr>
                <w:p w14:paraId="27D034BA" w14:textId="3DB883CB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0.1388</w:t>
                  </w:r>
                </w:p>
              </w:tc>
            </w:tr>
            <w:tr w:rsidR="00435175" w:rsidRPr="00FC5FB9" w14:paraId="4C5FF190" w14:textId="77777777" w:rsidTr="00435175">
              <w:tc>
                <w:tcPr>
                  <w:tcW w:w="1083" w:type="dxa"/>
                  <w:vAlign w:val="center"/>
                </w:tcPr>
                <w:p w14:paraId="44862D01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542" w:type="dxa"/>
                  <w:vAlign w:val="center"/>
                </w:tcPr>
                <w:p w14:paraId="6A795933" w14:textId="51DA5639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0.1392</w:t>
                  </w:r>
                </w:p>
              </w:tc>
            </w:tr>
            <w:tr w:rsidR="00435175" w:rsidRPr="00FC5FB9" w14:paraId="00CA0E28" w14:textId="77777777" w:rsidTr="00435175">
              <w:tc>
                <w:tcPr>
                  <w:tcW w:w="1083" w:type="dxa"/>
                  <w:vAlign w:val="center"/>
                </w:tcPr>
                <w:p w14:paraId="17C2FAB4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542" w:type="dxa"/>
                  <w:vAlign w:val="center"/>
                </w:tcPr>
                <w:p w14:paraId="2E18999E" w14:textId="40D56D92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0.2322</w:t>
                  </w:r>
                </w:p>
              </w:tc>
            </w:tr>
            <w:tr w:rsidR="00435175" w:rsidRPr="00FC5FB9" w14:paraId="766B9622" w14:textId="77777777" w:rsidTr="00435175">
              <w:tc>
                <w:tcPr>
                  <w:tcW w:w="1083" w:type="dxa"/>
                  <w:vAlign w:val="center"/>
                </w:tcPr>
                <w:p w14:paraId="628DBA25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542" w:type="dxa"/>
                  <w:vAlign w:val="center"/>
                </w:tcPr>
                <w:p w14:paraId="722AFE52" w14:textId="6BEC3F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0.0316</w:t>
                  </w:r>
                </w:p>
              </w:tc>
            </w:tr>
            <w:tr w:rsidR="00435175" w:rsidRPr="00FC5FB9" w14:paraId="41DA75F3" w14:textId="77777777" w:rsidTr="00435175">
              <w:tc>
                <w:tcPr>
                  <w:tcW w:w="1083" w:type="dxa"/>
                  <w:vAlign w:val="center"/>
                </w:tcPr>
                <w:p w14:paraId="186B8A6B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542" w:type="dxa"/>
                  <w:vAlign w:val="center"/>
                </w:tcPr>
                <w:p w14:paraId="70A9EC48" w14:textId="3073B18F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0.1057</w:t>
                  </w:r>
                </w:p>
              </w:tc>
            </w:tr>
            <w:tr w:rsidR="00435175" w:rsidRPr="00FC5FB9" w14:paraId="13F51F25" w14:textId="77777777" w:rsidTr="00435175">
              <w:tc>
                <w:tcPr>
                  <w:tcW w:w="1083" w:type="dxa"/>
                  <w:vAlign w:val="center"/>
                </w:tcPr>
                <w:p w14:paraId="74EBC56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542" w:type="dxa"/>
                  <w:vAlign w:val="center"/>
                </w:tcPr>
                <w:p w14:paraId="1401610E" w14:textId="0E6A150D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0.0424</w:t>
                  </w:r>
                </w:p>
              </w:tc>
            </w:tr>
            <w:tr w:rsidR="00435175" w:rsidRPr="00FC5FB9" w14:paraId="00F925D0" w14:textId="77777777" w:rsidTr="00435175">
              <w:tc>
                <w:tcPr>
                  <w:tcW w:w="1083" w:type="dxa"/>
                  <w:vAlign w:val="center"/>
                </w:tcPr>
                <w:p w14:paraId="3DB885BD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542" w:type="dxa"/>
                  <w:vAlign w:val="center"/>
                </w:tcPr>
                <w:p w14:paraId="6AEF7F72" w14:textId="6D2BFAC9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0.0222</w:t>
                  </w:r>
                </w:p>
              </w:tc>
            </w:tr>
            <w:tr w:rsidR="00435175" w:rsidRPr="00FC5FB9" w14:paraId="65AE2F54" w14:textId="77777777" w:rsidTr="00435175">
              <w:tc>
                <w:tcPr>
                  <w:tcW w:w="1083" w:type="dxa"/>
                  <w:vAlign w:val="center"/>
                </w:tcPr>
                <w:p w14:paraId="712C5787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542" w:type="dxa"/>
                  <w:vAlign w:val="center"/>
                </w:tcPr>
                <w:p w14:paraId="4D26D45F" w14:textId="15EE83F8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0.0436</w:t>
                  </w:r>
                </w:p>
              </w:tc>
            </w:tr>
            <w:tr w:rsidR="00435175" w:rsidRPr="00FC5FB9" w14:paraId="62CFC821" w14:textId="77777777" w:rsidTr="00435175">
              <w:tc>
                <w:tcPr>
                  <w:tcW w:w="1083" w:type="dxa"/>
                  <w:vAlign w:val="center"/>
                </w:tcPr>
                <w:p w14:paraId="665A9C27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542" w:type="dxa"/>
                  <w:vAlign w:val="center"/>
                </w:tcPr>
                <w:p w14:paraId="3D2580ED" w14:textId="733FC636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0.0446</w:t>
                  </w:r>
                </w:p>
              </w:tc>
            </w:tr>
            <w:tr w:rsidR="00435175" w:rsidRPr="00FC5FB9" w14:paraId="16B0E649" w14:textId="77777777" w:rsidTr="00435175">
              <w:tc>
                <w:tcPr>
                  <w:tcW w:w="1083" w:type="dxa"/>
                  <w:vAlign w:val="center"/>
                </w:tcPr>
                <w:p w14:paraId="583D977E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542" w:type="dxa"/>
                  <w:vAlign w:val="center"/>
                </w:tcPr>
                <w:p w14:paraId="4DE9A021" w14:textId="5DD0EE6F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0.0627</w:t>
                  </w:r>
                </w:p>
              </w:tc>
            </w:tr>
            <w:tr w:rsidR="00435175" w:rsidRPr="00FC5FB9" w14:paraId="5B8C47BC" w14:textId="77777777" w:rsidTr="00435175">
              <w:tc>
                <w:tcPr>
                  <w:tcW w:w="1083" w:type="dxa"/>
                  <w:vAlign w:val="center"/>
                </w:tcPr>
                <w:p w14:paraId="1B7F3F4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542" w:type="dxa"/>
                  <w:vAlign w:val="center"/>
                </w:tcPr>
                <w:p w14:paraId="7BAA9E6A" w14:textId="5195B40C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0.0448</w:t>
                  </w:r>
                </w:p>
              </w:tc>
            </w:tr>
            <w:tr w:rsidR="00435175" w:rsidRPr="00FC5FB9" w14:paraId="6067984C" w14:textId="77777777" w:rsidTr="00435175">
              <w:tc>
                <w:tcPr>
                  <w:tcW w:w="1083" w:type="dxa"/>
                  <w:vAlign w:val="center"/>
                </w:tcPr>
                <w:p w14:paraId="2FA8E19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542" w:type="dxa"/>
                  <w:vAlign w:val="center"/>
                </w:tcPr>
                <w:p w14:paraId="7CE460EE" w14:textId="7E398405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0.0484</w:t>
                  </w:r>
                </w:p>
              </w:tc>
            </w:tr>
            <w:tr w:rsidR="00435175" w:rsidRPr="00FC5FB9" w14:paraId="252D2FB8" w14:textId="77777777" w:rsidTr="00435175">
              <w:tc>
                <w:tcPr>
                  <w:tcW w:w="1083" w:type="dxa"/>
                  <w:vAlign w:val="center"/>
                </w:tcPr>
                <w:p w14:paraId="014A95F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542" w:type="dxa"/>
                  <w:vAlign w:val="center"/>
                </w:tcPr>
                <w:p w14:paraId="25681653" w14:textId="0881E60C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0.0278</w:t>
                  </w:r>
                </w:p>
              </w:tc>
            </w:tr>
            <w:tr w:rsidR="00435175" w:rsidRPr="00FC5FB9" w14:paraId="214B101F" w14:textId="77777777" w:rsidTr="00435175">
              <w:tc>
                <w:tcPr>
                  <w:tcW w:w="1083" w:type="dxa"/>
                  <w:vAlign w:val="center"/>
                </w:tcPr>
                <w:p w14:paraId="518C625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542" w:type="dxa"/>
                  <w:vAlign w:val="center"/>
                </w:tcPr>
                <w:p w14:paraId="11A5D0E1" w14:textId="46B489CB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0.0909</w:t>
                  </w:r>
                </w:p>
              </w:tc>
            </w:tr>
            <w:tr w:rsidR="00435175" w:rsidRPr="00FC5FB9" w14:paraId="4B67843F" w14:textId="77777777" w:rsidTr="00435175">
              <w:tc>
                <w:tcPr>
                  <w:tcW w:w="1083" w:type="dxa"/>
                  <w:vAlign w:val="center"/>
                </w:tcPr>
                <w:p w14:paraId="57B63A92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542" w:type="dxa"/>
                  <w:vAlign w:val="center"/>
                </w:tcPr>
                <w:p w14:paraId="04F1CD8E" w14:textId="67408DB8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0.1367</w:t>
                  </w:r>
                </w:p>
              </w:tc>
            </w:tr>
            <w:tr w:rsidR="00435175" w:rsidRPr="00FC5FB9" w14:paraId="5372ABB6" w14:textId="77777777" w:rsidTr="00435175">
              <w:tc>
                <w:tcPr>
                  <w:tcW w:w="1083" w:type="dxa"/>
                  <w:vAlign w:val="center"/>
                </w:tcPr>
                <w:p w14:paraId="5D493F8C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542" w:type="dxa"/>
                  <w:vAlign w:val="center"/>
                </w:tcPr>
                <w:p w14:paraId="5E17D5D1" w14:textId="66CB2F0E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0.1372</w:t>
                  </w:r>
                </w:p>
              </w:tc>
            </w:tr>
            <w:tr w:rsidR="00435175" w:rsidRPr="00FC5FB9" w14:paraId="7D0C7F51" w14:textId="77777777" w:rsidTr="00435175">
              <w:tc>
                <w:tcPr>
                  <w:tcW w:w="1083" w:type="dxa"/>
                  <w:vAlign w:val="center"/>
                </w:tcPr>
                <w:p w14:paraId="71323776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542" w:type="dxa"/>
                  <w:vAlign w:val="center"/>
                </w:tcPr>
                <w:p w14:paraId="2E869B9C" w14:textId="6FF324B3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0.119</w:t>
                  </w:r>
                </w:p>
              </w:tc>
            </w:tr>
            <w:tr w:rsidR="00435175" w:rsidRPr="00FC5FB9" w14:paraId="4D4E6753" w14:textId="77777777" w:rsidTr="00435175">
              <w:tc>
                <w:tcPr>
                  <w:tcW w:w="1083" w:type="dxa"/>
                  <w:vAlign w:val="center"/>
                </w:tcPr>
                <w:p w14:paraId="637D49D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542" w:type="dxa"/>
                  <w:vAlign w:val="center"/>
                </w:tcPr>
                <w:p w14:paraId="5886FABF" w14:textId="2127848D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0.1382</w:t>
                  </w:r>
                </w:p>
              </w:tc>
            </w:tr>
            <w:tr w:rsidR="00435175" w:rsidRPr="00FC5FB9" w14:paraId="11117FC6" w14:textId="77777777" w:rsidTr="00435175">
              <w:tc>
                <w:tcPr>
                  <w:tcW w:w="1083" w:type="dxa"/>
                  <w:vAlign w:val="center"/>
                </w:tcPr>
                <w:p w14:paraId="53DEB13E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542" w:type="dxa"/>
                  <w:vAlign w:val="center"/>
                </w:tcPr>
                <w:p w14:paraId="21428C6A" w14:textId="2E6115CF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0.0735</w:t>
                  </w:r>
                </w:p>
              </w:tc>
            </w:tr>
          </w:tbl>
          <w:p w14:paraId="49444450" w14:textId="77777777" w:rsidR="00750361" w:rsidRPr="00543101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5"/>
              <w:gridCol w:w="2807"/>
            </w:tblGrid>
            <w:tr w:rsidR="00435175" w:rsidRPr="00FC5FB9" w14:paraId="411FC2B7" w14:textId="77777777" w:rsidTr="006727B3">
              <w:tc>
                <w:tcPr>
                  <w:tcW w:w="1083" w:type="dxa"/>
                  <w:shd w:val="clear" w:color="auto" w:fill="C5E0B3" w:themeFill="accent6" w:themeFillTint="66"/>
                  <w:vAlign w:val="center"/>
                </w:tcPr>
                <w:p w14:paraId="252F4152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542" w:type="dxa"/>
                  <w:shd w:val="clear" w:color="auto" w:fill="C5E0B3" w:themeFill="accent6" w:themeFillTint="66"/>
                  <w:vAlign w:val="center"/>
                </w:tcPr>
                <w:p w14:paraId="20E9B70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435175" w:rsidRPr="00FC5FB9" w14:paraId="37DFA9E9" w14:textId="77777777" w:rsidTr="006727B3">
              <w:tc>
                <w:tcPr>
                  <w:tcW w:w="1083" w:type="dxa"/>
                  <w:vAlign w:val="center"/>
                </w:tcPr>
                <w:p w14:paraId="7A7DB647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542" w:type="dxa"/>
                  <w:vAlign w:val="center"/>
                </w:tcPr>
                <w:p w14:paraId="43C6ACC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0.1384</w:t>
                  </w:r>
                </w:p>
              </w:tc>
            </w:tr>
            <w:tr w:rsidR="00435175" w:rsidRPr="00FC5FB9" w14:paraId="41383375" w14:textId="77777777" w:rsidTr="006727B3">
              <w:tc>
                <w:tcPr>
                  <w:tcW w:w="1083" w:type="dxa"/>
                  <w:vAlign w:val="center"/>
                </w:tcPr>
                <w:p w14:paraId="1A86120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542" w:type="dxa"/>
                  <w:vAlign w:val="center"/>
                </w:tcPr>
                <w:p w14:paraId="246E943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0.1388</w:t>
                  </w:r>
                </w:p>
              </w:tc>
            </w:tr>
            <w:tr w:rsidR="00435175" w:rsidRPr="00FC5FB9" w14:paraId="1B479F17" w14:textId="77777777" w:rsidTr="006727B3">
              <w:tc>
                <w:tcPr>
                  <w:tcW w:w="1083" w:type="dxa"/>
                  <w:vAlign w:val="center"/>
                </w:tcPr>
                <w:p w14:paraId="241ADB8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542" w:type="dxa"/>
                  <w:vAlign w:val="center"/>
                </w:tcPr>
                <w:p w14:paraId="3565BE70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0.1392</w:t>
                  </w:r>
                </w:p>
              </w:tc>
            </w:tr>
            <w:tr w:rsidR="00435175" w:rsidRPr="00FC5FB9" w14:paraId="75F284AF" w14:textId="77777777" w:rsidTr="006727B3">
              <w:tc>
                <w:tcPr>
                  <w:tcW w:w="1083" w:type="dxa"/>
                  <w:vAlign w:val="center"/>
                </w:tcPr>
                <w:p w14:paraId="25AEE50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542" w:type="dxa"/>
                  <w:vAlign w:val="center"/>
                </w:tcPr>
                <w:p w14:paraId="41946BA6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0.2322</w:t>
                  </w:r>
                </w:p>
              </w:tc>
            </w:tr>
            <w:tr w:rsidR="00435175" w:rsidRPr="00FC5FB9" w14:paraId="1CAF79EA" w14:textId="77777777" w:rsidTr="006727B3">
              <w:tc>
                <w:tcPr>
                  <w:tcW w:w="1083" w:type="dxa"/>
                  <w:vAlign w:val="center"/>
                </w:tcPr>
                <w:p w14:paraId="73D9356B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542" w:type="dxa"/>
                  <w:vAlign w:val="center"/>
                </w:tcPr>
                <w:p w14:paraId="6EE32FD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0.0316</w:t>
                  </w:r>
                </w:p>
              </w:tc>
            </w:tr>
            <w:tr w:rsidR="00435175" w:rsidRPr="00FC5FB9" w14:paraId="103DB428" w14:textId="77777777" w:rsidTr="006727B3">
              <w:tc>
                <w:tcPr>
                  <w:tcW w:w="1083" w:type="dxa"/>
                  <w:vAlign w:val="center"/>
                </w:tcPr>
                <w:p w14:paraId="12E4D702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542" w:type="dxa"/>
                  <w:vAlign w:val="center"/>
                </w:tcPr>
                <w:p w14:paraId="701928C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0.1057</w:t>
                  </w:r>
                </w:p>
              </w:tc>
            </w:tr>
            <w:tr w:rsidR="00435175" w:rsidRPr="00FC5FB9" w14:paraId="3D441FD5" w14:textId="77777777" w:rsidTr="006727B3">
              <w:tc>
                <w:tcPr>
                  <w:tcW w:w="1083" w:type="dxa"/>
                  <w:vAlign w:val="center"/>
                </w:tcPr>
                <w:p w14:paraId="2A352AFD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542" w:type="dxa"/>
                  <w:vAlign w:val="center"/>
                </w:tcPr>
                <w:p w14:paraId="54BEF830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0.0424</w:t>
                  </w:r>
                </w:p>
              </w:tc>
            </w:tr>
            <w:tr w:rsidR="00435175" w:rsidRPr="00FC5FB9" w14:paraId="13DFFABD" w14:textId="77777777" w:rsidTr="006727B3">
              <w:tc>
                <w:tcPr>
                  <w:tcW w:w="1083" w:type="dxa"/>
                  <w:vAlign w:val="center"/>
                </w:tcPr>
                <w:p w14:paraId="7985F26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542" w:type="dxa"/>
                  <w:vAlign w:val="center"/>
                </w:tcPr>
                <w:p w14:paraId="22B1A3A7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0.0222</w:t>
                  </w:r>
                </w:p>
              </w:tc>
            </w:tr>
            <w:tr w:rsidR="00435175" w:rsidRPr="00FC5FB9" w14:paraId="5198F347" w14:textId="77777777" w:rsidTr="006727B3">
              <w:tc>
                <w:tcPr>
                  <w:tcW w:w="1083" w:type="dxa"/>
                  <w:vAlign w:val="center"/>
                </w:tcPr>
                <w:p w14:paraId="12A2D990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542" w:type="dxa"/>
                  <w:vAlign w:val="center"/>
                </w:tcPr>
                <w:p w14:paraId="0C8125E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0.0436</w:t>
                  </w:r>
                </w:p>
              </w:tc>
            </w:tr>
            <w:tr w:rsidR="00435175" w:rsidRPr="00FC5FB9" w14:paraId="5F38B8C7" w14:textId="77777777" w:rsidTr="006727B3">
              <w:tc>
                <w:tcPr>
                  <w:tcW w:w="1083" w:type="dxa"/>
                  <w:vAlign w:val="center"/>
                </w:tcPr>
                <w:p w14:paraId="73B9C022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542" w:type="dxa"/>
                  <w:vAlign w:val="center"/>
                </w:tcPr>
                <w:p w14:paraId="380CD44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0.0446</w:t>
                  </w:r>
                </w:p>
              </w:tc>
            </w:tr>
            <w:tr w:rsidR="00435175" w:rsidRPr="00FC5FB9" w14:paraId="437AE900" w14:textId="77777777" w:rsidTr="006727B3">
              <w:tc>
                <w:tcPr>
                  <w:tcW w:w="1083" w:type="dxa"/>
                  <w:vAlign w:val="center"/>
                </w:tcPr>
                <w:p w14:paraId="1E159658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542" w:type="dxa"/>
                  <w:vAlign w:val="center"/>
                </w:tcPr>
                <w:p w14:paraId="3D355E9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0.0627</w:t>
                  </w:r>
                </w:p>
              </w:tc>
            </w:tr>
            <w:tr w:rsidR="00435175" w:rsidRPr="00FC5FB9" w14:paraId="2E7DC2BF" w14:textId="77777777" w:rsidTr="006727B3">
              <w:tc>
                <w:tcPr>
                  <w:tcW w:w="1083" w:type="dxa"/>
                  <w:vAlign w:val="center"/>
                </w:tcPr>
                <w:p w14:paraId="5D49818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542" w:type="dxa"/>
                  <w:vAlign w:val="center"/>
                </w:tcPr>
                <w:p w14:paraId="67FB4B1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0.0448</w:t>
                  </w:r>
                </w:p>
              </w:tc>
            </w:tr>
            <w:tr w:rsidR="00435175" w:rsidRPr="00FC5FB9" w14:paraId="2F0FAEAE" w14:textId="77777777" w:rsidTr="006727B3">
              <w:tc>
                <w:tcPr>
                  <w:tcW w:w="1083" w:type="dxa"/>
                  <w:vAlign w:val="center"/>
                </w:tcPr>
                <w:p w14:paraId="29A4F51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542" w:type="dxa"/>
                  <w:vAlign w:val="center"/>
                </w:tcPr>
                <w:p w14:paraId="385BA68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0.0484</w:t>
                  </w:r>
                </w:p>
              </w:tc>
            </w:tr>
            <w:tr w:rsidR="00435175" w:rsidRPr="00FC5FB9" w14:paraId="2B18425D" w14:textId="77777777" w:rsidTr="006727B3">
              <w:tc>
                <w:tcPr>
                  <w:tcW w:w="1083" w:type="dxa"/>
                  <w:vAlign w:val="center"/>
                </w:tcPr>
                <w:p w14:paraId="07AD20CE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542" w:type="dxa"/>
                  <w:vAlign w:val="center"/>
                </w:tcPr>
                <w:p w14:paraId="17D03F47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0.0278</w:t>
                  </w:r>
                </w:p>
              </w:tc>
            </w:tr>
            <w:tr w:rsidR="00435175" w:rsidRPr="00FC5FB9" w14:paraId="423D1CD9" w14:textId="77777777" w:rsidTr="006727B3">
              <w:tc>
                <w:tcPr>
                  <w:tcW w:w="1083" w:type="dxa"/>
                  <w:vAlign w:val="center"/>
                </w:tcPr>
                <w:p w14:paraId="5CB6ACC5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542" w:type="dxa"/>
                  <w:vAlign w:val="center"/>
                </w:tcPr>
                <w:p w14:paraId="670EEA3D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0.0909</w:t>
                  </w:r>
                </w:p>
              </w:tc>
            </w:tr>
            <w:tr w:rsidR="00435175" w:rsidRPr="00FC5FB9" w14:paraId="3F22D9AA" w14:textId="77777777" w:rsidTr="006727B3">
              <w:tc>
                <w:tcPr>
                  <w:tcW w:w="1083" w:type="dxa"/>
                  <w:vAlign w:val="center"/>
                </w:tcPr>
                <w:p w14:paraId="3D887FE2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542" w:type="dxa"/>
                  <w:vAlign w:val="center"/>
                </w:tcPr>
                <w:p w14:paraId="389ECCC8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0.1367</w:t>
                  </w:r>
                </w:p>
              </w:tc>
            </w:tr>
            <w:tr w:rsidR="00435175" w:rsidRPr="00FC5FB9" w14:paraId="4DFD03B6" w14:textId="77777777" w:rsidTr="006727B3">
              <w:tc>
                <w:tcPr>
                  <w:tcW w:w="1083" w:type="dxa"/>
                  <w:vAlign w:val="center"/>
                </w:tcPr>
                <w:p w14:paraId="370533C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542" w:type="dxa"/>
                  <w:vAlign w:val="center"/>
                </w:tcPr>
                <w:p w14:paraId="5D9F93FC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0.1372</w:t>
                  </w:r>
                </w:p>
              </w:tc>
            </w:tr>
            <w:tr w:rsidR="00435175" w:rsidRPr="00FC5FB9" w14:paraId="2B75D7B6" w14:textId="77777777" w:rsidTr="006727B3">
              <w:tc>
                <w:tcPr>
                  <w:tcW w:w="1083" w:type="dxa"/>
                  <w:vAlign w:val="center"/>
                </w:tcPr>
                <w:p w14:paraId="7E843CCC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542" w:type="dxa"/>
                  <w:vAlign w:val="center"/>
                </w:tcPr>
                <w:p w14:paraId="321D5C97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0.119</w:t>
                  </w:r>
                </w:p>
              </w:tc>
            </w:tr>
            <w:tr w:rsidR="00435175" w:rsidRPr="00FC5FB9" w14:paraId="34CD2486" w14:textId="77777777" w:rsidTr="006727B3">
              <w:tc>
                <w:tcPr>
                  <w:tcW w:w="1083" w:type="dxa"/>
                  <w:vAlign w:val="center"/>
                </w:tcPr>
                <w:p w14:paraId="62E1263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3542" w:type="dxa"/>
                  <w:vAlign w:val="center"/>
                </w:tcPr>
                <w:p w14:paraId="72835E7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0.1382</w:t>
                  </w:r>
                </w:p>
              </w:tc>
            </w:tr>
            <w:tr w:rsidR="00435175" w:rsidRPr="00FC5FB9" w14:paraId="400B10BD" w14:textId="77777777" w:rsidTr="006727B3">
              <w:tc>
                <w:tcPr>
                  <w:tcW w:w="1083" w:type="dxa"/>
                  <w:vAlign w:val="center"/>
                </w:tcPr>
                <w:p w14:paraId="3CFF0238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542" w:type="dxa"/>
                  <w:vAlign w:val="center"/>
                </w:tcPr>
                <w:p w14:paraId="1E04FA82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0.0735</w:t>
                  </w:r>
                </w:p>
              </w:tc>
            </w:tr>
          </w:tbl>
          <w:p w14:paraId="5AFD9338" w14:textId="77777777" w:rsidR="00750361" w:rsidRPr="00543101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9D9" w:rsidRPr="00543101" w14:paraId="4073136C" w14:textId="77777777" w:rsidTr="00EF19D9">
        <w:tc>
          <w:tcPr>
            <w:tcW w:w="5000" w:type="pct"/>
            <w:gridSpan w:val="3"/>
          </w:tcPr>
          <w:p w14:paraId="44530852" w14:textId="08F550C4" w:rsidR="00EF19D9" w:rsidRPr="00EF19D9" w:rsidRDefault="00EF19D9" w:rsidP="00EF19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Anexa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F1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Hotărârea de Guvern nr. 1037/2023 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 ( Monitorul Oficial Nr. 9-12 art. 8)</w:t>
            </w:r>
          </w:p>
        </w:tc>
      </w:tr>
      <w:tr w:rsidR="00750361" w:rsidRPr="00543101" w14:paraId="15E61285" w14:textId="77777777" w:rsidTr="000C42C5">
        <w:tc>
          <w:tcPr>
            <w:tcW w:w="1667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6"/>
              <w:gridCol w:w="3863"/>
            </w:tblGrid>
            <w:tr w:rsidR="00435175" w:rsidRPr="00FC5FB9" w14:paraId="1D35901E" w14:textId="77777777" w:rsidTr="006727B3">
              <w:tc>
                <w:tcPr>
                  <w:tcW w:w="1156" w:type="dxa"/>
                  <w:shd w:val="clear" w:color="auto" w:fill="C5E0B3" w:themeFill="accent6" w:themeFillTint="66"/>
                  <w:vAlign w:val="center"/>
                </w:tcPr>
                <w:p w14:paraId="2CC3F9D0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863" w:type="dxa"/>
                  <w:shd w:val="clear" w:color="auto" w:fill="C5E0B3" w:themeFill="accent6" w:themeFillTint="66"/>
                  <w:vAlign w:val="center"/>
                </w:tcPr>
                <w:p w14:paraId="7553717C" w14:textId="7C0D6E88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435175" w:rsidRPr="00FC5FB9" w14:paraId="59DDFFAC" w14:textId="77777777" w:rsidTr="006727B3">
              <w:tc>
                <w:tcPr>
                  <w:tcW w:w="1156" w:type="dxa"/>
                  <w:vAlign w:val="center"/>
                </w:tcPr>
                <w:p w14:paraId="2AE6A24C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863" w:type="dxa"/>
                  <w:vAlign w:val="center"/>
                </w:tcPr>
                <w:p w14:paraId="6CECF774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0.0121</w:t>
                  </w:r>
                </w:p>
              </w:tc>
            </w:tr>
            <w:tr w:rsidR="00435175" w:rsidRPr="00FC5FB9" w14:paraId="4232E7EA" w14:textId="77777777" w:rsidTr="006727B3">
              <w:tc>
                <w:tcPr>
                  <w:tcW w:w="1156" w:type="dxa"/>
                </w:tcPr>
                <w:p w14:paraId="34A63DEE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3863" w:type="dxa"/>
                  <w:vAlign w:val="bottom"/>
                </w:tcPr>
                <w:p w14:paraId="68A2A222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0.0615</w:t>
                  </w:r>
                </w:p>
              </w:tc>
            </w:tr>
            <w:tr w:rsidR="00435175" w:rsidRPr="00FC5FB9" w14:paraId="2D606B95" w14:textId="77777777" w:rsidTr="006727B3">
              <w:tc>
                <w:tcPr>
                  <w:tcW w:w="1156" w:type="dxa"/>
                </w:tcPr>
                <w:p w14:paraId="35F7D59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3863" w:type="dxa"/>
                  <w:vAlign w:val="bottom"/>
                </w:tcPr>
                <w:p w14:paraId="7FCB17E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0.0238</w:t>
                  </w:r>
                </w:p>
              </w:tc>
            </w:tr>
            <w:tr w:rsidR="00435175" w:rsidRPr="00FC5FB9" w14:paraId="4AB055F6" w14:textId="77777777" w:rsidTr="006727B3">
              <w:tc>
                <w:tcPr>
                  <w:tcW w:w="1156" w:type="dxa"/>
                </w:tcPr>
                <w:p w14:paraId="670C0061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3863" w:type="dxa"/>
                  <w:vAlign w:val="bottom"/>
                </w:tcPr>
                <w:p w14:paraId="52776D7E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0.0123</w:t>
                  </w:r>
                </w:p>
              </w:tc>
            </w:tr>
            <w:tr w:rsidR="00435175" w:rsidRPr="00FC5FB9" w14:paraId="627E2E51" w14:textId="77777777" w:rsidTr="006727B3">
              <w:tc>
                <w:tcPr>
                  <w:tcW w:w="1156" w:type="dxa"/>
                </w:tcPr>
                <w:p w14:paraId="69DE9A60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3863" w:type="dxa"/>
                  <w:vAlign w:val="bottom"/>
                </w:tcPr>
                <w:p w14:paraId="1BD5572E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0.0238</w:t>
                  </w:r>
                </w:p>
              </w:tc>
            </w:tr>
            <w:tr w:rsidR="00435175" w:rsidRPr="00FC5FB9" w14:paraId="74D15E5B" w14:textId="77777777" w:rsidTr="006727B3">
              <w:tc>
                <w:tcPr>
                  <w:tcW w:w="1156" w:type="dxa"/>
                </w:tcPr>
                <w:p w14:paraId="1DC3B285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3863" w:type="dxa"/>
                  <w:vAlign w:val="bottom"/>
                </w:tcPr>
                <w:p w14:paraId="77A44AA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0.013</w:t>
                  </w:r>
                </w:p>
              </w:tc>
            </w:tr>
            <w:tr w:rsidR="00435175" w:rsidRPr="00FC5FB9" w14:paraId="59B187A7" w14:textId="77777777" w:rsidTr="006727B3">
              <w:tc>
                <w:tcPr>
                  <w:tcW w:w="1156" w:type="dxa"/>
                </w:tcPr>
                <w:p w14:paraId="1F1DB9F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3863" w:type="dxa"/>
                  <w:vAlign w:val="bottom"/>
                </w:tcPr>
                <w:p w14:paraId="52747B78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0.0232</w:t>
                  </w:r>
                </w:p>
              </w:tc>
            </w:tr>
            <w:tr w:rsidR="00435175" w:rsidRPr="00FC5FB9" w14:paraId="2F6A027D" w14:textId="77777777" w:rsidTr="006727B3">
              <w:tc>
                <w:tcPr>
                  <w:tcW w:w="1156" w:type="dxa"/>
                </w:tcPr>
                <w:p w14:paraId="0AAE0270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3863" w:type="dxa"/>
                  <w:vAlign w:val="bottom"/>
                </w:tcPr>
                <w:p w14:paraId="50A0445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0.0309</w:t>
                  </w:r>
                </w:p>
              </w:tc>
            </w:tr>
            <w:tr w:rsidR="00435175" w:rsidRPr="00FC5FB9" w14:paraId="17EA6DBB" w14:textId="77777777" w:rsidTr="006727B3">
              <w:tc>
                <w:tcPr>
                  <w:tcW w:w="1156" w:type="dxa"/>
                </w:tcPr>
                <w:p w14:paraId="10EE4330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3863" w:type="dxa"/>
                  <w:vAlign w:val="bottom"/>
                </w:tcPr>
                <w:p w14:paraId="1F9450B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0.031</w:t>
                  </w:r>
                </w:p>
              </w:tc>
            </w:tr>
            <w:tr w:rsidR="00435175" w:rsidRPr="00FC5FB9" w14:paraId="215E3F52" w14:textId="77777777" w:rsidTr="006727B3">
              <w:tc>
                <w:tcPr>
                  <w:tcW w:w="1156" w:type="dxa"/>
                </w:tcPr>
                <w:p w14:paraId="17805735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3863" w:type="dxa"/>
                  <w:vAlign w:val="bottom"/>
                </w:tcPr>
                <w:p w14:paraId="319E4F8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0.0145</w:t>
                  </w:r>
                </w:p>
              </w:tc>
            </w:tr>
            <w:tr w:rsidR="00435175" w:rsidRPr="00FC5FB9" w14:paraId="219C163A" w14:textId="77777777" w:rsidTr="006727B3">
              <w:tc>
                <w:tcPr>
                  <w:tcW w:w="1156" w:type="dxa"/>
                </w:tcPr>
                <w:p w14:paraId="37AFECA1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3863" w:type="dxa"/>
                  <w:vAlign w:val="bottom"/>
                </w:tcPr>
                <w:p w14:paraId="7315AD0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0.0418</w:t>
                  </w:r>
                </w:p>
              </w:tc>
            </w:tr>
          </w:tbl>
          <w:p w14:paraId="19BCE3B7" w14:textId="77777777" w:rsidR="00750361" w:rsidRPr="00543101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1"/>
              <w:gridCol w:w="2798"/>
            </w:tblGrid>
            <w:tr w:rsidR="00435175" w:rsidRPr="00FC5FB9" w14:paraId="294915EF" w14:textId="77777777" w:rsidTr="00435175">
              <w:tc>
                <w:tcPr>
                  <w:tcW w:w="1085" w:type="dxa"/>
                  <w:shd w:val="clear" w:color="auto" w:fill="C5E0B3" w:themeFill="accent6" w:themeFillTint="66"/>
                  <w:vAlign w:val="center"/>
                </w:tcPr>
                <w:p w14:paraId="38BB7295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540" w:type="dxa"/>
                  <w:shd w:val="clear" w:color="auto" w:fill="C5E0B3" w:themeFill="accent6" w:themeFillTint="66"/>
                  <w:vAlign w:val="center"/>
                </w:tcPr>
                <w:p w14:paraId="0A2785E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435175" w:rsidRPr="00FC5FB9" w14:paraId="56616850" w14:textId="77777777" w:rsidTr="00435175">
              <w:tc>
                <w:tcPr>
                  <w:tcW w:w="1085" w:type="dxa"/>
                  <w:vAlign w:val="center"/>
                </w:tcPr>
                <w:p w14:paraId="73DB46F1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540" w:type="dxa"/>
                  <w:vAlign w:val="center"/>
                </w:tcPr>
                <w:p w14:paraId="3E3D7294" w14:textId="23DBB3CB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0.0074</w:t>
                  </w:r>
                </w:p>
              </w:tc>
            </w:tr>
            <w:tr w:rsidR="00435175" w:rsidRPr="00FC5FB9" w14:paraId="749FB28E" w14:textId="77777777" w:rsidTr="00435175">
              <w:tc>
                <w:tcPr>
                  <w:tcW w:w="1085" w:type="dxa"/>
                </w:tcPr>
                <w:p w14:paraId="71EBA904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3540" w:type="dxa"/>
                </w:tcPr>
                <w:p w14:paraId="78BFE421" w14:textId="47F4AAE5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0.0173</w:t>
                  </w:r>
                </w:p>
              </w:tc>
            </w:tr>
            <w:tr w:rsidR="00435175" w:rsidRPr="00FC5FB9" w14:paraId="24B49732" w14:textId="77777777" w:rsidTr="00435175">
              <w:tc>
                <w:tcPr>
                  <w:tcW w:w="1085" w:type="dxa"/>
                </w:tcPr>
                <w:p w14:paraId="2D91F96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3540" w:type="dxa"/>
                </w:tcPr>
                <w:p w14:paraId="541AD6F0" w14:textId="749541E6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0.0052</w:t>
                  </w:r>
                </w:p>
              </w:tc>
            </w:tr>
            <w:tr w:rsidR="00435175" w:rsidRPr="00FC5FB9" w14:paraId="3BB4A4D7" w14:textId="77777777" w:rsidTr="00435175">
              <w:tc>
                <w:tcPr>
                  <w:tcW w:w="1085" w:type="dxa"/>
                </w:tcPr>
                <w:p w14:paraId="3F19231E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3540" w:type="dxa"/>
                </w:tcPr>
                <w:p w14:paraId="42651A74" w14:textId="403F2839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0.0024</w:t>
                  </w:r>
                </w:p>
              </w:tc>
            </w:tr>
            <w:tr w:rsidR="00435175" w:rsidRPr="00FC5FB9" w14:paraId="402380C4" w14:textId="77777777" w:rsidTr="00435175">
              <w:tc>
                <w:tcPr>
                  <w:tcW w:w="1085" w:type="dxa"/>
                </w:tcPr>
                <w:p w14:paraId="1C2497A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3540" w:type="dxa"/>
                </w:tcPr>
                <w:p w14:paraId="42D9FF4A" w14:textId="09D79D49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0.004</w:t>
                  </w:r>
                </w:p>
              </w:tc>
            </w:tr>
            <w:tr w:rsidR="00435175" w:rsidRPr="00FC5FB9" w14:paraId="0D5762EB" w14:textId="77777777" w:rsidTr="00435175">
              <w:tc>
                <w:tcPr>
                  <w:tcW w:w="1085" w:type="dxa"/>
                </w:tcPr>
                <w:p w14:paraId="2D0FB29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3540" w:type="dxa"/>
                </w:tcPr>
                <w:p w14:paraId="4E4377CA" w14:textId="7F207BF9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0.0186</w:t>
                  </w:r>
                </w:p>
              </w:tc>
            </w:tr>
            <w:tr w:rsidR="00435175" w:rsidRPr="00FC5FB9" w14:paraId="5EEDDE4F" w14:textId="77777777" w:rsidTr="00435175">
              <w:tc>
                <w:tcPr>
                  <w:tcW w:w="1085" w:type="dxa"/>
                </w:tcPr>
                <w:p w14:paraId="6C7A7F60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3540" w:type="dxa"/>
                </w:tcPr>
                <w:p w14:paraId="327573F2" w14:textId="02947FA1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0.0163</w:t>
                  </w:r>
                </w:p>
              </w:tc>
            </w:tr>
            <w:tr w:rsidR="00435175" w:rsidRPr="00FC5FB9" w14:paraId="06F989F0" w14:textId="77777777" w:rsidTr="00435175">
              <w:tc>
                <w:tcPr>
                  <w:tcW w:w="1085" w:type="dxa"/>
                </w:tcPr>
                <w:p w14:paraId="66765CE8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3540" w:type="dxa"/>
                </w:tcPr>
                <w:p w14:paraId="65D712CF" w14:textId="571160FC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0.017</w:t>
                  </w:r>
                </w:p>
              </w:tc>
            </w:tr>
            <w:tr w:rsidR="00435175" w:rsidRPr="00FC5FB9" w14:paraId="0637A1D0" w14:textId="77777777" w:rsidTr="00435175">
              <w:tc>
                <w:tcPr>
                  <w:tcW w:w="1085" w:type="dxa"/>
                </w:tcPr>
                <w:p w14:paraId="2E2D5D88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3540" w:type="dxa"/>
                </w:tcPr>
                <w:p w14:paraId="1D69FDBB" w14:textId="4F8D996E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0.0136</w:t>
                  </w:r>
                </w:p>
              </w:tc>
            </w:tr>
            <w:tr w:rsidR="00435175" w:rsidRPr="00FC5FB9" w14:paraId="1A4DEE08" w14:textId="77777777" w:rsidTr="00435175">
              <w:tc>
                <w:tcPr>
                  <w:tcW w:w="1085" w:type="dxa"/>
                </w:tcPr>
                <w:p w14:paraId="1F4768D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3540" w:type="dxa"/>
                </w:tcPr>
                <w:p w14:paraId="118E4731" w14:textId="7842B8BE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0.0012</w:t>
                  </w:r>
                </w:p>
              </w:tc>
            </w:tr>
            <w:tr w:rsidR="00435175" w:rsidRPr="00FC5FB9" w14:paraId="2F1E3344" w14:textId="77777777" w:rsidTr="00435175">
              <w:tc>
                <w:tcPr>
                  <w:tcW w:w="1085" w:type="dxa"/>
                </w:tcPr>
                <w:p w14:paraId="3AB16A78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3540" w:type="dxa"/>
                </w:tcPr>
                <w:p w14:paraId="434E54F6" w14:textId="169EF819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0.0101</w:t>
                  </w:r>
                </w:p>
              </w:tc>
            </w:tr>
          </w:tbl>
          <w:p w14:paraId="7E788FE9" w14:textId="77777777" w:rsidR="00750361" w:rsidRPr="00543101" w:rsidRDefault="00750361" w:rsidP="00543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1"/>
              <w:gridCol w:w="2801"/>
            </w:tblGrid>
            <w:tr w:rsidR="00435175" w:rsidRPr="00FC5FB9" w14:paraId="20B7C979" w14:textId="77777777" w:rsidTr="006727B3">
              <w:tc>
                <w:tcPr>
                  <w:tcW w:w="1085" w:type="dxa"/>
                  <w:shd w:val="clear" w:color="auto" w:fill="C5E0B3" w:themeFill="accent6" w:themeFillTint="66"/>
                  <w:vAlign w:val="center"/>
                </w:tcPr>
                <w:p w14:paraId="4B9661C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Nr.</w:t>
                  </w:r>
                </w:p>
              </w:tc>
              <w:tc>
                <w:tcPr>
                  <w:tcW w:w="3540" w:type="dxa"/>
                  <w:shd w:val="clear" w:color="auto" w:fill="C5E0B3" w:themeFill="accent6" w:themeFillTint="66"/>
                  <w:vAlign w:val="center"/>
                </w:tcPr>
                <w:p w14:paraId="63326E21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Suprafața de teren afectată (ha) </w:t>
                  </w:r>
                </w:p>
              </w:tc>
            </w:tr>
            <w:tr w:rsidR="00435175" w:rsidRPr="00FC5FB9" w14:paraId="0B55996D" w14:textId="77777777" w:rsidTr="006727B3">
              <w:tc>
                <w:tcPr>
                  <w:tcW w:w="1085" w:type="dxa"/>
                  <w:vAlign w:val="center"/>
                </w:tcPr>
                <w:p w14:paraId="45B8E67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540" w:type="dxa"/>
                  <w:vAlign w:val="center"/>
                </w:tcPr>
                <w:p w14:paraId="616F712C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0.0074</w:t>
                  </w:r>
                </w:p>
              </w:tc>
            </w:tr>
            <w:tr w:rsidR="00435175" w:rsidRPr="00FC5FB9" w14:paraId="58A9C5B4" w14:textId="77777777" w:rsidTr="006727B3">
              <w:tc>
                <w:tcPr>
                  <w:tcW w:w="1085" w:type="dxa"/>
                </w:tcPr>
                <w:p w14:paraId="6DEBA86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3540" w:type="dxa"/>
                </w:tcPr>
                <w:p w14:paraId="04A8BEBB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0.0173</w:t>
                  </w:r>
                </w:p>
              </w:tc>
            </w:tr>
            <w:tr w:rsidR="00435175" w:rsidRPr="00FC5FB9" w14:paraId="739D51AE" w14:textId="77777777" w:rsidTr="006727B3">
              <w:tc>
                <w:tcPr>
                  <w:tcW w:w="1085" w:type="dxa"/>
                </w:tcPr>
                <w:p w14:paraId="041265F5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3540" w:type="dxa"/>
                </w:tcPr>
                <w:p w14:paraId="50DE1A21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0.0052</w:t>
                  </w:r>
                </w:p>
              </w:tc>
            </w:tr>
            <w:tr w:rsidR="00435175" w:rsidRPr="00FC5FB9" w14:paraId="404AF66B" w14:textId="77777777" w:rsidTr="006727B3">
              <w:tc>
                <w:tcPr>
                  <w:tcW w:w="1085" w:type="dxa"/>
                </w:tcPr>
                <w:p w14:paraId="75537D6A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3540" w:type="dxa"/>
                </w:tcPr>
                <w:p w14:paraId="1EFF396E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0.0024</w:t>
                  </w:r>
                </w:p>
              </w:tc>
            </w:tr>
            <w:tr w:rsidR="00435175" w:rsidRPr="00FC5FB9" w14:paraId="39F66274" w14:textId="77777777" w:rsidTr="006727B3">
              <w:tc>
                <w:tcPr>
                  <w:tcW w:w="1085" w:type="dxa"/>
                </w:tcPr>
                <w:p w14:paraId="16DC4F5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139</w:t>
                  </w:r>
                </w:p>
              </w:tc>
              <w:tc>
                <w:tcPr>
                  <w:tcW w:w="3540" w:type="dxa"/>
                </w:tcPr>
                <w:p w14:paraId="1CDBDE9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0.004</w:t>
                  </w:r>
                </w:p>
              </w:tc>
            </w:tr>
            <w:tr w:rsidR="00435175" w:rsidRPr="00FC5FB9" w14:paraId="1E627C41" w14:textId="77777777" w:rsidTr="006727B3">
              <w:tc>
                <w:tcPr>
                  <w:tcW w:w="1085" w:type="dxa"/>
                </w:tcPr>
                <w:p w14:paraId="3C2BC6B2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140</w:t>
                  </w:r>
                </w:p>
              </w:tc>
              <w:tc>
                <w:tcPr>
                  <w:tcW w:w="3540" w:type="dxa"/>
                </w:tcPr>
                <w:p w14:paraId="76726A3C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0.0186</w:t>
                  </w:r>
                </w:p>
              </w:tc>
            </w:tr>
            <w:tr w:rsidR="00435175" w:rsidRPr="00FC5FB9" w14:paraId="2B787B5B" w14:textId="77777777" w:rsidTr="006727B3">
              <w:tc>
                <w:tcPr>
                  <w:tcW w:w="1085" w:type="dxa"/>
                </w:tcPr>
                <w:p w14:paraId="43459837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155</w:t>
                  </w:r>
                </w:p>
              </w:tc>
              <w:tc>
                <w:tcPr>
                  <w:tcW w:w="3540" w:type="dxa"/>
                </w:tcPr>
                <w:p w14:paraId="5FED3E36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0.0163</w:t>
                  </w:r>
                </w:p>
              </w:tc>
            </w:tr>
            <w:tr w:rsidR="00435175" w:rsidRPr="00FC5FB9" w14:paraId="69CA436D" w14:textId="77777777" w:rsidTr="006727B3">
              <w:tc>
                <w:tcPr>
                  <w:tcW w:w="1085" w:type="dxa"/>
                </w:tcPr>
                <w:p w14:paraId="48210E73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3540" w:type="dxa"/>
                </w:tcPr>
                <w:p w14:paraId="37343B0D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0.017</w:t>
                  </w:r>
                </w:p>
              </w:tc>
            </w:tr>
            <w:tr w:rsidR="00435175" w:rsidRPr="00FC5FB9" w14:paraId="17A5CAB5" w14:textId="77777777" w:rsidTr="006727B3">
              <w:tc>
                <w:tcPr>
                  <w:tcW w:w="1085" w:type="dxa"/>
                </w:tcPr>
                <w:p w14:paraId="0F89A769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157</w:t>
                  </w:r>
                </w:p>
              </w:tc>
              <w:tc>
                <w:tcPr>
                  <w:tcW w:w="3540" w:type="dxa"/>
                </w:tcPr>
                <w:p w14:paraId="2EE80F75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0.0136</w:t>
                  </w:r>
                </w:p>
              </w:tc>
            </w:tr>
            <w:tr w:rsidR="00435175" w:rsidRPr="00FC5FB9" w14:paraId="7E4AA986" w14:textId="77777777" w:rsidTr="006727B3">
              <w:tc>
                <w:tcPr>
                  <w:tcW w:w="1085" w:type="dxa"/>
                </w:tcPr>
                <w:p w14:paraId="4E5E3501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3540" w:type="dxa"/>
                </w:tcPr>
                <w:p w14:paraId="0F244A7F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0.0012</w:t>
                  </w:r>
                </w:p>
              </w:tc>
            </w:tr>
            <w:tr w:rsidR="00435175" w:rsidRPr="00FC5FB9" w14:paraId="6994A7C6" w14:textId="77777777" w:rsidTr="006727B3">
              <w:tc>
                <w:tcPr>
                  <w:tcW w:w="1085" w:type="dxa"/>
                </w:tcPr>
                <w:p w14:paraId="11566D26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3540" w:type="dxa"/>
                </w:tcPr>
                <w:p w14:paraId="3BA5FAD6" w14:textId="77777777" w:rsidR="00435175" w:rsidRPr="00FC5FB9" w:rsidRDefault="00435175" w:rsidP="0043517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C5FB9">
                    <w:rPr>
                      <w:rFonts w:ascii="Times New Roman" w:hAnsi="Times New Roman"/>
                      <w:sz w:val="24"/>
                      <w:szCs w:val="24"/>
                    </w:rPr>
                    <w:t>0.0101</w:t>
                  </w:r>
                </w:p>
              </w:tc>
            </w:tr>
          </w:tbl>
          <w:p w14:paraId="7235D2D4" w14:textId="3A0F6914" w:rsidR="00750361" w:rsidRPr="00543101" w:rsidRDefault="00750361" w:rsidP="00543101">
            <w:pPr>
              <w:tabs>
                <w:tab w:val="left" w:pos="11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755" w:rsidRPr="00543101" w14:paraId="4BEEDF68" w14:textId="77777777" w:rsidTr="00401755">
        <w:tc>
          <w:tcPr>
            <w:tcW w:w="5000" w:type="pct"/>
            <w:gridSpan w:val="3"/>
          </w:tcPr>
          <w:p w14:paraId="056D44A3" w14:textId="4285711A" w:rsidR="00401755" w:rsidRPr="00FC5FB9" w:rsidRDefault="00401755" w:rsidP="00401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1755">
              <w:rPr>
                <w:rFonts w:ascii="Times New Roman" w:hAnsi="Times New Roman"/>
                <w:b/>
                <w:bCs/>
                <w:sz w:val="24"/>
                <w:szCs w:val="24"/>
              </w:rPr>
              <w:t>Anexa nr.2 la Hotărârea de Guvern nr. 1037/2023 cu privire la exproprierea pentru cauză de utilitate publică a bunurilor imobile și a dreptului de folosință asupra bunurilor imobile situate pe amplasamentul lucrărilor de interes național de construcție a liniei electrice aeriene (LEA) 400 kV de transport al energiei electrice Vulcănești – Chișinău ( Monitorul Oficial Nr. 9-12 art. 8)</w:t>
            </w:r>
          </w:p>
        </w:tc>
      </w:tr>
      <w:tr w:rsidR="00401755" w:rsidRPr="00543101" w14:paraId="676EB6CD" w14:textId="77777777" w:rsidTr="000C42C5">
        <w:tc>
          <w:tcPr>
            <w:tcW w:w="1667" w:type="pct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51"/>
              <w:gridCol w:w="1443"/>
              <w:gridCol w:w="830"/>
              <w:gridCol w:w="1907"/>
              <w:gridCol w:w="1710"/>
            </w:tblGrid>
            <w:tr w:rsidR="00097BF4" w:rsidRPr="00F25030" w14:paraId="1CB4BFEE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5450AD" w14:textId="522E142B" w:rsidR="00A734B6" w:rsidRPr="00097BF4" w:rsidRDefault="00097BF4" w:rsidP="0013495D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A7E585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55141020505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D1615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0.0678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BC6E90" w14:textId="77777777" w:rsidR="0013495D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Terenuri cu</w:t>
                  </w:r>
                </w:p>
                <w:p w14:paraId="76E4D35B" w14:textId="363704B5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 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A96A66" w14:textId="77777777" w:rsidR="001B2561" w:rsidRDefault="00A734B6" w:rsidP="0013495D">
                  <w:pPr>
                    <w:spacing w:after="0"/>
                    <w:rPr>
                      <w:color w:val="000000"/>
                    </w:rPr>
                  </w:pPr>
                  <w:proofErr w:type="spellStart"/>
                  <w:r w:rsidRPr="00F25030">
                    <w:rPr>
                      <w:color w:val="000000"/>
                    </w:rPr>
                    <w:t>Adascalițe</w:t>
                  </w:r>
                  <w:proofErr w:type="spellEnd"/>
                  <w:r w:rsidRPr="00F25030">
                    <w:rPr>
                      <w:color w:val="000000"/>
                    </w:rPr>
                    <w:t xml:space="preserve"> Ion </w:t>
                  </w:r>
                </w:p>
                <w:p w14:paraId="438D3EF3" w14:textId="2923ACD0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Mihail</w:t>
                  </w:r>
                </w:p>
              </w:tc>
            </w:tr>
            <w:tr w:rsidR="00097BF4" w:rsidRPr="00F25030" w14:paraId="6443102B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33C428" w14:textId="3D8D2DF5" w:rsidR="00A734B6" w:rsidRPr="00097BF4" w:rsidRDefault="00097BF4" w:rsidP="0013495D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9234D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55141020506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C029C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0.0667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B31DF" w14:textId="77777777" w:rsidR="0013495D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Terenuri cu </w:t>
                  </w:r>
                </w:p>
                <w:p w14:paraId="6A8CF901" w14:textId="12EA9036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C354F" w14:textId="77777777" w:rsidR="001B2561" w:rsidRDefault="00A734B6" w:rsidP="0013495D">
                  <w:pPr>
                    <w:spacing w:after="0"/>
                    <w:rPr>
                      <w:color w:val="000000"/>
                    </w:rPr>
                  </w:pPr>
                  <w:proofErr w:type="spellStart"/>
                  <w:r w:rsidRPr="00F25030">
                    <w:rPr>
                      <w:color w:val="000000"/>
                    </w:rPr>
                    <w:t>Raileanu</w:t>
                  </w:r>
                  <w:proofErr w:type="spellEnd"/>
                  <w:r w:rsidRPr="00F25030">
                    <w:rPr>
                      <w:color w:val="000000"/>
                    </w:rPr>
                    <w:t xml:space="preserve"> Grigore</w:t>
                  </w:r>
                </w:p>
                <w:p w14:paraId="3D398F81" w14:textId="7663A5CA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 Ion</w:t>
                  </w:r>
                </w:p>
              </w:tc>
            </w:tr>
            <w:tr w:rsidR="00097BF4" w:rsidRPr="00F25030" w14:paraId="64E588A5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D02652" w14:textId="796DA7AE" w:rsidR="00A734B6" w:rsidRPr="00F25030" w:rsidRDefault="00097BF4" w:rsidP="0013495D">
                  <w:pPr>
                    <w:pStyle w:val="ListParagraph"/>
                    <w:ind w:left="0" w:firstLine="0"/>
                    <w:rPr>
                      <w:color w:val="000000"/>
                      <w:lang w:val="ro-RO"/>
                    </w:rPr>
                  </w:pPr>
                  <w:r>
                    <w:rPr>
                      <w:color w:val="000000"/>
                      <w:lang w:val="ro-RO"/>
                    </w:rPr>
                    <w:t>128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B1CC9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55141020507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C34BE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0.0603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3497B" w14:textId="77777777" w:rsidR="0013495D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Terenuri cu </w:t>
                  </w:r>
                </w:p>
                <w:p w14:paraId="5F304240" w14:textId="01A51214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ADE3F" w14:textId="77777777" w:rsidR="001B2561" w:rsidRDefault="00A734B6" w:rsidP="0013495D">
                  <w:pPr>
                    <w:spacing w:after="0"/>
                    <w:rPr>
                      <w:color w:val="000000"/>
                    </w:rPr>
                  </w:pPr>
                  <w:proofErr w:type="spellStart"/>
                  <w:r w:rsidRPr="00F25030">
                    <w:rPr>
                      <w:color w:val="000000"/>
                    </w:rPr>
                    <w:t>Stici</w:t>
                  </w:r>
                  <w:proofErr w:type="spellEnd"/>
                  <w:r w:rsidRPr="00F25030">
                    <w:rPr>
                      <w:color w:val="000000"/>
                    </w:rPr>
                    <w:t xml:space="preserve"> Mariana </w:t>
                  </w:r>
                </w:p>
                <w:p w14:paraId="596A7A60" w14:textId="05F60C84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Serghei</w:t>
                  </w:r>
                </w:p>
              </w:tc>
            </w:tr>
            <w:tr w:rsidR="00097BF4" w:rsidRPr="00F25030" w14:paraId="11B4DB9C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B7FEA0" w14:textId="704FB289" w:rsidR="00A734B6" w:rsidRPr="00F25030" w:rsidRDefault="00A734B6" w:rsidP="0013495D">
                  <w:pPr>
                    <w:pStyle w:val="ListParagraph"/>
                    <w:ind w:left="0" w:firstLine="0"/>
                    <w:jc w:val="center"/>
                    <w:rPr>
                      <w:color w:val="000000"/>
                      <w:lang w:val="ro-RO"/>
                    </w:rPr>
                  </w:pPr>
                </w:p>
              </w:tc>
              <w:tc>
                <w:tcPr>
                  <w:tcW w:w="904" w:type="pct"/>
                  <w:tcBorders>
                    <w:top w:val="nil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0346A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20" w:type="pct"/>
                  <w:tcBorders>
                    <w:top w:val="nil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79CC0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33" w:type="pct"/>
                  <w:tcBorders>
                    <w:top w:val="nil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A54E37" w14:textId="77777777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97" w:type="pct"/>
                  <w:tcBorders>
                    <w:top w:val="nil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D8C4B" w14:textId="77777777" w:rsidR="001B2561" w:rsidRDefault="00A734B6" w:rsidP="0013495D">
                  <w:pPr>
                    <w:spacing w:after="0"/>
                    <w:rPr>
                      <w:color w:val="000000"/>
                    </w:rPr>
                  </w:pPr>
                  <w:proofErr w:type="spellStart"/>
                  <w:r w:rsidRPr="00F25030">
                    <w:rPr>
                      <w:color w:val="000000"/>
                    </w:rPr>
                    <w:t>Stici</w:t>
                  </w:r>
                  <w:proofErr w:type="spellEnd"/>
                  <w:r w:rsidRPr="00F25030">
                    <w:rPr>
                      <w:color w:val="000000"/>
                    </w:rPr>
                    <w:t xml:space="preserve"> Vasile </w:t>
                  </w:r>
                </w:p>
                <w:p w14:paraId="69B64D00" w14:textId="123CFCDE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Nicolai</w:t>
                  </w:r>
                </w:p>
              </w:tc>
            </w:tr>
            <w:tr w:rsidR="00097BF4" w:rsidRPr="00F25030" w14:paraId="6FF9214F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59A4A5" w14:textId="3C812D40" w:rsidR="00A734B6" w:rsidRPr="00097BF4" w:rsidRDefault="00097BF4" w:rsidP="0013495D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E37E4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55141020508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82F986" w14:textId="77777777" w:rsidR="00A734B6" w:rsidRPr="00F25030" w:rsidRDefault="00A734B6" w:rsidP="0013495D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0.1335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BE0F8" w14:textId="77777777" w:rsidR="0013495D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Terenuri cu</w:t>
                  </w:r>
                </w:p>
                <w:p w14:paraId="4BAB5F66" w14:textId="5D16C0B6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 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80016" w14:textId="77777777" w:rsidR="001B2561" w:rsidRDefault="00A734B6" w:rsidP="0013495D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Cerchez Valeriu </w:t>
                  </w:r>
                </w:p>
                <w:p w14:paraId="08779E1B" w14:textId="2ABBE334" w:rsidR="00A734B6" w:rsidRPr="00F25030" w:rsidRDefault="00A734B6" w:rsidP="0013495D">
                  <w:pPr>
                    <w:spacing w:after="0"/>
                    <w:rPr>
                      <w:color w:val="000000"/>
                    </w:rPr>
                  </w:pPr>
                  <w:proofErr w:type="spellStart"/>
                  <w:r w:rsidRPr="00F25030">
                    <w:rPr>
                      <w:color w:val="000000"/>
                    </w:rPr>
                    <w:t>Ştefan</w:t>
                  </w:r>
                  <w:proofErr w:type="spellEnd"/>
                </w:p>
              </w:tc>
            </w:tr>
            <w:tr w:rsidR="00A347BE" w:rsidRPr="00F25030" w14:paraId="4F35FA3A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DB2E77" w14:textId="0727FFDD" w:rsidR="00A347BE" w:rsidRDefault="00A347BE" w:rsidP="00A347BE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162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9241B4" w14:textId="077C7F0D" w:rsidR="00A347BE" w:rsidRPr="00F25030" w:rsidRDefault="00A347BE" w:rsidP="00A347BE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55141020541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EF7240" w14:textId="4E22D244" w:rsidR="00A347BE" w:rsidRPr="00F25030" w:rsidRDefault="00A347BE" w:rsidP="00A347BE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0.0631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10B089" w14:textId="77777777" w:rsidR="003E7EE9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Terenuri cu </w:t>
                  </w:r>
                </w:p>
                <w:p w14:paraId="0BFEF59E" w14:textId="524B0521" w:rsidR="00A347BE" w:rsidRPr="00F25030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B1C00C" w14:textId="77777777" w:rsidR="001B2561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Cerchez Ion </w:t>
                  </w:r>
                </w:p>
                <w:p w14:paraId="4F21653F" w14:textId="1EF7F654" w:rsidR="00A347BE" w:rsidRPr="00F25030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Vasile</w:t>
                  </w:r>
                </w:p>
              </w:tc>
            </w:tr>
            <w:tr w:rsidR="00A347BE" w:rsidRPr="00F25030" w14:paraId="5F9E7F31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777360" w14:textId="2EC936C8" w:rsidR="00A347BE" w:rsidRDefault="00A347BE" w:rsidP="00A347BE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163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9216D2" w14:textId="5225EA21" w:rsidR="00A347BE" w:rsidRPr="00F25030" w:rsidRDefault="00A347BE" w:rsidP="00A347BE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55141020542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82542C" w14:textId="1393E1FC" w:rsidR="00A347BE" w:rsidRPr="00F25030" w:rsidRDefault="00A347BE" w:rsidP="00A347BE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0.059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2AFC93" w14:textId="77777777" w:rsidR="003E7EE9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Terenuri cu </w:t>
                  </w:r>
                </w:p>
                <w:p w14:paraId="19E40CAE" w14:textId="525140AD" w:rsidR="00A347BE" w:rsidRPr="00F25030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lastRenderedPageBreak/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24C035" w14:textId="77777777" w:rsidR="001B2561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lastRenderedPageBreak/>
                    <w:t xml:space="preserve">Frunza Alexei </w:t>
                  </w:r>
                </w:p>
                <w:p w14:paraId="5CC729E1" w14:textId="2321436F" w:rsidR="00A347BE" w:rsidRPr="00F25030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lastRenderedPageBreak/>
                    <w:t>Isidor</w:t>
                  </w:r>
                </w:p>
              </w:tc>
            </w:tr>
            <w:tr w:rsidR="00A347BE" w:rsidRPr="00F25030" w14:paraId="0F0C3988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C08F1B" w14:textId="2569DBAB" w:rsidR="00A347BE" w:rsidRDefault="00A347BE" w:rsidP="00A347BE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164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3EDE32" w14:textId="3DCA2749" w:rsidR="00A347BE" w:rsidRPr="00F25030" w:rsidRDefault="00A347BE" w:rsidP="00A347BE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55141020543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6DEE068" w14:textId="0F51F30A" w:rsidR="00A347BE" w:rsidRPr="00F25030" w:rsidRDefault="00A347BE" w:rsidP="00A347BE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0.0528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BAE5D3" w14:textId="77777777" w:rsidR="003E7EE9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Terenuri cu </w:t>
                  </w:r>
                </w:p>
                <w:p w14:paraId="3F53D11F" w14:textId="16285112" w:rsidR="00A347BE" w:rsidRPr="00F25030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63B483" w14:textId="77777777" w:rsidR="001B2561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Frunza Alexei </w:t>
                  </w:r>
                </w:p>
                <w:p w14:paraId="0D8A55DA" w14:textId="72EE84A5" w:rsidR="00A347BE" w:rsidRPr="00F25030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Isidor</w:t>
                  </w:r>
                </w:p>
              </w:tc>
            </w:tr>
            <w:tr w:rsidR="00A347BE" w:rsidRPr="00F25030" w14:paraId="3AF8A0B0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F44A3E" w14:textId="5562AE4D" w:rsidR="00A347BE" w:rsidRDefault="00A347BE" w:rsidP="00A347BE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165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D0E2A0" w14:textId="4F0D301C" w:rsidR="00A347BE" w:rsidRPr="00F25030" w:rsidRDefault="00A347BE" w:rsidP="00A347BE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55141020544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E92CD25" w14:textId="47FB8E5E" w:rsidR="00A347BE" w:rsidRPr="00F25030" w:rsidRDefault="00A347BE" w:rsidP="00A347BE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0.0478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540191" w14:textId="77777777" w:rsidR="003E7EE9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Terenuri cu </w:t>
                  </w:r>
                </w:p>
                <w:p w14:paraId="70D4E70B" w14:textId="540F91AA" w:rsidR="00A347BE" w:rsidRPr="00F25030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A5C1A2" w14:textId="77777777" w:rsidR="001B2561" w:rsidRDefault="00A347BE" w:rsidP="00A347BE">
                  <w:pPr>
                    <w:spacing w:after="0"/>
                    <w:rPr>
                      <w:color w:val="000000"/>
                    </w:rPr>
                  </w:pPr>
                  <w:proofErr w:type="spellStart"/>
                  <w:r w:rsidRPr="00F25030">
                    <w:rPr>
                      <w:color w:val="000000"/>
                    </w:rPr>
                    <w:t>Cepraga</w:t>
                  </w:r>
                  <w:proofErr w:type="spellEnd"/>
                  <w:r w:rsidRPr="00F25030">
                    <w:rPr>
                      <w:color w:val="000000"/>
                    </w:rPr>
                    <w:t xml:space="preserve"> Tatiana </w:t>
                  </w:r>
                </w:p>
                <w:p w14:paraId="32B092B3" w14:textId="6310E81E" w:rsidR="00A347BE" w:rsidRPr="00F25030" w:rsidRDefault="00A347BE" w:rsidP="00A347BE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Ivan</w:t>
                  </w:r>
                </w:p>
              </w:tc>
            </w:tr>
            <w:tr w:rsidR="003E7EE9" w:rsidRPr="00F25030" w14:paraId="6B984085" w14:textId="77777777" w:rsidTr="003E7EE9">
              <w:trPr>
                <w:trHeight w:val="300"/>
              </w:trPr>
              <w:tc>
                <w:tcPr>
                  <w:tcW w:w="345" w:type="pct"/>
                  <w:tcBorders>
                    <w:top w:val="single" w:sz="4" w:space="0" w:color="999999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03BA54" w14:textId="2CDA6B16" w:rsidR="003E7EE9" w:rsidRDefault="003E7EE9" w:rsidP="003E7EE9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166</w:t>
                  </w:r>
                </w:p>
              </w:tc>
              <w:tc>
                <w:tcPr>
                  <w:tcW w:w="904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0FEB81" w14:textId="6DF1214E" w:rsidR="003E7EE9" w:rsidRPr="00F25030" w:rsidRDefault="003E7EE9" w:rsidP="003E7EE9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55141020545</w:t>
                  </w:r>
                </w:p>
              </w:tc>
              <w:tc>
                <w:tcPr>
                  <w:tcW w:w="520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CA762E" w14:textId="56978EBE" w:rsidR="003E7EE9" w:rsidRPr="00F25030" w:rsidRDefault="003E7EE9" w:rsidP="003E7EE9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0.0715</w:t>
                  </w:r>
                </w:p>
              </w:tc>
              <w:tc>
                <w:tcPr>
                  <w:tcW w:w="1833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F45AA8" w14:textId="77777777" w:rsidR="003E7EE9" w:rsidRDefault="003E7EE9" w:rsidP="003E7EE9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Terenuri cu </w:t>
                  </w:r>
                </w:p>
                <w:p w14:paraId="7D246CAB" w14:textId="55CD1D92" w:rsidR="003E7EE9" w:rsidRPr="00F25030" w:rsidRDefault="003E7EE9" w:rsidP="003E7EE9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>destinație agricolă</w:t>
                  </w:r>
                </w:p>
              </w:tc>
              <w:tc>
                <w:tcPr>
                  <w:tcW w:w="1397" w:type="pct"/>
                  <w:tcBorders>
                    <w:top w:val="single" w:sz="4" w:space="0" w:color="999999"/>
                    <w:left w:val="single" w:sz="4" w:space="0" w:color="999999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4DE045" w14:textId="77777777" w:rsidR="001B2561" w:rsidRDefault="003E7EE9" w:rsidP="003E7EE9">
                  <w:pPr>
                    <w:spacing w:after="0"/>
                    <w:rPr>
                      <w:color w:val="000000"/>
                    </w:rPr>
                  </w:pPr>
                  <w:r w:rsidRPr="00F25030">
                    <w:rPr>
                      <w:color w:val="000000"/>
                    </w:rPr>
                    <w:t xml:space="preserve">Cerchez Iurie </w:t>
                  </w:r>
                </w:p>
                <w:p w14:paraId="7969D188" w14:textId="64022B8E" w:rsidR="003E7EE9" w:rsidRPr="00F25030" w:rsidRDefault="003E7EE9" w:rsidP="003E7EE9">
                  <w:pPr>
                    <w:spacing w:after="0"/>
                    <w:rPr>
                      <w:color w:val="000000"/>
                    </w:rPr>
                  </w:pPr>
                  <w:proofErr w:type="spellStart"/>
                  <w:r w:rsidRPr="00F25030">
                    <w:rPr>
                      <w:color w:val="000000"/>
                    </w:rPr>
                    <w:t>Ştefan</w:t>
                  </w:r>
                  <w:proofErr w:type="spellEnd"/>
                </w:p>
              </w:tc>
            </w:tr>
          </w:tbl>
          <w:p w14:paraId="705B77F7" w14:textId="77777777" w:rsidR="00401755" w:rsidRPr="00FC5FB9" w:rsidRDefault="00401755" w:rsidP="004351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14:paraId="0016387E" w14:textId="1129E6FE" w:rsidR="00401755" w:rsidRPr="00FC5FB9" w:rsidRDefault="001B2561" w:rsidP="003E7EE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3E7EE9" w:rsidRPr="003E7EE9">
              <w:rPr>
                <w:rFonts w:ascii="Times New Roman" w:hAnsi="Times New Roman"/>
                <w:sz w:val="24"/>
                <w:szCs w:val="24"/>
              </w:rPr>
              <w:t>ozițiile nr. 126, 127, 128, 129, 162, 163, 164, 165, 166 se exclud</w:t>
            </w:r>
            <w:r w:rsidR="003E7E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14:paraId="6F81F3B1" w14:textId="46D37DFE" w:rsidR="00401755" w:rsidRPr="00FC5FB9" w:rsidRDefault="003E7EE9" w:rsidP="004351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42808E46" w14:textId="77777777" w:rsidR="00750361" w:rsidRPr="00543101" w:rsidRDefault="00750361" w:rsidP="00543101">
      <w:pPr>
        <w:jc w:val="center"/>
        <w:rPr>
          <w:rFonts w:ascii="Times New Roman" w:hAnsi="Times New Roman" w:cs="Times New Roman"/>
        </w:rPr>
      </w:pPr>
    </w:p>
    <w:sectPr w:rsidR="00750361" w:rsidRPr="00543101" w:rsidSect="00F54D33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2660" w14:textId="77777777" w:rsidR="00A523A5" w:rsidRDefault="00A523A5" w:rsidP="001C39FC">
      <w:pPr>
        <w:spacing w:after="0" w:line="240" w:lineRule="auto"/>
      </w:pPr>
      <w:r>
        <w:separator/>
      </w:r>
    </w:p>
  </w:endnote>
  <w:endnote w:type="continuationSeparator" w:id="0">
    <w:p w14:paraId="21B43538" w14:textId="77777777" w:rsidR="00A523A5" w:rsidRDefault="00A523A5" w:rsidP="001C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0799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C23AEF" w14:textId="702B50E7" w:rsidR="001C39FC" w:rsidRDefault="001C39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D9FB1" w14:textId="77777777" w:rsidR="001C39FC" w:rsidRDefault="001C3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5123" w14:textId="77777777" w:rsidR="00A523A5" w:rsidRDefault="00A523A5" w:rsidP="001C39FC">
      <w:pPr>
        <w:spacing w:after="0" w:line="240" w:lineRule="auto"/>
      </w:pPr>
      <w:r>
        <w:separator/>
      </w:r>
    </w:p>
  </w:footnote>
  <w:footnote w:type="continuationSeparator" w:id="0">
    <w:p w14:paraId="1708A96E" w14:textId="77777777" w:rsidR="00A523A5" w:rsidRDefault="00A523A5" w:rsidP="001C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E5C13"/>
    <w:multiLevelType w:val="hybridMultilevel"/>
    <w:tmpl w:val="17E4FA8A"/>
    <w:lvl w:ilvl="0" w:tplc="546C4D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61"/>
    <w:rsid w:val="00086D70"/>
    <w:rsid w:val="00097BF4"/>
    <w:rsid w:val="000C42C5"/>
    <w:rsid w:val="00103FB2"/>
    <w:rsid w:val="0013495D"/>
    <w:rsid w:val="001378E4"/>
    <w:rsid w:val="001B2561"/>
    <w:rsid w:val="001C39FC"/>
    <w:rsid w:val="00336FE1"/>
    <w:rsid w:val="003E7EE9"/>
    <w:rsid w:val="00401755"/>
    <w:rsid w:val="00435175"/>
    <w:rsid w:val="00543101"/>
    <w:rsid w:val="00546B9A"/>
    <w:rsid w:val="00750361"/>
    <w:rsid w:val="00815314"/>
    <w:rsid w:val="00827BD6"/>
    <w:rsid w:val="00A347BE"/>
    <w:rsid w:val="00A523A5"/>
    <w:rsid w:val="00A734B6"/>
    <w:rsid w:val="00A93B0E"/>
    <w:rsid w:val="00EF19D9"/>
    <w:rsid w:val="00F5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0D64"/>
  <w15:chartTrackingRefBased/>
  <w15:docId w15:val="{0726D13B-A14B-453C-9D4D-F189EE39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0C42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C42C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A734B6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9F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C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9F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Virlan</dc:creator>
  <cp:keywords/>
  <dc:description/>
  <cp:lastModifiedBy>Gheorghe Virlan</cp:lastModifiedBy>
  <cp:revision>1</cp:revision>
  <dcterms:created xsi:type="dcterms:W3CDTF">2025-05-08T07:57:00Z</dcterms:created>
  <dcterms:modified xsi:type="dcterms:W3CDTF">2025-05-08T08:25:00Z</dcterms:modified>
</cp:coreProperties>
</file>